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1FF1" w14:textId="77777777" w:rsidR="00C3779F" w:rsidRPr="000C74DC" w:rsidRDefault="00F875DB" w:rsidP="000C74DC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0C74DC">
        <w:rPr>
          <w:rFonts w:ascii="Arial" w:hAnsi="Arial" w:cs="Arial"/>
          <w:b/>
          <w:sz w:val="28"/>
          <w:szCs w:val="28"/>
        </w:rPr>
        <w:t xml:space="preserve">Phonics &amp; English 1 </w:t>
      </w:r>
      <w:r w:rsidR="00F863A5">
        <w:rPr>
          <w:rFonts w:ascii="Arial" w:hAnsi="Arial" w:cs="Arial"/>
          <w:b/>
          <w:sz w:val="28"/>
          <w:szCs w:val="28"/>
        </w:rPr>
        <w:br/>
      </w:r>
      <w:r w:rsidRPr="000C74DC">
        <w:rPr>
          <w:rFonts w:ascii="Arial" w:hAnsi="Arial" w:cs="Arial"/>
          <w:b/>
          <w:sz w:val="28"/>
          <w:szCs w:val="28"/>
        </w:rPr>
        <w:t>Lesson Plan Overview</w:t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917"/>
        <w:gridCol w:w="984"/>
        <w:gridCol w:w="1072"/>
        <w:gridCol w:w="1106"/>
        <w:gridCol w:w="5261"/>
      </w:tblGrid>
      <w:tr w:rsidR="00F875DB" w14:paraId="4EDF7CDA" w14:textId="77777777" w:rsidTr="00EE5619">
        <w:trPr>
          <w:cantSplit/>
          <w:tblHeader/>
        </w:trPr>
        <w:tc>
          <w:tcPr>
            <w:tcW w:w="796" w:type="dxa"/>
            <w:shd w:val="clear" w:color="auto" w:fill="auto"/>
          </w:tcPr>
          <w:p w14:paraId="7005367E" w14:textId="77777777" w:rsidR="00F875DB" w:rsidRPr="00C276D8" w:rsidRDefault="00F875DB" w:rsidP="00F875DB">
            <w:pPr>
              <w:pStyle w:val="English2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 xml:space="preserve">Lesson </w:t>
            </w:r>
          </w:p>
        </w:tc>
        <w:tc>
          <w:tcPr>
            <w:tcW w:w="969" w:type="dxa"/>
            <w:shd w:val="clear" w:color="auto" w:fill="auto"/>
          </w:tcPr>
          <w:p w14:paraId="130866BA" w14:textId="77777777" w:rsidR="00F875DB" w:rsidRPr="00C276D8" w:rsidRDefault="00F875DB" w:rsidP="00F875DB">
            <w:pPr>
              <w:pStyle w:val="English2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 xml:space="preserve">Teacher Edition </w:t>
            </w:r>
          </w:p>
        </w:tc>
        <w:tc>
          <w:tcPr>
            <w:tcW w:w="1024" w:type="dxa"/>
            <w:shd w:val="clear" w:color="auto" w:fill="auto"/>
          </w:tcPr>
          <w:p w14:paraId="4459B73A" w14:textId="77777777" w:rsidR="00F875DB" w:rsidRPr="00C276D8" w:rsidRDefault="00F875DB" w:rsidP="00F875DB">
            <w:pPr>
              <w:pStyle w:val="English2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 xml:space="preserve">Worktext </w:t>
            </w:r>
          </w:p>
        </w:tc>
        <w:tc>
          <w:tcPr>
            <w:tcW w:w="1001" w:type="dxa"/>
            <w:shd w:val="clear" w:color="auto" w:fill="auto"/>
          </w:tcPr>
          <w:p w14:paraId="40D6F4C0" w14:textId="77777777" w:rsidR="00F875DB" w:rsidRPr="00C276D8" w:rsidRDefault="00F875DB" w:rsidP="00F875DB">
            <w:pPr>
              <w:pStyle w:val="English2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>Activities</w:t>
            </w:r>
          </w:p>
        </w:tc>
        <w:tc>
          <w:tcPr>
            <w:tcW w:w="5786" w:type="dxa"/>
            <w:shd w:val="clear" w:color="auto" w:fill="auto"/>
          </w:tcPr>
          <w:p w14:paraId="11784AEF" w14:textId="77777777" w:rsidR="00F875DB" w:rsidRPr="00C276D8" w:rsidRDefault="00F875DB" w:rsidP="00F875DB">
            <w:pPr>
              <w:pStyle w:val="English2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>Objectives</w:t>
            </w:r>
          </w:p>
        </w:tc>
      </w:tr>
      <w:tr w:rsidR="00F875DB" w14:paraId="2F00396C" w14:textId="77777777" w:rsidTr="00EE5619">
        <w:trPr>
          <w:cantSplit/>
        </w:trPr>
        <w:tc>
          <w:tcPr>
            <w:tcW w:w="9576" w:type="dxa"/>
            <w:gridSpan w:val="5"/>
            <w:shd w:val="clear" w:color="auto" w:fill="auto"/>
          </w:tcPr>
          <w:p w14:paraId="6EC5A2B7" w14:textId="77777777" w:rsidR="00F875DB" w:rsidRPr="00EE5619" w:rsidRDefault="00F875DB" w:rsidP="00F875DB">
            <w:pPr>
              <w:pStyle w:val="English2TEStyles-Table-Header"/>
              <w:rPr>
                <w:color w:val="000000" w:themeColor="text1"/>
              </w:rPr>
            </w:pPr>
            <w:r w:rsidRPr="00EE5619">
              <w:rPr>
                <w:color w:val="000000" w:themeColor="text1"/>
              </w:rPr>
              <w:t>Unit 1</w:t>
            </w:r>
          </w:p>
        </w:tc>
      </w:tr>
      <w:tr w:rsidR="00F875DB" w14:paraId="58E912B8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36A7B04A" w14:textId="77777777" w:rsidR="00F875DB" w:rsidRDefault="00F875DB" w:rsidP="00F875DB">
            <w:pPr>
              <w:pStyle w:val="English2TEStyles-Tabletext-pageLessons"/>
            </w:pPr>
            <w:r>
              <w:t>1</w:t>
            </w:r>
          </w:p>
        </w:tc>
        <w:tc>
          <w:tcPr>
            <w:tcW w:w="969" w:type="dxa"/>
            <w:shd w:val="clear" w:color="auto" w:fill="auto"/>
          </w:tcPr>
          <w:p w14:paraId="5A22C85E" w14:textId="77777777" w:rsidR="00F875DB" w:rsidRDefault="00F875DB" w:rsidP="00F875DB">
            <w:pPr>
              <w:pStyle w:val="English2TEStyles-Tabletext-pageLessons"/>
            </w:pPr>
            <w:r>
              <w:t>2–5</w:t>
            </w:r>
          </w:p>
        </w:tc>
        <w:tc>
          <w:tcPr>
            <w:tcW w:w="1024" w:type="dxa"/>
            <w:shd w:val="clear" w:color="auto" w:fill="auto"/>
          </w:tcPr>
          <w:p w14:paraId="036DB4EA" w14:textId="77777777" w:rsidR="00F875DB" w:rsidRDefault="00F875DB" w:rsidP="00F875DB">
            <w:pPr>
              <w:pStyle w:val="English2TEStyles-Tabletext-pageLessons"/>
            </w:pPr>
            <w:r>
              <w:t>1–4</w:t>
            </w:r>
          </w:p>
        </w:tc>
        <w:tc>
          <w:tcPr>
            <w:tcW w:w="1001" w:type="dxa"/>
            <w:shd w:val="clear" w:color="auto" w:fill="auto"/>
          </w:tcPr>
          <w:p w14:paraId="22C224AA" w14:textId="77777777" w:rsidR="00F875DB" w:rsidRDefault="00F875DB" w:rsidP="00F875DB"/>
        </w:tc>
        <w:tc>
          <w:tcPr>
            <w:tcW w:w="5786" w:type="dxa"/>
            <w:shd w:val="clear" w:color="auto" w:fill="auto"/>
          </w:tcPr>
          <w:p w14:paraId="0D055551" w14:textId="77777777" w:rsidR="00F875DB" w:rsidRDefault="00F875DB" w:rsidP="00F875DB">
            <w:pPr>
              <w:pStyle w:val="English2TEStyles-Tabletext-bullet"/>
            </w:pPr>
            <w:r>
              <w:t>Identify an example of God using the language skill of speaking</w:t>
            </w:r>
          </w:p>
          <w:p w14:paraId="20A6C9D0" w14:textId="77777777" w:rsidR="00F875DB" w:rsidRDefault="00F875DB" w:rsidP="00F875DB">
            <w:pPr>
              <w:pStyle w:val="English2TEStyles-Tabletext-bullet"/>
            </w:pPr>
            <w:r>
              <w:t>Identify the four language skills God gave people</w:t>
            </w:r>
          </w:p>
          <w:p w14:paraId="3998EBAF" w14:textId="77777777" w:rsidR="00F875DB" w:rsidRDefault="00F875DB" w:rsidP="00F875DB">
            <w:pPr>
              <w:pStyle w:val="English2TEStyles-Tabletext-bullet"/>
            </w:pPr>
            <w:r>
              <w:t>Match each language-skill word to an illustration depicting the skill</w:t>
            </w:r>
          </w:p>
          <w:p w14:paraId="3A96581D" w14:textId="77777777" w:rsidR="00F875DB" w:rsidRDefault="00F875DB" w:rsidP="00F875DB">
            <w:pPr>
              <w:pStyle w:val="English2TEStyles-Tabletext-bullet"/>
            </w:pPr>
            <w:r>
              <w:t xml:space="preserve">Read the word </w:t>
            </w:r>
            <w:r>
              <w:rPr>
                <w:rStyle w:val="Italic"/>
              </w:rPr>
              <w:t>blue</w:t>
            </w:r>
          </w:p>
          <w:p w14:paraId="34BF2B93" w14:textId="77777777" w:rsidR="00F875DB" w:rsidRDefault="00F875DB" w:rsidP="00F875DB">
            <w:pPr>
              <w:pStyle w:val="English2TEStyles-Tabletext-bullet"/>
            </w:pPr>
            <w:r>
              <w:t xml:space="preserve">Write the word </w:t>
            </w:r>
            <w:r>
              <w:rPr>
                <w:rStyle w:val="Italic"/>
              </w:rPr>
              <w:t>blue</w:t>
            </w:r>
          </w:p>
          <w:p w14:paraId="24F7747B" w14:textId="77777777" w:rsidR="00F875DB" w:rsidRDefault="00F875DB" w:rsidP="00F875DB">
            <w:pPr>
              <w:pStyle w:val="English2TEStyles-Tabletext-bullet"/>
            </w:pPr>
            <w:r>
              <w:t xml:space="preserve">Associate /t/ with the letter </w:t>
            </w:r>
            <w:r>
              <w:rPr>
                <w:rStyle w:val="Italic"/>
              </w:rPr>
              <w:t>t</w:t>
            </w:r>
          </w:p>
          <w:p w14:paraId="443C5080" w14:textId="77777777" w:rsidR="00F875DB" w:rsidRDefault="00F875DB" w:rsidP="00F875DB">
            <w:pPr>
              <w:pStyle w:val="English2TEStyles-Tabletext-bullet"/>
            </w:pPr>
            <w:r>
              <w:t>Distinguish /t/ from other initial sounds</w:t>
            </w:r>
          </w:p>
        </w:tc>
      </w:tr>
      <w:tr w:rsidR="00F875DB" w14:paraId="39824C1D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007FFCFB" w14:textId="77777777" w:rsidR="00F875DB" w:rsidRDefault="00F875DB" w:rsidP="00F875DB">
            <w:pPr>
              <w:pStyle w:val="English2TEStyles-Tabletext-pageLessons"/>
            </w:pPr>
            <w:r>
              <w:t>2</w:t>
            </w:r>
          </w:p>
        </w:tc>
        <w:tc>
          <w:tcPr>
            <w:tcW w:w="969" w:type="dxa"/>
            <w:shd w:val="clear" w:color="auto" w:fill="auto"/>
          </w:tcPr>
          <w:p w14:paraId="4918DE62" w14:textId="77777777" w:rsidR="00F875DB" w:rsidRDefault="00F875DB" w:rsidP="00F875DB">
            <w:pPr>
              <w:pStyle w:val="English2TEStyles-Tabletext-pageLessons"/>
            </w:pPr>
            <w:r>
              <w:t>6–9</w:t>
            </w:r>
          </w:p>
        </w:tc>
        <w:tc>
          <w:tcPr>
            <w:tcW w:w="1024" w:type="dxa"/>
            <w:shd w:val="clear" w:color="auto" w:fill="auto"/>
          </w:tcPr>
          <w:p w14:paraId="5A182E17" w14:textId="77777777" w:rsidR="00F875DB" w:rsidRDefault="00F875DB" w:rsidP="00F875DB">
            <w:pPr>
              <w:pStyle w:val="English2TEStyles-Tabletext-pageLessons"/>
            </w:pPr>
            <w:r>
              <w:t>5–6</w:t>
            </w:r>
          </w:p>
        </w:tc>
        <w:tc>
          <w:tcPr>
            <w:tcW w:w="1001" w:type="dxa"/>
            <w:shd w:val="clear" w:color="auto" w:fill="auto"/>
          </w:tcPr>
          <w:p w14:paraId="6CAD2183" w14:textId="77777777" w:rsidR="00F875DB" w:rsidRDefault="00F875DB" w:rsidP="00F875DB"/>
        </w:tc>
        <w:tc>
          <w:tcPr>
            <w:tcW w:w="5786" w:type="dxa"/>
            <w:shd w:val="clear" w:color="auto" w:fill="auto"/>
          </w:tcPr>
          <w:p w14:paraId="48EB93C7" w14:textId="77777777" w:rsidR="00F875DB" w:rsidRDefault="00F875DB" w:rsidP="00F875DB">
            <w:pPr>
              <w:pStyle w:val="English2TEStyles-Tabletext-bullet"/>
            </w:pPr>
            <w:r>
              <w:t xml:space="preserve">Read the word </w:t>
            </w:r>
            <w:r>
              <w:rPr>
                <w:rStyle w:val="Italic"/>
              </w:rPr>
              <w:t>purple</w:t>
            </w:r>
          </w:p>
          <w:p w14:paraId="1091166F" w14:textId="77777777" w:rsidR="00F875DB" w:rsidRDefault="00F875DB" w:rsidP="00F875DB">
            <w:pPr>
              <w:pStyle w:val="English2TEStyles-Tabletext-bullet"/>
            </w:pPr>
            <w:r>
              <w:t xml:space="preserve">Write the word </w:t>
            </w:r>
            <w:r>
              <w:rPr>
                <w:rStyle w:val="Italic"/>
              </w:rPr>
              <w:t>purple</w:t>
            </w:r>
          </w:p>
          <w:p w14:paraId="29164B56" w14:textId="77777777" w:rsidR="00F875DB" w:rsidRDefault="00F875DB" w:rsidP="00F875DB">
            <w:pPr>
              <w:pStyle w:val="English2TEStyles-Tabletext-bullet"/>
            </w:pPr>
            <w:r>
              <w:t xml:space="preserve">Recall that the letter </w:t>
            </w:r>
            <w:r>
              <w:rPr>
                <w:rStyle w:val="Italic"/>
              </w:rPr>
              <w:t>t</w:t>
            </w:r>
            <w:r>
              <w:t xml:space="preserve"> is a consonant</w:t>
            </w:r>
          </w:p>
          <w:p w14:paraId="5754DFC2" w14:textId="77777777" w:rsidR="00F875DB" w:rsidRDefault="00F875DB" w:rsidP="00F875DB">
            <w:pPr>
              <w:pStyle w:val="English2TEStyles-Tabletext-bullet"/>
            </w:pPr>
            <w:r>
              <w:t xml:space="preserve">Associate /ĭ/ with the letter </w:t>
            </w:r>
            <w:proofErr w:type="spellStart"/>
            <w:r>
              <w:rPr>
                <w:rStyle w:val="Italic"/>
              </w:rPr>
              <w:t>i</w:t>
            </w:r>
            <w:proofErr w:type="spellEnd"/>
          </w:p>
          <w:p w14:paraId="6E18F42F" w14:textId="77777777" w:rsidR="00F875DB" w:rsidRDefault="00F875DB" w:rsidP="00F875DB">
            <w:pPr>
              <w:pStyle w:val="English2TEStyles-Tabletext-bullet"/>
            </w:pPr>
            <w:r>
              <w:t>Identify the mark (breve) that indicates a short vowel sound</w:t>
            </w:r>
          </w:p>
          <w:p w14:paraId="4E5C9FB1" w14:textId="77777777" w:rsidR="00F875DB" w:rsidRDefault="00F875DB" w:rsidP="00F875DB">
            <w:pPr>
              <w:pStyle w:val="English2TEStyles-Tabletext-bullet"/>
            </w:pPr>
            <w:r>
              <w:t>Recall the five vowels</w:t>
            </w:r>
          </w:p>
          <w:p w14:paraId="52672370" w14:textId="77777777" w:rsidR="00F875DB" w:rsidRDefault="00F875DB" w:rsidP="00F875DB">
            <w:pPr>
              <w:pStyle w:val="English2TEStyles-Tabletext-bullet"/>
            </w:pPr>
            <w:r>
              <w:t>Distinguish /ĭ/ from other initial sounds</w:t>
            </w:r>
          </w:p>
          <w:p w14:paraId="59C76D3B" w14:textId="77777777" w:rsidR="00F875DB" w:rsidRDefault="00F875DB" w:rsidP="00F875DB">
            <w:pPr>
              <w:pStyle w:val="English2TEStyles-Tabletext-bullet"/>
            </w:pPr>
            <w:r>
              <w:t>Form a word by blending two sounds</w:t>
            </w:r>
          </w:p>
          <w:p w14:paraId="52B65FB4" w14:textId="77777777" w:rsidR="00F875DB" w:rsidRDefault="00F875DB" w:rsidP="00F875DB">
            <w:pPr>
              <w:pStyle w:val="English2TEStyles-Tabletext-bullet"/>
            </w:pPr>
            <w:r>
              <w:t xml:space="preserve">Read high-frequency word </w:t>
            </w:r>
            <w:r>
              <w:rPr>
                <w:rStyle w:val="Italic"/>
              </w:rPr>
              <w:t>I</w:t>
            </w:r>
          </w:p>
        </w:tc>
      </w:tr>
      <w:tr w:rsidR="00F875DB" w14:paraId="3F2555D7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6AED890" w14:textId="77777777" w:rsidR="00F875DB" w:rsidRDefault="00F875DB" w:rsidP="00F875DB">
            <w:pPr>
              <w:pStyle w:val="English2TEStyles-Tabletext-pageLessons"/>
            </w:pPr>
            <w:r>
              <w:t>3</w:t>
            </w:r>
          </w:p>
        </w:tc>
        <w:tc>
          <w:tcPr>
            <w:tcW w:w="969" w:type="dxa"/>
            <w:shd w:val="clear" w:color="auto" w:fill="auto"/>
          </w:tcPr>
          <w:p w14:paraId="0CB6F8F6" w14:textId="77777777" w:rsidR="00F875DB" w:rsidRDefault="00F875DB" w:rsidP="00F875DB">
            <w:pPr>
              <w:pStyle w:val="English2TEStyles-Tabletext-pageLessons"/>
            </w:pPr>
            <w:r>
              <w:t>10–13</w:t>
            </w:r>
          </w:p>
        </w:tc>
        <w:tc>
          <w:tcPr>
            <w:tcW w:w="1024" w:type="dxa"/>
            <w:shd w:val="clear" w:color="auto" w:fill="auto"/>
          </w:tcPr>
          <w:p w14:paraId="6279B761" w14:textId="77777777" w:rsidR="00F875DB" w:rsidRDefault="00F875DB" w:rsidP="00F875DB">
            <w:pPr>
              <w:pStyle w:val="English2TEStyles-Tabletext-pageLessons"/>
            </w:pPr>
            <w:r>
              <w:t>7–8</w:t>
            </w:r>
          </w:p>
        </w:tc>
        <w:tc>
          <w:tcPr>
            <w:tcW w:w="1001" w:type="dxa"/>
            <w:shd w:val="clear" w:color="auto" w:fill="auto"/>
          </w:tcPr>
          <w:p w14:paraId="727CDF0C" w14:textId="77777777" w:rsidR="00F875DB" w:rsidRDefault="00F875DB" w:rsidP="00F875DB"/>
        </w:tc>
        <w:tc>
          <w:tcPr>
            <w:tcW w:w="5786" w:type="dxa"/>
            <w:shd w:val="clear" w:color="auto" w:fill="auto"/>
          </w:tcPr>
          <w:p w14:paraId="3B85D542" w14:textId="77777777" w:rsidR="00F875DB" w:rsidRDefault="00F875DB" w:rsidP="00F875DB">
            <w:pPr>
              <w:pStyle w:val="English2TEStyles-Tabletext-bullet"/>
            </w:pPr>
            <w:r>
              <w:t xml:space="preserve">Read the words </w:t>
            </w:r>
            <w:r>
              <w:rPr>
                <w:rStyle w:val="Italic"/>
              </w:rPr>
              <w:t>black</w:t>
            </w:r>
            <w:r>
              <w:t xml:space="preserve"> and </w:t>
            </w:r>
            <w:r>
              <w:rPr>
                <w:rStyle w:val="Italic"/>
              </w:rPr>
              <w:t>white</w:t>
            </w:r>
          </w:p>
          <w:p w14:paraId="18530F3C" w14:textId="77777777" w:rsidR="00F875DB" w:rsidRDefault="00F875DB" w:rsidP="00F875DB">
            <w:pPr>
              <w:pStyle w:val="English2TEStyles-Tabletext-bullet"/>
            </w:pPr>
            <w:r>
              <w:t xml:space="preserve">Write the words </w:t>
            </w:r>
            <w:r>
              <w:rPr>
                <w:rStyle w:val="Italic"/>
              </w:rPr>
              <w:t>black</w:t>
            </w:r>
            <w:r>
              <w:t xml:space="preserve"> and </w:t>
            </w:r>
            <w:r>
              <w:rPr>
                <w:rStyle w:val="Italic"/>
              </w:rPr>
              <w:t>white</w:t>
            </w:r>
          </w:p>
          <w:p w14:paraId="457C247F" w14:textId="77777777" w:rsidR="00F875DB" w:rsidRDefault="00F875DB" w:rsidP="00F875DB">
            <w:pPr>
              <w:pStyle w:val="English2TEStyles-Tabletext-bullet"/>
            </w:pPr>
            <w:r>
              <w:t>Recall the five vowels</w:t>
            </w:r>
          </w:p>
          <w:p w14:paraId="469102B7" w14:textId="77777777" w:rsidR="00F875DB" w:rsidRDefault="00F875DB" w:rsidP="00F875DB">
            <w:pPr>
              <w:pStyle w:val="English2TEStyles-Tabletext-bullet"/>
            </w:pPr>
            <w:r>
              <w:t xml:space="preserve">Associate /s/ with the letter </w:t>
            </w:r>
            <w:r>
              <w:rPr>
                <w:rStyle w:val="Italic"/>
              </w:rPr>
              <w:t>s</w:t>
            </w:r>
          </w:p>
          <w:p w14:paraId="4421F382" w14:textId="77777777" w:rsidR="00F875DB" w:rsidRDefault="00F875DB" w:rsidP="00F875DB">
            <w:pPr>
              <w:pStyle w:val="English2TEStyles-Tabletext-bullet"/>
            </w:pPr>
            <w:r>
              <w:t xml:space="preserve">Distinguish between the vowel </w:t>
            </w:r>
            <w:proofErr w:type="spellStart"/>
            <w:r>
              <w:rPr>
                <w:rStyle w:val="Italic"/>
              </w:rPr>
              <w:t>i</w:t>
            </w:r>
            <w:proofErr w:type="spellEnd"/>
            <w:r>
              <w:t xml:space="preserve"> and consonants </w:t>
            </w:r>
            <w:r>
              <w:rPr>
                <w:rStyle w:val="Italic"/>
              </w:rPr>
              <w:t>s</w:t>
            </w:r>
            <w:r>
              <w:t xml:space="preserve"> and </w:t>
            </w:r>
            <w:r>
              <w:rPr>
                <w:rStyle w:val="Italic"/>
              </w:rPr>
              <w:t>t</w:t>
            </w:r>
          </w:p>
          <w:p w14:paraId="65879193" w14:textId="77777777" w:rsidR="00F875DB" w:rsidRDefault="00F875DB" w:rsidP="00F875DB">
            <w:pPr>
              <w:pStyle w:val="English2TEStyles-Tabletext-bullet"/>
            </w:pPr>
            <w:r>
              <w:t>Distinguish between /s/ and /t/</w:t>
            </w:r>
          </w:p>
          <w:p w14:paraId="1CE89BF5" w14:textId="77777777" w:rsidR="00F875DB" w:rsidRDefault="00F875DB" w:rsidP="00F875DB">
            <w:pPr>
              <w:pStyle w:val="English2TEStyles-Tabletext-bullet"/>
            </w:pPr>
            <w:r>
              <w:t>Form a word by blending three sounds</w:t>
            </w:r>
          </w:p>
          <w:p w14:paraId="22B3BA88" w14:textId="77777777" w:rsidR="00F875DB" w:rsidRDefault="00F875DB" w:rsidP="00F875DB">
            <w:pPr>
              <w:pStyle w:val="English2TEStyles-Tabletext-bullet"/>
            </w:pPr>
            <w:r>
              <w:t>Decode words in a word family</w:t>
            </w:r>
          </w:p>
          <w:p w14:paraId="6407B38B" w14:textId="77777777" w:rsidR="00F875DB" w:rsidRDefault="00F875DB" w:rsidP="00F875DB">
            <w:pPr>
              <w:pStyle w:val="English2TEStyles-Tabletext-bullet"/>
            </w:pPr>
            <w:r>
              <w:t>Distinguish rhyming words from nonrhyming words</w:t>
            </w:r>
          </w:p>
          <w:p w14:paraId="167FC7EC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</w:tc>
      </w:tr>
      <w:tr w:rsidR="00F875DB" w14:paraId="337AF668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65B0049" w14:textId="77777777" w:rsidR="00F875DB" w:rsidRDefault="00F875DB" w:rsidP="00F875DB">
            <w:pPr>
              <w:pStyle w:val="English2TEStyles-Tabletext-pageLessons"/>
            </w:pPr>
            <w:r>
              <w:t>4</w:t>
            </w:r>
          </w:p>
        </w:tc>
        <w:tc>
          <w:tcPr>
            <w:tcW w:w="969" w:type="dxa"/>
            <w:shd w:val="clear" w:color="auto" w:fill="auto"/>
          </w:tcPr>
          <w:p w14:paraId="3C26A891" w14:textId="77777777" w:rsidR="00F875DB" w:rsidRDefault="00F875DB" w:rsidP="00F875DB">
            <w:pPr>
              <w:pStyle w:val="English2TEStyles-Tabletext-pageLessons"/>
            </w:pPr>
            <w:r>
              <w:t>14–17</w:t>
            </w:r>
          </w:p>
        </w:tc>
        <w:tc>
          <w:tcPr>
            <w:tcW w:w="1024" w:type="dxa"/>
            <w:shd w:val="clear" w:color="auto" w:fill="auto"/>
          </w:tcPr>
          <w:p w14:paraId="321D976C" w14:textId="77777777" w:rsidR="00F875DB" w:rsidRDefault="00F875DB" w:rsidP="00F875DB">
            <w:pPr>
              <w:pStyle w:val="English2TEStyles-Tabletext-pageLessons"/>
            </w:pPr>
            <w:r>
              <w:t>9–10</w:t>
            </w:r>
          </w:p>
        </w:tc>
        <w:tc>
          <w:tcPr>
            <w:tcW w:w="1001" w:type="dxa"/>
            <w:shd w:val="clear" w:color="auto" w:fill="auto"/>
          </w:tcPr>
          <w:p w14:paraId="3446CE6C" w14:textId="77777777" w:rsidR="00F875DB" w:rsidRDefault="00F875DB" w:rsidP="00F875DB"/>
        </w:tc>
        <w:tc>
          <w:tcPr>
            <w:tcW w:w="5786" w:type="dxa"/>
            <w:shd w:val="clear" w:color="auto" w:fill="auto"/>
          </w:tcPr>
          <w:p w14:paraId="1B69C3F4" w14:textId="77777777" w:rsidR="00F875DB" w:rsidRDefault="00F875DB" w:rsidP="00F875DB">
            <w:pPr>
              <w:pStyle w:val="English2TEStyles-Tabletext-bullet"/>
            </w:pPr>
            <w:r>
              <w:t xml:space="preserve">Read the word </w:t>
            </w:r>
            <w:r>
              <w:rPr>
                <w:rStyle w:val="Italic"/>
              </w:rPr>
              <w:t>green</w:t>
            </w:r>
          </w:p>
          <w:p w14:paraId="438F1C64" w14:textId="77777777" w:rsidR="00F875DB" w:rsidRDefault="00F875DB" w:rsidP="00F875DB">
            <w:pPr>
              <w:pStyle w:val="English2TEStyles-Tabletext-bullet"/>
            </w:pPr>
            <w:r>
              <w:t xml:space="preserve">Write the word </w:t>
            </w:r>
            <w:r>
              <w:rPr>
                <w:rStyle w:val="Italic"/>
              </w:rPr>
              <w:t>green</w:t>
            </w:r>
          </w:p>
          <w:p w14:paraId="6440FD5F" w14:textId="77777777" w:rsidR="00F875DB" w:rsidRDefault="00F875DB" w:rsidP="00F875DB">
            <w:pPr>
              <w:pStyle w:val="English2TEStyles-Tabletext-bullet"/>
            </w:pPr>
            <w:r>
              <w:t>Apply a listening selection from the Bible</w:t>
            </w:r>
          </w:p>
          <w:p w14:paraId="2C450592" w14:textId="77777777" w:rsidR="00F875DB" w:rsidRDefault="00F875DB" w:rsidP="00F875DB">
            <w:pPr>
              <w:pStyle w:val="English2TEStyles-Tabletext-bullet"/>
            </w:pPr>
            <w:r>
              <w:t xml:space="preserve">Associate /n/ with the letter </w:t>
            </w:r>
            <w:r>
              <w:rPr>
                <w:rStyle w:val="Italic"/>
              </w:rPr>
              <w:t>n</w:t>
            </w:r>
          </w:p>
          <w:p w14:paraId="6EF386A1" w14:textId="77777777" w:rsidR="00F875DB" w:rsidRDefault="00F875DB" w:rsidP="00F875DB">
            <w:pPr>
              <w:pStyle w:val="English2TEStyles-Tabletext-bullet"/>
            </w:pPr>
            <w:r>
              <w:t>Distinguish between vowels and consonants</w:t>
            </w:r>
          </w:p>
          <w:p w14:paraId="0F80D177" w14:textId="77777777" w:rsidR="00F875DB" w:rsidRDefault="00F875DB" w:rsidP="00F875DB">
            <w:pPr>
              <w:pStyle w:val="English2TEStyles-Tabletext-bullet"/>
            </w:pPr>
            <w:r>
              <w:t>Distinguish /n/ from other initial sounds</w:t>
            </w:r>
          </w:p>
          <w:p w14:paraId="5BF08930" w14:textId="77777777" w:rsidR="00F875DB" w:rsidRDefault="00F875DB" w:rsidP="00F875DB">
            <w:pPr>
              <w:pStyle w:val="English2TEStyles-Tabletext-bullet"/>
            </w:pPr>
            <w:r>
              <w:t>Form a word by blending two or more sounds</w:t>
            </w:r>
          </w:p>
          <w:p w14:paraId="35CBD0CD" w14:textId="77777777" w:rsidR="00F875DB" w:rsidRDefault="00F875DB" w:rsidP="00F875DB">
            <w:pPr>
              <w:pStyle w:val="English2TEStyles-Tabletext-bullet"/>
            </w:pPr>
            <w:r>
              <w:t>Decode words in word families</w:t>
            </w:r>
          </w:p>
          <w:p w14:paraId="6716248F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578564DA" w14:textId="77777777" w:rsidR="00F875DB" w:rsidRDefault="00F875DB" w:rsidP="00F875DB">
            <w:pPr>
              <w:pStyle w:val="English2TEStyles-Tabletext-bullet"/>
            </w:pPr>
            <w:r>
              <w:t>Locate four main parts of a book: cover, title, author, illustrator</w:t>
            </w:r>
          </w:p>
        </w:tc>
      </w:tr>
      <w:tr w:rsidR="00F875DB" w14:paraId="1B1291BF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0F4BCD40" w14:textId="77777777" w:rsidR="00F875DB" w:rsidRDefault="00F875DB" w:rsidP="00F875DB">
            <w:pPr>
              <w:pStyle w:val="English2TEStyles-Tabletext-pageLessons"/>
            </w:pPr>
            <w:r>
              <w:t>5</w:t>
            </w:r>
          </w:p>
        </w:tc>
        <w:tc>
          <w:tcPr>
            <w:tcW w:w="969" w:type="dxa"/>
            <w:shd w:val="clear" w:color="auto" w:fill="auto"/>
          </w:tcPr>
          <w:p w14:paraId="6A0DBF14" w14:textId="77777777" w:rsidR="00F875DB" w:rsidRDefault="00F875DB" w:rsidP="00F875DB">
            <w:pPr>
              <w:pStyle w:val="English2TEStyles-Tabletext-pageLessons"/>
            </w:pPr>
            <w:r>
              <w:t>18–21</w:t>
            </w:r>
          </w:p>
        </w:tc>
        <w:tc>
          <w:tcPr>
            <w:tcW w:w="1024" w:type="dxa"/>
            <w:shd w:val="clear" w:color="auto" w:fill="auto"/>
          </w:tcPr>
          <w:p w14:paraId="2C685043" w14:textId="77777777" w:rsidR="00F875DB" w:rsidRDefault="00F875DB" w:rsidP="00F875DB">
            <w:pPr>
              <w:pStyle w:val="English2TEStyles-Tabletext-pageLessons"/>
            </w:pPr>
            <w:r>
              <w:t>11–12</w:t>
            </w:r>
          </w:p>
        </w:tc>
        <w:tc>
          <w:tcPr>
            <w:tcW w:w="1001" w:type="dxa"/>
            <w:shd w:val="clear" w:color="auto" w:fill="auto"/>
          </w:tcPr>
          <w:p w14:paraId="38DBE6B1" w14:textId="77777777" w:rsidR="00F875DB" w:rsidRDefault="00F875DB" w:rsidP="00F875DB"/>
        </w:tc>
        <w:tc>
          <w:tcPr>
            <w:tcW w:w="5786" w:type="dxa"/>
            <w:shd w:val="clear" w:color="auto" w:fill="auto"/>
          </w:tcPr>
          <w:p w14:paraId="672DF1A9" w14:textId="77777777" w:rsidR="00F875DB" w:rsidRDefault="00F875DB" w:rsidP="00F875DB">
            <w:pPr>
              <w:pStyle w:val="English2TEStyles-Tabletext-bullet"/>
            </w:pPr>
            <w:r>
              <w:t xml:space="preserve">Read the word </w:t>
            </w:r>
            <w:r>
              <w:rPr>
                <w:rStyle w:val="Italic"/>
              </w:rPr>
              <w:t>yellow</w:t>
            </w:r>
          </w:p>
          <w:p w14:paraId="689CC6AB" w14:textId="77777777" w:rsidR="00F875DB" w:rsidRDefault="00F875DB" w:rsidP="00F875DB">
            <w:pPr>
              <w:pStyle w:val="English2TEStyles-Tabletext-bullet"/>
            </w:pPr>
            <w:r>
              <w:t xml:space="preserve">Write the word </w:t>
            </w:r>
            <w:r>
              <w:rPr>
                <w:rStyle w:val="Italic"/>
              </w:rPr>
              <w:t>yellow</w:t>
            </w:r>
          </w:p>
          <w:p w14:paraId="617E8C00" w14:textId="77777777" w:rsidR="00F875DB" w:rsidRDefault="00F875DB" w:rsidP="00F875DB">
            <w:pPr>
              <w:pStyle w:val="English2TEStyles-Tabletext-bullet"/>
            </w:pPr>
            <w:r>
              <w:t>Identify the listening skill of looking at the speaker</w:t>
            </w:r>
          </w:p>
          <w:p w14:paraId="4ECDBBD5" w14:textId="77777777" w:rsidR="00F875DB" w:rsidRDefault="00F875DB" w:rsidP="00F875DB">
            <w:pPr>
              <w:pStyle w:val="English2TEStyles-Tabletext-bullet"/>
            </w:pPr>
            <w:r>
              <w:t xml:space="preserve">Associate /w/ with the letter </w:t>
            </w:r>
            <w:r>
              <w:rPr>
                <w:rStyle w:val="Italic"/>
              </w:rPr>
              <w:t>w</w:t>
            </w:r>
          </w:p>
          <w:p w14:paraId="45ABC06E" w14:textId="77777777" w:rsidR="00F875DB" w:rsidRDefault="00F875DB" w:rsidP="00F875DB">
            <w:pPr>
              <w:pStyle w:val="English2TEStyles-Tabletext-bullet"/>
            </w:pPr>
            <w:r>
              <w:t>Distinguish /w/ from other initial sounds</w:t>
            </w:r>
          </w:p>
          <w:p w14:paraId="690224EF" w14:textId="77777777" w:rsidR="00F875DB" w:rsidRDefault="00F875DB" w:rsidP="00F875DB">
            <w:pPr>
              <w:pStyle w:val="English2TEStyles-Tabletext-bullet"/>
            </w:pPr>
            <w:r>
              <w:t>Decode words in word families</w:t>
            </w:r>
          </w:p>
          <w:p w14:paraId="124FD106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</w:tc>
      </w:tr>
      <w:tr w:rsidR="00F875DB" w14:paraId="3FB69613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326E1990" w14:textId="77777777" w:rsidR="00F875DB" w:rsidRDefault="00F875DB" w:rsidP="00F875DB">
            <w:pPr>
              <w:pStyle w:val="English2TEStyles-Tabletext-pageLessons"/>
            </w:pPr>
            <w:r>
              <w:lastRenderedPageBreak/>
              <w:t>6</w:t>
            </w:r>
          </w:p>
        </w:tc>
        <w:tc>
          <w:tcPr>
            <w:tcW w:w="969" w:type="dxa"/>
            <w:shd w:val="clear" w:color="auto" w:fill="auto"/>
          </w:tcPr>
          <w:p w14:paraId="44D78699" w14:textId="77777777" w:rsidR="00F875DB" w:rsidRDefault="00F875DB" w:rsidP="00F875DB">
            <w:pPr>
              <w:pStyle w:val="English2TEStyles-Tabletext-pageLessons"/>
            </w:pPr>
            <w:r>
              <w:t>22–25</w:t>
            </w:r>
          </w:p>
        </w:tc>
        <w:tc>
          <w:tcPr>
            <w:tcW w:w="1024" w:type="dxa"/>
            <w:shd w:val="clear" w:color="auto" w:fill="auto"/>
          </w:tcPr>
          <w:p w14:paraId="1B537AE5" w14:textId="77777777" w:rsidR="00F875DB" w:rsidRDefault="00F875DB" w:rsidP="00F875DB">
            <w:pPr>
              <w:pStyle w:val="English2TEStyles-Tabletext-pageLessons"/>
            </w:pPr>
            <w:r>
              <w:t>13–14</w:t>
            </w:r>
          </w:p>
        </w:tc>
        <w:tc>
          <w:tcPr>
            <w:tcW w:w="1001" w:type="dxa"/>
            <w:shd w:val="clear" w:color="auto" w:fill="auto"/>
          </w:tcPr>
          <w:p w14:paraId="6C9E5877" w14:textId="77777777" w:rsidR="00F875DB" w:rsidRDefault="00F875DB" w:rsidP="00F875DB">
            <w:pPr>
              <w:pStyle w:val="English2TEStyles-Tabletext-pageLessons"/>
            </w:pPr>
            <w:r>
              <w:t>1–2</w:t>
            </w:r>
          </w:p>
        </w:tc>
        <w:tc>
          <w:tcPr>
            <w:tcW w:w="5786" w:type="dxa"/>
            <w:shd w:val="clear" w:color="auto" w:fill="auto"/>
          </w:tcPr>
          <w:p w14:paraId="11B4ACB1" w14:textId="77777777" w:rsidR="00F875DB" w:rsidRDefault="00F875DB" w:rsidP="00F875DB">
            <w:pPr>
              <w:pStyle w:val="English2TEStyles-Tabletext-bullet"/>
            </w:pPr>
            <w:r>
              <w:t xml:space="preserve">Read the word </w:t>
            </w:r>
            <w:r>
              <w:rPr>
                <w:rStyle w:val="Italic"/>
              </w:rPr>
              <w:t>red</w:t>
            </w:r>
          </w:p>
          <w:p w14:paraId="5B51C5A9" w14:textId="77777777" w:rsidR="00F875DB" w:rsidRDefault="00F875DB" w:rsidP="00F875DB">
            <w:pPr>
              <w:pStyle w:val="English2TEStyles-Tabletext-bullet"/>
            </w:pPr>
            <w:r>
              <w:t xml:space="preserve">Write the word </w:t>
            </w:r>
            <w:r>
              <w:rPr>
                <w:rStyle w:val="Italic"/>
              </w:rPr>
              <w:t>red</w:t>
            </w:r>
          </w:p>
          <w:p w14:paraId="6B18C98C" w14:textId="77777777" w:rsidR="00F875DB" w:rsidRDefault="00F875DB" w:rsidP="00F875DB">
            <w:pPr>
              <w:pStyle w:val="English2TEStyles-Tabletext-bullet"/>
            </w:pPr>
            <w:r>
              <w:t>Recall facts and details from a listening selection</w:t>
            </w:r>
          </w:p>
          <w:p w14:paraId="30F8E1F1" w14:textId="77777777" w:rsidR="00F875DB" w:rsidRDefault="00F875DB" w:rsidP="00F875DB">
            <w:pPr>
              <w:pStyle w:val="English2TEStyles-Tabletext-bullet"/>
            </w:pPr>
            <w:r>
              <w:t xml:space="preserve">Associate /h/ with the letter </w:t>
            </w:r>
            <w:r>
              <w:rPr>
                <w:rStyle w:val="Italic"/>
              </w:rPr>
              <w:t>h</w:t>
            </w:r>
          </w:p>
          <w:p w14:paraId="5700AB8C" w14:textId="77777777" w:rsidR="00F875DB" w:rsidRDefault="00F875DB" w:rsidP="00F875DB">
            <w:pPr>
              <w:pStyle w:val="English2TEStyles-Tabletext-bullet"/>
            </w:pPr>
            <w:r>
              <w:t>Distinguish between /h/ and other initial sounds</w:t>
            </w:r>
          </w:p>
          <w:p w14:paraId="4FC20143" w14:textId="77777777" w:rsidR="00F875DB" w:rsidRDefault="00F875DB" w:rsidP="00F875DB">
            <w:pPr>
              <w:pStyle w:val="English2TEStyles-Tabletext-bullet"/>
            </w:pPr>
            <w:r>
              <w:t>Build word families</w:t>
            </w:r>
          </w:p>
          <w:p w14:paraId="60B7344A" w14:textId="77777777" w:rsidR="00F875DB" w:rsidRDefault="00F875DB" w:rsidP="00F875DB">
            <w:pPr>
              <w:pStyle w:val="English2TEStyles-Tabletext-bullet"/>
            </w:pPr>
            <w:r>
              <w:t>Create sentences to communicate word meaning</w:t>
            </w:r>
          </w:p>
          <w:p w14:paraId="6F5DE9A0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00D88ACD" w14:textId="77777777" w:rsidR="00F875DB" w:rsidRDefault="00F875DB" w:rsidP="00F875DB">
            <w:pPr>
              <w:pStyle w:val="English2TEStyles-Tabletext-bullet"/>
            </w:pPr>
            <w:r>
              <w:t>Identify the beginning uppercase letter and end punctuation mark of a sentence</w:t>
            </w:r>
          </w:p>
          <w:p w14:paraId="0E518EB3" w14:textId="77777777" w:rsidR="00F875DB" w:rsidRDefault="00F875DB" w:rsidP="00F875DB">
            <w:pPr>
              <w:pStyle w:val="English2TEStyles-Tabletext-bullet"/>
            </w:pPr>
            <w:r>
              <w:t>Repeat sentences with appropriate expression as indicated by the end punctuation mark</w:t>
            </w:r>
          </w:p>
          <w:p w14:paraId="69DC33A8" w14:textId="77777777" w:rsidR="00F875DB" w:rsidRDefault="00F875DB" w:rsidP="00F875DB">
            <w:pPr>
              <w:pStyle w:val="English2TEStyles-Tabletext-bullet"/>
            </w:pPr>
            <w:r>
              <w:t>Choose the picture that matches a sentence</w:t>
            </w:r>
          </w:p>
        </w:tc>
      </w:tr>
      <w:tr w:rsidR="00F875DB" w14:paraId="30130EAD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AA8378F" w14:textId="77777777" w:rsidR="00F875DB" w:rsidRDefault="00F875DB" w:rsidP="00F875DB">
            <w:pPr>
              <w:pStyle w:val="English2TEStyles-Tabletext-pageLessons"/>
            </w:pPr>
            <w:r>
              <w:t>7</w:t>
            </w:r>
          </w:p>
        </w:tc>
        <w:tc>
          <w:tcPr>
            <w:tcW w:w="969" w:type="dxa"/>
            <w:shd w:val="clear" w:color="auto" w:fill="auto"/>
          </w:tcPr>
          <w:p w14:paraId="02684EEE" w14:textId="77777777" w:rsidR="00F875DB" w:rsidRDefault="00F875DB" w:rsidP="00F875DB">
            <w:pPr>
              <w:pStyle w:val="English2TEStyles-Tabletext-pageLessons"/>
            </w:pPr>
            <w:r>
              <w:t>26–29</w:t>
            </w:r>
          </w:p>
        </w:tc>
        <w:tc>
          <w:tcPr>
            <w:tcW w:w="1024" w:type="dxa"/>
            <w:shd w:val="clear" w:color="auto" w:fill="auto"/>
          </w:tcPr>
          <w:p w14:paraId="76A8BC1A" w14:textId="77777777" w:rsidR="00F875DB" w:rsidRDefault="00F875DB" w:rsidP="00F875DB">
            <w:pPr>
              <w:pStyle w:val="English2TEStyles-Tabletext-pageLessons"/>
            </w:pPr>
            <w:r>
              <w:t>15–16</w:t>
            </w:r>
          </w:p>
        </w:tc>
        <w:tc>
          <w:tcPr>
            <w:tcW w:w="1001" w:type="dxa"/>
            <w:shd w:val="clear" w:color="auto" w:fill="auto"/>
          </w:tcPr>
          <w:p w14:paraId="424521C4" w14:textId="77777777" w:rsidR="00F875DB" w:rsidRDefault="00F875DB" w:rsidP="00F875DB">
            <w:pPr>
              <w:pStyle w:val="English2TEStyles-Tabletext-pageLessons"/>
            </w:pPr>
            <w:r>
              <w:t>3–4</w:t>
            </w:r>
          </w:p>
        </w:tc>
        <w:tc>
          <w:tcPr>
            <w:tcW w:w="5786" w:type="dxa"/>
            <w:shd w:val="clear" w:color="auto" w:fill="auto"/>
          </w:tcPr>
          <w:p w14:paraId="712D3165" w14:textId="77777777" w:rsidR="00F875DB" w:rsidRDefault="00F875DB" w:rsidP="00F875DB">
            <w:pPr>
              <w:pStyle w:val="English2TEStyles-Tabletext-bullet"/>
            </w:pPr>
            <w:r>
              <w:t xml:space="preserve">Define the term </w:t>
            </w:r>
            <w:r>
              <w:rPr>
                <w:rStyle w:val="Italic"/>
              </w:rPr>
              <w:t>discussion</w:t>
            </w:r>
          </w:p>
          <w:p w14:paraId="6DCCDDAF" w14:textId="77777777" w:rsidR="00F875DB" w:rsidRDefault="00F875DB" w:rsidP="00F875DB">
            <w:pPr>
              <w:pStyle w:val="English2TEStyles-Tabletext-bullet"/>
            </w:pPr>
            <w:r>
              <w:t>Identify speaking and listening skills for discussions</w:t>
            </w:r>
          </w:p>
          <w:p w14:paraId="6761754A" w14:textId="77777777" w:rsidR="00F875DB" w:rsidRDefault="00F875DB" w:rsidP="00F875DB">
            <w:pPr>
              <w:pStyle w:val="English2TEStyles-Tabletext-bullet"/>
            </w:pPr>
            <w:r>
              <w:t xml:space="preserve">Associate /d/ with the letter </w:t>
            </w:r>
            <w:r>
              <w:rPr>
                <w:rStyle w:val="Italic"/>
              </w:rPr>
              <w:t>d</w:t>
            </w:r>
          </w:p>
          <w:p w14:paraId="20DD7552" w14:textId="77777777" w:rsidR="00F875DB" w:rsidRDefault="00F875DB" w:rsidP="00F875DB">
            <w:pPr>
              <w:pStyle w:val="English2TEStyles-Tabletext-bullet"/>
            </w:pPr>
            <w:r>
              <w:t>Distinguish /d/ from other initial sounds</w:t>
            </w:r>
          </w:p>
          <w:p w14:paraId="6AEA91AB" w14:textId="77777777" w:rsidR="00F875DB" w:rsidRDefault="00F875DB" w:rsidP="00F875DB">
            <w:pPr>
              <w:pStyle w:val="English2TEStyles-Tabletext-bullet"/>
            </w:pPr>
            <w:r>
              <w:t>Build word families</w:t>
            </w:r>
          </w:p>
          <w:p w14:paraId="43E346E1" w14:textId="77777777" w:rsidR="00F875DB" w:rsidRDefault="00F875DB" w:rsidP="00F875DB">
            <w:pPr>
              <w:pStyle w:val="English2TEStyles-Tabletext-bullet"/>
            </w:pPr>
            <w:r>
              <w:t>Classify words into word families</w:t>
            </w:r>
          </w:p>
          <w:p w14:paraId="01230606" w14:textId="77777777" w:rsidR="00F875DB" w:rsidRDefault="00F875DB" w:rsidP="00F875DB">
            <w:pPr>
              <w:pStyle w:val="English2TEStyles-Tabletext-bullet"/>
            </w:pPr>
            <w:r>
              <w:t>Apply speaking and listening skills to a class discussion</w:t>
            </w:r>
          </w:p>
          <w:p w14:paraId="37AAD751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</w:tc>
      </w:tr>
      <w:tr w:rsidR="00F875DB" w14:paraId="3859CA74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626D664" w14:textId="77777777" w:rsidR="00F875DB" w:rsidRDefault="00F875DB" w:rsidP="00F875DB">
            <w:pPr>
              <w:pStyle w:val="English2TEStyles-Tabletext-pageLessons"/>
            </w:pPr>
            <w:r>
              <w:t>8</w:t>
            </w:r>
          </w:p>
        </w:tc>
        <w:tc>
          <w:tcPr>
            <w:tcW w:w="969" w:type="dxa"/>
            <w:shd w:val="clear" w:color="auto" w:fill="auto"/>
          </w:tcPr>
          <w:p w14:paraId="7AFBA878" w14:textId="77777777" w:rsidR="00F875DB" w:rsidRDefault="00F875DB" w:rsidP="00F875DB">
            <w:pPr>
              <w:pStyle w:val="English2TEStyles-Tabletext-pageLessons"/>
            </w:pPr>
            <w:r>
              <w:t>30–33</w:t>
            </w:r>
          </w:p>
        </w:tc>
        <w:tc>
          <w:tcPr>
            <w:tcW w:w="1024" w:type="dxa"/>
            <w:shd w:val="clear" w:color="auto" w:fill="auto"/>
          </w:tcPr>
          <w:p w14:paraId="237B043F" w14:textId="77777777" w:rsidR="00F875DB" w:rsidRDefault="00F875DB" w:rsidP="00F875DB">
            <w:pPr>
              <w:pStyle w:val="English2TEStyles-Tabletext-pageLessons"/>
            </w:pPr>
            <w:r>
              <w:t>17–18</w:t>
            </w:r>
          </w:p>
        </w:tc>
        <w:tc>
          <w:tcPr>
            <w:tcW w:w="1001" w:type="dxa"/>
            <w:shd w:val="clear" w:color="auto" w:fill="auto"/>
          </w:tcPr>
          <w:p w14:paraId="415EBA15" w14:textId="77777777" w:rsidR="00F875DB" w:rsidRDefault="00F875DB" w:rsidP="00F875DB">
            <w:pPr>
              <w:pStyle w:val="English2TEStyles-Tabletext-pageLessons"/>
            </w:pPr>
            <w:r>
              <w:t>5–6</w:t>
            </w:r>
          </w:p>
        </w:tc>
        <w:tc>
          <w:tcPr>
            <w:tcW w:w="5786" w:type="dxa"/>
            <w:shd w:val="clear" w:color="auto" w:fill="auto"/>
          </w:tcPr>
          <w:p w14:paraId="6A157F42" w14:textId="77777777" w:rsidR="00F875DB" w:rsidRDefault="00F875DB" w:rsidP="00F875DB">
            <w:pPr>
              <w:pStyle w:val="English2TEStyles-Tabletext-bullet"/>
            </w:pPr>
            <w:r>
              <w:t xml:space="preserve">Read the word </w:t>
            </w:r>
            <w:r>
              <w:rPr>
                <w:rStyle w:val="Italic"/>
              </w:rPr>
              <w:t>brown</w:t>
            </w:r>
          </w:p>
          <w:p w14:paraId="55BFF9B1" w14:textId="77777777" w:rsidR="00F875DB" w:rsidRDefault="00F875DB" w:rsidP="00F875DB">
            <w:pPr>
              <w:pStyle w:val="English2TEStyles-Tabletext-bullet"/>
            </w:pPr>
            <w:r>
              <w:t xml:space="preserve">Write the word </w:t>
            </w:r>
            <w:r>
              <w:rPr>
                <w:rStyle w:val="Italic"/>
              </w:rPr>
              <w:t>brown</w:t>
            </w:r>
          </w:p>
          <w:p w14:paraId="40DAD8A9" w14:textId="77777777" w:rsidR="00F875DB" w:rsidRDefault="00F875DB" w:rsidP="00F875DB">
            <w:pPr>
              <w:pStyle w:val="English2TEStyles-Tabletext-bullet"/>
            </w:pPr>
            <w:r>
              <w:t>Distinguish between statements that follow rules for class discussions and those that do not</w:t>
            </w:r>
          </w:p>
          <w:p w14:paraId="26B6B1AC" w14:textId="77777777" w:rsidR="00F875DB" w:rsidRDefault="00F875DB" w:rsidP="00F875DB">
            <w:pPr>
              <w:pStyle w:val="English2TEStyles-Tabletext-bullet"/>
            </w:pPr>
            <w:r>
              <w:t>List the five vowels</w:t>
            </w:r>
          </w:p>
          <w:p w14:paraId="49CAEB00" w14:textId="77777777" w:rsidR="00F875DB" w:rsidRDefault="00F875DB" w:rsidP="00F875DB">
            <w:pPr>
              <w:pStyle w:val="English2TEStyles-Tabletext-bullet"/>
            </w:pPr>
            <w:r>
              <w:t xml:space="preserve">Associate /ĕ/ with the letter </w:t>
            </w:r>
            <w:r>
              <w:rPr>
                <w:rStyle w:val="Italic"/>
              </w:rPr>
              <w:t>e</w:t>
            </w:r>
          </w:p>
          <w:p w14:paraId="08A63ED6" w14:textId="77777777" w:rsidR="00F875DB" w:rsidRDefault="00F875DB" w:rsidP="00F875DB">
            <w:pPr>
              <w:pStyle w:val="English2TEStyles-Tabletext-bullet"/>
            </w:pPr>
            <w:r>
              <w:t>Identify the mark (breve) that indicates a short vowel sound</w:t>
            </w:r>
          </w:p>
          <w:p w14:paraId="6CC5576E" w14:textId="77777777" w:rsidR="00F875DB" w:rsidRDefault="00F875DB" w:rsidP="00F875DB">
            <w:pPr>
              <w:pStyle w:val="English2TEStyles-Tabletext-bullet"/>
            </w:pPr>
            <w:r>
              <w:t>Distinguish /ĕ/ from other initial and medial sounds</w:t>
            </w:r>
          </w:p>
          <w:p w14:paraId="69B7FFEF" w14:textId="77777777" w:rsidR="00F875DB" w:rsidRDefault="00F875DB" w:rsidP="00F875DB">
            <w:pPr>
              <w:pStyle w:val="English2TEStyles-Tabletext-bullet"/>
            </w:pPr>
            <w:r>
              <w:t>Build word families</w:t>
            </w:r>
          </w:p>
          <w:p w14:paraId="52E26018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518D649D" w14:textId="77777777" w:rsidR="00F875DB" w:rsidRDefault="00F875DB" w:rsidP="00F875DB">
            <w:pPr>
              <w:pStyle w:val="English2TEStyles-Tabletext-bullet"/>
            </w:pPr>
            <w:r>
              <w:t>Identify a noun that names a person</w:t>
            </w:r>
          </w:p>
        </w:tc>
      </w:tr>
      <w:tr w:rsidR="00F875DB" w14:paraId="321783E7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7B8A1CD" w14:textId="77777777" w:rsidR="00F875DB" w:rsidRDefault="00F875DB" w:rsidP="00F875DB">
            <w:pPr>
              <w:pStyle w:val="English2TEStyles-Tabletext-pageLessons"/>
            </w:pPr>
            <w:r>
              <w:t>9</w:t>
            </w:r>
          </w:p>
        </w:tc>
        <w:tc>
          <w:tcPr>
            <w:tcW w:w="969" w:type="dxa"/>
            <w:shd w:val="clear" w:color="auto" w:fill="auto"/>
          </w:tcPr>
          <w:p w14:paraId="31241143" w14:textId="77777777" w:rsidR="00F875DB" w:rsidRDefault="00F875DB" w:rsidP="00F875DB">
            <w:pPr>
              <w:pStyle w:val="English2TEStyles-Tabletext-pageLessons"/>
            </w:pPr>
            <w:r>
              <w:t>34–37</w:t>
            </w:r>
          </w:p>
        </w:tc>
        <w:tc>
          <w:tcPr>
            <w:tcW w:w="1024" w:type="dxa"/>
            <w:shd w:val="clear" w:color="auto" w:fill="auto"/>
          </w:tcPr>
          <w:p w14:paraId="4FB6FE5F" w14:textId="77777777" w:rsidR="00F875DB" w:rsidRDefault="00F875DB" w:rsidP="00F875DB">
            <w:pPr>
              <w:pStyle w:val="English2TEStyles-Tabletext-pageLessons"/>
            </w:pPr>
            <w:r>
              <w:t>19–20</w:t>
            </w:r>
          </w:p>
        </w:tc>
        <w:tc>
          <w:tcPr>
            <w:tcW w:w="1001" w:type="dxa"/>
            <w:shd w:val="clear" w:color="auto" w:fill="auto"/>
          </w:tcPr>
          <w:p w14:paraId="3A4963D8" w14:textId="77777777" w:rsidR="00F875DB" w:rsidRDefault="00F875DB" w:rsidP="00F875DB">
            <w:pPr>
              <w:pStyle w:val="English2TEStyles-Tabletext-pageLessons"/>
            </w:pPr>
            <w:r>
              <w:t>7–8</w:t>
            </w:r>
          </w:p>
        </w:tc>
        <w:tc>
          <w:tcPr>
            <w:tcW w:w="5786" w:type="dxa"/>
            <w:shd w:val="clear" w:color="auto" w:fill="auto"/>
          </w:tcPr>
          <w:p w14:paraId="2C882D70" w14:textId="77777777" w:rsidR="00F875DB" w:rsidRDefault="00F875DB" w:rsidP="00F875DB">
            <w:pPr>
              <w:pStyle w:val="English2TEStyles-Tabletext-bullet"/>
            </w:pPr>
            <w:r>
              <w:t xml:space="preserve">Read the word </w:t>
            </w:r>
            <w:r>
              <w:rPr>
                <w:rStyle w:val="Italic"/>
              </w:rPr>
              <w:t>orange</w:t>
            </w:r>
          </w:p>
          <w:p w14:paraId="7F43DE9A" w14:textId="77777777" w:rsidR="00F875DB" w:rsidRDefault="00F875DB" w:rsidP="00F875DB">
            <w:pPr>
              <w:pStyle w:val="English2TEStyles-Tabletext-bullet"/>
            </w:pPr>
            <w:r>
              <w:t xml:space="preserve">Write the word </w:t>
            </w:r>
            <w:r>
              <w:rPr>
                <w:rStyle w:val="Italic"/>
              </w:rPr>
              <w:t>orange</w:t>
            </w:r>
          </w:p>
          <w:p w14:paraId="69BFADA2" w14:textId="77777777" w:rsidR="00F875DB" w:rsidRDefault="00F875DB" w:rsidP="00F875DB">
            <w:pPr>
              <w:pStyle w:val="English2TEStyles-Tabletext-bullet"/>
            </w:pPr>
            <w:r>
              <w:t>Recall facts and details from a listening selection</w:t>
            </w:r>
          </w:p>
          <w:p w14:paraId="79750B12" w14:textId="77777777" w:rsidR="00F875DB" w:rsidRDefault="00F875DB" w:rsidP="00F875DB">
            <w:pPr>
              <w:pStyle w:val="English2TEStyles-Tabletext-bullet"/>
            </w:pPr>
            <w:r>
              <w:t>List the five vowels</w:t>
            </w:r>
          </w:p>
          <w:p w14:paraId="1A36AEF9" w14:textId="77777777" w:rsidR="00F875DB" w:rsidRDefault="00F875DB" w:rsidP="00F875DB">
            <w:pPr>
              <w:pStyle w:val="English2TEStyles-Tabletext-bullet"/>
            </w:pPr>
            <w:r>
              <w:t xml:space="preserve">Associate /b/ with the letter </w:t>
            </w:r>
            <w:r>
              <w:rPr>
                <w:rStyle w:val="Italic"/>
              </w:rPr>
              <w:t>b</w:t>
            </w:r>
          </w:p>
          <w:p w14:paraId="3EE33CA1" w14:textId="77777777" w:rsidR="00F875DB" w:rsidRDefault="00F875DB" w:rsidP="00F875DB">
            <w:pPr>
              <w:pStyle w:val="English2TEStyles-Tabletext-bullet"/>
            </w:pPr>
            <w:r>
              <w:t>Distinguish /b/ from other initial sounds</w:t>
            </w:r>
          </w:p>
          <w:p w14:paraId="2E99D2D7" w14:textId="77777777" w:rsidR="00F875DB" w:rsidRDefault="00F875DB" w:rsidP="00F875DB">
            <w:pPr>
              <w:pStyle w:val="English2TEStyles-Tabletext-bullet"/>
            </w:pPr>
            <w:r>
              <w:t>Build word families</w:t>
            </w:r>
          </w:p>
          <w:p w14:paraId="5E3A6097" w14:textId="77777777" w:rsidR="00F875DB" w:rsidRDefault="00F875DB" w:rsidP="00F875DB">
            <w:pPr>
              <w:pStyle w:val="English2TEStyles-Tabletext-bullet"/>
            </w:pPr>
            <w:r>
              <w:t>Create sentences to communicate word meaning</w:t>
            </w:r>
          </w:p>
          <w:p w14:paraId="00985C92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70240D1A" w14:textId="77777777" w:rsidR="00F875DB" w:rsidRDefault="00F875DB" w:rsidP="00F875DB">
            <w:pPr>
              <w:pStyle w:val="English2TEStyles-Tabletext-bullet"/>
            </w:pPr>
            <w:r>
              <w:t>Identify a noun as naming a person or a place</w:t>
            </w:r>
          </w:p>
        </w:tc>
      </w:tr>
      <w:tr w:rsidR="00F875DB" w14:paraId="05837A94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B2BF1AF" w14:textId="77777777" w:rsidR="00F875DB" w:rsidRDefault="00F875DB" w:rsidP="00F875DB">
            <w:pPr>
              <w:pStyle w:val="English2TEStyles-Tabletext-pageLessons"/>
            </w:pPr>
            <w:r>
              <w:t>10</w:t>
            </w:r>
          </w:p>
        </w:tc>
        <w:tc>
          <w:tcPr>
            <w:tcW w:w="969" w:type="dxa"/>
            <w:shd w:val="clear" w:color="auto" w:fill="auto"/>
          </w:tcPr>
          <w:p w14:paraId="6FE3AC53" w14:textId="77777777" w:rsidR="00F875DB" w:rsidRDefault="00F875DB" w:rsidP="00F875DB">
            <w:pPr>
              <w:pStyle w:val="English2TEStyles-Tabletext-pageLessons"/>
            </w:pPr>
            <w:r>
              <w:t>38–41</w:t>
            </w:r>
          </w:p>
        </w:tc>
        <w:tc>
          <w:tcPr>
            <w:tcW w:w="1024" w:type="dxa"/>
            <w:shd w:val="clear" w:color="auto" w:fill="auto"/>
          </w:tcPr>
          <w:p w14:paraId="0C56DF9F" w14:textId="77777777" w:rsidR="00F875DB" w:rsidRDefault="00F875DB" w:rsidP="00F875DB">
            <w:pPr>
              <w:pStyle w:val="English2TEStyles-Tabletext-pageLessons"/>
            </w:pPr>
            <w:r>
              <w:t>21–22</w:t>
            </w:r>
          </w:p>
        </w:tc>
        <w:tc>
          <w:tcPr>
            <w:tcW w:w="1001" w:type="dxa"/>
            <w:shd w:val="clear" w:color="auto" w:fill="auto"/>
          </w:tcPr>
          <w:p w14:paraId="7BCD86CA" w14:textId="77777777" w:rsidR="00F875DB" w:rsidRDefault="00F875DB" w:rsidP="00F875DB">
            <w:pPr>
              <w:pStyle w:val="English2TEStyles-Tabletext-pageLessons"/>
            </w:pPr>
            <w:r>
              <w:t>9–10</w:t>
            </w:r>
          </w:p>
        </w:tc>
        <w:tc>
          <w:tcPr>
            <w:tcW w:w="5786" w:type="dxa"/>
            <w:shd w:val="clear" w:color="auto" w:fill="auto"/>
          </w:tcPr>
          <w:p w14:paraId="16B8DDC9" w14:textId="77777777" w:rsidR="00F875DB" w:rsidRDefault="00F875DB" w:rsidP="00F875DB">
            <w:pPr>
              <w:pStyle w:val="English2TEStyles-Tabletext-bullet"/>
            </w:pPr>
            <w:r>
              <w:t xml:space="preserve">Define the term </w:t>
            </w:r>
            <w:r>
              <w:rPr>
                <w:rStyle w:val="Italic"/>
              </w:rPr>
              <w:t>main idea</w:t>
            </w:r>
          </w:p>
          <w:p w14:paraId="4D2118CC" w14:textId="77777777" w:rsidR="00F875DB" w:rsidRDefault="00F875DB" w:rsidP="00F875DB">
            <w:pPr>
              <w:pStyle w:val="English2TEStyles-Tabletext-bullet"/>
            </w:pPr>
            <w:r>
              <w:t>Determine the main idea from an informational text listening selection</w:t>
            </w:r>
          </w:p>
          <w:p w14:paraId="09C12D78" w14:textId="77777777" w:rsidR="00F875DB" w:rsidRDefault="00F875DB" w:rsidP="00F875DB">
            <w:pPr>
              <w:pStyle w:val="English2TEStyles-Tabletext-bullet"/>
            </w:pPr>
            <w:r>
              <w:t>List the five vowels</w:t>
            </w:r>
          </w:p>
          <w:p w14:paraId="52FA0286" w14:textId="77777777" w:rsidR="00F875DB" w:rsidRDefault="00F875DB" w:rsidP="00F875DB">
            <w:pPr>
              <w:pStyle w:val="English2TEStyles-Tabletext-bullet"/>
            </w:pPr>
            <w:r>
              <w:t xml:space="preserve">Associate /ŭ/ with the letter </w:t>
            </w:r>
            <w:r>
              <w:rPr>
                <w:rStyle w:val="Italic"/>
              </w:rPr>
              <w:t>u</w:t>
            </w:r>
          </w:p>
          <w:p w14:paraId="5C3FB5C8" w14:textId="77777777" w:rsidR="00F875DB" w:rsidRDefault="00F875DB" w:rsidP="00F875DB">
            <w:pPr>
              <w:pStyle w:val="English2TEStyles-Tabletext-bullet"/>
            </w:pPr>
            <w:r>
              <w:t>Identify the mark (breve) that indicates a short vowel sound</w:t>
            </w:r>
          </w:p>
          <w:p w14:paraId="132D911A" w14:textId="77777777" w:rsidR="00F875DB" w:rsidRDefault="00F875DB" w:rsidP="00F875DB">
            <w:pPr>
              <w:pStyle w:val="English2TEStyles-Tabletext-bullet"/>
            </w:pPr>
            <w:r>
              <w:t>Identify /ŭ/ as an initial or medial sound</w:t>
            </w:r>
          </w:p>
          <w:p w14:paraId="562444F2" w14:textId="77777777" w:rsidR="00F875DB" w:rsidRDefault="00F875DB" w:rsidP="00F875DB">
            <w:pPr>
              <w:pStyle w:val="English2TEStyles-Tabletext-bullet"/>
            </w:pPr>
            <w:r>
              <w:t>Build word families</w:t>
            </w:r>
          </w:p>
          <w:p w14:paraId="4875E216" w14:textId="77777777" w:rsidR="00F875DB" w:rsidRDefault="00F875DB" w:rsidP="00F875DB">
            <w:pPr>
              <w:pStyle w:val="English2TEStyles-Tabletext-bullet"/>
            </w:pPr>
            <w:r>
              <w:t>Form words using /ŭ/ to fit the context of a sentence</w:t>
            </w:r>
          </w:p>
          <w:p w14:paraId="6D6F4E97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6226E692" w14:textId="77777777" w:rsidR="00F875DB" w:rsidRDefault="00F875DB" w:rsidP="00F875DB">
            <w:pPr>
              <w:pStyle w:val="English2TEStyles-Tabletext-bullet"/>
            </w:pPr>
            <w:r>
              <w:t>Classify a noun as a person, place, or thing</w:t>
            </w:r>
          </w:p>
          <w:p w14:paraId="096868A7" w14:textId="77777777" w:rsidR="00F875DB" w:rsidRDefault="00F875DB" w:rsidP="00F875DB">
            <w:pPr>
              <w:pStyle w:val="English2TEStyles-Tabletext-bullet"/>
            </w:pPr>
            <w:r>
              <w:t>Identify the uppercase letter and end punctuation mark of a sentence</w:t>
            </w:r>
          </w:p>
        </w:tc>
      </w:tr>
      <w:tr w:rsidR="00F875DB" w14:paraId="53615B2D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002442D" w14:textId="77777777" w:rsidR="00F875DB" w:rsidRDefault="00F875DB" w:rsidP="00F875DB">
            <w:pPr>
              <w:pStyle w:val="English2TEStyles-Tabletext-pageLessons"/>
            </w:pPr>
            <w:r>
              <w:lastRenderedPageBreak/>
              <w:t>11</w:t>
            </w:r>
          </w:p>
        </w:tc>
        <w:tc>
          <w:tcPr>
            <w:tcW w:w="969" w:type="dxa"/>
            <w:shd w:val="clear" w:color="auto" w:fill="auto"/>
          </w:tcPr>
          <w:p w14:paraId="11FE45F9" w14:textId="77777777" w:rsidR="00F875DB" w:rsidRDefault="00F875DB" w:rsidP="00F875DB">
            <w:pPr>
              <w:pStyle w:val="English2TEStyles-Tabletext-pageLessons"/>
            </w:pPr>
            <w:r>
              <w:t>42–45</w:t>
            </w:r>
          </w:p>
        </w:tc>
        <w:tc>
          <w:tcPr>
            <w:tcW w:w="1024" w:type="dxa"/>
            <w:shd w:val="clear" w:color="auto" w:fill="auto"/>
          </w:tcPr>
          <w:p w14:paraId="62CF09D7" w14:textId="77777777" w:rsidR="00F875DB" w:rsidRDefault="00F875DB" w:rsidP="00F875DB">
            <w:pPr>
              <w:pStyle w:val="English2TEStyles-Tabletext-pageLessons"/>
            </w:pPr>
            <w:r>
              <w:t>23–24</w:t>
            </w:r>
          </w:p>
        </w:tc>
        <w:tc>
          <w:tcPr>
            <w:tcW w:w="1001" w:type="dxa"/>
            <w:shd w:val="clear" w:color="auto" w:fill="auto"/>
          </w:tcPr>
          <w:p w14:paraId="3BB979A3" w14:textId="77777777" w:rsidR="00F875DB" w:rsidRDefault="00F875DB" w:rsidP="00F875DB">
            <w:pPr>
              <w:pStyle w:val="English2TEStyles-Tabletext-pageLessons"/>
            </w:pPr>
            <w:r>
              <w:t>11–12</w:t>
            </w:r>
          </w:p>
        </w:tc>
        <w:tc>
          <w:tcPr>
            <w:tcW w:w="5786" w:type="dxa"/>
            <w:shd w:val="clear" w:color="auto" w:fill="auto"/>
          </w:tcPr>
          <w:p w14:paraId="557C37B5" w14:textId="77777777" w:rsidR="00F875DB" w:rsidRDefault="00F875DB" w:rsidP="00F875DB">
            <w:pPr>
              <w:pStyle w:val="English2TEStyles-Tabletext-bullet"/>
            </w:pPr>
            <w:r>
              <w:t>Match color words with an item of that color</w:t>
            </w:r>
          </w:p>
          <w:p w14:paraId="1971FE43" w14:textId="77777777" w:rsidR="00F875DB" w:rsidRDefault="00F875DB" w:rsidP="00F875DB">
            <w:pPr>
              <w:pStyle w:val="English2TEStyles-Tabletext-bullet"/>
            </w:pPr>
            <w:r>
              <w:t xml:space="preserve">Associate /p/ with the letter </w:t>
            </w:r>
            <w:r>
              <w:rPr>
                <w:rStyle w:val="Italic"/>
              </w:rPr>
              <w:t>p</w:t>
            </w:r>
          </w:p>
          <w:p w14:paraId="45340C35" w14:textId="77777777" w:rsidR="00F875DB" w:rsidRDefault="00F875DB" w:rsidP="00F875DB">
            <w:pPr>
              <w:pStyle w:val="English2TEStyles-Tabletext-bullet"/>
            </w:pPr>
            <w:r>
              <w:t>Identify /p/ as an initial or final sound</w:t>
            </w:r>
          </w:p>
          <w:p w14:paraId="78C52C1C" w14:textId="77777777" w:rsidR="00F875DB" w:rsidRDefault="00F875DB" w:rsidP="00F875DB">
            <w:pPr>
              <w:pStyle w:val="English2TEStyles-Tabletext-bullet"/>
            </w:pPr>
            <w:r>
              <w:t>Distinguish /p/ from other initial, medial, and final sounds</w:t>
            </w:r>
          </w:p>
          <w:p w14:paraId="3F3A2CBA" w14:textId="77777777" w:rsidR="00F875DB" w:rsidRDefault="00F875DB" w:rsidP="00F875DB">
            <w:pPr>
              <w:pStyle w:val="English2TEStyles-Tabletext-bullet"/>
            </w:pPr>
            <w:r>
              <w:t>Decode words with /p/</w:t>
            </w:r>
          </w:p>
          <w:p w14:paraId="35D2AD78" w14:textId="77777777" w:rsidR="00F875DB" w:rsidRDefault="00F875DB" w:rsidP="00F875DB">
            <w:pPr>
              <w:pStyle w:val="English2TEStyles-Tabletext-bullet"/>
            </w:pPr>
            <w:r>
              <w:t>Build word families</w:t>
            </w:r>
          </w:p>
          <w:p w14:paraId="6E559C86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6562A8E7" w14:textId="77777777" w:rsidR="00F875DB" w:rsidRDefault="00F875DB" w:rsidP="00F875DB">
            <w:pPr>
              <w:pStyle w:val="English2TEStyles-Tabletext-bullet"/>
            </w:pPr>
            <w:r>
              <w:t xml:space="preserve">Distinguish a singular noun from its plural form with the suffix </w:t>
            </w:r>
            <w:r>
              <w:rPr>
                <w:rStyle w:val="Italic"/>
              </w:rPr>
              <w:t>-s</w:t>
            </w:r>
          </w:p>
          <w:p w14:paraId="14F6993C" w14:textId="77777777" w:rsidR="00F875DB" w:rsidRDefault="00F875DB" w:rsidP="00F875DB">
            <w:pPr>
              <w:pStyle w:val="English2TEStyles-Tabletext-bullet"/>
            </w:pPr>
            <w:r>
              <w:t xml:space="preserve">Form the plural of a noun by adding the suffix </w:t>
            </w:r>
            <w:r>
              <w:rPr>
                <w:rStyle w:val="Italic"/>
              </w:rPr>
              <w:t>-s</w:t>
            </w:r>
          </w:p>
        </w:tc>
      </w:tr>
      <w:tr w:rsidR="00F875DB" w14:paraId="2C7FC57D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8F3B905" w14:textId="77777777" w:rsidR="00F875DB" w:rsidRDefault="00F875DB" w:rsidP="00F875DB">
            <w:pPr>
              <w:pStyle w:val="English2TEStyles-Tabletext-pageLessons"/>
            </w:pPr>
            <w:r>
              <w:t>12</w:t>
            </w:r>
          </w:p>
        </w:tc>
        <w:tc>
          <w:tcPr>
            <w:tcW w:w="969" w:type="dxa"/>
            <w:shd w:val="clear" w:color="auto" w:fill="auto"/>
          </w:tcPr>
          <w:p w14:paraId="190DCF55" w14:textId="77777777" w:rsidR="00F875DB" w:rsidRDefault="00F875DB" w:rsidP="00F875DB">
            <w:pPr>
              <w:pStyle w:val="English2TEStyles-Tabletext-pageLessons"/>
            </w:pPr>
            <w:r>
              <w:t>46–49</w:t>
            </w:r>
          </w:p>
        </w:tc>
        <w:tc>
          <w:tcPr>
            <w:tcW w:w="1024" w:type="dxa"/>
            <w:shd w:val="clear" w:color="auto" w:fill="auto"/>
          </w:tcPr>
          <w:p w14:paraId="41D7B38A" w14:textId="77777777" w:rsidR="00F875DB" w:rsidRDefault="00F875DB" w:rsidP="00F875DB">
            <w:pPr>
              <w:pStyle w:val="English2TEStyles-Tabletext-pageLessons"/>
            </w:pPr>
            <w:r>
              <w:t>25–26</w:t>
            </w:r>
          </w:p>
        </w:tc>
        <w:tc>
          <w:tcPr>
            <w:tcW w:w="1001" w:type="dxa"/>
            <w:shd w:val="clear" w:color="auto" w:fill="auto"/>
          </w:tcPr>
          <w:p w14:paraId="0B0F8FCD" w14:textId="77777777" w:rsidR="00F875DB" w:rsidRDefault="00F875DB" w:rsidP="00F875DB">
            <w:pPr>
              <w:pStyle w:val="English2TEStyles-Tabletext-pageLessons"/>
            </w:pPr>
            <w:r>
              <w:t>13–14</w:t>
            </w:r>
          </w:p>
        </w:tc>
        <w:tc>
          <w:tcPr>
            <w:tcW w:w="5786" w:type="dxa"/>
            <w:shd w:val="clear" w:color="auto" w:fill="auto"/>
          </w:tcPr>
          <w:p w14:paraId="6F0C56B4" w14:textId="77777777" w:rsidR="00F875DB" w:rsidRDefault="00F875DB" w:rsidP="00F875DB">
            <w:pPr>
              <w:pStyle w:val="English2TEStyles-Tabletext-bullet"/>
            </w:pPr>
            <w:r>
              <w:t>Distinguish fact from opinion based on an informational text listening selection</w:t>
            </w:r>
          </w:p>
          <w:p w14:paraId="4767302D" w14:textId="77777777" w:rsidR="00F875DB" w:rsidRDefault="00F875DB" w:rsidP="00F875DB">
            <w:pPr>
              <w:pStyle w:val="English2TEStyles-Tabletext-bullet"/>
            </w:pPr>
            <w:r>
              <w:t xml:space="preserve">Associate /k/ with the letters </w:t>
            </w:r>
            <w:r>
              <w:rPr>
                <w:rStyle w:val="Italic"/>
              </w:rPr>
              <w:t>c</w:t>
            </w:r>
            <w:r>
              <w:t xml:space="preserve">, </w:t>
            </w:r>
            <w:r>
              <w:rPr>
                <w:rStyle w:val="Italic"/>
              </w:rPr>
              <w:t>k</w:t>
            </w:r>
            <w:r>
              <w:t xml:space="preserve">, and </w:t>
            </w:r>
            <w:r>
              <w:rPr>
                <w:rStyle w:val="Italic"/>
              </w:rPr>
              <w:t>ck</w:t>
            </w:r>
          </w:p>
          <w:p w14:paraId="5CB000B1" w14:textId="77777777" w:rsidR="00F875DB" w:rsidRDefault="00F875DB" w:rsidP="00F875DB">
            <w:pPr>
              <w:pStyle w:val="English2TEStyles-Tabletext-bullet"/>
            </w:pPr>
            <w:r>
              <w:t>Identify /k/ as an initial or final sound</w:t>
            </w:r>
          </w:p>
          <w:p w14:paraId="6717780A" w14:textId="77777777" w:rsidR="00F875DB" w:rsidRDefault="00F875DB" w:rsidP="00F875DB">
            <w:pPr>
              <w:pStyle w:val="English2TEStyles-Tabletext-bullet"/>
            </w:pPr>
            <w:r>
              <w:t>Classify words into word families</w:t>
            </w:r>
          </w:p>
          <w:p w14:paraId="0A650D80" w14:textId="77777777" w:rsidR="00F875DB" w:rsidRDefault="00F875DB" w:rsidP="00F875DB">
            <w:pPr>
              <w:pStyle w:val="English2TEStyles-Tabletext-bullet"/>
            </w:pPr>
            <w:r>
              <w:t>Form words using /k/</w:t>
            </w:r>
          </w:p>
          <w:p w14:paraId="61C39042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26822CFD" w14:textId="77777777" w:rsidR="00F875DB" w:rsidRDefault="00F875DB" w:rsidP="00F875DB">
            <w:pPr>
              <w:pStyle w:val="English2TEStyles-Tabletext-bullet"/>
            </w:pPr>
            <w:r>
              <w:t xml:space="preserve">Distinguish a singular noun from its plural form with the suffix </w:t>
            </w:r>
            <w:r>
              <w:rPr>
                <w:rStyle w:val="Italic"/>
              </w:rPr>
              <w:t>-s</w:t>
            </w:r>
          </w:p>
          <w:p w14:paraId="6B04A6CC" w14:textId="77777777" w:rsidR="00F875DB" w:rsidRDefault="00F875DB" w:rsidP="00F875DB">
            <w:pPr>
              <w:pStyle w:val="English2TEStyles-Tabletext-bullet"/>
            </w:pPr>
            <w:r>
              <w:t xml:space="preserve">Form the plural of a noun by adding the suffix </w:t>
            </w:r>
            <w:r>
              <w:rPr>
                <w:rStyle w:val="Italic"/>
              </w:rPr>
              <w:t>-s</w:t>
            </w:r>
          </w:p>
        </w:tc>
      </w:tr>
      <w:tr w:rsidR="00F875DB" w14:paraId="3D7C1A62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3CC81D1C" w14:textId="77777777" w:rsidR="00F875DB" w:rsidRDefault="00F875DB" w:rsidP="00F875DB">
            <w:pPr>
              <w:pStyle w:val="English2TEStyles-Tabletext-pageLessons"/>
            </w:pPr>
            <w:r>
              <w:t>13</w:t>
            </w:r>
          </w:p>
        </w:tc>
        <w:tc>
          <w:tcPr>
            <w:tcW w:w="969" w:type="dxa"/>
            <w:shd w:val="clear" w:color="auto" w:fill="auto"/>
          </w:tcPr>
          <w:p w14:paraId="641186B3" w14:textId="77777777" w:rsidR="00F875DB" w:rsidRDefault="00F875DB" w:rsidP="00F875DB">
            <w:pPr>
              <w:pStyle w:val="English2TEStyles-Tabletext-pageLessons"/>
            </w:pPr>
            <w:r>
              <w:t>50–53</w:t>
            </w:r>
          </w:p>
        </w:tc>
        <w:tc>
          <w:tcPr>
            <w:tcW w:w="1024" w:type="dxa"/>
            <w:shd w:val="clear" w:color="auto" w:fill="auto"/>
          </w:tcPr>
          <w:p w14:paraId="0F695E77" w14:textId="77777777" w:rsidR="00F875DB" w:rsidRDefault="00F875DB" w:rsidP="00F875DB">
            <w:pPr>
              <w:pStyle w:val="English2TEStyles-Tabletext-pageLessons"/>
            </w:pPr>
            <w:r>
              <w:t>27–28</w:t>
            </w:r>
          </w:p>
        </w:tc>
        <w:tc>
          <w:tcPr>
            <w:tcW w:w="1001" w:type="dxa"/>
            <w:shd w:val="clear" w:color="auto" w:fill="auto"/>
          </w:tcPr>
          <w:p w14:paraId="5859C21D" w14:textId="77777777" w:rsidR="00F875DB" w:rsidRDefault="00F875DB" w:rsidP="00F875DB">
            <w:pPr>
              <w:pStyle w:val="English2TEStyles-Tabletext-pageLessons"/>
            </w:pPr>
            <w:r>
              <w:t>15–16</w:t>
            </w:r>
          </w:p>
        </w:tc>
        <w:tc>
          <w:tcPr>
            <w:tcW w:w="5786" w:type="dxa"/>
            <w:shd w:val="clear" w:color="auto" w:fill="auto"/>
          </w:tcPr>
          <w:p w14:paraId="0678A5EF" w14:textId="77777777" w:rsidR="00F875DB" w:rsidRDefault="00F875DB" w:rsidP="00F875DB">
            <w:pPr>
              <w:pStyle w:val="English2TEStyles-Tabletext-bullet"/>
            </w:pPr>
            <w:r>
              <w:t>Explain how to treat the American flag respectfully</w:t>
            </w:r>
          </w:p>
          <w:p w14:paraId="5D827BAB" w14:textId="77777777" w:rsidR="00F875DB" w:rsidRDefault="00F875DB" w:rsidP="00F875DB">
            <w:pPr>
              <w:pStyle w:val="English2TEStyles-Tabletext-bullet"/>
            </w:pPr>
            <w:r>
              <w:t>List the five vowels</w:t>
            </w:r>
          </w:p>
          <w:p w14:paraId="71CF31A6" w14:textId="77777777" w:rsidR="00F875DB" w:rsidRDefault="00F875DB" w:rsidP="00F875DB">
            <w:pPr>
              <w:pStyle w:val="English2TEStyles-Tabletext-bullet"/>
            </w:pPr>
            <w:r>
              <w:t xml:space="preserve">Associate /ă/ with the letter </w:t>
            </w:r>
            <w:r>
              <w:rPr>
                <w:rStyle w:val="Italic"/>
              </w:rPr>
              <w:t>a</w:t>
            </w:r>
          </w:p>
          <w:p w14:paraId="34B0A80A" w14:textId="77777777" w:rsidR="00F875DB" w:rsidRDefault="00F875DB" w:rsidP="00F875DB">
            <w:pPr>
              <w:pStyle w:val="English2TEStyles-Tabletext-bullet"/>
            </w:pPr>
            <w:r>
              <w:t>Identify the mark (breve) that indicates a short vowel sound</w:t>
            </w:r>
          </w:p>
          <w:p w14:paraId="782B4F7C" w14:textId="77777777" w:rsidR="00F875DB" w:rsidRDefault="00F875DB" w:rsidP="00F875DB">
            <w:pPr>
              <w:pStyle w:val="English2TEStyles-Tabletext-bullet"/>
            </w:pPr>
            <w:r>
              <w:t>Identify /ă/ as an initial or medial sound</w:t>
            </w:r>
          </w:p>
          <w:p w14:paraId="30954FAB" w14:textId="77777777" w:rsidR="00F875DB" w:rsidRDefault="00F875DB" w:rsidP="00F875DB">
            <w:pPr>
              <w:pStyle w:val="English2TEStyles-Tabletext-bullet"/>
            </w:pPr>
            <w:r>
              <w:t>Decode words with /ă/</w:t>
            </w:r>
          </w:p>
          <w:p w14:paraId="6B1E2444" w14:textId="77777777" w:rsidR="00F875DB" w:rsidRDefault="00F875DB" w:rsidP="00F875DB">
            <w:pPr>
              <w:pStyle w:val="English2TEStyles-Tabletext-bullet"/>
            </w:pPr>
            <w:r>
              <w:t>Build word families</w:t>
            </w:r>
          </w:p>
          <w:p w14:paraId="7E623A0A" w14:textId="77777777" w:rsidR="00F875DB" w:rsidRDefault="00F875DB" w:rsidP="00F875DB">
            <w:pPr>
              <w:pStyle w:val="English2TEStyles-Tabletext-bullet"/>
            </w:pPr>
            <w:r>
              <w:t>Create sentences to communicate word meaning</w:t>
            </w:r>
          </w:p>
          <w:p w14:paraId="19597CDC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1917B4B4" w14:textId="77777777" w:rsidR="00F875DB" w:rsidRDefault="00F875DB" w:rsidP="00F875DB">
            <w:pPr>
              <w:pStyle w:val="English2TEStyles-Tabletext-bullet"/>
            </w:pPr>
            <w:r>
              <w:t>Choose a singular or plural noun to complete a sentence</w:t>
            </w:r>
          </w:p>
        </w:tc>
      </w:tr>
      <w:tr w:rsidR="00F875DB" w14:paraId="1B50CD2B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D0CF5E5" w14:textId="77777777" w:rsidR="00F875DB" w:rsidRDefault="00F875DB" w:rsidP="00F875DB">
            <w:pPr>
              <w:pStyle w:val="English2TEStyles-Tabletext-pageLessons"/>
            </w:pPr>
            <w:r>
              <w:t>14</w:t>
            </w:r>
          </w:p>
        </w:tc>
        <w:tc>
          <w:tcPr>
            <w:tcW w:w="969" w:type="dxa"/>
            <w:shd w:val="clear" w:color="auto" w:fill="auto"/>
          </w:tcPr>
          <w:p w14:paraId="5542394B" w14:textId="77777777" w:rsidR="00F875DB" w:rsidRDefault="00F875DB" w:rsidP="00F875DB">
            <w:pPr>
              <w:pStyle w:val="English2TEStyles-Tabletext-pageLessons"/>
            </w:pPr>
            <w:r>
              <w:t>54–57</w:t>
            </w:r>
          </w:p>
        </w:tc>
        <w:tc>
          <w:tcPr>
            <w:tcW w:w="1024" w:type="dxa"/>
            <w:shd w:val="clear" w:color="auto" w:fill="auto"/>
          </w:tcPr>
          <w:p w14:paraId="689CC9AF" w14:textId="77777777" w:rsidR="00F875DB" w:rsidRDefault="00F875DB" w:rsidP="00F875DB">
            <w:pPr>
              <w:pStyle w:val="English2TEStyles-Tabletext-pageLessons"/>
            </w:pPr>
            <w:r>
              <w:t>29–30</w:t>
            </w:r>
          </w:p>
        </w:tc>
        <w:tc>
          <w:tcPr>
            <w:tcW w:w="1001" w:type="dxa"/>
            <w:shd w:val="clear" w:color="auto" w:fill="auto"/>
          </w:tcPr>
          <w:p w14:paraId="61F23DCD" w14:textId="77777777" w:rsidR="00F875DB" w:rsidRDefault="00F875DB" w:rsidP="00F875DB">
            <w:pPr>
              <w:pStyle w:val="English2TEStyles-Tabletext-pageLessons"/>
            </w:pPr>
            <w:r>
              <w:t>17–18</w:t>
            </w:r>
          </w:p>
        </w:tc>
        <w:tc>
          <w:tcPr>
            <w:tcW w:w="5786" w:type="dxa"/>
            <w:shd w:val="clear" w:color="auto" w:fill="auto"/>
          </w:tcPr>
          <w:p w14:paraId="2539CBA6" w14:textId="77777777" w:rsidR="00F875DB" w:rsidRDefault="00F875DB" w:rsidP="00F875DB">
            <w:pPr>
              <w:pStyle w:val="English2TEStyles-Tabletext-bullet"/>
            </w:pPr>
            <w:r>
              <w:t>Show respect for the American flag while reciting the Pledge of Allegiance</w:t>
            </w:r>
          </w:p>
          <w:p w14:paraId="3546618B" w14:textId="77777777" w:rsidR="00F875DB" w:rsidRDefault="00F875DB" w:rsidP="00F875DB">
            <w:pPr>
              <w:pStyle w:val="English2TEStyles-Tabletext-bullet"/>
            </w:pPr>
            <w:r>
              <w:t>Identify the consonant blend /</w:t>
            </w:r>
            <w:proofErr w:type="spellStart"/>
            <w:r>
              <w:t>nd</w:t>
            </w:r>
            <w:proofErr w:type="spellEnd"/>
            <w:r>
              <w:t>/</w:t>
            </w:r>
          </w:p>
          <w:p w14:paraId="6818DAD9" w14:textId="77777777" w:rsidR="00F875DB" w:rsidRDefault="00F875DB" w:rsidP="00F875DB">
            <w:pPr>
              <w:pStyle w:val="English2TEStyles-Tabletext-bullet"/>
            </w:pPr>
            <w:r>
              <w:t>Distinguish between /n/, /d/, and /</w:t>
            </w:r>
            <w:proofErr w:type="spellStart"/>
            <w:r>
              <w:t>nd</w:t>
            </w:r>
            <w:proofErr w:type="spellEnd"/>
            <w:r>
              <w:t>/</w:t>
            </w:r>
          </w:p>
          <w:p w14:paraId="1C90B05E" w14:textId="77777777" w:rsidR="00F875DB" w:rsidRDefault="00F875DB" w:rsidP="00F875DB">
            <w:pPr>
              <w:pStyle w:val="English2TEStyles-Tabletext-bullet"/>
            </w:pPr>
            <w:r>
              <w:t>Build word families</w:t>
            </w:r>
          </w:p>
          <w:p w14:paraId="75CAD173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00D217AD" w14:textId="77777777" w:rsidR="00F875DB" w:rsidRDefault="00F875DB" w:rsidP="00F875DB">
            <w:pPr>
              <w:pStyle w:val="English2TEStyles-Tabletext-bullet"/>
            </w:pPr>
            <w:r>
              <w:t>Identify the beginning uppercase letter and end punctuation mark of a sentence</w:t>
            </w:r>
          </w:p>
          <w:p w14:paraId="16E2F4BC" w14:textId="77777777" w:rsidR="00F875DB" w:rsidRDefault="00F875DB" w:rsidP="00F875DB">
            <w:pPr>
              <w:pStyle w:val="English2TEStyles-Tabletext-bullet"/>
            </w:pPr>
            <w:r>
              <w:t>Write the plural form of a given noun</w:t>
            </w:r>
          </w:p>
          <w:p w14:paraId="1BD37C35" w14:textId="77777777" w:rsidR="00F875DB" w:rsidRDefault="00F875DB" w:rsidP="00F875DB">
            <w:pPr>
              <w:pStyle w:val="English2TEStyles-Tabletext-bullet"/>
            </w:pPr>
            <w:r>
              <w:t>Identify the plural noun in a sentence</w:t>
            </w:r>
          </w:p>
        </w:tc>
      </w:tr>
      <w:tr w:rsidR="00F875DB" w14:paraId="3D235FF0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05DBA688" w14:textId="77777777" w:rsidR="00F875DB" w:rsidRDefault="00F875DB" w:rsidP="00F875DB">
            <w:pPr>
              <w:pStyle w:val="English2TEStyles-Tabletext-pageLessons"/>
            </w:pPr>
            <w:r>
              <w:t>15</w:t>
            </w:r>
          </w:p>
        </w:tc>
        <w:tc>
          <w:tcPr>
            <w:tcW w:w="969" w:type="dxa"/>
            <w:shd w:val="clear" w:color="auto" w:fill="auto"/>
          </w:tcPr>
          <w:p w14:paraId="56905834" w14:textId="77777777" w:rsidR="00F875DB" w:rsidRDefault="00F875DB" w:rsidP="00F875DB">
            <w:pPr>
              <w:pStyle w:val="English2TEStyles-Tabletext-pageLessons"/>
            </w:pPr>
            <w:r>
              <w:t>58–61</w:t>
            </w:r>
          </w:p>
        </w:tc>
        <w:tc>
          <w:tcPr>
            <w:tcW w:w="1024" w:type="dxa"/>
            <w:shd w:val="clear" w:color="auto" w:fill="auto"/>
          </w:tcPr>
          <w:p w14:paraId="7A94AC33" w14:textId="77777777" w:rsidR="00F875DB" w:rsidRDefault="00F875DB" w:rsidP="00F875DB">
            <w:pPr>
              <w:pStyle w:val="English2TEStyles-Tabletext-pageLessons"/>
            </w:pPr>
            <w:r>
              <w:t>31–32</w:t>
            </w:r>
          </w:p>
        </w:tc>
        <w:tc>
          <w:tcPr>
            <w:tcW w:w="1001" w:type="dxa"/>
            <w:shd w:val="clear" w:color="auto" w:fill="auto"/>
          </w:tcPr>
          <w:p w14:paraId="349F18DD" w14:textId="77777777" w:rsidR="00F875DB" w:rsidRDefault="00F875DB" w:rsidP="00F875DB">
            <w:pPr>
              <w:pStyle w:val="English2TEStyles-Tabletext-pageLessons"/>
            </w:pPr>
            <w:r>
              <w:t>19–20</w:t>
            </w:r>
          </w:p>
        </w:tc>
        <w:tc>
          <w:tcPr>
            <w:tcW w:w="5786" w:type="dxa"/>
            <w:shd w:val="clear" w:color="auto" w:fill="auto"/>
          </w:tcPr>
          <w:p w14:paraId="5689A555" w14:textId="77777777" w:rsidR="00F875DB" w:rsidRDefault="00F875DB" w:rsidP="00F875DB">
            <w:pPr>
              <w:pStyle w:val="English2TEStyles-Tabletext-bullet"/>
            </w:pPr>
            <w:r>
              <w:t>Identify facts and details from a listening selection</w:t>
            </w:r>
          </w:p>
          <w:p w14:paraId="79989FEB" w14:textId="77777777" w:rsidR="00F875DB" w:rsidRDefault="00F875DB" w:rsidP="00F875DB">
            <w:pPr>
              <w:pStyle w:val="English2TEStyles-Tabletext-bullet"/>
            </w:pPr>
            <w:r>
              <w:t xml:space="preserve">Associate /l/ with the letter </w:t>
            </w:r>
            <w:r>
              <w:rPr>
                <w:rStyle w:val="Italic"/>
              </w:rPr>
              <w:t>l</w:t>
            </w:r>
            <w:r>
              <w:t xml:space="preserve"> and the double letters </w:t>
            </w:r>
            <w:proofErr w:type="spellStart"/>
            <w:r>
              <w:rPr>
                <w:rStyle w:val="Italic"/>
              </w:rPr>
              <w:t>ll</w:t>
            </w:r>
            <w:proofErr w:type="spellEnd"/>
          </w:p>
          <w:p w14:paraId="6F3BE5BE" w14:textId="77777777" w:rsidR="00F875DB" w:rsidRDefault="00F875DB" w:rsidP="00F875DB">
            <w:pPr>
              <w:pStyle w:val="English2TEStyles-Tabletext-bullet"/>
            </w:pPr>
            <w:r>
              <w:t>Distinguish /l/ from other initial and final sounds</w:t>
            </w:r>
          </w:p>
          <w:p w14:paraId="67E98F19" w14:textId="77777777" w:rsidR="00F875DB" w:rsidRDefault="00F875DB" w:rsidP="00F875DB">
            <w:pPr>
              <w:pStyle w:val="English2TEStyles-Tabletext-bullet"/>
            </w:pPr>
            <w:r>
              <w:t>Identify /l/ as an initial or final sound</w:t>
            </w:r>
          </w:p>
          <w:p w14:paraId="0623B3A3" w14:textId="77777777" w:rsidR="00F875DB" w:rsidRDefault="00F875DB" w:rsidP="00F875DB">
            <w:pPr>
              <w:pStyle w:val="English2TEStyles-Tabletext-bullet"/>
            </w:pPr>
            <w:r>
              <w:t>Build word families</w:t>
            </w:r>
          </w:p>
          <w:p w14:paraId="22AF29DE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34E5DF39" w14:textId="77777777" w:rsidR="00F875DB" w:rsidRDefault="00F875DB" w:rsidP="00F875DB">
            <w:pPr>
              <w:pStyle w:val="English2TEStyles-Tabletext-bullet"/>
            </w:pPr>
            <w:r>
              <w:t>Identify examples of labels</w:t>
            </w:r>
          </w:p>
          <w:p w14:paraId="71B162AC" w14:textId="77777777" w:rsidR="00F875DB" w:rsidRDefault="00F875DB" w:rsidP="00F875DB">
            <w:pPr>
              <w:pStyle w:val="English2TEStyles-Tabletext-bullet"/>
            </w:pPr>
            <w:r>
              <w:t>Identify the beginning uppercase letter and end punctuation mark of a sentence</w:t>
            </w:r>
          </w:p>
        </w:tc>
      </w:tr>
      <w:tr w:rsidR="00F875DB" w14:paraId="28767BF1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12452FB" w14:textId="77777777" w:rsidR="00F875DB" w:rsidRDefault="00F875DB" w:rsidP="00F875DB">
            <w:pPr>
              <w:pStyle w:val="English2TEStyles-Tabletext-pageLessons"/>
            </w:pPr>
            <w:r>
              <w:lastRenderedPageBreak/>
              <w:t>16</w:t>
            </w:r>
          </w:p>
        </w:tc>
        <w:tc>
          <w:tcPr>
            <w:tcW w:w="969" w:type="dxa"/>
            <w:shd w:val="clear" w:color="auto" w:fill="auto"/>
          </w:tcPr>
          <w:p w14:paraId="39902407" w14:textId="77777777" w:rsidR="00F875DB" w:rsidRDefault="00F875DB" w:rsidP="00F875DB">
            <w:pPr>
              <w:pStyle w:val="English2TEStyles-Tabletext-pageLessons"/>
            </w:pPr>
            <w:r>
              <w:t>62–65</w:t>
            </w:r>
          </w:p>
        </w:tc>
        <w:tc>
          <w:tcPr>
            <w:tcW w:w="1024" w:type="dxa"/>
            <w:shd w:val="clear" w:color="auto" w:fill="auto"/>
          </w:tcPr>
          <w:p w14:paraId="69C2E6E6" w14:textId="77777777" w:rsidR="00F875DB" w:rsidRDefault="00F875DB" w:rsidP="00F875DB">
            <w:pPr>
              <w:pStyle w:val="English2TEStyles-Tabletext-pageLessons"/>
            </w:pPr>
            <w:r>
              <w:t>33–34</w:t>
            </w:r>
          </w:p>
        </w:tc>
        <w:tc>
          <w:tcPr>
            <w:tcW w:w="1001" w:type="dxa"/>
            <w:shd w:val="clear" w:color="auto" w:fill="auto"/>
          </w:tcPr>
          <w:p w14:paraId="7520F4E5" w14:textId="77777777" w:rsidR="00F875DB" w:rsidRDefault="00F875DB" w:rsidP="00F875DB">
            <w:pPr>
              <w:pStyle w:val="English2TEStyles-Tabletext-pageLessons"/>
            </w:pPr>
            <w:r>
              <w:t>21–22</w:t>
            </w:r>
          </w:p>
        </w:tc>
        <w:tc>
          <w:tcPr>
            <w:tcW w:w="5786" w:type="dxa"/>
            <w:shd w:val="clear" w:color="auto" w:fill="auto"/>
          </w:tcPr>
          <w:p w14:paraId="0C5FF240" w14:textId="77777777" w:rsidR="00F875DB" w:rsidRDefault="00F875DB" w:rsidP="00F875DB">
            <w:pPr>
              <w:pStyle w:val="English2TEStyles-Tabletext-bullet"/>
            </w:pPr>
            <w:r>
              <w:t>Recall that the ability to use language comes from God</w:t>
            </w:r>
          </w:p>
          <w:p w14:paraId="57DD3ADE" w14:textId="77777777" w:rsidR="00F875DB" w:rsidRDefault="00F875DB" w:rsidP="00F875DB">
            <w:pPr>
              <w:pStyle w:val="English2TEStyles-Tabletext-bullet"/>
            </w:pPr>
            <w:r>
              <w:t>Identify speaking and listening as examples of communication</w:t>
            </w:r>
          </w:p>
          <w:p w14:paraId="5D284AA3" w14:textId="77777777" w:rsidR="00F875DB" w:rsidRDefault="00F875DB" w:rsidP="00F875DB">
            <w:pPr>
              <w:pStyle w:val="English2TEStyles-Tabletext-bullet"/>
            </w:pPr>
            <w:r>
              <w:t>Identify writing and reading as examples of communication</w:t>
            </w:r>
          </w:p>
          <w:p w14:paraId="6DC42FF2" w14:textId="77777777" w:rsidR="00F875DB" w:rsidRDefault="00F875DB" w:rsidP="00F875DB">
            <w:pPr>
              <w:pStyle w:val="English2TEStyles-Tabletext-bullet"/>
            </w:pPr>
            <w:r>
              <w:t>Identify examples of listening and speaking as communication from a listening selection</w:t>
            </w:r>
          </w:p>
          <w:p w14:paraId="1A7043DD" w14:textId="77777777" w:rsidR="00F875DB" w:rsidRDefault="00F875DB" w:rsidP="00F875DB">
            <w:pPr>
              <w:pStyle w:val="English2TEStyles-Tabletext-bullet"/>
            </w:pPr>
            <w:r>
              <w:t xml:space="preserve">Associate the letter </w:t>
            </w:r>
            <w:r>
              <w:rPr>
                <w:rStyle w:val="Italic"/>
              </w:rPr>
              <w:t>g</w:t>
            </w:r>
            <w:r>
              <w:t xml:space="preserve"> with its hard sound, /g/</w:t>
            </w:r>
          </w:p>
          <w:p w14:paraId="5FE82CF5" w14:textId="77777777" w:rsidR="00F875DB" w:rsidRDefault="00F875DB" w:rsidP="00F875DB">
            <w:pPr>
              <w:pStyle w:val="English2TEStyles-Tabletext-bullet"/>
            </w:pPr>
            <w:r>
              <w:t>Distinguish /g/ from other initial sounds</w:t>
            </w:r>
          </w:p>
          <w:p w14:paraId="69118B44" w14:textId="77777777" w:rsidR="00F875DB" w:rsidRDefault="00F875DB" w:rsidP="00F875DB">
            <w:pPr>
              <w:pStyle w:val="English2TEStyles-Tabletext-bullet"/>
            </w:pPr>
            <w:r>
              <w:t>Decode words with /g/</w:t>
            </w:r>
          </w:p>
          <w:p w14:paraId="6118AEDB" w14:textId="77777777" w:rsidR="00F875DB" w:rsidRDefault="00F875DB" w:rsidP="00F875DB">
            <w:pPr>
              <w:pStyle w:val="English2TEStyles-Tabletext-bullet"/>
            </w:pPr>
            <w:r>
              <w:t>Build word families</w:t>
            </w:r>
          </w:p>
          <w:p w14:paraId="0AF8EAC4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0A532790" w14:textId="77777777" w:rsidR="00F875DB" w:rsidRDefault="00F875DB" w:rsidP="00F875DB">
            <w:pPr>
              <w:pStyle w:val="English2TEStyles-Tabletext-bullet"/>
            </w:pPr>
            <w:r>
              <w:t>Identify the purpose of a label</w:t>
            </w:r>
          </w:p>
          <w:p w14:paraId="3321884B" w14:textId="77777777" w:rsidR="00F875DB" w:rsidRDefault="00F875DB" w:rsidP="00F875DB">
            <w:pPr>
              <w:pStyle w:val="English2TEStyles-Tabletext-bullet"/>
            </w:pPr>
            <w:r>
              <w:t>Draw an illustration and label it with an appropriate noun</w:t>
            </w:r>
          </w:p>
        </w:tc>
      </w:tr>
      <w:tr w:rsidR="00F875DB" w14:paraId="5507FAB8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47D8618" w14:textId="77777777" w:rsidR="00F875DB" w:rsidRDefault="00F875DB" w:rsidP="00F875DB">
            <w:pPr>
              <w:pStyle w:val="English2TEStyles-Tabletext-pageLessons"/>
            </w:pPr>
            <w:r>
              <w:t>17</w:t>
            </w:r>
          </w:p>
        </w:tc>
        <w:tc>
          <w:tcPr>
            <w:tcW w:w="969" w:type="dxa"/>
            <w:shd w:val="clear" w:color="auto" w:fill="auto"/>
          </w:tcPr>
          <w:p w14:paraId="3E8E33BD" w14:textId="77777777" w:rsidR="00F875DB" w:rsidRDefault="00F875DB" w:rsidP="00F875DB">
            <w:pPr>
              <w:pStyle w:val="English2TEStyles-Tabletext-pageLessons"/>
            </w:pPr>
            <w:r>
              <w:t>66–69</w:t>
            </w:r>
          </w:p>
        </w:tc>
        <w:tc>
          <w:tcPr>
            <w:tcW w:w="1024" w:type="dxa"/>
            <w:shd w:val="clear" w:color="auto" w:fill="auto"/>
          </w:tcPr>
          <w:p w14:paraId="7063BE83" w14:textId="77777777" w:rsidR="00F875DB" w:rsidRDefault="00F875DB" w:rsidP="00F875DB">
            <w:pPr>
              <w:pStyle w:val="English2TEStyles-Tabletext-pageLessons"/>
            </w:pPr>
            <w:r>
              <w:t>35–36</w:t>
            </w:r>
          </w:p>
        </w:tc>
        <w:tc>
          <w:tcPr>
            <w:tcW w:w="1001" w:type="dxa"/>
            <w:shd w:val="clear" w:color="auto" w:fill="auto"/>
          </w:tcPr>
          <w:p w14:paraId="3D909429" w14:textId="77777777" w:rsidR="00F875DB" w:rsidRDefault="00F875DB" w:rsidP="00F875DB">
            <w:pPr>
              <w:pStyle w:val="English2TEStyles-Tabletext-pageLessons"/>
            </w:pPr>
            <w:r>
              <w:t>23–24</w:t>
            </w:r>
          </w:p>
        </w:tc>
        <w:tc>
          <w:tcPr>
            <w:tcW w:w="5786" w:type="dxa"/>
            <w:shd w:val="clear" w:color="auto" w:fill="auto"/>
          </w:tcPr>
          <w:p w14:paraId="6E90CA60" w14:textId="77777777" w:rsidR="00F875DB" w:rsidRDefault="00F875DB" w:rsidP="00F875DB">
            <w:pPr>
              <w:pStyle w:val="English2TEStyles-Tabletext-bullet"/>
            </w:pPr>
            <w:r>
              <w:t>Distinguish between effective and ineffective volume for speaking</w:t>
            </w:r>
          </w:p>
          <w:p w14:paraId="43B0AAC7" w14:textId="77777777" w:rsidR="00F875DB" w:rsidRDefault="00F875DB" w:rsidP="00F875DB">
            <w:pPr>
              <w:pStyle w:val="English2TEStyles-Tabletext-bullet"/>
            </w:pPr>
            <w:r>
              <w:t>Identify the consonant blend /</w:t>
            </w:r>
            <w:proofErr w:type="spellStart"/>
            <w:r>
              <w:t>nt</w:t>
            </w:r>
            <w:proofErr w:type="spellEnd"/>
            <w:r>
              <w:t>/</w:t>
            </w:r>
          </w:p>
          <w:p w14:paraId="6B946F54" w14:textId="77777777" w:rsidR="00F875DB" w:rsidRDefault="00F875DB" w:rsidP="00F875DB">
            <w:pPr>
              <w:pStyle w:val="English2TEStyles-Tabletext-bullet"/>
            </w:pPr>
            <w:r>
              <w:t>Distinguish /</w:t>
            </w:r>
            <w:proofErr w:type="spellStart"/>
            <w:r>
              <w:t>nt</w:t>
            </w:r>
            <w:proofErr w:type="spellEnd"/>
            <w:r>
              <w:t>/ from other final sounds</w:t>
            </w:r>
          </w:p>
          <w:p w14:paraId="387FDDF4" w14:textId="77777777" w:rsidR="00F875DB" w:rsidRDefault="00F875DB" w:rsidP="00F875DB">
            <w:pPr>
              <w:pStyle w:val="English2TEStyles-Tabletext-bullet"/>
            </w:pPr>
            <w:r>
              <w:t>Build word families</w:t>
            </w:r>
          </w:p>
          <w:p w14:paraId="1C72BDF9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78EEB53F" w14:textId="77777777" w:rsidR="00F875DB" w:rsidRDefault="00F875DB" w:rsidP="00F875DB">
            <w:pPr>
              <w:pStyle w:val="English2TEStyles-Tabletext-bullet"/>
            </w:pPr>
            <w:r>
              <w:t>Identify examples of the use of action verbs in the Bible</w:t>
            </w:r>
          </w:p>
          <w:p w14:paraId="78AC3023" w14:textId="77777777" w:rsidR="00F875DB" w:rsidRDefault="00F875DB" w:rsidP="00F875DB">
            <w:pPr>
              <w:pStyle w:val="English2TEStyles-Tabletext-bullet"/>
            </w:pPr>
            <w:r>
              <w:t>Identify a noun as naming a person or a thing</w:t>
            </w:r>
          </w:p>
          <w:p w14:paraId="00BFB178" w14:textId="77777777" w:rsidR="00F875DB" w:rsidRDefault="00F875DB" w:rsidP="00F875DB">
            <w:pPr>
              <w:pStyle w:val="English2TEStyles-Tabletext-bullet"/>
            </w:pPr>
            <w:r>
              <w:t>Identify the action verb in a sentence</w:t>
            </w:r>
          </w:p>
        </w:tc>
      </w:tr>
      <w:tr w:rsidR="00F875DB" w14:paraId="4DD963EB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E2A528B" w14:textId="77777777" w:rsidR="00F875DB" w:rsidRDefault="00F875DB" w:rsidP="00F875DB">
            <w:pPr>
              <w:pStyle w:val="English2TEStyles-Tabletext-pageLessons"/>
            </w:pPr>
            <w:r>
              <w:t>18</w:t>
            </w:r>
          </w:p>
        </w:tc>
        <w:tc>
          <w:tcPr>
            <w:tcW w:w="969" w:type="dxa"/>
            <w:shd w:val="clear" w:color="auto" w:fill="auto"/>
          </w:tcPr>
          <w:p w14:paraId="28AD5A71" w14:textId="77777777" w:rsidR="00F875DB" w:rsidRDefault="00F875DB" w:rsidP="00F875DB">
            <w:pPr>
              <w:pStyle w:val="English2TEStyles-Tabletext-pageLessons"/>
            </w:pPr>
            <w:r>
              <w:t>70–73</w:t>
            </w:r>
          </w:p>
        </w:tc>
        <w:tc>
          <w:tcPr>
            <w:tcW w:w="1024" w:type="dxa"/>
            <w:shd w:val="clear" w:color="auto" w:fill="auto"/>
          </w:tcPr>
          <w:p w14:paraId="1D736084" w14:textId="77777777" w:rsidR="00F875DB" w:rsidRDefault="00F875DB" w:rsidP="00F875DB">
            <w:pPr>
              <w:pStyle w:val="English2TEStyles-Tabletext-pageLessons"/>
            </w:pPr>
            <w:r>
              <w:t>37–38</w:t>
            </w:r>
          </w:p>
        </w:tc>
        <w:tc>
          <w:tcPr>
            <w:tcW w:w="1001" w:type="dxa"/>
            <w:shd w:val="clear" w:color="auto" w:fill="auto"/>
          </w:tcPr>
          <w:p w14:paraId="6E4A7C05" w14:textId="77777777" w:rsidR="00F875DB" w:rsidRDefault="00F875DB" w:rsidP="00F875DB">
            <w:pPr>
              <w:pStyle w:val="English2TEStyles-Tabletext-pageLessons"/>
            </w:pPr>
            <w:r>
              <w:t>25–26</w:t>
            </w:r>
          </w:p>
        </w:tc>
        <w:tc>
          <w:tcPr>
            <w:tcW w:w="5786" w:type="dxa"/>
            <w:shd w:val="clear" w:color="auto" w:fill="auto"/>
          </w:tcPr>
          <w:p w14:paraId="3A84C460" w14:textId="77777777" w:rsidR="00F875DB" w:rsidRDefault="00F875DB" w:rsidP="00F875DB">
            <w:pPr>
              <w:pStyle w:val="English2TEStyles-Tabletext-bullet"/>
            </w:pPr>
            <w:r>
              <w:t>Distinguish between ineffective and effective eye contact with the audience</w:t>
            </w:r>
          </w:p>
          <w:p w14:paraId="126E7AC2" w14:textId="77777777" w:rsidR="00F875DB" w:rsidRDefault="00F875DB" w:rsidP="00F875DB">
            <w:pPr>
              <w:pStyle w:val="English2TEStyles-Tabletext-bullet"/>
            </w:pPr>
            <w:r>
              <w:t xml:space="preserve">Associate /m/ with the letter </w:t>
            </w:r>
            <w:r>
              <w:rPr>
                <w:rStyle w:val="Italic"/>
              </w:rPr>
              <w:t>m</w:t>
            </w:r>
          </w:p>
          <w:p w14:paraId="33681CD3" w14:textId="77777777" w:rsidR="00F875DB" w:rsidRDefault="00F875DB" w:rsidP="00F875DB">
            <w:pPr>
              <w:pStyle w:val="English2TEStyles-Tabletext-bullet"/>
            </w:pPr>
            <w:r>
              <w:t>Distinguish /m/ from other initial sounds</w:t>
            </w:r>
          </w:p>
          <w:p w14:paraId="3C2694E8" w14:textId="77777777" w:rsidR="00F875DB" w:rsidRDefault="00F875DB" w:rsidP="00F875DB">
            <w:pPr>
              <w:pStyle w:val="English2TEStyles-Tabletext-bullet"/>
            </w:pPr>
            <w:r>
              <w:t>Decode words with /m/</w:t>
            </w:r>
          </w:p>
          <w:p w14:paraId="2F2B6259" w14:textId="77777777" w:rsidR="00F875DB" w:rsidRDefault="00F875DB" w:rsidP="00F875DB">
            <w:pPr>
              <w:pStyle w:val="English2TEStyles-Tabletext-bullet"/>
            </w:pPr>
            <w:r>
              <w:t>Build word families</w:t>
            </w:r>
          </w:p>
          <w:p w14:paraId="2E68B08C" w14:textId="77777777" w:rsidR="00F875DB" w:rsidRDefault="00F875DB" w:rsidP="00F875DB">
            <w:pPr>
              <w:pStyle w:val="English2TEStyles-Tabletext-bullet"/>
            </w:pPr>
            <w:r>
              <w:t>Create rhyming words</w:t>
            </w:r>
          </w:p>
          <w:p w14:paraId="0149B7E4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04204ED1" w14:textId="77777777" w:rsidR="00F875DB" w:rsidRDefault="00F875DB" w:rsidP="00F875DB">
            <w:pPr>
              <w:pStyle w:val="English2TEStyles-Tabletext-bullet"/>
            </w:pPr>
            <w:r>
              <w:t>Explain what an action verb tells</w:t>
            </w:r>
          </w:p>
          <w:p w14:paraId="667C691D" w14:textId="77777777" w:rsidR="00F875DB" w:rsidRDefault="00F875DB" w:rsidP="00F875DB">
            <w:pPr>
              <w:pStyle w:val="English2TEStyles-Tabletext-bullet"/>
            </w:pPr>
            <w:r>
              <w:t>Identify the action verb in a sentence</w:t>
            </w:r>
          </w:p>
        </w:tc>
      </w:tr>
      <w:tr w:rsidR="00F875DB" w14:paraId="10E412AF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7DB1BEB" w14:textId="77777777" w:rsidR="00F875DB" w:rsidRDefault="00F875DB" w:rsidP="00F875DB">
            <w:pPr>
              <w:pStyle w:val="English2TEStyles-Tabletext-pageLessons"/>
            </w:pPr>
            <w:r>
              <w:t>19</w:t>
            </w:r>
          </w:p>
        </w:tc>
        <w:tc>
          <w:tcPr>
            <w:tcW w:w="969" w:type="dxa"/>
            <w:shd w:val="clear" w:color="auto" w:fill="auto"/>
          </w:tcPr>
          <w:p w14:paraId="1BCACF47" w14:textId="77777777" w:rsidR="00F875DB" w:rsidRDefault="00F875DB" w:rsidP="00F875DB">
            <w:pPr>
              <w:pStyle w:val="English2TEStyles-Tabletext-pageLessons"/>
            </w:pPr>
            <w:r>
              <w:t>74–77</w:t>
            </w:r>
          </w:p>
        </w:tc>
        <w:tc>
          <w:tcPr>
            <w:tcW w:w="1024" w:type="dxa"/>
            <w:shd w:val="clear" w:color="auto" w:fill="auto"/>
          </w:tcPr>
          <w:p w14:paraId="4E7EA684" w14:textId="77777777" w:rsidR="00F875DB" w:rsidRDefault="00F875DB" w:rsidP="00F875DB">
            <w:pPr>
              <w:pStyle w:val="English2TEStyles-Tabletext-pageLessons"/>
            </w:pPr>
            <w:r>
              <w:t>39–40</w:t>
            </w:r>
          </w:p>
        </w:tc>
        <w:tc>
          <w:tcPr>
            <w:tcW w:w="1001" w:type="dxa"/>
            <w:shd w:val="clear" w:color="auto" w:fill="auto"/>
          </w:tcPr>
          <w:p w14:paraId="6BC6F9FB" w14:textId="77777777" w:rsidR="00F875DB" w:rsidRDefault="00F875DB" w:rsidP="00F875DB">
            <w:pPr>
              <w:pStyle w:val="English2TEStyles-Tabletext-pageLessons"/>
            </w:pPr>
            <w:r>
              <w:t>27–28</w:t>
            </w:r>
          </w:p>
        </w:tc>
        <w:tc>
          <w:tcPr>
            <w:tcW w:w="5786" w:type="dxa"/>
            <w:shd w:val="clear" w:color="auto" w:fill="auto"/>
          </w:tcPr>
          <w:p w14:paraId="4B70FED4" w14:textId="77777777" w:rsidR="00F875DB" w:rsidRDefault="00F875DB" w:rsidP="00F875DB">
            <w:pPr>
              <w:pStyle w:val="English2TEStyles-Tabletext-bullet"/>
            </w:pPr>
            <w:r>
              <w:t>Recall facts and details from a listening selection</w:t>
            </w:r>
          </w:p>
          <w:p w14:paraId="48ECF38A" w14:textId="77777777" w:rsidR="00F875DB" w:rsidRDefault="00F875DB" w:rsidP="00F875DB">
            <w:pPr>
              <w:pStyle w:val="English2TEStyles-Tabletext-bullet"/>
            </w:pPr>
            <w:r>
              <w:t>Identify the five vowels</w:t>
            </w:r>
          </w:p>
          <w:p w14:paraId="4547DDE2" w14:textId="77777777" w:rsidR="00F875DB" w:rsidRDefault="00F875DB" w:rsidP="00F875DB">
            <w:pPr>
              <w:pStyle w:val="English2TEStyles-Tabletext-bullet"/>
            </w:pPr>
            <w:r>
              <w:t xml:space="preserve">Associate /ŏ/ with the letter </w:t>
            </w:r>
            <w:r>
              <w:rPr>
                <w:rStyle w:val="Italic"/>
              </w:rPr>
              <w:t>o</w:t>
            </w:r>
          </w:p>
          <w:p w14:paraId="7117FE64" w14:textId="77777777" w:rsidR="00F875DB" w:rsidRDefault="00F875DB" w:rsidP="00F875DB">
            <w:pPr>
              <w:pStyle w:val="English2TEStyles-Tabletext-bullet"/>
            </w:pPr>
            <w:r>
              <w:t>Identify the mark (breve) that indicates a short vowel sound</w:t>
            </w:r>
          </w:p>
          <w:p w14:paraId="4087339F" w14:textId="77777777" w:rsidR="00F875DB" w:rsidRDefault="00F875DB" w:rsidP="00F875DB">
            <w:pPr>
              <w:pStyle w:val="English2TEStyles-Tabletext-bullet"/>
            </w:pPr>
            <w:r>
              <w:t>Distinguish /ŏ/ from other medial vowel sounds</w:t>
            </w:r>
          </w:p>
          <w:p w14:paraId="1DD426D1" w14:textId="77777777" w:rsidR="00F875DB" w:rsidRDefault="00F875DB" w:rsidP="00F875DB">
            <w:pPr>
              <w:pStyle w:val="English2TEStyles-Tabletext-bullet"/>
            </w:pPr>
            <w:r>
              <w:t>Decode words with /ŏ/</w:t>
            </w:r>
          </w:p>
          <w:p w14:paraId="6EE1E169" w14:textId="77777777" w:rsidR="00F875DB" w:rsidRDefault="00F875DB" w:rsidP="00F875DB">
            <w:pPr>
              <w:pStyle w:val="English2TEStyles-Tabletext-bullet"/>
            </w:pPr>
            <w:r>
              <w:t>Build word families</w:t>
            </w:r>
          </w:p>
          <w:p w14:paraId="6A916FE7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687EED5F" w14:textId="77777777" w:rsidR="00F875DB" w:rsidRDefault="00F875DB" w:rsidP="00F875DB">
            <w:pPr>
              <w:pStyle w:val="English2TEStyles-Tabletext-bullet"/>
            </w:pPr>
            <w:r>
              <w:t>Identify the audience and purpose for a caption</w:t>
            </w:r>
          </w:p>
          <w:p w14:paraId="68654A66" w14:textId="77777777" w:rsidR="00F875DB" w:rsidRDefault="00F875DB" w:rsidP="00F875DB">
            <w:pPr>
              <w:pStyle w:val="English2TEStyles-Tabletext-bullet"/>
            </w:pPr>
            <w:r>
              <w:t>Select an action verb to complete a caption</w:t>
            </w:r>
          </w:p>
        </w:tc>
      </w:tr>
      <w:tr w:rsidR="00F875DB" w14:paraId="63CDB5F9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8AD7F12" w14:textId="77777777" w:rsidR="00F875DB" w:rsidRDefault="00F875DB" w:rsidP="00F875DB">
            <w:pPr>
              <w:pStyle w:val="English2TEStyles-Tabletext-pageLessons"/>
            </w:pPr>
            <w:r>
              <w:t>20</w:t>
            </w:r>
          </w:p>
        </w:tc>
        <w:tc>
          <w:tcPr>
            <w:tcW w:w="969" w:type="dxa"/>
            <w:shd w:val="clear" w:color="auto" w:fill="auto"/>
          </w:tcPr>
          <w:p w14:paraId="52F0918E" w14:textId="77777777" w:rsidR="00F875DB" w:rsidRDefault="00F875DB" w:rsidP="00F875DB">
            <w:pPr>
              <w:pStyle w:val="English2TEStyles-Tabletext-pageLessons"/>
            </w:pPr>
            <w:r>
              <w:t>78–81</w:t>
            </w:r>
          </w:p>
        </w:tc>
        <w:tc>
          <w:tcPr>
            <w:tcW w:w="1024" w:type="dxa"/>
            <w:shd w:val="clear" w:color="auto" w:fill="auto"/>
          </w:tcPr>
          <w:p w14:paraId="720CE161" w14:textId="77777777" w:rsidR="00F875DB" w:rsidRDefault="00F875DB" w:rsidP="00F875DB">
            <w:pPr>
              <w:pStyle w:val="English2TEStyles-Tabletext-pageLessons"/>
            </w:pPr>
            <w:r>
              <w:t>41–42</w:t>
            </w:r>
          </w:p>
        </w:tc>
        <w:tc>
          <w:tcPr>
            <w:tcW w:w="1001" w:type="dxa"/>
            <w:shd w:val="clear" w:color="auto" w:fill="auto"/>
          </w:tcPr>
          <w:p w14:paraId="732F3C8C" w14:textId="77777777" w:rsidR="00F875DB" w:rsidRDefault="00F875DB" w:rsidP="00F875DB">
            <w:pPr>
              <w:pStyle w:val="English2TEStyles-Tabletext-pageLessons"/>
            </w:pPr>
            <w:r>
              <w:t>29–30</w:t>
            </w:r>
          </w:p>
        </w:tc>
        <w:tc>
          <w:tcPr>
            <w:tcW w:w="5786" w:type="dxa"/>
            <w:shd w:val="clear" w:color="auto" w:fill="auto"/>
          </w:tcPr>
          <w:p w14:paraId="7632BFDE" w14:textId="77777777" w:rsidR="00F875DB" w:rsidRDefault="00F875DB" w:rsidP="00F875DB">
            <w:pPr>
              <w:pStyle w:val="English2TEStyles-Tabletext-bullet"/>
            </w:pPr>
            <w:r>
              <w:t>Recall facts and details from an informational text listening selection</w:t>
            </w:r>
          </w:p>
          <w:p w14:paraId="13F78EFA" w14:textId="77777777" w:rsidR="00F875DB" w:rsidRDefault="00F875DB" w:rsidP="00F875DB">
            <w:pPr>
              <w:pStyle w:val="English2TEStyles-Tabletext-bullet"/>
            </w:pPr>
            <w:r>
              <w:t xml:space="preserve">Associate the letters </w:t>
            </w:r>
            <w:proofErr w:type="spellStart"/>
            <w:r>
              <w:rPr>
                <w:rStyle w:val="Italic"/>
              </w:rPr>
              <w:t>st</w:t>
            </w:r>
            <w:proofErr w:type="spellEnd"/>
            <w:r>
              <w:t xml:space="preserve"> with /</w:t>
            </w:r>
            <w:proofErr w:type="spellStart"/>
            <w:r>
              <w:t>st</w:t>
            </w:r>
            <w:proofErr w:type="spellEnd"/>
            <w:r>
              <w:t>/</w:t>
            </w:r>
          </w:p>
          <w:p w14:paraId="1B34D2E1" w14:textId="77777777" w:rsidR="00F875DB" w:rsidRDefault="00F875DB" w:rsidP="00F875DB">
            <w:pPr>
              <w:pStyle w:val="English2TEStyles-Tabletext-bullet"/>
            </w:pPr>
            <w:r>
              <w:t>Distinguish /</w:t>
            </w:r>
            <w:proofErr w:type="spellStart"/>
            <w:r>
              <w:t>st</w:t>
            </w:r>
            <w:proofErr w:type="spellEnd"/>
            <w:r>
              <w:t>/ from other initial sounds</w:t>
            </w:r>
          </w:p>
          <w:p w14:paraId="548AD535" w14:textId="77777777" w:rsidR="00F875DB" w:rsidRDefault="00F875DB" w:rsidP="00F875DB">
            <w:pPr>
              <w:pStyle w:val="English2TEStyles-Tabletext-bullet"/>
            </w:pPr>
            <w:r>
              <w:t>Form words using initial /</w:t>
            </w:r>
            <w:proofErr w:type="spellStart"/>
            <w:r>
              <w:t>st</w:t>
            </w:r>
            <w:proofErr w:type="spellEnd"/>
            <w:r>
              <w:t>/</w:t>
            </w:r>
          </w:p>
          <w:p w14:paraId="6D22396D" w14:textId="77777777" w:rsidR="00F875DB" w:rsidRDefault="00F875DB" w:rsidP="00F875DB">
            <w:pPr>
              <w:pStyle w:val="English2TEStyles-Tabletext-bullet"/>
            </w:pPr>
            <w:r>
              <w:t>Decode words with initial /</w:t>
            </w:r>
            <w:proofErr w:type="spellStart"/>
            <w:r>
              <w:t>st</w:t>
            </w:r>
            <w:proofErr w:type="spellEnd"/>
            <w:r>
              <w:t>/</w:t>
            </w:r>
          </w:p>
          <w:p w14:paraId="55020F5F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4B148441" w14:textId="77777777" w:rsidR="00F875DB" w:rsidRDefault="00F875DB" w:rsidP="00F875DB">
            <w:pPr>
              <w:pStyle w:val="English2TEStyles-Tabletext-bullet"/>
            </w:pPr>
            <w:r>
              <w:t>Identify the purpose and audience for a caption</w:t>
            </w:r>
          </w:p>
          <w:p w14:paraId="6D229C29" w14:textId="77777777" w:rsidR="00F875DB" w:rsidRDefault="00F875DB" w:rsidP="00F875DB">
            <w:pPr>
              <w:pStyle w:val="English2TEStyles-Tabletext-bullet"/>
            </w:pPr>
            <w:r>
              <w:t>Create an original caption for an original illustration</w:t>
            </w:r>
          </w:p>
        </w:tc>
      </w:tr>
      <w:tr w:rsidR="00F875DB" w14:paraId="550B9403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5CAECA5" w14:textId="77777777" w:rsidR="00F875DB" w:rsidRDefault="00F875DB" w:rsidP="00F875DB">
            <w:pPr>
              <w:pStyle w:val="English2TEStyles-Tabletext-pageLessons"/>
            </w:pPr>
            <w:r>
              <w:lastRenderedPageBreak/>
              <w:t>21</w:t>
            </w:r>
          </w:p>
        </w:tc>
        <w:tc>
          <w:tcPr>
            <w:tcW w:w="969" w:type="dxa"/>
            <w:shd w:val="clear" w:color="auto" w:fill="auto"/>
          </w:tcPr>
          <w:p w14:paraId="34E551F4" w14:textId="77777777" w:rsidR="00F875DB" w:rsidRDefault="00F875DB" w:rsidP="00F875DB">
            <w:pPr>
              <w:pStyle w:val="English2TEStyles-Tabletext-pageLessons"/>
            </w:pPr>
            <w:r>
              <w:t>82–85</w:t>
            </w:r>
          </w:p>
        </w:tc>
        <w:tc>
          <w:tcPr>
            <w:tcW w:w="1024" w:type="dxa"/>
            <w:shd w:val="clear" w:color="auto" w:fill="auto"/>
          </w:tcPr>
          <w:p w14:paraId="5C85D994" w14:textId="77777777" w:rsidR="00F875DB" w:rsidRDefault="00F875DB" w:rsidP="00F875DB">
            <w:pPr>
              <w:pStyle w:val="English2TEStyles-Tabletext-pageLessons"/>
            </w:pPr>
            <w:r>
              <w:t>43–44</w:t>
            </w:r>
          </w:p>
        </w:tc>
        <w:tc>
          <w:tcPr>
            <w:tcW w:w="1001" w:type="dxa"/>
            <w:shd w:val="clear" w:color="auto" w:fill="auto"/>
          </w:tcPr>
          <w:p w14:paraId="15F8D7BD" w14:textId="77777777" w:rsidR="00F875DB" w:rsidRDefault="00F875DB" w:rsidP="00F875DB">
            <w:pPr>
              <w:pStyle w:val="English2TEStyles-Tabletext-pageLessons"/>
            </w:pPr>
            <w:r>
              <w:t>31–32</w:t>
            </w:r>
          </w:p>
        </w:tc>
        <w:tc>
          <w:tcPr>
            <w:tcW w:w="5786" w:type="dxa"/>
            <w:shd w:val="clear" w:color="auto" w:fill="auto"/>
          </w:tcPr>
          <w:p w14:paraId="06792064" w14:textId="77777777" w:rsidR="00F875DB" w:rsidRDefault="00F875DB" w:rsidP="00F875DB">
            <w:pPr>
              <w:pStyle w:val="English2TEStyles-Tabletext-bullet"/>
            </w:pPr>
            <w:r>
              <w:t>Distinguish the initial /</w:t>
            </w:r>
            <w:proofErr w:type="spellStart"/>
            <w:r>
              <w:t>st</w:t>
            </w:r>
            <w:proofErr w:type="spellEnd"/>
            <w:r>
              <w:t>/ from the final /</w:t>
            </w:r>
            <w:proofErr w:type="spellStart"/>
            <w:r>
              <w:t>st</w:t>
            </w:r>
            <w:proofErr w:type="spellEnd"/>
            <w:r>
              <w:t>/</w:t>
            </w:r>
          </w:p>
          <w:p w14:paraId="6FDC4EAD" w14:textId="77777777" w:rsidR="00F875DB" w:rsidRDefault="00F875DB" w:rsidP="00F875DB">
            <w:pPr>
              <w:pStyle w:val="English2TEStyles-Tabletext-bullet"/>
            </w:pPr>
            <w:r>
              <w:t>Form words using /</w:t>
            </w:r>
            <w:proofErr w:type="spellStart"/>
            <w:r>
              <w:t>st</w:t>
            </w:r>
            <w:proofErr w:type="spellEnd"/>
            <w:r>
              <w:t>/</w:t>
            </w:r>
          </w:p>
          <w:p w14:paraId="71C34572" w14:textId="77777777" w:rsidR="00F875DB" w:rsidRDefault="00F875DB" w:rsidP="00F875DB">
            <w:pPr>
              <w:pStyle w:val="English2TEStyles-Tabletext-bullet"/>
            </w:pPr>
            <w:r>
              <w:t>Decode words with /</w:t>
            </w:r>
            <w:proofErr w:type="spellStart"/>
            <w:r>
              <w:t>st</w:t>
            </w:r>
            <w:proofErr w:type="spellEnd"/>
            <w:r>
              <w:t>/</w:t>
            </w:r>
          </w:p>
          <w:p w14:paraId="6B4C1754" w14:textId="77777777" w:rsidR="00F875DB" w:rsidRDefault="00F875DB" w:rsidP="00F875DB">
            <w:pPr>
              <w:pStyle w:val="English2TEStyles-Tabletext-bullet"/>
            </w:pPr>
            <w:r>
              <w:t>Build word families</w:t>
            </w:r>
          </w:p>
          <w:p w14:paraId="6127E787" w14:textId="77777777" w:rsidR="00F875DB" w:rsidRDefault="00F875DB" w:rsidP="00F875DB">
            <w:pPr>
              <w:pStyle w:val="English2TEStyles-Tabletext-bullet"/>
            </w:pPr>
            <w:r>
              <w:t>Analyze words with short vowels</w:t>
            </w:r>
          </w:p>
          <w:p w14:paraId="52EA032E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7688CD14" w14:textId="77777777" w:rsidR="00F875DB" w:rsidRDefault="00F875DB" w:rsidP="00F875DB">
            <w:pPr>
              <w:pStyle w:val="English2TEStyles-Tabletext-bullet"/>
            </w:pPr>
            <w:r>
              <w:t>Identify four features of a sentence: uppercase letter, spaces, end punctuation mark, complete thought</w:t>
            </w:r>
          </w:p>
          <w:p w14:paraId="79308281" w14:textId="77777777" w:rsidR="00F875DB" w:rsidRDefault="00F875DB" w:rsidP="00F875DB">
            <w:pPr>
              <w:pStyle w:val="English2TEStyles-Tabletext-bullet"/>
            </w:pPr>
            <w:r>
              <w:t>Rewrite a sentence with an uppercase letter, appropriate spacing between words, and a period</w:t>
            </w:r>
          </w:p>
        </w:tc>
      </w:tr>
      <w:tr w:rsidR="00F875DB" w14:paraId="730AEF63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383A0863" w14:textId="77777777" w:rsidR="00F875DB" w:rsidRDefault="00F875DB" w:rsidP="00F875DB">
            <w:pPr>
              <w:pStyle w:val="English2TEStyles-Tabletext-pageLessons"/>
            </w:pPr>
            <w:r>
              <w:t>22</w:t>
            </w:r>
          </w:p>
        </w:tc>
        <w:tc>
          <w:tcPr>
            <w:tcW w:w="969" w:type="dxa"/>
            <w:shd w:val="clear" w:color="auto" w:fill="auto"/>
          </w:tcPr>
          <w:p w14:paraId="25609AE1" w14:textId="77777777" w:rsidR="00F875DB" w:rsidRDefault="00F875DB" w:rsidP="00F875DB">
            <w:pPr>
              <w:pStyle w:val="English2TEStyles-Tabletext-pageLessons"/>
            </w:pPr>
            <w:r>
              <w:t>86–89</w:t>
            </w:r>
          </w:p>
        </w:tc>
        <w:tc>
          <w:tcPr>
            <w:tcW w:w="1024" w:type="dxa"/>
            <w:shd w:val="clear" w:color="auto" w:fill="auto"/>
          </w:tcPr>
          <w:p w14:paraId="06226636" w14:textId="77777777" w:rsidR="00F875DB" w:rsidRDefault="00F875DB" w:rsidP="00F875DB">
            <w:pPr>
              <w:pStyle w:val="English2TEStyles-Tabletext-pageLessons"/>
            </w:pPr>
            <w:r>
              <w:t>45–46</w:t>
            </w:r>
          </w:p>
        </w:tc>
        <w:tc>
          <w:tcPr>
            <w:tcW w:w="1001" w:type="dxa"/>
            <w:shd w:val="clear" w:color="auto" w:fill="auto"/>
          </w:tcPr>
          <w:p w14:paraId="70B7C921" w14:textId="77777777" w:rsidR="00F875DB" w:rsidRDefault="00F875DB" w:rsidP="00F875DB">
            <w:pPr>
              <w:pStyle w:val="English2TEStyles-Tabletext-pageLessons"/>
            </w:pPr>
            <w:r>
              <w:t>33–34</w:t>
            </w:r>
          </w:p>
        </w:tc>
        <w:tc>
          <w:tcPr>
            <w:tcW w:w="5786" w:type="dxa"/>
            <w:shd w:val="clear" w:color="auto" w:fill="auto"/>
          </w:tcPr>
          <w:p w14:paraId="55ABFAF0" w14:textId="77777777" w:rsidR="00F875DB" w:rsidRDefault="00F875DB" w:rsidP="00F875DB">
            <w:pPr>
              <w:pStyle w:val="English2TEStyles-Tabletext-bullet"/>
            </w:pPr>
            <w:r>
              <w:t>Read the color words</w:t>
            </w:r>
          </w:p>
          <w:p w14:paraId="41C69E15" w14:textId="77777777" w:rsidR="00F875DB" w:rsidRDefault="00F875DB" w:rsidP="00F875DB">
            <w:pPr>
              <w:pStyle w:val="English2TEStyles-Tabletext-bullet"/>
            </w:pPr>
            <w:r>
              <w:t>Recall facts from a biblical text</w:t>
            </w:r>
          </w:p>
          <w:p w14:paraId="7BAB5DBF" w14:textId="77777777" w:rsidR="00F875DB" w:rsidRDefault="00F875DB" w:rsidP="00F875DB">
            <w:pPr>
              <w:pStyle w:val="English2TEStyles-Tabletext-bullet"/>
            </w:pPr>
            <w:r>
              <w:t>Identify applications of the verse</w:t>
            </w:r>
          </w:p>
          <w:p w14:paraId="78386B95" w14:textId="77777777" w:rsidR="00F875DB" w:rsidRDefault="00F875DB" w:rsidP="00F875DB">
            <w:pPr>
              <w:pStyle w:val="English2TEStyles-Tabletext-bullet"/>
            </w:pPr>
            <w:r>
              <w:t xml:space="preserve">Associate /r/ with the letter </w:t>
            </w:r>
            <w:r>
              <w:rPr>
                <w:rStyle w:val="Italic"/>
              </w:rPr>
              <w:t>r</w:t>
            </w:r>
          </w:p>
          <w:p w14:paraId="2784356E" w14:textId="77777777" w:rsidR="00F875DB" w:rsidRDefault="00F875DB" w:rsidP="00F875DB">
            <w:pPr>
              <w:pStyle w:val="English2TEStyles-Tabletext-bullet"/>
            </w:pPr>
            <w:r>
              <w:t>Distinguish /r/ from other initial and final sounds</w:t>
            </w:r>
          </w:p>
          <w:p w14:paraId="16029202" w14:textId="77777777" w:rsidR="00F875DB" w:rsidRDefault="00F875DB" w:rsidP="00F875DB">
            <w:pPr>
              <w:pStyle w:val="English2TEStyles-Tabletext-bullet"/>
            </w:pPr>
            <w:r>
              <w:t>Form words using /r/</w:t>
            </w:r>
          </w:p>
          <w:p w14:paraId="7BA8106B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798AD3D3" w14:textId="77777777" w:rsidR="00F875DB" w:rsidRDefault="00F875DB" w:rsidP="00F875DB">
            <w:pPr>
              <w:pStyle w:val="English2TEStyles-Tabletext-bullet"/>
            </w:pPr>
            <w:r>
              <w:t>Identify four features of a sentence</w:t>
            </w:r>
          </w:p>
          <w:p w14:paraId="5DED48B3" w14:textId="77777777" w:rsidR="00F875DB" w:rsidRDefault="00F875DB" w:rsidP="00F875DB">
            <w:pPr>
              <w:pStyle w:val="English2TEStyles-Tabletext-bullet"/>
            </w:pPr>
            <w:r>
              <w:t>Arrange a group of words in sentence order</w:t>
            </w:r>
          </w:p>
        </w:tc>
      </w:tr>
      <w:tr w:rsidR="00F875DB" w14:paraId="2B74267F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058EAC8B" w14:textId="77777777" w:rsidR="00F875DB" w:rsidRDefault="00F875DB" w:rsidP="00F875DB">
            <w:pPr>
              <w:pStyle w:val="English2TEStyles-Tabletext-pageLessons"/>
            </w:pPr>
            <w:r>
              <w:t>23</w:t>
            </w:r>
          </w:p>
        </w:tc>
        <w:tc>
          <w:tcPr>
            <w:tcW w:w="969" w:type="dxa"/>
            <w:shd w:val="clear" w:color="auto" w:fill="auto"/>
          </w:tcPr>
          <w:p w14:paraId="4D7E0279" w14:textId="77777777" w:rsidR="00F875DB" w:rsidRDefault="00F875DB" w:rsidP="00F875DB">
            <w:pPr>
              <w:pStyle w:val="English2TEStyles-Tabletext-pageLessons"/>
            </w:pPr>
            <w:r>
              <w:t>90–93</w:t>
            </w:r>
          </w:p>
        </w:tc>
        <w:tc>
          <w:tcPr>
            <w:tcW w:w="1024" w:type="dxa"/>
            <w:shd w:val="clear" w:color="auto" w:fill="auto"/>
          </w:tcPr>
          <w:p w14:paraId="7631BBB6" w14:textId="77777777" w:rsidR="00F875DB" w:rsidRDefault="00F875DB" w:rsidP="00F875DB">
            <w:pPr>
              <w:pStyle w:val="English2TEStyles-Tabletext-pageLessons"/>
            </w:pPr>
            <w:r>
              <w:t>47–48</w:t>
            </w:r>
          </w:p>
        </w:tc>
        <w:tc>
          <w:tcPr>
            <w:tcW w:w="1001" w:type="dxa"/>
            <w:shd w:val="clear" w:color="auto" w:fill="auto"/>
          </w:tcPr>
          <w:p w14:paraId="6CFB3A90" w14:textId="77777777" w:rsidR="00F875DB" w:rsidRDefault="00F875DB" w:rsidP="00F875DB">
            <w:pPr>
              <w:pStyle w:val="English2TEStyles-Tabletext-pageLessons"/>
            </w:pPr>
            <w:r>
              <w:t>35–36</w:t>
            </w:r>
          </w:p>
        </w:tc>
        <w:tc>
          <w:tcPr>
            <w:tcW w:w="5786" w:type="dxa"/>
            <w:shd w:val="clear" w:color="auto" w:fill="auto"/>
          </w:tcPr>
          <w:p w14:paraId="7D02937B" w14:textId="77777777" w:rsidR="00F875DB" w:rsidRDefault="00F875DB" w:rsidP="00F875DB">
            <w:pPr>
              <w:pStyle w:val="English2TEStyles-Tabletext-bullet"/>
            </w:pPr>
            <w:r>
              <w:t xml:space="preserve">Associate the letters </w:t>
            </w:r>
            <w:proofErr w:type="spellStart"/>
            <w:r>
              <w:rPr>
                <w:rStyle w:val="Italic"/>
              </w:rPr>
              <w:t>qu</w:t>
            </w:r>
            <w:proofErr w:type="spellEnd"/>
            <w:r>
              <w:t xml:space="preserve"> with /kw/</w:t>
            </w:r>
          </w:p>
          <w:p w14:paraId="66E0C88C" w14:textId="77777777" w:rsidR="00F875DB" w:rsidRDefault="00F875DB" w:rsidP="00F875DB">
            <w:pPr>
              <w:pStyle w:val="English2TEStyles-Tabletext-bullet"/>
            </w:pPr>
            <w:r>
              <w:t>Distinguish /kw/ from /k/</w:t>
            </w:r>
          </w:p>
          <w:p w14:paraId="587A8E3B" w14:textId="77777777" w:rsidR="00F875DB" w:rsidRDefault="00F875DB" w:rsidP="00F875DB">
            <w:pPr>
              <w:pStyle w:val="English2TEStyles-Tabletext-bullet"/>
            </w:pPr>
            <w:r>
              <w:t>Form words using /kw/</w:t>
            </w:r>
          </w:p>
          <w:p w14:paraId="70AF526F" w14:textId="77777777" w:rsidR="00F875DB" w:rsidRDefault="00F875DB" w:rsidP="00F875DB">
            <w:pPr>
              <w:pStyle w:val="English2TEStyles-Tabletext-bullet"/>
            </w:pPr>
            <w:r>
              <w:t xml:space="preserve">Associate the letter </w:t>
            </w:r>
            <w:r>
              <w:rPr>
                <w:rStyle w:val="Italic"/>
              </w:rPr>
              <w:t>v</w:t>
            </w:r>
            <w:r>
              <w:t xml:space="preserve"> with /v/</w:t>
            </w:r>
          </w:p>
          <w:p w14:paraId="10FA66D6" w14:textId="77777777" w:rsidR="00F875DB" w:rsidRDefault="00F875DB" w:rsidP="00F875DB">
            <w:pPr>
              <w:pStyle w:val="English2TEStyles-Tabletext-bullet"/>
            </w:pPr>
            <w:r>
              <w:t>Distinguish /v/ from other initial, medial, and final sounds</w:t>
            </w:r>
          </w:p>
          <w:p w14:paraId="7147D29E" w14:textId="77777777" w:rsidR="00F875DB" w:rsidRDefault="00F875DB" w:rsidP="00F875DB">
            <w:pPr>
              <w:pStyle w:val="English2TEStyles-Tabletext-bullet"/>
            </w:pPr>
            <w:r>
              <w:t>Form words using /v/</w:t>
            </w:r>
          </w:p>
          <w:p w14:paraId="6B67DE0C" w14:textId="77777777" w:rsidR="00F875DB" w:rsidRDefault="00F875DB" w:rsidP="00F875DB">
            <w:pPr>
              <w:pStyle w:val="English2TEStyles-Tabletext-bullet"/>
            </w:pPr>
            <w:r>
              <w:t>Create rhyming words</w:t>
            </w:r>
          </w:p>
          <w:p w14:paraId="0ABE6CDF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466359E3" w14:textId="77777777" w:rsidR="00F875DB" w:rsidRDefault="00F875DB" w:rsidP="00F875DB">
            <w:pPr>
              <w:pStyle w:val="English2TEStyles-Tabletext-bullet"/>
            </w:pPr>
            <w:r>
              <w:t>Arrange a group of words in sentence order</w:t>
            </w:r>
          </w:p>
          <w:p w14:paraId="6C7C401D" w14:textId="77777777" w:rsidR="00F875DB" w:rsidRDefault="00F875DB" w:rsidP="00F875DB">
            <w:pPr>
              <w:pStyle w:val="English2TEStyles-Tabletext-bullet"/>
            </w:pPr>
            <w:r>
              <w:t>Identify four features of a sentence</w:t>
            </w:r>
          </w:p>
          <w:p w14:paraId="75B492E4" w14:textId="77777777" w:rsidR="00F875DB" w:rsidRDefault="00F875DB" w:rsidP="00F875DB">
            <w:pPr>
              <w:pStyle w:val="English2TEStyles-Tabletext-bullet"/>
            </w:pPr>
            <w:r>
              <w:t>Self-assess a sentence for capitalization, spacing, end punctuation, and complete thought</w:t>
            </w:r>
          </w:p>
        </w:tc>
      </w:tr>
      <w:tr w:rsidR="00F875DB" w14:paraId="7432C48A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1F59EBF" w14:textId="77777777" w:rsidR="00F875DB" w:rsidRDefault="00F875DB" w:rsidP="00F875DB">
            <w:pPr>
              <w:pStyle w:val="English2TEStyles-Tabletext-pageLessons"/>
            </w:pPr>
            <w:r>
              <w:t>24</w:t>
            </w:r>
          </w:p>
        </w:tc>
        <w:tc>
          <w:tcPr>
            <w:tcW w:w="969" w:type="dxa"/>
            <w:shd w:val="clear" w:color="auto" w:fill="auto"/>
          </w:tcPr>
          <w:p w14:paraId="66D7B93C" w14:textId="77777777" w:rsidR="00F875DB" w:rsidRDefault="00F875DB" w:rsidP="00F875DB">
            <w:pPr>
              <w:pStyle w:val="English2TEStyles-Tabletext-pageLessons"/>
            </w:pPr>
            <w:r>
              <w:t>94–97</w:t>
            </w:r>
          </w:p>
        </w:tc>
        <w:tc>
          <w:tcPr>
            <w:tcW w:w="1024" w:type="dxa"/>
            <w:shd w:val="clear" w:color="auto" w:fill="auto"/>
          </w:tcPr>
          <w:p w14:paraId="7CEA274F" w14:textId="77777777" w:rsidR="00F875DB" w:rsidRDefault="00F875DB" w:rsidP="00F875DB">
            <w:pPr>
              <w:pStyle w:val="English2TEStyles-Tabletext-pageLessons"/>
            </w:pPr>
            <w:r>
              <w:t>49–50</w:t>
            </w:r>
          </w:p>
        </w:tc>
        <w:tc>
          <w:tcPr>
            <w:tcW w:w="1001" w:type="dxa"/>
            <w:shd w:val="clear" w:color="auto" w:fill="auto"/>
          </w:tcPr>
          <w:p w14:paraId="3DF2ECD9" w14:textId="77777777" w:rsidR="00F875DB" w:rsidRDefault="00F875DB" w:rsidP="00F875DB">
            <w:pPr>
              <w:pStyle w:val="English2TEStyles-Tabletext-pageLessons"/>
            </w:pPr>
            <w:r>
              <w:t>37–38</w:t>
            </w:r>
          </w:p>
        </w:tc>
        <w:tc>
          <w:tcPr>
            <w:tcW w:w="5786" w:type="dxa"/>
            <w:shd w:val="clear" w:color="auto" w:fill="auto"/>
          </w:tcPr>
          <w:p w14:paraId="2B751115" w14:textId="77777777" w:rsidR="00F875DB" w:rsidRDefault="00F875DB" w:rsidP="00F875DB">
            <w:pPr>
              <w:pStyle w:val="English2TEStyles-Tabletext-bullet"/>
            </w:pPr>
            <w:r>
              <w:t>Draw a conclusion based on facts</w:t>
            </w:r>
          </w:p>
          <w:p w14:paraId="451D1AB6" w14:textId="77777777" w:rsidR="00F875DB" w:rsidRDefault="00F875DB" w:rsidP="00F875DB">
            <w:pPr>
              <w:pStyle w:val="English2TEStyles-Tabletext-bullet"/>
            </w:pPr>
            <w:r>
              <w:t>Identify clues in a listening selection</w:t>
            </w:r>
          </w:p>
          <w:p w14:paraId="089687EB" w14:textId="77777777" w:rsidR="00F875DB" w:rsidRDefault="00F875DB" w:rsidP="00F875DB">
            <w:pPr>
              <w:pStyle w:val="English2TEStyles-Tabletext-bullet"/>
            </w:pPr>
            <w:r>
              <w:t>Identify how thankfulness was communicated</w:t>
            </w:r>
          </w:p>
          <w:p w14:paraId="11E90702" w14:textId="77777777" w:rsidR="00F875DB" w:rsidRDefault="00F875DB" w:rsidP="00F875DB">
            <w:pPr>
              <w:pStyle w:val="English2TEStyles-Tabletext-bullet"/>
            </w:pPr>
            <w:r>
              <w:t xml:space="preserve">Associate /f/ with the letter </w:t>
            </w:r>
            <w:r>
              <w:rPr>
                <w:rStyle w:val="Italic"/>
              </w:rPr>
              <w:t>f</w:t>
            </w:r>
            <w:r>
              <w:t xml:space="preserve"> and the double letters </w:t>
            </w:r>
            <w:r>
              <w:rPr>
                <w:rStyle w:val="Italic"/>
              </w:rPr>
              <w:t>ff</w:t>
            </w:r>
          </w:p>
          <w:p w14:paraId="33BE99E4" w14:textId="77777777" w:rsidR="00F875DB" w:rsidRDefault="00F875DB" w:rsidP="00F875DB">
            <w:pPr>
              <w:pStyle w:val="English2TEStyles-Tabletext-bullet"/>
            </w:pPr>
            <w:r>
              <w:t>Distinguish /f/ from other initial sounds</w:t>
            </w:r>
          </w:p>
          <w:p w14:paraId="32228237" w14:textId="77777777" w:rsidR="00F875DB" w:rsidRDefault="00F875DB" w:rsidP="00F875DB">
            <w:pPr>
              <w:pStyle w:val="English2TEStyles-Tabletext-bullet"/>
            </w:pPr>
            <w:r>
              <w:t xml:space="preserve">Associate /ft/ with the letters </w:t>
            </w:r>
            <w:r>
              <w:rPr>
                <w:rStyle w:val="Italic"/>
              </w:rPr>
              <w:t>ft</w:t>
            </w:r>
          </w:p>
          <w:p w14:paraId="70EA4F45" w14:textId="77777777" w:rsidR="00F875DB" w:rsidRDefault="00F875DB" w:rsidP="00F875DB">
            <w:pPr>
              <w:pStyle w:val="English2TEStyles-Tabletext-bullet"/>
            </w:pPr>
            <w:r>
              <w:t>Build word families</w:t>
            </w:r>
          </w:p>
          <w:p w14:paraId="67EFFB5B" w14:textId="77777777" w:rsidR="00F875DB" w:rsidRDefault="00F875DB" w:rsidP="00F875DB">
            <w:pPr>
              <w:pStyle w:val="English2TEStyles-Tabletext-bullet"/>
            </w:pPr>
            <w:r>
              <w:t>Decode words with /f/</w:t>
            </w:r>
          </w:p>
          <w:p w14:paraId="7C8AC479" w14:textId="77777777" w:rsidR="00F875DB" w:rsidRDefault="00F875DB" w:rsidP="00F875DB">
            <w:pPr>
              <w:pStyle w:val="English2TEStyles-Tabletext-bullet"/>
            </w:pPr>
            <w:r>
              <w:t>Create sentences to communicate word meaning</w:t>
            </w:r>
          </w:p>
          <w:p w14:paraId="72A03DCE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086FFEC0" w14:textId="77777777" w:rsidR="00F875DB" w:rsidRDefault="00F875DB" w:rsidP="00F875DB">
            <w:pPr>
              <w:pStyle w:val="English2TEStyles-Tabletext-bullet"/>
            </w:pPr>
            <w:r>
              <w:t>Identify the purpose and audience of a message</w:t>
            </w:r>
          </w:p>
          <w:p w14:paraId="4B8CC96A" w14:textId="77777777" w:rsidR="00F875DB" w:rsidRDefault="00F875DB" w:rsidP="00F875DB">
            <w:pPr>
              <w:pStyle w:val="English2TEStyles-Tabletext-bullet"/>
            </w:pPr>
            <w:r>
              <w:t>Arrange a group of words in sentence order</w:t>
            </w:r>
          </w:p>
          <w:p w14:paraId="7317D427" w14:textId="77777777" w:rsidR="00F875DB" w:rsidRDefault="00F875DB" w:rsidP="00F875DB">
            <w:pPr>
              <w:pStyle w:val="English2TEStyles-Tabletext-bullet"/>
            </w:pPr>
            <w:r>
              <w:t>Self-assess a sentence for capitalization, spacing, punctuation, and complete thought</w:t>
            </w:r>
          </w:p>
        </w:tc>
      </w:tr>
      <w:tr w:rsidR="00F875DB" w14:paraId="3F4002B0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AAAE362" w14:textId="77777777" w:rsidR="00F875DB" w:rsidRDefault="00F875DB" w:rsidP="00F875DB">
            <w:pPr>
              <w:pStyle w:val="English2TEStyles-Tabletext-pageLessons"/>
            </w:pPr>
            <w:r>
              <w:t>25</w:t>
            </w:r>
          </w:p>
        </w:tc>
        <w:tc>
          <w:tcPr>
            <w:tcW w:w="969" w:type="dxa"/>
            <w:shd w:val="clear" w:color="auto" w:fill="auto"/>
          </w:tcPr>
          <w:p w14:paraId="68E20D2D" w14:textId="77777777" w:rsidR="00F875DB" w:rsidRDefault="00F875DB" w:rsidP="00F875DB">
            <w:pPr>
              <w:pStyle w:val="English2TEStyles-Tabletext-pageLessons"/>
            </w:pPr>
            <w:r>
              <w:t>98–101</w:t>
            </w:r>
          </w:p>
        </w:tc>
        <w:tc>
          <w:tcPr>
            <w:tcW w:w="1024" w:type="dxa"/>
            <w:shd w:val="clear" w:color="auto" w:fill="auto"/>
          </w:tcPr>
          <w:p w14:paraId="43206ABD" w14:textId="77777777" w:rsidR="00F875DB" w:rsidRDefault="00F875DB" w:rsidP="00F875DB">
            <w:pPr>
              <w:pStyle w:val="English2TEStyles-Tabletext-pageLessons"/>
            </w:pPr>
            <w:r>
              <w:t>51–52</w:t>
            </w:r>
          </w:p>
        </w:tc>
        <w:tc>
          <w:tcPr>
            <w:tcW w:w="1001" w:type="dxa"/>
            <w:shd w:val="clear" w:color="auto" w:fill="auto"/>
          </w:tcPr>
          <w:p w14:paraId="4DABA402" w14:textId="77777777" w:rsidR="00F875DB" w:rsidRDefault="00F875DB" w:rsidP="00F875DB">
            <w:pPr>
              <w:pStyle w:val="English2TEStyles-Tabletext-pageLessons"/>
            </w:pPr>
            <w:r>
              <w:t>39–40</w:t>
            </w:r>
          </w:p>
        </w:tc>
        <w:tc>
          <w:tcPr>
            <w:tcW w:w="5786" w:type="dxa"/>
            <w:shd w:val="clear" w:color="auto" w:fill="auto"/>
          </w:tcPr>
          <w:p w14:paraId="4CBFC847" w14:textId="77777777" w:rsidR="00F875DB" w:rsidRDefault="00F875DB" w:rsidP="00F875DB">
            <w:pPr>
              <w:pStyle w:val="English2TEStyles-Tabletext-bullet"/>
            </w:pPr>
            <w:r>
              <w:t>Retell the events of a listening story according to the beginning, middle, and end</w:t>
            </w:r>
          </w:p>
          <w:p w14:paraId="747326AE" w14:textId="77777777" w:rsidR="00F875DB" w:rsidRDefault="00F875DB" w:rsidP="00F875DB">
            <w:pPr>
              <w:pStyle w:val="English2TEStyles-Tabletext-bullet"/>
            </w:pPr>
            <w:r>
              <w:t>Distinguish between the consonant sounds</w:t>
            </w:r>
          </w:p>
          <w:p w14:paraId="009FC7B8" w14:textId="77777777" w:rsidR="00F875DB" w:rsidRDefault="00F875DB" w:rsidP="00F875DB">
            <w:pPr>
              <w:pStyle w:val="English2TEStyles-Tabletext-bullet"/>
            </w:pPr>
            <w:r>
              <w:t>Distinguish between the vowel sounds</w:t>
            </w:r>
          </w:p>
          <w:p w14:paraId="0CBD7D8B" w14:textId="77777777" w:rsidR="00F875DB" w:rsidRDefault="00F875DB" w:rsidP="00F875DB">
            <w:pPr>
              <w:pStyle w:val="English2TEStyles-Tabletext-bullet"/>
            </w:pPr>
            <w:r>
              <w:t>Decode words</w:t>
            </w:r>
          </w:p>
          <w:p w14:paraId="5C85EA9A" w14:textId="77777777" w:rsidR="00F875DB" w:rsidRDefault="00F875DB" w:rsidP="00F875DB">
            <w:pPr>
              <w:pStyle w:val="English2TEStyles-Tabletext-bullet"/>
            </w:pPr>
            <w:r>
              <w:t>Create sentences to communicate word meaning</w:t>
            </w:r>
          </w:p>
          <w:p w14:paraId="188608A0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6905A8DB" w14:textId="77777777" w:rsidR="00F875DB" w:rsidRDefault="00F875DB" w:rsidP="00F875DB">
            <w:pPr>
              <w:pStyle w:val="English2TEStyles-Tabletext-bullet"/>
            </w:pPr>
            <w:r>
              <w:t>Explain what a noun names</w:t>
            </w:r>
          </w:p>
          <w:p w14:paraId="192BC562" w14:textId="77777777" w:rsidR="00F875DB" w:rsidRDefault="00F875DB" w:rsidP="00F875DB">
            <w:pPr>
              <w:pStyle w:val="English2TEStyles-Tabletext-bullet"/>
            </w:pPr>
            <w:r>
              <w:t xml:space="preserve">Form plural nouns by adding the suffix </w:t>
            </w:r>
            <w:r>
              <w:rPr>
                <w:rStyle w:val="Italic"/>
              </w:rPr>
              <w:t>-s</w:t>
            </w:r>
          </w:p>
        </w:tc>
      </w:tr>
      <w:tr w:rsidR="00F875DB" w14:paraId="3FB985B6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5B3FBB9" w14:textId="77777777" w:rsidR="00F875DB" w:rsidRDefault="00F875DB" w:rsidP="00F875DB">
            <w:pPr>
              <w:pStyle w:val="English2TEStyles-Tabletext-pageLessons"/>
            </w:pPr>
            <w:r>
              <w:lastRenderedPageBreak/>
              <w:t>26</w:t>
            </w:r>
          </w:p>
        </w:tc>
        <w:tc>
          <w:tcPr>
            <w:tcW w:w="969" w:type="dxa"/>
            <w:shd w:val="clear" w:color="auto" w:fill="auto"/>
          </w:tcPr>
          <w:p w14:paraId="34CC9D42" w14:textId="77777777" w:rsidR="00F875DB" w:rsidRDefault="00F875DB" w:rsidP="00F875DB">
            <w:pPr>
              <w:pStyle w:val="English2TEStyles-Tabletext-pageLessons"/>
            </w:pPr>
            <w:r>
              <w:t>102–5</w:t>
            </w:r>
          </w:p>
        </w:tc>
        <w:tc>
          <w:tcPr>
            <w:tcW w:w="1024" w:type="dxa"/>
            <w:shd w:val="clear" w:color="auto" w:fill="auto"/>
          </w:tcPr>
          <w:p w14:paraId="28B9B788" w14:textId="77777777" w:rsidR="00F875DB" w:rsidRDefault="00F875DB" w:rsidP="00F875DB">
            <w:pPr>
              <w:pStyle w:val="English2TEStyles-Tabletext-pageLessons"/>
            </w:pPr>
            <w:r>
              <w:t>53–54</w:t>
            </w:r>
          </w:p>
        </w:tc>
        <w:tc>
          <w:tcPr>
            <w:tcW w:w="1001" w:type="dxa"/>
            <w:shd w:val="clear" w:color="auto" w:fill="auto"/>
          </w:tcPr>
          <w:p w14:paraId="77C2ABFA" w14:textId="77777777" w:rsidR="00F875DB" w:rsidRDefault="00F875DB" w:rsidP="00F875DB">
            <w:pPr>
              <w:pStyle w:val="English2TEStyles-Tabletext-pageLessons"/>
            </w:pPr>
            <w:r>
              <w:t>41–42</w:t>
            </w:r>
          </w:p>
        </w:tc>
        <w:tc>
          <w:tcPr>
            <w:tcW w:w="5786" w:type="dxa"/>
            <w:shd w:val="clear" w:color="auto" w:fill="auto"/>
          </w:tcPr>
          <w:p w14:paraId="024C9248" w14:textId="77777777" w:rsidR="00F875DB" w:rsidRDefault="00F875DB" w:rsidP="00F875DB">
            <w:pPr>
              <w:pStyle w:val="English2TEStyles-Tabletext-bullet"/>
            </w:pPr>
            <w:r>
              <w:t>Distinguish helpful statements from hurtful statements</w:t>
            </w:r>
          </w:p>
          <w:p w14:paraId="4E947C64" w14:textId="77777777" w:rsidR="00F875DB" w:rsidRDefault="00F875DB" w:rsidP="00F875DB">
            <w:pPr>
              <w:pStyle w:val="English2TEStyles-Tabletext-bullet"/>
            </w:pPr>
            <w:r>
              <w:t xml:space="preserve">Associate /j/ with the letter </w:t>
            </w:r>
            <w:r>
              <w:rPr>
                <w:rStyle w:val="Italic"/>
              </w:rPr>
              <w:t>j</w:t>
            </w:r>
          </w:p>
          <w:p w14:paraId="3174F6ED" w14:textId="77777777" w:rsidR="00F875DB" w:rsidRDefault="00F875DB" w:rsidP="00F875DB">
            <w:pPr>
              <w:pStyle w:val="English2TEStyles-Tabletext-bullet"/>
            </w:pPr>
            <w:r>
              <w:t>Distinguish /j/ from other initial sounds</w:t>
            </w:r>
          </w:p>
          <w:p w14:paraId="6F31B078" w14:textId="77777777" w:rsidR="00F875DB" w:rsidRDefault="00F875DB" w:rsidP="00F875DB">
            <w:pPr>
              <w:pStyle w:val="English2TEStyles-Tabletext-bullet"/>
            </w:pPr>
            <w:r>
              <w:t>Create sentences to communicate word meaning</w:t>
            </w:r>
          </w:p>
          <w:p w14:paraId="604BEBA5" w14:textId="77777777" w:rsidR="00F875DB" w:rsidRDefault="00F875DB" w:rsidP="00F875DB">
            <w:pPr>
              <w:pStyle w:val="English2TEStyles-Tabletext-bullet"/>
            </w:pPr>
            <w:r>
              <w:t>Decode words with /</w:t>
            </w:r>
            <w:proofErr w:type="spellStart"/>
            <w:r>
              <w:t>mp</w:t>
            </w:r>
            <w:proofErr w:type="spellEnd"/>
            <w:r>
              <w:t>/</w:t>
            </w:r>
          </w:p>
          <w:p w14:paraId="5B9C031D" w14:textId="77777777" w:rsidR="00F875DB" w:rsidRDefault="00F875DB" w:rsidP="00F875DB">
            <w:pPr>
              <w:pStyle w:val="English2TEStyles-Tabletext-bullet"/>
            </w:pPr>
            <w:r>
              <w:t>Build word families</w:t>
            </w:r>
          </w:p>
          <w:p w14:paraId="0B305823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58B20012" w14:textId="77777777" w:rsidR="00F875DB" w:rsidRDefault="00F875DB" w:rsidP="00F875DB">
            <w:pPr>
              <w:pStyle w:val="English2TEStyles-Tabletext-bullet"/>
            </w:pPr>
            <w:r>
              <w:t>Use a noun and a verb to write a caption for a picture</w:t>
            </w:r>
          </w:p>
        </w:tc>
      </w:tr>
      <w:tr w:rsidR="00F875DB" w14:paraId="7A65C5D5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B4B626B" w14:textId="77777777" w:rsidR="00F875DB" w:rsidRDefault="00F875DB" w:rsidP="00F875DB">
            <w:pPr>
              <w:pStyle w:val="English2TEStyles-Tabletext-pageLessons"/>
            </w:pPr>
            <w:r>
              <w:t>27</w:t>
            </w:r>
          </w:p>
        </w:tc>
        <w:tc>
          <w:tcPr>
            <w:tcW w:w="969" w:type="dxa"/>
            <w:shd w:val="clear" w:color="auto" w:fill="auto"/>
          </w:tcPr>
          <w:p w14:paraId="260B91C4" w14:textId="77777777" w:rsidR="00F875DB" w:rsidRDefault="00F875DB" w:rsidP="00F875DB">
            <w:pPr>
              <w:pStyle w:val="English2TEStyles-Tabletext-pageLessons"/>
            </w:pPr>
            <w:r>
              <w:t>106–9</w:t>
            </w:r>
          </w:p>
        </w:tc>
        <w:tc>
          <w:tcPr>
            <w:tcW w:w="1024" w:type="dxa"/>
            <w:shd w:val="clear" w:color="auto" w:fill="auto"/>
          </w:tcPr>
          <w:p w14:paraId="24E3DF73" w14:textId="77777777" w:rsidR="00F875DB" w:rsidRDefault="00F875DB" w:rsidP="00F875DB">
            <w:pPr>
              <w:pStyle w:val="English2TEStyles-Tabletext-pageLessons"/>
            </w:pPr>
            <w:r>
              <w:t>55–56</w:t>
            </w:r>
          </w:p>
        </w:tc>
        <w:tc>
          <w:tcPr>
            <w:tcW w:w="1001" w:type="dxa"/>
            <w:shd w:val="clear" w:color="auto" w:fill="auto"/>
          </w:tcPr>
          <w:p w14:paraId="5500110C" w14:textId="77777777" w:rsidR="00F875DB" w:rsidRDefault="00F875DB" w:rsidP="00F875DB">
            <w:pPr>
              <w:pStyle w:val="English2TEStyles-Tabletext-pageLessons"/>
            </w:pPr>
            <w:r>
              <w:t>43–44</w:t>
            </w:r>
          </w:p>
        </w:tc>
        <w:tc>
          <w:tcPr>
            <w:tcW w:w="5786" w:type="dxa"/>
            <w:shd w:val="clear" w:color="auto" w:fill="auto"/>
          </w:tcPr>
          <w:p w14:paraId="7E9AE421" w14:textId="77777777" w:rsidR="00F875DB" w:rsidRDefault="00F875DB" w:rsidP="00F875DB">
            <w:pPr>
              <w:pStyle w:val="English2TEStyles-Tabletext-bullet"/>
            </w:pPr>
            <w:r>
              <w:t>Apply listening skills to a class discussion</w:t>
            </w:r>
          </w:p>
          <w:p w14:paraId="172EBFF9" w14:textId="77777777" w:rsidR="00F875DB" w:rsidRDefault="00F875DB" w:rsidP="00F875DB">
            <w:pPr>
              <w:pStyle w:val="English2TEStyles-Tabletext-bullet"/>
            </w:pPr>
            <w:r>
              <w:t>Associate /</w:t>
            </w:r>
            <w:proofErr w:type="spellStart"/>
            <w:r>
              <w:t>ks</w:t>
            </w:r>
            <w:proofErr w:type="spellEnd"/>
            <w:r>
              <w:t xml:space="preserve">/ with the letter </w:t>
            </w:r>
            <w:r>
              <w:rPr>
                <w:rStyle w:val="Italic"/>
              </w:rPr>
              <w:t>x</w:t>
            </w:r>
          </w:p>
          <w:p w14:paraId="77878234" w14:textId="77777777" w:rsidR="00F875DB" w:rsidRDefault="00F875DB" w:rsidP="00F875DB">
            <w:pPr>
              <w:pStyle w:val="English2TEStyles-Tabletext-bullet"/>
            </w:pPr>
            <w:r>
              <w:t>Distinguish /</w:t>
            </w:r>
            <w:proofErr w:type="spellStart"/>
            <w:r>
              <w:t>ks</w:t>
            </w:r>
            <w:proofErr w:type="spellEnd"/>
            <w:r>
              <w:t>/ from other final sounds</w:t>
            </w:r>
          </w:p>
          <w:p w14:paraId="249B016C" w14:textId="77777777" w:rsidR="00F875DB" w:rsidRDefault="00F875DB" w:rsidP="00F875DB">
            <w:pPr>
              <w:pStyle w:val="English2TEStyles-Tabletext-bullet"/>
            </w:pPr>
            <w:r>
              <w:t>Decode words with /</w:t>
            </w:r>
            <w:proofErr w:type="spellStart"/>
            <w:r>
              <w:t>ks</w:t>
            </w:r>
            <w:proofErr w:type="spellEnd"/>
            <w:r>
              <w:t>/</w:t>
            </w:r>
          </w:p>
          <w:p w14:paraId="699261E0" w14:textId="77777777" w:rsidR="00F875DB" w:rsidRDefault="00F875DB" w:rsidP="00F875DB">
            <w:pPr>
              <w:pStyle w:val="English2TEStyles-Tabletext-bullet"/>
            </w:pPr>
            <w:r>
              <w:t xml:space="preserve">Associate /s/ with the double letters </w:t>
            </w:r>
            <w:r>
              <w:rPr>
                <w:rStyle w:val="Italic"/>
              </w:rPr>
              <w:t>ss</w:t>
            </w:r>
          </w:p>
          <w:p w14:paraId="2FC1BFD1" w14:textId="77777777" w:rsidR="00F875DB" w:rsidRDefault="00F875DB" w:rsidP="00F875DB">
            <w:pPr>
              <w:pStyle w:val="English2TEStyles-Tabletext-bullet"/>
            </w:pPr>
            <w:r>
              <w:t>Build word families</w:t>
            </w:r>
          </w:p>
          <w:p w14:paraId="36E88EEA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12BF869F" w14:textId="77777777" w:rsidR="00F875DB" w:rsidRDefault="00F875DB" w:rsidP="00F875DB">
            <w:pPr>
              <w:pStyle w:val="English2TEStyles-Tabletext-bullet"/>
            </w:pPr>
            <w:r>
              <w:t>Use an action verb in a sentence</w:t>
            </w:r>
          </w:p>
          <w:p w14:paraId="589C2C8B" w14:textId="77777777" w:rsidR="00F875DB" w:rsidRDefault="00F875DB" w:rsidP="00F875DB">
            <w:pPr>
              <w:pStyle w:val="English2TEStyles-Tabletext-bullet"/>
            </w:pPr>
            <w:r>
              <w:t>Identify the action verb in a sentence</w:t>
            </w:r>
          </w:p>
        </w:tc>
      </w:tr>
      <w:tr w:rsidR="00F875DB" w14:paraId="11FDE233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D636774" w14:textId="77777777" w:rsidR="00F875DB" w:rsidRDefault="00F875DB" w:rsidP="00F875DB">
            <w:pPr>
              <w:pStyle w:val="English2TEStyles-Tabletext-pageLessons"/>
            </w:pPr>
            <w:r>
              <w:t>28</w:t>
            </w:r>
          </w:p>
        </w:tc>
        <w:tc>
          <w:tcPr>
            <w:tcW w:w="969" w:type="dxa"/>
            <w:shd w:val="clear" w:color="auto" w:fill="auto"/>
          </w:tcPr>
          <w:p w14:paraId="59849658" w14:textId="77777777" w:rsidR="00F875DB" w:rsidRDefault="00F875DB" w:rsidP="00F875DB">
            <w:pPr>
              <w:pStyle w:val="English2TEStyles-Tabletext-pageLessons"/>
            </w:pPr>
            <w:r>
              <w:t>110–13</w:t>
            </w:r>
          </w:p>
        </w:tc>
        <w:tc>
          <w:tcPr>
            <w:tcW w:w="1024" w:type="dxa"/>
            <w:shd w:val="clear" w:color="auto" w:fill="auto"/>
          </w:tcPr>
          <w:p w14:paraId="4E889991" w14:textId="77777777" w:rsidR="00F875DB" w:rsidRDefault="00F875DB" w:rsidP="00F875DB">
            <w:pPr>
              <w:pStyle w:val="English2TEStyles-Tabletext-pageLessons"/>
            </w:pPr>
            <w:r>
              <w:t>57–58</w:t>
            </w:r>
          </w:p>
        </w:tc>
        <w:tc>
          <w:tcPr>
            <w:tcW w:w="1001" w:type="dxa"/>
            <w:shd w:val="clear" w:color="auto" w:fill="auto"/>
          </w:tcPr>
          <w:p w14:paraId="69782338" w14:textId="77777777" w:rsidR="00F875DB" w:rsidRDefault="00F875DB" w:rsidP="00F875DB">
            <w:pPr>
              <w:pStyle w:val="English2TEStyles-Tabletext-pageLessons"/>
            </w:pPr>
            <w:r>
              <w:t>45–46</w:t>
            </w:r>
          </w:p>
        </w:tc>
        <w:tc>
          <w:tcPr>
            <w:tcW w:w="5786" w:type="dxa"/>
            <w:shd w:val="clear" w:color="auto" w:fill="auto"/>
          </w:tcPr>
          <w:p w14:paraId="40EC097D" w14:textId="77777777" w:rsidR="00F875DB" w:rsidRDefault="00F875DB" w:rsidP="00F875DB">
            <w:pPr>
              <w:pStyle w:val="English2TEStyles-Tabletext-bullet"/>
            </w:pPr>
            <w:r>
              <w:t>Recall facts from an informational text listening selection</w:t>
            </w:r>
          </w:p>
          <w:p w14:paraId="3A34DAB3" w14:textId="77777777" w:rsidR="00F875DB" w:rsidRDefault="00F875DB" w:rsidP="00F875DB">
            <w:pPr>
              <w:pStyle w:val="English2TEStyles-Tabletext-bullet"/>
            </w:pPr>
            <w:r>
              <w:t xml:space="preserve">Associate /y/ with the letter </w:t>
            </w:r>
            <w:r>
              <w:rPr>
                <w:rStyle w:val="Italic"/>
              </w:rPr>
              <w:t>y</w:t>
            </w:r>
          </w:p>
          <w:p w14:paraId="18B6DA26" w14:textId="77777777" w:rsidR="00F875DB" w:rsidRDefault="00F875DB" w:rsidP="00F875DB">
            <w:pPr>
              <w:pStyle w:val="English2TEStyles-Tabletext-bullet"/>
            </w:pPr>
            <w:r>
              <w:t xml:space="preserve">Associate /z/ with the letter </w:t>
            </w:r>
            <w:r>
              <w:rPr>
                <w:rStyle w:val="Italic"/>
              </w:rPr>
              <w:t>z</w:t>
            </w:r>
            <w:r>
              <w:t xml:space="preserve"> and the double letters </w:t>
            </w:r>
            <w:proofErr w:type="spellStart"/>
            <w:r>
              <w:rPr>
                <w:rStyle w:val="Italic"/>
              </w:rPr>
              <w:t>zz</w:t>
            </w:r>
            <w:proofErr w:type="spellEnd"/>
          </w:p>
          <w:p w14:paraId="39DBA478" w14:textId="77777777" w:rsidR="00F875DB" w:rsidRDefault="00F875DB" w:rsidP="00F875DB">
            <w:pPr>
              <w:pStyle w:val="English2TEStyles-Tabletext-bullet"/>
            </w:pPr>
            <w:r>
              <w:t>Distinguish /y/ from /z/</w:t>
            </w:r>
          </w:p>
          <w:p w14:paraId="3A416011" w14:textId="77777777" w:rsidR="00F875DB" w:rsidRDefault="00F875DB" w:rsidP="00F875DB">
            <w:pPr>
              <w:pStyle w:val="English2TEStyles-Tabletext-bullet"/>
            </w:pPr>
            <w:r>
              <w:t>Decode words with /y/</w:t>
            </w:r>
          </w:p>
          <w:p w14:paraId="790F4929" w14:textId="77777777" w:rsidR="00F875DB" w:rsidRDefault="00F875DB" w:rsidP="00F875DB">
            <w:pPr>
              <w:pStyle w:val="English2TEStyles-Tabletext-bullet"/>
            </w:pPr>
            <w:r>
              <w:t>Decode words with /z/</w:t>
            </w:r>
          </w:p>
          <w:p w14:paraId="5A7693B1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120CD96D" w14:textId="77777777" w:rsidR="00F875DB" w:rsidRDefault="00F875DB" w:rsidP="00F875DB">
            <w:pPr>
              <w:pStyle w:val="English2TEStyles-Tabletext-bullet"/>
            </w:pPr>
            <w:r>
              <w:t xml:space="preserve">Distinguish a singular noun from its plural form with the suffix </w:t>
            </w:r>
            <w:r>
              <w:rPr>
                <w:rStyle w:val="Italic"/>
              </w:rPr>
              <w:t>-es</w:t>
            </w:r>
          </w:p>
        </w:tc>
      </w:tr>
      <w:tr w:rsidR="00F875DB" w14:paraId="3E854A4E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3DB6976" w14:textId="77777777" w:rsidR="00F875DB" w:rsidRDefault="00F875DB" w:rsidP="00F875DB">
            <w:pPr>
              <w:pStyle w:val="English2TEStyles-Tabletext-pageLessons"/>
            </w:pPr>
            <w:r>
              <w:t>29</w:t>
            </w:r>
          </w:p>
        </w:tc>
        <w:tc>
          <w:tcPr>
            <w:tcW w:w="969" w:type="dxa"/>
            <w:shd w:val="clear" w:color="auto" w:fill="auto"/>
          </w:tcPr>
          <w:p w14:paraId="2369B0C8" w14:textId="77777777" w:rsidR="00F875DB" w:rsidRDefault="00F875DB" w:rsidP="00F875DB">
            <w:pPr>
              <w:pStyle w:val="English2TEStyles-Tabletext-pageLessons"/>
            </w:pPr>
            <w:r>
              <w:t>114–17</w:t>
            </w:r>
          </w:p>
        </w:tc>
        <w:tc>
          <w:tcPr>
            <w:tcW w:w="1024" w:type="dxa"/>
            <w:shd w:val="clear" w:color="auto" w:fill="auto"/>
          </w:tcPr>
          <w:p w14:paraId="28AFA520" w14:textId="77777777" w:rsidR="00F875DB" w:rsidRDefault="00F875DB" w:rsidP="00F875DB">
            <w:pPr>
              <w:pStyle w:val="English2TEStyles-Tabletext-pageLessons"/>
            </w:pPr>
            <w:r>
              <w:t>59–60</w:t>
            </w:r>
          </w:p>
        </w:tc>
        <w:tc>
          <w:tcPr>
            <w:tcW w:w="1001" w:type="dxa"/>
            <w:shd w:val="clear" w:color="auto" w:fill="auto"/>
          </w:tcPr>
          <w:p w14:paraId="755E8680" w14:textId="77777777" w:rsidR="00F875DB" w:rsidRDefault="00F875DB" w:rsidP="00F875DB">
            <w:pPr>
              <w:pStyle w:val="English2TEStyles-Tabletext-pageLessons"/>
            </w:pPr>
            <w:r>
              <w:t>47–48</w:t>
            </w:r>
          </w:p>
        </w:tc>
        <w:tc>
          <w:tcPr>
            <w:tcW w:w="5786" w:type="dxa"/>
            <w:shd w:val="clear" w:color="auto" w:fill="auto"/>
          </w:tcPr>
          <w:p w14:paraId="465AE073" w14:textId="77777777" w:rsidR="00F875DB" w:rsidRDefault="00F875DB" w:rsidP="00F875DB">
            <w:pPr>
              <w:pStyle w:val="English2TEStyles-Tabletext-bullet"/>
            </w:pPr>
            <w:r>
              <w:t>Distinguish between initial, medial, and final sounds</w:t>
            </w:r>
          </w:p>
          <w:p w14:paraId="276170AC" w14:textId="77777777" w:rsidR="00F875DB" w:rsidRDefault="00F875DB" w:rsidP="00F875DB">
            <w:pPr>
              <w:pStyle w:val="English2TEStyles-Tabletext-bullet"/>
            </w:pPr>
            <w:r>
              <w:t>Decode word families</w:t>
            </w:r>
          </w:p>
          <w:p w14:paraId="602C489B" w14:textId="77777777" w:rsidR="00F875DB" w:rsidRDefault="00F875DB" w:rsidP="00F875DB">
            <w:pPr>
              <w:pStyle w:val="English2TEStyles-Tabletext-bullet"/>
            </w:pPr>
            <w:r>
              <w:t>Read high-frequency words</w:t>
            </w:r>
          </w:p>
          <w:p w14:paraId="1DEA3F26" w14:textId="77777777" w:rsidR="00F875DB" w:rsidRDefault="00F875DB" w:rsidP="00F875DB">
            <w:pPr>
              <w:pStyle w:val="English2TEStyles-Tabletext-bullet"/>
            </w:pPr>
            <w:r>
              <w:t>Identify the beginning uppercase letter and end punctuation mark of a sentence</w:t>
            </w:r>
          </w:p>
        </w:tc>
      </w:tr>
      <w:tr w:rsidR="00F875DB" w14:paraId="7A2F9B43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A806057" w14:textId="77777777" w:rsidR="00F875DB" w:rsidRDefault="00F875DB" w:rsidP="00F875DB">
            <w:pPr>
              <w:pStyle w:val="English2TEStyles-Tabletext-pageLessons"/>
            </w:pPr>
            <w:r>
              <w:t>30</w:t>
            </w:r>
          </w:p>
        </w:tc>
        <w:tc>
          <w:tcPr>
            <w:tcW w:w="969" w:type="dxa"/>
            <w:shd w:val="clear" w:color="auto" w:fill="auto"/>
          </w:tcPr>
          <w:p w14:paraId="49FCA074" w14:textId="77777777" w:rsidR="00F875DB" w:rsidRDefault="00F875DB" w:rsidP="00F875DB">
            <w:pPr>
              <w:pStyle w:val="English2TEStyles-Tabletext-pageLessons"/>
            </w:pPr>
            <w:r>
              <w:t>118–19</w:t>
            </w:r>
          </w:p>
        </w:tc>
        <w:tc>
          <w:tcPr>
            <w:tcW w:w="1024" w:type="dxa"/>
            <w:shd w:val="clear" w:color="auto" w:fill="auto"/>
          </w:tcPr>
          <w:p w14:paraId="7BA45A7A" w14:textId="77777777" w:rsidR="00F875DB" w:rsidRDefault="00F875DB" w:rsidP="00F875DB"/>
        </w:tc>
        <w:tc>
          <w:tcPr>
            <w:tcW w:w="1001" w:type="dxa"/>
            <w:shd w:val="clear" w:color="auto" w:fill="auto"/>
          </w:tcPr>
          <w:p w14:paraId="6B300071" w14:textId="77777777" w:rsidR="00F875DB" w:rsidRDefault="00F875DB" w:rsidP="00F875DB"/>
        </w:tc>
        <w:tc>
          <w:tcPr>
            <w:tcW w:w="5786" w:type="dxa"/>
            <w:shd w:val="clear" w:color="auto" w:fill="auto"/>
          </w:tcPr>
          <w:p w14:paraId="2B8DCE49" w14:textId="77777777" w:rsidR="00F875DB" w:rsidRDefault="00F875DB" w:rsidP="00F875DB">
            <w:pPr>
              <w:pStyle w:val="English2TEStyles-Tabletext-bullet"/>
            </w:pPr>
            <w:r>
              <w:t>Apply phonics and English skills presented in Lessons 1–25</w:t>
            </w:r>
          </w:p>
        </w:tc>
      </w:tr>
    </w:tbl>
    <w:p w14:paraId="0F6443E4" w14:textId="77777777" w:rsidR="00F875DB" w:rsidRDefault="00F875DB"/>
    <w:p w14:paraId="148D40B2" w14:textId="77777777" w:rsidR="00BE2F65" w:rsidRDefault="00BE2F65">
      <w:r>
        <w:br w:type="page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917"/>
        <w:gridCol w:w="984"/>
        <w:gridCol w:w="1072"/>
        <w:gridCol w:w="1106"/>
        <w:gridCol w:w="5261"/>
      </w:tblGrid>
      <w:tr w:rsidR="00BE2F65" w14:paraId="56C4B457" w14:textId="77777777" w:rsidTr="00EE5619">
        <w:trPr>
          <w:cantSplit/>
          <w:tblHeader/>
        </w:trPr>
        <w:tc>
          <w:tcPr>
            <w:tcW w:w="796" w:type="dxa"/>
            <w:shd w:val="clear" w:color="auto" w:fill="auto"/>
          </w:tcPr>
          <w:p w14:paraId="09F7AF5B" w14:textId="77777777" w:rsidR="00BE2F65" w:rsidRPr="00853547" w:rsidRDefault="00BE2F65" w:rsidP="00BE2F65">
            <w:pPr>
              <w:pStyle w:val="English2TEStyles-Table-Subhead"/>
              <w:rPr>
                <w:color w:val="000000" w:themeColor="text1"/>
              </w:rPr>
            </w:pPr>
            <w:r w:rsidRPr="00853547">
              <w:rPr>
                <w:color w:val="000000" w:themeColor="text1"/>
              </w:rPr>
              <w:lastRenderedPageBreak/>
              <w:t>Lesson</w:t>
            </w:r>
          </w:p>
        </w:tc>
        <w:tc>
          <w:tcPr>
            <w:tcW w:w="969" w:type="dxa"/>
            <w:shd w:val="clear" w:color="auto" w:fill="auto"/>
          </w:tcPr>
          <w:p w14:paraId="7E0EDC7E" w14:textId="77777777" w:rsidR="00BE2F65" w:rsidRPr="00853547" w:rsidRDefault="00BE2F65" w:rsidP="00BE2F65">
            <w:pPr>
              <w:pStyle w:val="English2TEStyles-Table-Subhead"/>
              <w:rPr>
                <w:color w:val="000000" w:themeColor="text1"/>
              </w:rPr>
            </w:pPr>
            <w:r w:rsidRPr="00853547">
              <w:rPr>
                <w:color w:val="000000" w:themeColor="text1"/>
              </w:rPr>
              <w:t>Teacher Edition</w:t>
            </w:r>
          </w:p>
        </w:tc>
        <w:tc>
          <w:tcPr>
            <w:tcW w:w="1024" w:type="dxa"/>
            <w:shd w:val="clear" w:color="auto" w:fill="auto"/>
          </w:tcPr>
          <w:p w14:paraId="1B2DD4F2" w14:textId="77777777" w:rsidR="00BE2F65" w:rsidRPr="00853547" w:rsidRDefault="00BE2F65" w:rsidP="00BE2F65">
            <w:pPr>
              <w:pStyle w:val="English2TEStyles-Table-Subhead"/>
              <w:rPr>
                <w:color w:val="000000" w:themeColor="text1"/>
              </w:rPr>
            </w:pPr>
            <w:r w:rsidRPr="00853547">
              <w:rPr>
                <w:color w:val="000000" w:themeColor="text1"/>
              </w:rPr>
              <w:t>Worktext</w:t>
            </w:r>
          </w:p>
        </w:tc>
        <w:tc>
          <w:tcPr>
            <w:tcW w:w="1001" w:type="dxa"/>
            <w:shd w:val="clear" w:color="auto" w:fill="auto"/>
          </w:tcPr>
          <w:p w14:paraId="484F1577" w14:textId="77777777" w:rsidR="00BE2F65" w:rsidRPr="00853547" w:rsidRDefault="00BE2F65" w:rsidP="00BE2F65">
            <w:pPr>
              <w:pStyle w:val="English2TEStyles-Table-Subhead"/>
              <w:rPr>
                <w:color w:val="000000" w:themeColor="text1"/>
              </w:rPr>
            </w:pPr>
            <w:r w:rsidRPr="00853547">
              <w:rPr>
                <w:color w:val="000000" w:themeColor="text1"/>
              </w:rPr>
              <w:t>Activities</w:t>
            </w:r>
          </w:p>
        </w:tc>
        <w:tc>
          <w:tcPr>
            <w:tcW w:w="5786" w:type="dxa"/>
            <w:shd w:val="clear" w:color="auto" w:fill="auto"/>
          </w:tcPr>
          <w:p w14:paraId="1CF74FFF" w14:textId="77777777" w:rsidR="00BE2F65" w:rsidRPr="00853547" w:rsidRDefault="00BE2F65" w:rsidP="00BE2F65">
            <w:pPr>
              <w:pStyle w:val="English2TEStyles-Table-Subhead"/>
              <w:rPr>
                <w:color w:val="000000" w:themeColor="text1"/>
              </w:rPr>
            </w:pPr>
            <w:r w:rsidRPr="00853547">
              <w:rPr>
                <w:color w:val="000000" w:themeColor="text1"/>
              </w:rPr>
              <w:t>Objectives</w:t>
            </w:r>
          </w:p>
        </w:tc>
      </w:tr>
      <w:tr w:rsidR="00BE2F65" w14:paraId="71198BBF" w14:textId="77777777" w:rsidTr="00EE5619">
        <w:trPr>
          <w:cantSplit/>
        </w:trPr>
        <w:tc>
          <w:tcPr>
            <w:tcW w:w="9576" w:type="dxa"/>
            <w:gridSpan w:val="5"/>
            <w:shd w:val="clear" w:color="auto" w:fill="auto"/>
          </w:tcPr>
          <w:p w14:paraId="53474B1D" w14:textId="77777777" w:rsidR="00BE2F65" w:rsidRDefault="00BE2F65" w:rsidP="00BE2F65">
            <w:pPr>
              <w:pStyle w:val="English2TEStyles-Table-Header"/>
            </w:pPr>
            <w:r w:rsidRPr="00853547">
              <w:rPr>
                <w:color w:val="000000" w:themeColor="text1"/>
              </w:rPr>
              <w:t>Unit 2</w:t>
            </w:r>
          </w:p>
        </w:tc>
      </w:tr>
      <w:tr w:rsidR="00BE2F65" w14:paraId="63DB1412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7C131405" w14:textId="77777777" w:rsidR="00BE2F65" w:rsidRDefault="00BE2F65" w:rsidP="00BE2F65">
            <w:pPr>
              <w:pStyle w:val="English2TEStyles-Tabletext-pageLessons"/>
            </w:pPr>
            <w:r>
              <w:t>31</w:t>
            </w:r>
          </w:p>
        </w:tc>
        <w:tc>
          <w:tcPr>
            <w:tcW w:w="969" w:type="dxa"/>
            <w:shd w:val="clear" w:color="auto" w:fill="auto"/>
          </w:tcPr>
          <w:p w14:paraId="02F40AEB" w14:textId="77777777" w:rsidR="00BE2F65" w:rsidRDefault="00BE2F65" w:rsidP="00BE2F65">
            <w:pPr>
              <w:pStyle w:val="English2TEStyles-Tabletext-pageLessons"/>
            </w:pPr>
            <w:r>
              <w:t>120–25</w:t>
            </w:r>
          </w:p>
        </w:tc>
        <w:tc>
          <w:tcPr>
            <w:tcW w:w="1024" w:type="dxa"/>
            <w:shd w:val="clear" w:color="auto" w:fill="auto"/>
          </w:tcPr>
          <w:p w14:paraId="675379AA" w14:textId="77777777" w:rsidR="00BE2F65" w:rsidRDefault="00BE2F65" w:rsidP="00BE2F65">
            <w:pPr>
              <w:pStyle w:val="English2TEStyles-Tabletext-pageLessons"/>
            </w:pPr>
            <w:r>
              <w:t>61–64</w:t>
            </w:r>
          </w:p>
        </w:tc>
        <w:tc>
          <w:tcPr>
            <w:tcW w:w="1001" w:type="dxa"/>
            <w:shd w:val="clear" w:color="auto" w:fill="auto"/>
          </w:tcPr>
          <w:p w14:paraId="086F539E" w14:textId="77777777" w:rsidR="00BE2F65" w:rsidRDefault="00BE2F65" w:rsidP="00BE2F65">
            <w:pPr>
              <w:pStyle w:val="English2TEStyles-Tabletext-pageLessons"/>
            </w:pPr>
            <w:r>
              <w:t>49–50</w:t>
            </w:r>
          </w:p>
        </w:tc>
        <w:tc>
          <w:tcPr>
            <w:tcW w:w="5786" w:type="dxa"/>
            <w:shd w:val="clear" w:color="auto" w:fill="auto"/>
          </w:tcPr>
          <w:p w14:paraId="31E78B3F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an example of each of the four language skills</w:t>
            </w:r>
          </w:p>
          <w:p w14:paraId="1AD5C83B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Explain that good listening is hearing and obeying</w:t>
            </w:r>
          </w:p>
          <w:p w14:paraId="166F38D5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Distinguish hearing and obeying from hearing and disobeying</w:t>
            </w:r>
          </w:p>
          <w:p w14:paraId="43E3FC1A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Distinguish between the short vowel sounds</w:t>
            </w:r>
          </w:p>
          <w:p w14:paraId="1C4B382E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Decode words with short vowel sounds</w:t>
            </w:r>
          </w:p>
          <w:p w14:paraId="0CB7022C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</w:tc>
      </w:tr>
      <w:tr w:rsidR="00BE2F65" w14:paraId="12BC2F87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69DD852" w14:textId="77777777" w:rsidR="00BE2F65" w:rsidRDefault="00BE2F65" w:rsidP="00BE2F65">
            <w:pPr>
              <w:pStyle w:val="English2TEStyles-Tabletext-pageLessons"/>
            </w:pPr>
            <w:r>
              <w:t>32</w:t>
            </w:r>
          </w:p>
        </w:tc>
        <w:tc>
          <w:tcPr>
            <w:tcW w:w="969" w:type="dxa"/>
            <w:shd w:val="clear" w:color="auto" w:fill="auto"/>
          </w:tcPr>
          <w:p w14:paraId="50809D33" w14:textId="77777777" w:rsidR="00BE2F65" w:rsidRDefault="00BE2F65" w:rsidP="00BE2F65">
            <w:pPr>
              <w:pStyle w:val="English2TEStyles-Tabletext-pageLessons"/>
            </w:pPr>
            <w:r>
              <w:t>126–29</w:t>
            </w:r>
          </w:p>
        </w:tc>
        <w:tc>
          <w:tcPr>
            <w:tcW w:w="1024" w:type="dxa"/>
            <w:shd w:val="clear" w:color="auto" w:fill="auto"/>
          </w:tcPr>
          <w:p w14:paraId="711B9E71" w14:textId="77777777" w:rsidR="00BE2F65" w:rsidRDefault="00BE2F65" w:rsidP="00BE2F65">
            <w:pPr>
              <w:pStyle w:val="English2TEStyles-Tabletext-pageLessons"/>
            </w:pPr>
            <w:r>
              <w:t>65–66</w:t>
            </w:r>
          </w:p>
        </w:tc>
        <w:tc>
          <w:tcPr>
            <w:tcW w:w="1001" w:type="dxa"/>
            <w:shd w:val="clear" w:color="auto" w:fill="auto"/>
          </w:tcPr>
          <w:p w14:paraId="4B9A4AFD" w14:textId="77777777" w:rsidR="00BE2F65" w:rsidRDefault="00BE2F65" w:rsidP="00BE2F65">
            <w:pPr>
              <w:pStyle w:val="English2TEStyles-Tabletext-pageLessons"/>
            </w:pPr>
            <w:r>
              <w:t>51–52</w:t>
            </w:r>
          </w:p>
        </w:tc>
        <w:tc>
          <w:tcPr>
            <w:tcW w:w="5786" w:type="dxa"/>
            <w:shd w:val="clear" w:color="auto" w:fill="auto"/>
          </w:tcPr>
          <w:p w14:paraId="793BA226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facts from an informational listening selection</w:t>
            </w:r>
          </w:p>
          <w:p w14:paraId="7FC88EA0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Distinguish between the final blends </w:t>
            </w:r>
            <w:proofErr w:type="spellStart"/>
            <w:r>
              <w:rPr>
                <w:rStyle w:val="Italic"/>
              </w:rPr>
              <w:t>ld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lf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lk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lp</w:t>
            </w:r>
            <w:proofErr w:type="spellEnd"/>
            <w:r>
              <w:t xml:space="preserve">, and </w:t>
            </w:r>
            <w:proofErr w:type="spellStart"/>
            <w:r>
              <w:rPr>
                <w:rStyle w:val="Italic"/>
              </w:rPr>
              <w:t>lt</w:t>
            </w:r>
            <w:proofErr w:type="spellEnd"/>
          </w:p>
          <w:p w14:paraId="4C149605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Construct words with blends</w:t>
            </w:r>
          </w:p>
          <w:p w14:paraId="4CCC2E6F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Classify words with and without blends</w:t>
            </w:r>
          </w:p>
          <w:p w14:paraId="501E3263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317FE68B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Write the plural form of a noun ending in </w:t>
            </w:r>
            <w:r>
              <w:rPr>
                <w:rStyle w:val="Italic"/>
              </w:rPr>
              <w:t>ss</w:t>
            </w:r>
            <w:r>
              <w:t xml:space="preserve"> or </w:t>
            </w:r>
            <w:r>
              <w:rPr>
                <w:rStyle w:val="Italic"/>
              </w:rPr>
              <w:t>x</w:t>
            </w:r>
            <w:r>
              <w:t xml:space="preserve">, using the suffix </w:t>
            </w:r>
            <w:r>
              <w:rPr>
                <w:rStyle w:val="Italic"/>
              </w:rPr>
              <w:t>-es</w:t>
            </w:r>
          </w:p>
        </w:tc>
      </w:tr>
      <w:tr w:rsidR="00BE2F65" w14:paraId="15F20B5B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877F707" w14:textId="77777777" w:rsidR="00BE2F65" w:rsidRDefault="00BE2F65" w:rsidP="00BE2F65">
            <w:pPr>
              <w:pStyle w:val="English2TEStyles-Tabletext-pageLessons"/>
            </w:pPr>
            <w:r>
              <w:t>33</w:t>
            </w:r>
          </w:p>
        </w:tc>
        <w:tc>
          <w:tcPr>
            <w:tcW w:w="969" w:type="dxa"/>
            <w:shd w:val="clear" w:color="auto" w:fill="auto"/>
          </w:tcPr>
          <w:p w14:paraId="0D4CAF19" w14:textId="77777777" w:rsidR="00BE2F65" w:rsidRDefault="00BE2F65" w:rsidP="00BE2F65">
            <w:pPr>
              <w:pStyle w:val="English2TEStyles-Tabletext-pageLessons"/>
            </w:pPr>
            <w:r>
              <w:t>130–33</w:t>
            </w:r>
          </w:p>
        </w:tc>
        <w:tc>
          <w:tcPr>
            <w:tcW w:w="1024" w:type="dxa"/>
            <w:shd w:val="clear" w:color="auto" w:fill="auto"/>
          </w:tcPr>
          <w:p w14:paraId="51E6069B" w14:textId="77777777" w:rsidR="00BE2F65" w:rsidRDefault="00BE2F65" w:rsidP="00BE2F65">
            <w:pPr>
              <w:pStyle w:val="English2TEStyles-Tabletext-pageLessons"/>
            </w:pPr>
            <w:r>
              <w:t>67–68</w:t>
            </w:r>
          </w:p>
        </w:tc>
        <w:tc>
          <w:tcPr>
            <w:tcW w:w="1001" w:type="dxa"/>
            <w:shd w:val="clear" w:color="auto" w:fill="auto"/>
          </w:tcPr>
          <w:p w14:paraId="00984ED1" w14:textId="77777777" w:rsidR="00BE2F65" w:rsidRDefault="00BE2F65" w:rsidP="00BE2F65">
            <w:pPr>
              <w:pStyle w:val="English2TEStyles-Tabletext-pageLessons"/>
            </w:pPr>
            <w:r>
              <w:t>53–54</w:t>
            </w:r>
          </w:p>
        </w:tc>
        <w:tc>
          <w:tcPr>
            <w:tcW w:w="5786" w:type="dxa"/>
            <w:shd w:val="clear" w:color="auto" w:fill="auto"/>
          </w:tcPr>
          <w:p w14:paraId="6E14479E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Distinguish between the final blends </w:t>
            </w:r>
            <w:proofErr w:type="spellStart"/>
            <w:r>
              <w:rPr>
                <w:rStyle w:val="Italic"/>
              </w:rPr>
              <w:t>ct</w:t>
            </w:r>
            <w:proofErr w:type="spellEnd"/>
            <w:r>
              <w:t xml:space="preserve">, </w:t>
            </w:r>
            <w:r>
              <w:rPr>
                <w:rStyle w:val="Italic"/>
              </w:rPr>
              <w:t>pt</w:t>
            </w:r>
            <w:r>
              <w:t xml:space="preserve">, and </w:t>
            </w:r>
            <w:proofErr w:type="spellStart"/>
            <w:r>
              <w:rPr>
                <w:rStyle w:val="Italic"/>
              </w:rPr>
              <w:t>xt</w:t>
            </w:r>
            <w:proofErr w:type="spellEnd"/>
          </w:p>
          <w:p w14:paraId="1B0C723C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Decode words with blends</w:t>
            </w:r>
          </w:p>
          <w:p w14:paraId="47873426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28E8732B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Recall that God uses sentences in the Bible</w:t>
            </w:r>
          </w:p>
          <w:p w14:paraId="7896F888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four features of a sentence</w:t>
            </w:r>
          </w:p>
          <w:p w14:paraId="52C97749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Rewrite a sentence with an uppercase letter and period</w:t>
            </w:r>
          </w:p>
        </w:tc>
      </w:tr>
      <w:tr w:rsidR="00BE2F65" w14:paraId="10048155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01AA61C0" w14:textId="77777777" w:rsidR="00BE2F65" w:rsidRDefault="00BE2F65" w:rsidP="00BE2F65">
            <w:pPr>
              <w:pStyle w:val="English2TEStyles-Tabletext-pageLessons"/>
            </w:pPr>
            <w:r>
              <w:t>34</w:t>
            </w:r>
          </w:p>
        </w:tc>
        <w:tc>
          <w:tcPr>
            <w:tcW w:w="969" w:type="dxa"/>
            <w:shd w:val="clear" w:color="auto" w:fill="auto"/>
          </w:tcPr>
          <w:p w14:paraId="0074C55E" w14:textId="77777777" w:rsidR="00BE2F65" w:rsidRDefault="00BE2F65" w:rsidP="00BE2F65">
            <w:pPr>
              <w:pStyle w:val="English2TEStyles-Tabletext-pageLessons"/>
            </w:pPr>
            <w:r>
              <w:t>134–37</w:t>
            </w:r>
          </w:p>
        </w:tc>
        <w:tc>
          <w:tcPr>
            <w:tcW w:w="1024" w:type="dxa"/>
            <w:shd w:val="clear" w:color="auto" w:fill="auto"/>
          </w:tcPr>
          <w:p w14:paraId="1AC446A0" w14:textId="77777777" w:rsidR="00BE2F65" w:rsidRDefault="00BE2F65" w:rsidP="00BE2F65">
            <w:pPr>
              <w:pStyle w:val="English2TEStyles-Tabletext-pageLessons"/>
            </w:pPr>
            <w:r>
              <w:t>69–70</w:t>
            </w:r>
          </w:p>
        </w:tc>
        <w:tc>
          <w:tcPr>
            <w:tcW w:w="1001" w:type="dxa"/>
            <w:shd w:val="clear" w:color="auto" w:fill="auto"/>
          </w:tcPr>
          <w:p w14:paraId="76D61752" w14:textId="77777777" w:rsidR="00BE2F65" w:rsidRDefault="00BE2F65" w:rsidP="00BE2F65">
            <w:pPr>
              <w:pStyle w:val="English2TEStyles-Tabletext-pageLessons"/>
            </w:pPr>
            <w:r>
              <w:t>55–56</w:t>
            </w:r>
          </w:p>
        </w:tc>
        <w:tc>
          <w:tcPr>
            <w:tcW w:w="5786" w:type="dxa"/>
            <w:shd w:val="clear" w:color="auto" w:fill="auto"/>
          </w:tcPr>
          <w:p w14:paraId="0E49A27C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Recall facts and details from a listening selection</w:t>
            </w:r>
          </w:p>
          <w:p w14:paraId="39EB2A51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Distinguish between the initial blends </w:t>
            </w:r>
            <w:r>
              <w:rPr>
                <w:rStyle w:val="Italic"/>
              </w:rPr>
              <w:t>bl</w:t>
            </w:r>
            <w:r>
              <w:t xml:space="preserve">, </w:t>
            </w:r>
            <w:r>
              <w:rPr>
                <w:rStyle w:val="Italic"/>
              </w:rPr>
              <w:t>cl</w:t>
            </w:r>
            <w:r>
              <w:t xml:space="preserve">, </w:t>
            </w:r>
            <w:proofErr w:type="spellStart"/>
            <w:r>
              <w:rPr>
                <w:rStyle w:val="Italic"/>
              </w:rPr>
              <w:t>fl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gl</w:t>
            </w:r>
            <w:proofErr w:type="spellEnd"/>
            <w:r>
              <w:t xml:space="preserve">, and </w:t>
            </w:r>
            <w:r>
              <w:rPr>
                <w:rStyle w:val="Italic"/>
              </w:rPr>
              <w:t>pl</w:t>
            </w:r>
          </w:p>
          <w:p w14:paraId="0DC332E8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Construct words with initial </w:t>
            </w:r>
            <w:r>
              <w:rPr>
                <w:rStyle w:val="Italic"/>
              </w:rPr>
              <w:t>l</w:t>
            </w:r>
            <w:r>
              <w:t xml:space="preserve"> blends</w:t>
            </w:r>
          </w:p>
          <w:p w14:paraId="14849AB7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3E302D4E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the one main idea in a sentence</w:t>
            </w:r>
          </w:p>
          <w:p w14:paraId="5946E678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a detail in a sentence</w:t>
            </w:r>
          </w:p>
        </w:tc>
      </w:tr>
      <w:tr w:rsidR="00BE2F65" w14:paraId="6090A13B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7E25766" w14:textId="77777777" w:rsidR="00BE2F65" w:rsidRDefault="00BE2F65" w:rsidP="00BE2F65">
            <w:pPr>
              <w:pStyle w:val="English2TEStyles-Tabletext-pageLessons"/>
            </w:pPr>
            <w:r>
              <w:t>35</w:t>
            </w:r>
          </w:p>
        </w:tc>
        <w:tc>
          <w:tcPr>
            <w:tcW w:w="969" w:type="dxa"/>
            <w:shd w:val="clear" w:color="auto" w:fill="auto"/>
          </w:tcPr>
          <w:p w14:paraId="613F9C66" w14:textId="77777777" w:rsidR="00BE2F65" w:rsidRDefault="00BE2F65" w:rsidP="00BE2F65">
            <w:pPr>
              <w:pStyle w:val="English2TEStyles-Tabletext-pageLessons"/>
            </w:pPr>
            <w:r>
              <w:t>138–41</w:t>
            </w:r>
          </w:p>
        </w:tc>
        <w:tc>
          <w:tcPr>
            <w:tcW w:w="1024" w:type="dxa"/>
            <w:shd w:val="clear" w:color="auto" w:fill="auto"/>
          </w:tcPr>
          <w:p w14:paraId="605FE5AC" w14:textId="77777777" w:rsidR="00BE2F65" w:rsidRDefault="00BE2F65" w:rsidP="00BE2F65">
            <w:pPr>
              <w:pStyle w:val="English2TEStyles-Tabletext-pageLessons"/>
            </w:pPr>
            <w:r>
              <w:t>71–72</w:t>
            </w:r>
          </w:p>
        </w:tc>
        <w:tc>
          <w:tcPr>
            <w:tcW w:w="1001" w:type="dxa"/>
            <w:shd w:val="clear" w:color="auto" w:fill="auto"/>
          </w:tcPr>
          <w:p w14:paraId="59FAD18C" w14:textId="77777777" w:rsidR="00BE2F65" w:rsidRDefault="00BE2F65" w:rsidP="00BE2F65">
            <w:pPr>
              <w:pStyle w:val="English2TEStyles-Tabletext-pageLessons"/>
            </w:pPr>
            <w:r>
              <w:t>57–58</w:t>
            </w:r>
          </w:p>
        </w:tc>
        <w:tc>
          <w:tcPr>
            <w:tcW w:w="5786" w:type="dxa"/>
            <w:shd w:val="clear" w:color="auto" w:fill="auto"/>
          </w:tcPr>
          <w:p w14:paraId="0645CE71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Distinguish between the initial blends </w:t>
            </w:r>
            <w:proofErr w:type="spellStart"/>
            <w:r>
              <w:rPr>
                <w:rStyle w:val="Italic"/>
              </w:rPr>
              <w:t>br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cr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dr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fr</w:t>
            </w:r>
            <w:proofErr w:type="spellEnd"/>
            <w:r>
              <w:t xml:space="preserve">, </w:t>
            </w:r>
            <w:r>
              <w:rPr>
                <w:rStyle w:val="Italic"/>
              </w:rPr>
              <w:t>gr</w:t>
            </w:r>
            <w:r>
              <w:t xml:space="preserve">, </w:t>
            </w:r>
            <w:r>
              <w:rPr>
                <w:rStyle w:val="Italic"/>
              </w:rPr>
              <w:t>pr</w:t>
            </w:r>
            <w:r>
              <w:t xml:space="preserve">, and </w:t>
            </w:r>
            <w:r>
              <w:rPr>
                <w:rStyle w:val="Italic"/>
              </w:rPr>
              <w:t>tr</w:t>
            </w:r>
          </w:p>
          <w:p w14:paraId="3F0D6BB7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Distinguish between various initial blends</w:t>
            </w:r>
          </w:p>
          <w:p w14:paraId="00EA1AD5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Decode words with blends</w:t>
            </w:r>
          </w:p>
          <w:p w14:paraId="30141E91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Construct words with initial blends</w:t>
            </w:r>
          </w:p>
          <w:p w14:paraId="0EE57B91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14C23552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Determine whether a group of words tells a complete thought</w:t>
            </w:r>
          </w:p>
          <w:p w14:paraId="79843921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a sentence</w:t>
            </w:r>
          </w:p>
        </w:tc>
      </w:tr>
      <w:tr w:rsidR="00BE2F65" w14:paraId="6EC70E15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7864ECB" w14:textId="77777777" w:rsidR="00BE2F65" w:rsidRDefault="00BE2F65" w:rsidP="00BE2F65">
            <w:pPr>
              <w:pStyle w:val="English2TEStyles-Tabletext-pageLessons"/>
            </w:pPr>
            <w:r>
              <w:t>36</w:t>
            </w:r>
          </w:p>
        </w:tc>
        <w:tc>
          <w:tcPr>
            <w:tcW w:w="969" w:type="dxa"/>
            <w:shd w:val="clear" w:color="auto" w:fill="auto"/>
          </w:tcPr>
          <w:p w14:paraId="66898CF9" w14:textId="77777777" w:rsidR="00BE2F65" w:rsidRDefault="00BE2F65" w:rsidP="00BE2F65">
            <w:pPr>
              <w:pStyle w:val="English2TEStyles-Tabletext-pageLessons"/>
            </w:pPr>
            <w:r>
              <w:t>142–45</w:t>
            </w:r>
          </w:p>
        </w:tc>
        <w:tc>
          <w:tcPr>
            <w:tcW w:w="1024" w:type="dxa"/>
            <w:shd w:val="clear" w:color="auto" w:fill="auto"/>
          </w:tcPr>
          <w:p w14:paraId="45F21462" w14:textId="77777777" w:rsidR="00BE2F65" w:rsidRDefault="00BE2F65" w:rsidP="00BE2F65">
            <w:pPr>
              <w:pStyle w:val="English2TEStyles-Tabletext-pageLessons"/>
            </w:pPr>
            <w:r>
              <w:t>73–74</w:t>
            </w:r>
          </w:p>
        </w:tc>
        <w:tc>
          <w:tcPr>
            <w:tcW w:w="1001" w:type="dxa"/>
            <w:shd w:val="clear" w:color="auto" w:fill="auto"/>
          </w:tcPr>
          <w:p w14:paraId="7304CAF7" w14:textId="77777777" w:rsidR="00BE2F65" w:rsidRDefault="00BE2F65" w:rsidP="00BE2F65">
            <w:pPr>
              <w:pStyle w:val="English2TEStyles-Tabletext-pageLessons"/>
            </w:pPr>
            <w:r>
              <w:t>59–60</w:t>
            </w:r>
          </w:p>
        </w:tc>
        <w:tc>
          <w:tcPr>
            <w:tcW w:w="5786" w:type="dxa"/>
            <w:shd w:val="clear" w:color="auto" w:fill="auto"/>
          </w:tcPr>
          <w:p w14:paraId="19EB5DFE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Apply good viewing habits</w:t>
            </w:r>
          </w:p>
          <w:p w14:paraId="7581A147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Distinguish between the initial and </w:t>
            </w:r>
            <w:proofErr w:type="spellStart"/>
            <w:r>
              <w:t xml:space="preserve">final </w:t>
            </w:r>
            <w:r>
              <w:rPr>
                <w:rStyle w:val="Italic"/>
              </w:rPr>
              <w:t>s</w:t>
            </w:r>
            <w:proofErr w:type="spellEnd"/>
            <w:r>
              <w:t xml:space="preserve"> blends</w:t>
            </w:r>
          </w:p>
          <w:p w14:paraId="09150FFD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Decode words with </w:t>
            </w:r>
            <w:r>
              <w:rPr>
                <w:rStyle w:val="Italic"/>
              </w:rPr>
              <w:t>s</w:t>
            </w:r>
            <w:r>
              <w:t xml:space="preserve"> blends</w:t>
            </w:r>
          </w:p>
          <w:p w14:paraId="081325AB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6198D2E8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Determine whether a group of words tells a complete thought</w:t>
            </w:r>
          </w:p>
          <w:p w14:paraId="3EDFFA8E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a complete thought</w:t>
            </w:r>
          </w:p>
          <w:p w14:paraId="319BDF1F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Arrange a group of words in sentence order</w:t>
            </w:r>
          </w:p>
          <w:p w14:paraId="43CB7151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Self-assess a sentence for capitalization, spacing, punctuation, and complete thought</w:t>
            </w:r>
          </w:p>
        </w:tc>
      </w:tr>
      <w:tr w:rsidR="00BE2F65" w14:paraId="3F5686BB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5743DC7" w14:textId="77777777" w:rsidR="00BE2F65" w:rsidRDefault="00BE2F65" w:rsidP="00BE2F65">
            <w:pPr>
              <w:pStyle w:val="English2TEStyles-Tabletext-pageLessons"/>
            </w:pPr>
            <w:r>
              <w:t>37</w:t>
            </w:r>
          </w:p>
        </w:tc>
        <w:tc>
          <w:tcPr>
            <w:tcW w:w="969" w:type="dxa"/>
            <w:shd w:val="clear" w:color="auto" w:fill="auto"/>
          </w:tcPr>
          <w:p w14:paraId="3772E8C4" w14:textId="77777777" w:rsidR="00BE2F65" w:rsidRDefault="00BE2F65" w:rsidP="00BE2F65">
            <w:pPr>
              <w:pStyle w:val="English2TEStyles-Tabletext-pageLessons"/>
            </w:pPr>
            <w:r>
              <w:t>146–49</w:t>
            </w:r>
          </w:p>
        </w:tc>
        <w:tc>
          <w:tcPr>
            <w:tcW w:w="1024" w:type="dxa"/>
            <w:shd w:val="clear" w:color="auto" w:fill="auto"/>
          </w:tcPr>
          <w:p w14:paraId="4E586924" w14:textId="77777777" w:rsidR="00BE2F65" w:rsidRDefault="00BE2F65" w:rsidP="00BE2F65">
            <w:pPr>
              <w:pStyle w:val="English2TEStyles-Tabletext-pageLessons"/>
            </w:pPr>
            <w:r>
              <w:t>75–76</w:t>
            </w:r>
          </w:p>
        </w:tc>
        <w:tc>
          <w:tcPr>
            <w:tcW w:w="1001" w:type="dxa"/>
            <w:shd w:val="clear" w:color="auto" w:fill="auto"/>
          </w:tcPr>
          <w:p w14:paraId="30C65DED" w14:textId="77777777" w:rsidR="00BE2F65" w:rsidRDefault="00BE2F65" w:rsidP="00BE2F65">
            <w:pPr>
              <w:pStyle w:val="English2TEStyles-Tabletext-pageLessons"/>
            </w:pPr>
            <w:r>
              <w:t>61–62</w:t>
            </w:r>
          </w:p>
        </w:tc>
        <w:tc>
          <w:tcPr>
            <w:tcW w:w="5786" w:type="dxa"/>
            <w:shd w:val="clear" w:color="auto" w:fill="auto"/>
          </w:tcPr>
          <w:p w14:paraId="450E0A64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Recall facts from a listening selection</w:t>
            </w:r>
          </w:p>
          <w:p w14:paraId="46B16822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Decode words with </w:t>
            </w:r>
            <w:r>
              <w:rPr>
                <w:rStyle w:val="Italic"/>
              </w:rPr>
              <w:t>s</w:t>
            </w:r>
            <w:r>
              <w:t xml:space="preserve"> blends</w:t>
            </w:r>
          </w:p>
          <w:p w14:paraId="1EF4B6F9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Construct words with initial </w:t>
            </w:r>
            <w:r>
              <w:rPr>
                <w:rStyle w:val="Italic"/>
              </w:rPr>
              <w:t>s</w:t>
            </w:r>
            <w:r>
              <w:t xml:space="preserve"> blends</w:t>
            </w:r>
          </w:p>
          <w:p w14:paraId="2D1C2109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Distinguish between three-letter </w:t>
            </w:r>
            <w:r>
              <w:rPr>
                <w:rStyle w:val="Italic"/>
              </w:rPr>
              <w:t>s</w:t>
            </w:r>
            <w:r>
              <w:t xml:space="preserve"> blends</w:t>
            </w:r>
          </w:p>
          <w:p w14:paraId="2B2C210D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56FCADD6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Determine whether a noun is singular or plural</w:t>
            </w:r>
          </w:p>
          <w:p w14:paraId="36A5DAD6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Use the action verb with the suffix </w:t>
            </w:r>
            <w:r>
              <w:rPr>
                <w:rStyle w:val="Italic"/>
              </w:rPr>
              <w:t>-s</w:t>
            </w:r>
            <w:r>
              <w:t xml:space="preserve"> when the noun in the subject part is singular</w:t>
            </w:r>
          </w:p>
          <w:p w14:paraId="13C91365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Use the action verb’s base word when the noun in the subject part is plural</w:t>
            </w:r>
          </w:p>
          <w:p w14:paraId="23F9C064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Choose the present-tense verb that completes a sentence</w:t>
            </w:r>
          </w:p>
        </w:tc>
      </w:tr>
      <w:tr w:rsidR="00BE2F65" w14:paraId="18054F36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757B9BEE" w14:textId="77777777" w:rsidR="00BE2F65" w:rsidRDefault="00BE2F65" w:rsidP="00BE2F65">
            <w:pPr>
              <w:pStyle w:val="English2TEStyles-Tabletext-pageLessons"/>
            </w:pPr>
            <w:r>
              <w:lastRenderedPageBreak/>
              <w:t>38</w:t>
            </w:r>
          </w:p>
        </w:tc>
        <w:tc>
          <w:tcPr>
            <w:tcW w:w="969" w:type="dxa"/>
            <w:shd w:val="clear" w:color="auto" w:fill="auto"/>
          </w:tcPr>
          <w:p w14:paraId="2219FE29" w14:textId="77777777" w:rsidR="00BE2F65" w:rsidRDefault="00BE2F65" w:rsidP="00BE2F65">
            <w:pPr>
              <w:pStyle w:val="English2TEStyles-Tabletext-pageLessons"/>
            </w:pPr>
            <w:r>
              <w:t>150–53</w:t>
            </w:r>
          </w:p>
        </w:tc>
        <w:tc>
          <w:tcPr>
            <w:tcW w:w="1024" w:type="dxa"/>
            <w:shd w:val="clear" w:color="auto" w:fill="auto"/>
          </w:tcPr>
          <w:p w14:paraId="5A3838BE" w14:textId="77777777" w:rsidR="00BE2F65" w:rsidRDefault="00BE2F65" w:rsidP="00BE2F65">
            <w:pPr>
              <w:pStyle w:val="English2TEStyles-Tabletext-pageLessons"/>
            </w:pPr>
            <w:r>
              <w:t>77–78</w:t>
            </w:r>
          </w:p>
        </w:tc>
        <w:tc>
          <w:tcPr>
            <w:tcW w:w="1001" w:type="dxa"/>
            <w:shd w:val="clear" w:color="auto" w:fill="auto"/>
          </w:tcPr>
          <w:p w14:paraId="39E5C6A9" w14:textId="77777777" w:rsidR="00BE2F65" w:rsidRDefault="00BE2F65" w:rsidP="00BE2F65">
            <w:pPr>
              <w:pStyle w:val="English2TEStyles-Tabletext-pageLessons"/>
            </w:pPr>
            <w:r>
              <w:t>63–64</w:t>
            </w:r>
          </w:p>
        </w:tc>
        <w:tc>
          <w:tcPr>
            <w:tcW w:w="5786" w:type="dxa"/>
            <w:shd w:val="clear" w:color="auto" w:fill="auto"/>
          </w:tcPr>
          <w:p w14:paraId="3F0321FA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Associate /</w:t>
            </w:r>
            <w:proofErr w:type="spellStart"/>
            <w:r>
              <w:t>sh</w:t>
            </w:r>
            <w:proofErr w:type="spellEnd"/>
            <w:r>
              <w:t xml:space="preserve">/ with the letters </w:t>
            </w:r>
            <w:proofErr w:type="spellStart"/>
            <w:r>
              <w:rPr>
                <w:rStyle w:val="Italic"/>
              </w:rPr>
              <w:t>sh</w:t>
            </w:r>
            <w:proofErr w:type="spellEnd"/>
          </w:p>
          <w:p w14:paraId="763B52D4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/</w:t>
            </w:r>
            <w:proofErr w:type="spellStart"/>
            <w:r>
              <w:t>sh</w:t>
            </w:r>
            <w:proofErr w:type="spellEnd"/>
            <w:r>
              <w:t>/ as an initial, medial, or final sound</w:t>
            </w:r>
          </w:p>
          <w:p w14:paraId="5CE57524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Decode words with initial and final /</w:t>
            </w:r>
            <w:proofErr w:type="spellStart"/>
            <w:r>
              <w:t>sh</w:t>
            </w:r>
            <w:proofErr w:type="spellEnd"/>
            <w:r>
              <w:t>/</w:t>
            </w:r>
          </w:p>
          <w:p w14:paraId="69CBD618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4BE145C3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Use the suffix </w:t>
            </w:r>
            <w:r>
              <w:rPr>
                <w:rStyle w:val="Italic"/>
              </w:rPr>
              <w:t>-es</w:t>
            </w:r>
            <w:r>
              <w:t xml:space="preserve"> for an action verb ending with </w:t>
            </w:r>
            <w:proofErr w:type="spellStart"/>
            <w:r>
              <w:rPr>
                <w:rStyle w:val="Italic"/>
              </w:rPr>
              <w:t>sh</w:t>
            </w:r>
            <w:proofErr w:type="spellEnd"/>
          </w:p>
          <w:p w14:paraId="1C3E2B06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Choose the suffix </w:t>
            </w:r>
            <w:r>
              <w:rPr>
                <w:rStyle w:val="Italic"/>
              </w:rPr>
              <w:t>-s</w:t>
            </w:r>
            <w:r>
              <w:t xml:space="preserve"> or </w:t>
            </w:r>
            <w:r>
              <w:rPr>
                <w:rStyle w:val="Italic"/>
              </w:rPr>
              <w:t>-es</w:t>
            </w:r>
            <w:r>
              <w:t xml:space="preserve"> for a given action verb</w:t>
            </w:r>
          </w:p>
        </w:tc>
      </w:tr>
      <w:tr w:rsidR="00BE2F65" w14:paraId="56934C10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EBC8FC7" w14:textId="77777777" w:rsidR="00BE2F65" w:rsidRDefault="00BE2F65" w:rsidP="00BE2F65">
            <w:pPr>
              <w:pStyle w:val="English2TEStyles-Tabletext-pageLessons"/>
            </w:pPr>
            <w:r>
              <w:t>39</w:t>
            </w:r>
          </w:p>
        </w:tc>
        <w:tc>
          <w:tcPr>
            <w:tcW w:w="969" w:type="dxa"/>
            <w:shd w:val="clear" w:color="auto" w:fill="auto"/>
          </w:tcPr>
          <w:p w14:paraId="42E491DF" w14:textId="77777777" w:rsidR="00BE2F65" w:rsidRDefault="00BE2F65" w:rsidP="00BE2F65">
            <w:pPr>
              <w:pStyle w:val="English2TEStyles-Tabletext-pageLessons"/>
            </w:pPr>
            <w:r>
              <w:t>154–57</w:t>
            </w:r>
          </w:p>
        </w:tc>
        <w:tc>
          <w:tcPr>
            <w:tcW w:w="1024" w:type="dxa"/>
            <w:shd w:val="clear" w:color="auto" w:fill="auto"/>
          </w:tcPr>
          <w:p w14:paraId="55BCE3EA" w14:textId="77777777" w:rsidR="00BE2F65" w:rsidRDefault="00BE2F65" w:rsidP="00BE2F65">
            <w:pPr>
              <w:pStyle w:val="English2TEStyles-Tabletext-pageLessons"/>
            </w:pPr>
            <w:r>
              <w:t>79–80</w:t>
            </w:r>
          </w:p>
        </w:tc>
        <w:tc>
          <w:tcPr>
            <w:tcW w:w="1001" w:type="dxa"/>
            <w:shd w:val="clear" w:color="auto" w:fill="auto"/>
          </w:tcPr>
          <w:p w14:paraId="4A8061EC" w14:textId="77777777" w:rsidR="00BE2F65" w:rsidRDefault="00BE2F65" w:rsidP="00BE2F65">
            <w:pPr>
              <w:pStyle w:val="English2TEStyles-Tabletext-pageLessons"/>
            </w:pPr>
            <w:r>
              <w:t>65–66</w:t>
            </w:r>
          </w:p>
        </w:tc>
        <w:tc>
          <w:tcPr>
            <w:tcW w:w="5786" w:type="dxa"/>
            <w:shd w:val="clear" w:color="auto" w:fill="auto"/>
          </w:tcPr>
          <w:p w14:paraId="3A397360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Dramatize words and actions from a poem as modeled</w:t>
            </w:r>
          </w:p>
          <w:p w14:paraId="490BFF25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Distinguish /</w:t>
            </w:r>
            <w:proofErr w:type="spellStart"/>
            <w:r>
              <w:t>sh</w:t>
            </w:r>
            <w:proofErr w:type="spellEnd"/>
            <w:r>
              <w:t>/ from other final sounds</w:t>
            </w:r>
          </w:p>
          <w:p w14:paraId="6C47FD0A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Create words using /</w:t>
            </w:r>
            <w:proofErr w:type="spellStart"/>
            <w:r>
              <w:t>sh</w:t>
            </w:r>
            <w:proofErr w:type="spellEnd"/>
            <w:r>
              <w:t>/</w:t>
            </w:r>
          </w:p>
          <w:p w14:paraId="20C3573B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00F629CF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Count the number of syllables in a word</w:t>
            </w:r>
          </w:p>
          <w:p w14:paraId="7EAEA697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Conclude that the suffix </w:t>
            </w:r>
            <w:r>
              <w:rPr>
                <w:rStyle w:val="Italic"/>
              </w:rPr>
              <w:t>-es</w:t>
            </w:r>
            <w:r>
              <w:t xml:space="preserve"> adds a syllable to the base word</w:t>
            </w:r>
          </w:p>
          <w:p w14:paraId="0D39D822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Determine whether a noun is singular or plural</w:t>
            </w:r>
          </w:p>
          <w:p w14:paraId="7F25574E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Choose the present-tense verb that completes a sentence</w:t>
            </w:r>
          </w:p>
        </w:tc>
      </w:tr>
      <w:tr w:rsidR="00BE2F65" w14:paraId="264F161F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BD9DE0C" w14:textId="77777777" w:rsidR="00BE2F65" w:rsidRDefault="00BE2F65" w:rsidP="00BE2F65">
            <w:pPr>
              <w:pStyle w:val="English2TEStyles-Tabletext-pageLessons"/>
            </w:pPr>
            <w:r>
              <w:t>40</w:t>
            </w:r>
          </w:p>
        </w:tc>
        <w:tc>
          <w:tcPr>
            <w:tcW w:w="969" w:type="dxa"/>
            <w:shd w:val="clear" w:color="auto" w:fill="auto"/>
          </w:tcPr>
          <w:p w14:paraId="20286334" w14:textId="77777777" w:rsidR="00BE2F65" w:rsidRDefault="00BE2F65" w:rsidP="00BE2F65">
            <w:pPr>
              <w:pStyle w:val="English2TEStyles-Tabletext-pageLessons"/>
            </w:pPr>
            <w:r>
              <w:t>158–61</w:t>
            </w:r>
          </w:p>
        </w:tc>
        <w:tc>
          <w:tcPr>
            <w:tcW w:w="1024" w:type="dxa"/>
            <w:shd w:val="clear" w:color="auto" w:fill="auto"/>
          </w:tcPr>
          <w:p w14:paraId="48728AA5" w14:textId="77777777" w:rsidR="00BE2F65" w:rsidRDefault="00BE2F65" w:rsidP="00BE2F65">
            <w:pPr>
              <w:pStyle w:val="English2TEStyles-Tabletext-pageLessons"/>
            </w:pPr>
            <w:r>
              <w:t>81–82</w:t>
            </w:r>
          </w:p>
        </w:tc>
        <w:tc>
          <w:tcPr>
            <w:tcW w:w="1001" w:type="dxa"/>
            <w:shd w:val="clear" w:color="auto" w:fill="auto"/>
          </w:tcPr>
          <w:p w14:paraId="6D3DC417" w14:textId="77777777" w:rsidR="00BE2F65" w:rsidRDefault="00BE2F65" w:rsidP="00BE2F65">
            <w:pPr>
              <w:pStyle w:val="English2TEStyles-Tabletext-pageLessons"/>
            </w:pPr>
            <w:r>
              <w:t>67–68</w:t>
            </w:r>
          </w:p>
        </w:tc>
        <w:tc>
          <w:tcPr>
            <w:tcW w:w="5786" w:type="dxa"/>
            <w:shd w:val="clear" w:color="auto" w:fill="auto"/>
          </w:tcPr>
          <w:p w14:paraId="759892A0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/</w:t>
            </w:r>
            <w:proofErr w:type="spellStart"/>
            <w:r>
              <w:t>ch</w:t>
            </w:r>
            <w:proofErr w:type="spellEnd"/>
            <w:r>
              <w:t>/ in a listening selection</w:t>
            </w:r>
          </w:p>
          <w:p w14:paraId="793DF018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Distinguish /</w:t>
            </w:r>
            <w:proofErr w:type="spellStart"/>
            <w:r>
              <w:t>ch</w:t>
            </w:r>
            <w:proofErr w:type="spellEnd"/>
            <w:r>
              <w:t>/ from /</w:t>
            </w:r>
            <w:proofErr w:type="spellStart"/>
            <w:r>
              <w:t>sh</w:t>
            </w:r>
            <w:proofErr w:type="spellEnd"/>
            <w:r>
              <w:t>/</w:t>
            </w:r>
          </w:p>
          <w:p w14:paraId="5830BF2E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Distinguish /</w:t>
            </w:r>
            <w:proofErr w:type="spellStart"/>
            <w:r>
              <w:t>nch</w:t>
            </w:r>
            <w:proofErr w:type="spellEnd"/>
            <w:r>
              <w:t>/ from other final sounds</w:t>
            </w:r>
          </w:p>
          <w:p w14:paraId="6123284B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Decode words with initial /</w:t>
            </w:r>
            <w:proofErr w:type="spellStart"/>
            <w:r>
              <w:t>ch</w:t>
            </w:r>
            <w:proofErr w:type="spellEnd"/>
            <w:r>
              <w:t>/ and final /</w:t>
            </w:r>
            <w:proofErr w:type="spellStart"/>
            <w:r>
              <w:t>ch</w:t>
            </w:r>
            <w:proofErr w:type="spellEnd"/>
            <w:r>
              <w:t>/</w:t>
            </w:r>
          </w:p>
          <w:p w14:paraId="1CCDA442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Build word families</w:t>
            </w:r>
          </w:p>
          <w:p w14:paraId="182337BE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1A1E3D9B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Define </w:t>
            </w:r>
            <w:r>
              <w:rPr>
                <w:rStyle w:val="Italic"/>
              </w:rPr>
              <w:t>compound word</w:t>
            </w:r>
          </w:p>
          <w:p w14:paraId="152E2506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Construct a compound word from two given base words</w:t>
            </w:r>
          </w:p>
        </w:tc>
      </w:tr>
      <w:tr w:rsidR="00BE2F65" w14:paraId="3D94805F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3106CEB" w14:textId="77777777" w:rsidR="00BE2F65" w:rsidRDefault="00BE2F65" w:rsidP="00BE2F65">
            <w:pPr>
              <w:pStyle w:val="English2TEStyles-Tabletext-pageLessons"/>
            </w:pPr>
            <w:r>
              <w:t>41</w:t>
            </w:r>
          </w:p>
        </w:tc>
        <w:tc>
          <w:tcPr>
            <w:tcW w:w="969" w:type="dxa"/>
            <w:shd w:val="clear" w:color="auto" w:fill="auto"/>
          </w:tcPr>
          <w:p w14:paraId="682F3C0D" w14:textId="77777777" w:rsidR="00BE2F65" w:rsidRDefault="00BE2F65" w:rsidP="00BE2F65">
            <w:pPr>
              <w:pStyle w:val="English2TEStyles-Tabletext-pageLessons"/>
            </w:pPr>
            <w:r>
              <w:t>162–65</w:t>
            </w:r>
          </w:p>
        </w:tc>
        <w:tc>
          <w:tcPr>
            <w:tcW w:w="1024" w:type="dxa"/>
            <w:shd w:val="clear" w:color="auto" w:fill="auto"/>
          </w:tcPr>
          <w:p w14:paraId="771F9FE7" w14:textId="77777777" w:rsidR="00BE2F65" w:rsidRDefault="00BE2F65" w:rsidP="00BE2F65">
            <w:pPr>
              <w:pStyle w:val="English2TEStyles-Tabletext-pageLessons"/>
            </w:pPr>
            <w:r>
              <w:t>83–84</w:t>
            </w:r>
          </w:p>
        </w:tc>
        <w:tc>
          <w:tcPr>
            <w:tcW w:w="1001" w:type="dxa"/>
            <w:shd w:val="clear" w:color="auto" w:fill="auto"/>
          </w:tcPr>
          <w:p w14:paraId="13465150" w14:textId="77777777" w:rsidR="00BE2F65" w:rsidRDefault="00BE2F65" w:rsidP="00BE2F65">
            <w:pPr>
              <w:pStyle w:val="English2TEStyles-Tabletext-pageLessons"/>
            </w:pPr>
            <w:r>
              <w:t>69–70</w:t>
            </w:r>
          </w:p>
        </w:tc>
        <w:tc>
          <w:tcPr>
            <w:tcW w:w="5786" w:type="dxa"/>
            <w:shd w:val="clear" w:color="auto" w:fill="auto"/>
          </w:tcPr>
          <w:p w14:paraId="0BAA2F3A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Distinguish /ng/ from other final sounds</w:t>
            </w:r>
          </w:p>
          <w:p w14:paraId="1AE26A49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Decode words with final /ng/</w:t>
            </w:r>
          </w:p>
          <w:p w14:paraId="7B143E6B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Build word families</w:t>
            </w:r>
          </w:p>
          <w:p w14:paraId="52AB8F26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Classify words by word family</w:t>
            </w:r>
          </w:p>
          <w:p w14:paraId="1A9F7D73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739C53AE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the two base words in a compound word</w:t>
            </w:r>
          </w:p>
          <w:p w14:paraId="4F432F2C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Construct compound words from two base words</w:t>
            </w:r>
          </w:p>
          <w:p w14:paraId="5F7599A7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the number of syllables in a compound word</w:t>
            </w:r>
          </w:p>
        </w:tc>
      </w:tr>
      <w:tr w:rsidR="00BE2F65" w14:paraId="3D548469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050D9B26" w14:textId="77777777" w:rsidR="00BE2F65" w:rsidRDefault="00BE2F65" w:rsidP="00BE2F65">
            <w:pPr>
              <w:pStyle w:val="English2TEStyles-Tabletext-pageLessons"/>
            </w:pPr>
            <w:r>
              <w:t>42</w:t>
            </w:r>
          </w:p>
        </w:tc>
        <w:tc>
          <w:tcPr>
            <w:tcW w:w="969" w:type="dxa"/>
            <w:shd w:val="clear" w:color="auto" w:fill="auto"/>
          </w:tcPr>
          <w:p w14:paraId="7605C416" w14:textId="77777777" w:rsidR="00BE2F65" w:rsidRDefault="00BE2F65" w:rsidP="00BE2F65">
            <w:pPr>
              <w:pStyle w:val="English2TEStyles-Tabletext-pageLessons"/>
            </w:pPr>
            <w:r>
              <w:t>166–69</w:t>
            </w:r>
          </w:p>
        </w:tc>
        <w:tc>
          <w:tcPr>
            <w:tcW w:w="1024" w:type="dxa"/>
            <w:shd w:val="clear" w:color="auto" w:fill="auto"/>
          </w:tcPr>
          <w:p w14:paraId="5640848A" w14:textId="77777777" w:rsidR="00BE2F65" w:rsidRDefault="00BE2F65" w:rsidP="00BE2F65">
            <w:pPr>
              <w:pStyle w:val="English2TEStyles-Tabletext-pageLessons"/>
            </w:pPr>
            <w:r>
              <w:t>85–86</w:t>
            </w:r>
          </w:p>
        </w:tc>
        <w:tc>
          <w:tcPr>
            <w:tcW w:w="1001" w:type="dxa"/>
            <w:shd w:val="clear" w:color="auto" w:fill="auto"/>
          </w:tcPr>
          <w:p w14:paraId="0429886A" w14:textId="77777777" w:rsidR="00BE2F65" w:rsidRDefault="00BE2F65" w:rsidP="00BE2F65">
            <w:pPr>
              <w:pStyle w:val="English2TEStyles-Tabletext-pageLessons"/>
            </w:pPr>
            <w:r>
              <w:t>71–72</w:t>
            </w:r>
          </w:p>
        </w:tc>
        <w:tc>
          <w:tcPr>
            <w:tcW w:w="5786" w:type="dxa"/>
            <w:shd w:val="clear" w:color="auto" w:fill="auto"/>
          </w:tcPr>
          <w:p w14:paraId="4862FBA9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Apply good viewing habits</w:t>
            </w:r>
          </w:p>
          <w:p w14:paraId="185D623B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the use of listening skills to follow directions</w:t>
            </w:r>
          </w:p>
          <w:p w14:paraId="518E311F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Distinguish /ng/ from other medial and final sounds</w:t>
            </w:r>
          </w:p>
          <w:p w14:paraId="56FF5B3C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Distinguish /ng/ from /</w:t>
            </w:r>
            <w:proofErr w:type="spellStart"/>
            <w:r>
              <w:t>ngk</w:t>
            </w:r>
            <w:proofErr w:type="spellEnd"/>
            <w:r>
              <w:t>/</w:t>
            </w:r>
          </w:p>
          <w:p w14:paraId="1D5BF8FF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Decode words with /</w:t>
            </w:r>
            <w:proofErr w:type="spellStart"/>
            <w:r>
              <w:t>ngk</w:t>
            </w:r>
            <w:proofErr w:type="spellEnd"/>
            <w:r>
              <w:t>/</w:t>
            </w:r>
          </w:p>
          <w:p w14:paraId="6C6C0D33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Build word families</w:t>
            </w:r>
          </w:p>
          <w:p w14:paraId="08435112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Create nonsense words</w:t>
            </w:r>
          </w:p>
          <w:p w14:paraId="1989D69D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57FB0BEB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the two parts of a sentence</w:t>
            </w:r>
          </w:p>
          <w:p w14:paraId="550509C4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Choose the naming part that completes a sentence</w:t>
            </w:r>
          </w:p>
        </w:tc>
      </w:tr>
      <w:tr w:rsidR="00BE2F65" w14:paraId="6A2B01E5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E6892AC" w14:textId="77777777" w:rsidR="00BE2F65" w:rsidRDefault="00BE2F65" w:rsidP="00BE2F65">
            <w:pPr>
              <w:pStyle w:val="English2TEStyles-Tabletext-pageLessons"/>
            </w:pPr>
            <w:r>
              <w:t>43</w:t>
            </w:r>
          </w:p>
        </w:tc>
        <w:tc>
          <w:tcPr>
            <w:tcW w:w="969" w:type="dxa"/>
            <w:shd w:val="clear" w:color="auto" w:fill="auto"/>
          </w:tcPr>
          <w:p w14:paraId="3CCFCB38" w14:textId="77777777" w:rsidR="00BE2F65" w:rsidRDefault="00BE2F65" w:rsidP="00BE2F65">
            <w:pPr>
              <w:pStyle w:val="English2TEStyles-Tabletext-pageLessons"/>
            </w:pPr>
            <w:r>
              <w:t>170–73</w:t>
            </w:r>
          </w:p>
        </w:tc>
        <w:tc>
          <w:tcPr>
            <w:tcW w:w="1024" w:type="dxa"/>
            <w:shd w:val="clear" w:color="auto" w:fill="auto"/>
          </w:tcPr>
          <w:p w14:paraId="0AB3EB34" w14:textId="77777777" w:rsidR="00BE2F65" w:rsidRDefault="00BE2F65" w:rsidP="00BE2F65">
            <w:pPr>
              <w:pStyle w:val="English2TEStyles-Tabletext-pageLessons"/>
            </w:pPr>
            <w:r>
              <w:t>87–88</w:t>
            </w:r>
          </w:p>
        </w:tc>
        <w:tc>
          <w:tcPr>
            <w:tcW w:w="1001" w:type="dxa"/>
            <w:shd w:val="clear" w:color="auto" w:fill="auto"/>
          </w:tcPr>
          <w:p w14:paraId="3352E4C9" w14:textId="77777777" w:rsidR="00BE2F65" w:rsidRDefault="00BE2F65" w:rsidP="00BE2F65">
            <w:pPr>
              <w:pStyle w:val="English2TEStyles-Tabletext-pageLessons"/>
            </w:pPr>
            <w:r>
              <w:t>73–74</w:t>
            </w:r>
          </w:p>
        </w:tc>
        <w:tc>
          <w:tcPr>
            <w:tcW w:w="5786" w:type="dxa"/>
            <w:shd w:val="clear" w:color="auto" w:fill="auto"/>
          </w:tcPr>
          <w:p w14:paraId="0E1FC405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Recall details from a poetry listening selection</w:t>
            </w:r>
          </w:p>
          <w:p w14:paraId="73AFB4DA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Distinguish between initial, medial, and final /</w:t>
            </w:r>
            <w:proofErr w:type="spellStart"/>
            <w:r>
              <w:t>th</w:t>
            </w:r>
            <w:proofErr w:type="spellEnd"/>
            <w:r>
              <w:t>/</w:t>
            </w:r>
          </w:p>
          <w:p w14:paraId="36BA0283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Decode words with /</w:t>
            </w:r>
            <w:proofErr w:type="spellStart"/>
            <w:r>
              <w:t>th</w:t>
            </w:r>
            <w:proofErr w:type="spellEnd"/>
            <w:r>
              <w:t>/</w:t>
            </w:r>
          </w:p>
          <w:p w14:paraId="18FF240C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Build word families</w:t>
            </w:r>
          </w:p>
          <w:p w14:paraId="0F16ACA4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73E9BF9B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the two parts of a sentence</w:t>
            </w:r>
          </w:p>
          <w:p w14:paraId="696887B4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Choose the action part that completes a sentence</w:t>
            </w:r>
          </w:p>
        </w:tc>
      </w:tr>
      <w:tr w:rsidR="00BE2F65" w14:paraId="71E49545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0EF4918D" w14:textId="77777777" w:rsidR="00BE2F65" w:rsidRDefault="00BE2F65" w:rsidP="00BE2F65">
            <w:pPr>
              <w:pStyle w:val="English2TEStyles-Tabletext-pageLessons"/>
            </w:pPr>
            <w:r>
              <w:t>44</w:t>
            </w:r>
          </w:p>
        </w:tc>
        <w:tc>
          <w:tcPr>
            <w:tcW w:w="969" w:type="dxa"/>
            <w:shd w:val="clear" w:color="auto" w:fill="auto"/>
          </w:tcPr>
          <w:p w14:paraId="57807C27" w14:textId="77777777" w:rsidR="00BE2F65" w:rsidRDefault="00BE2F65" w:rsidP="00BE2F65">
            <w:pPr>
              <w:pStyle w:val="English2TEStyles-Tabletext-pageLessons"/>
            </w:pPr>
            <w:r>
              <w:t>174–77</w:t>
            </w:r>
          </w:p>
        </w:tc>
        <w:tc>
          <w:tcPr>
            <w:tcW w:w="1024" w:type="dxa"/>
            <w:shd w:val="clear" w:color="auto" w:fill="auto"/>
          </w:tcPr>
          <w:p w14:paraId="7727CB44" w14:textId="77777777" w:rsidR="00BE2F65" w:rsidRDefault="00BE2F65" w:rsidP="00BE2F65">
            <w:pPr>
              <w:pStyle w:val="English2TEStyles-Tabletext-pageLessons"/>
            </w:pPr>
            <w:r>
              <w:t>89–90</w:t>
            </w:r>
          </w:p>
        </w:tc>
        <w:tc>
          <w:tcPr>
            <w:tcW w:w="1001" w:type="dxa"/>
            <w:shd w:val="clear" w:color="auto" w:fill="auto"/>
          </w:tcPr>
          <w:p w14:paraId="4CADED82" w14:textId="77777777" w:rsidR="00BE2F65" w:rsidRDefault="00BE2F65" w:rsidP="00BE2F65">
            <w:pPr>
              <w:pStyle w:val="English2TEStyles-Tabletext-pageLessons"/>
            </w:pPr>
            <w:r>
              <w:t>75–76</w:t>
            </w:r>
          </w:p>
        </w:tc>
        <w:tc>
          <w:tcPr>
            <w:tcW w:w="5786" w:type="dxa"/>
            <w:shd w:val="clear" w:color="auto" w:fill="auto"/>
          </w:tcPr>
          <w:p w14:paraId="477D6D2B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Formulate an introduction</w:t>
            </w:r>
          </w:p>
          <w:p w14:paraId="31D1D567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Distinguish /</w:t>
            </w:r>
            <w:proofErr w:type="spellStart"/>
            <w:r>
              <w:t>hw</w:t>
            </w:r>
            <w:proofErr w:type="spellEnd"/>
            <w:r>
              <w:t>/ from /</w:t>
            </w:r>
            <w:proofErr w:type="spellStart"/>
            <w:r>
              <w:t>th</w:t>
            </w:r>
            <w:proofErr w:type="spellEnd"/>
            <w:r>
              <w:t>/</w:t>
            </w:r>
          </w:p>
          <w:p w14:paraId="59F48E88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Decode words with /</w:t>
            </w:r>
            <w:proofErr w:type="spellStart"/>
            <w:r>
              <w:t>hw</w:t>
            </w:r>
            <w:proofErr w:type="spellEnd"/>
            <w:r>
              <w:t>/</w:t>
            </w:r>
          </w:p>
          <w:p w14:paraId="160CE780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Build word families</w:t>
            </w:r>
          </w:p>
          <w:p w14:paraId="0819E927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Classify words by word family</w:t>
            </w:r>
          </w:p>
          <w:p w14:paraId="651233DD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065C960E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Use the suffix </w:t>
            </w:r>
            <w:r>
              <w:rPr>
                <w:rStyle w:val="Italic"/>
              </w:rPr>
              <w:t>-es</w:t>
            </w:r>
            <w:r>
              <w:t xml:space="preserve"> for an action verb ending with </w:t>
            </w:r>
            <w:r>
              <w:rPr>
                <w:rStyle w:val="Italic"/>
              </w:rPr>
              <w:t>ss</w:t>
            </w:r>
            <w:r>
              <w:t xml:space="preserve">, </w:t>
            </w:r>
            <w:r>
              <w:rPr>
                <w:rStyle w:val="Italic"/>
              </w:rPr>
              <w:t>x</w:t>
            </w:r>
            <w:r>
              <w:t xml:space="preserve">, or </w:t>
            </w:r>
            <w:proofErr w:type="spellStart"/>
            <w:r>
              <w:rPr>
                <w:rStyle w:val="Italic"/>
              </w:rPr>
              <w:t>zz</w:t>
            </w:r>
            <w:proofErr w:type="spellEnd"/>
          </w:p>
          <w:p w14:paraId="28F558BA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Determine whether a noun is singular or plural</w:t>
            </w:r>
          </w:p>
          <w:p w14:paraId="67598F8A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Choose the action verb that completes a sentence</w:t>
            </w:r>
          </w:p>
        </w:tc>
      </w:tr>
      <w:tr w:rsidR="00BE2F65" w14:paraId="40B2ADDC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93F66BC" w14:textId="77777777" w:rsidR="00BE2F65" w:rsidRDefault="00BE2F65" w:rsidP="00BE2F65">
            <w:pPr>
              <w:pStyle w:val="English2TEStyles-Tabletext-pageLessons"/>
            </w:pPr>
            <w:r>
              <w:lastRenderedPageBreak/>
              <w:t>45</w:t>
            </w:r>
          </w:p>
        </w:tc>
        <w:tc>
          <w:tcPr>
            <w:tcW w:w="969" w:type="dxa"/>
            <w:shd w:val="clear" w:color="auto" w:fill="auto"/>
          </w:tcPr>
          <w:p w14:paraId="40551F13" w14:textId="77777777" w:rsidR="00BE2F65" w:rsidRDefault="00BE2F65" w:rsidP="00BE2F65">
            <w:pPr>
              <w:pStyle w:val="English2TEStyles-Tabletext-pageLessons"/>
            </w:pPr>
            <w:r>
              <w:t>178–81</w:t>
            </w:r>
          </w:p>
        </w:tc>
        <w:tc>
          <w:tcPr>
            <w:tcW w:w="1024" w:type="dxa"/>
            <w:shd w:val="clear" w:color="auto" w:fill="auto"/>
          </w:tcPr>
          <w:p w14:paraId="1C960182" w14:textId="77777777" w:rsidR="00BE2F65" w:rsidRDefault="00BE2F65" w:rsidP="00BE2F65">
            <w:pPr>
              <w:pStyle w:val="English2TEStyles-Tabletext-pageLessons"/>
            </w:pPr>
            <w:r>
              <w:t>91–92</w:t>
            </w:r>
          </w:p>
        </w:tc>
        <w:tc>
          <w:tcPr>
            <w:tcW w:w="1001" w:type="dxa"/>
            <w:shd w:val="clear" w:color="auto" w:fill="auto"/>
          </w:tcPr>
          <w:p w14:paraId="41C49764" w14:textId="77777777" w:rsidR="00BE2F65" w:rsidRDefault="00BE2F65" w:rsidP="00BE2F65">
            <w:pPr>
              <w:pStyle w:val="English2TEStyles-Tabletext-pageLessons"/>
            </w:pPr>
            <w:r>
              <w:t>77–78</w:t>
            </w:r>
          </w:p>
        </w:tc>
        <w:tc>
          <w:tcPr>
            <w:tcW w:w="5786" w:type="dxa"/>
            <w:shd w:val="clear" w:color="auto" w:fill="auto"/>
          </w:tcPr>
          <w:p w14:paraId="2DF0B5E4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Recall facts and details from a listening selection</w:t>
            </w:r>
          </w:p>
          <w:p w14:paraId="067EA826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consonant digraphs within words</w:t>
            </w:r>
          </w:p>
          <w:p w14:paraId="440575BF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Distinguish between consonant digraphs</w:t>
            </w:r>
          </w:p>
          <w:p w14:paraId="20830637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the VC pattern in words</w:t>
            </w:r>
          </w:p>
          <w:p w14:paraId="5D92400C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Construct words with the suffixes </w:t>
            </w:r>
            <w:r>
              <w:rPr>
                <w:rStyle w:val="Italic"/>
              </w:rPr>
              <w:t>-er</w:t>
            </w:r>
            <w:r>
              <w:t xml:space="preserve"> and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est</w:t>
            </w:r>
            <w:proofErr w:type="spellEnd"/>
          </w:p>
          <w:p w14:paraId="4EB004EB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the base word within a word that contains a suffix</w:t>
            </w:r>
          </w:p>
          <w:p w14:paraId="51B98F2D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Decode words with </w:t>
            </w:r>
            <w:r>
              <w:rPr>
                <w:rStyle w:val="Italic"/>
              </w:rPr>
              <w:t>-er</w:t>
            </w:r>
            <w:r>
              <w:t xml:space="preserve"> and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est</w:t>
            </w:r>
            <w:proofErr w:type="spellEnd"/>
          </w:p>
          <w:p w14:paraId="56B68916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Construct comparative and superlative forms of adjectives</w:t>
            </w:r>
          </w:p>
          <w:p w14:paraId="33B605BB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6906B09F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Use the suffix </w:t>
            </w:r>
            <w:r>
              <w:rPr>
                <w:rStyle w:val="Italic"/>
              </w:rPr>
              <w:t>-es</w:t>
            </w:r>
            <w:r>
              <w:t xml:space="preserve"> for an action verb ending with </w:t>
            </w:r>
            <w:proofErr w:type="spellStart"/>
            <w:r>
              <w:rPr>
                <w:rStyle w:val="Italic"/>
              </w:rPr>
              <w:t>sh</w:t>
            </w:r>
            <w:proofErr w:type="spellEnd"/>
            <w:r>
              <w:t xml:space="preserve">, </w:t>
            </w:r>
            <w:r>
              <w:rPr>
                <w:rStyle w:val="Italic"/>
              </w:rPr>
              <w:t>ss</w:t>
            </w:r>
            <w:r>
              <w:t xml:space="preserve">, </w:t>
            </w:r>
            <w:r>
              <w:rPr>
                <w:rStyle w:val="Italic"/>
              </w:rPr>
              <w:t>x</w:t>
            </w:r>
            <w:r>
              <w:t xml:space="preserve">, or </w:t>
            </w:r>
            <w:proofErr w:type="spellStart"/>
            <w:r>
              <w:rPr>
                <w:rStyle w:val="Italic"/>
              </w:rPr>
              <w:t>zz</w:t>
            </w:r>
            <w:proofErr w:type="spellEnd"/>
          </w:p>
        </w:tc>
      </w:tr>
      <w:tr w:rsidR="00BE2F65" w14:paraId="17C67963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1C4B28E" w14:textId="77777777" w:rsidR="00BE2F65" w:rsidRDefault="00BE2F65" w:rsidP="00BE2F65">
            <w:pPr>
              <w:pStyle w:val="English2TEStyles-Tabletext-pageLessons"/>
            </w:pPr>
            <w:r>
              <w:t>46</w:t>
            </w:r>
          </w:p>
        </w:tc>
        <w:tc>
          <w:tcPr>
            <w:tcW w:w="969" w:type="dxa"/>
            <w:shd w:val="clear" w:color="auto" w:fill="auto"/>
          </w:tcPr>
          <w:p w14:paraId="1202BF11" w14:textId="77777777" w:rsidR="00BE2F65" w:rsidRDefault="00BE2F65" w:rsidP="00BE2F65">
            <w:pPr>
              <w:pStyle w:val="English2TEStyles-Tabletext-pageLessons"/>
            </w:pPr>
            <w:r>
              <w:t>182–85</w:t>
            </w:r>
          </w:p>
        </w:tc>
        <w:tc>
          <w:tcPr>
            <w:tcW w:w="1024" w:type="dxa"/>
            <w:shd w:val="clear" w:color="auto" w:fill="auto"/>
          </w:tcPr>
          <w:p w14:paraId="0E689B9D" w14:textId="77777777" w:rsidR="00BE2F65" w:rsidRDefault="00BE2F65" w:rsidP="00BE2F65">
            <w:pPr>
              <w:pStyle w:val="English2TEStyles-Tabletext-pageLessons"/>
            </w:pPr>
            <w:r>
              <w:t>93–95</w:t>
            </w:r>
          </w:p>
        </w:tc>
        <w:tc>
          <w:tcPr>
            <w:tcW w:w="1001" w:type="dxa"/>
            <w:shd w:val="clear" w:color="auto" w:fill="auto"/>
          </w:tcPr>
          <w:p w14:paraId="5E267E7F" w14:textId="77777777" w:rsidR="00BE2F65" w:rsidRDefault="00BE2F65" w:rsidP="00BE2F65">
            <w:pPr>
              <w:pStyle w:val="English2TEStyles-Tabletext-pageLessons"/>
            </w:pPr>
            <w:r>
              <w:t>79–80</w:t>
            </w:r>
          </w:p>
        </w:tc>
        <w:tc>
          <w:tcPr>
            <w:tcW w:w="5786" w:type="dxa"/>
            <w:shd w:val="clear" w:color="auto" w:fill="auto"/>
          </w:tcPr>
          <w:p w14:paraId="05CFAB47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Summarize facts and details from a listening selection in chronological order</w:t>
            </w:r>
          </w:p>
          <w:p w14:paraId="0AEA6DCE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Distinguish the digraph /</w:t>
            </w:r>
            <w:proofErr w:type="spellStart"/>
            <w:r>
              <w:t>th</w:t>
            </w:r>
            <w:proofErr w:type="spellEnd"/>
            <w:r>
              <w:t>/ from other consonant sounds</w:t>
            </w:r>
          </w:p>
          <w:p w14:paraId="5E83355A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Construct words with the suffixes </w:t>
            </w:r>
            <w:r>
              <w:rPr>
                <w:rStyle w:val="Italic"/>
              </w:rPr>
              <w:t>-ed</w:t>
            </w:r>
            <w:r>
              <w:t xml:space="preserve"> and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ing</w:t>
            </w:r>
            <w:proofErr w:type="spellEnd"/>
          </w:p>
          <w:p w14:paraId="6AA29C67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Decode words with the suffixes </w:t>
            </w:r>
            <w:r>
              <w:rPr>
                <w:rStyle w:val="Italic"/>
              </w:rPr>
              <w:t>-ed</w:t>
            </w:r>
            <w:r>
              <w:t xml:space="preserve"> and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ing</w:t>
            </w:r>
            <w:proofErr w:type="spellEnd"/>
          </w:p>
          <w:p w14:paraId="7B570C08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Determine the correct word for a context sentence</w:t>
            </w:r>
          </w:p>
          <w:p w14:paraId="55758F55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1A08969C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the naming part and action part of a sentence</w:t>
            </w:r>
          </w:p>
          <w:p w14:paraId="56869345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a detail in a sentence</w:t>
            </w:r>
          </w:p>
          <w:p w14:paraId="03CCAB8A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Write a sentence</w:t>
            </w:r>
          </w:p>
          <w:p w14:paraId="5DDD8F11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Self-assess the sentence</w:t>
            </w:r>
          </w:p>
        </w:tc>
      </w:tr>
      <w:tr w:rsidR="00BE2F65" w14:paraId="694A607C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342B8842" w14:textId="77777777" w:rsidR="00BE2F65" w:rsidRDefault="00BE2F65" w:rsidP="00BE2F65">
            <w:pPr>
              <w:pStyle w:val="English2TEStyles-Tabletext-pageLessons"/>
            </w:pPr>
            <w:r>
              <w:t>47</w:t>
            </w:r>
          </w:p>
        </w:tc>
        <w:tc>
          <w:tcPr>
            <w:tcW w:w="969" w:type="dxa"/>
            <w:shd w:val="clear" w:color="auto" w:fill="auto"/>
          </w:tcPr>
          <w:p w14:paraId="051715C9" w14:textId="77777777" w:rsidR="00BE2F65" w:rsidRDefault="00BE2F65" w:rsidP="00BE2F65">
            <w:pPr>
              <w:pStyle w:val="English2TEStyles-Tabletext-pageLessons"/>
            </w:pPr>
            <w:r>
              <w:t>186–89</w:t>
            </w:r>
          </w:p>
        </w:tc>
        <w:tc>
          <w:tcPr>
            <w:tcW w:w="1024" w:type="dxa"/>
            <w:shd w:val="clear" w:color="auto" w:fill="auto"/>
          </w:tcPr>
          <w:p w14:paraId="61AB7046" w14:textId="77777777" w:rsidR="00BE2F65" w:rsidRDefault="00BE2F65" w:rsidP="00BE2F65">
            <w:pPr>
              <w:pStyle w:val="English2TEStyles-Tabletext-pageLessons"/>
            </w:pPr>
            <w:r>
              <w:t>97–99</w:t>
            </w:r>
          </w:p>
        </w:tc>
        <w:tc>
          <w:tcPr>
            <w:tcW w:w="1001" w:type="dxa"/>
            <w:shd w:val="clear" w:color="auto" w:fill="auto"/>
          </w:tcPr>
          <w:p w14:paraId="08FF0660" w14:textId="77777777" w:rsidR="00BE2F65" w:rsidRDefault="00BE2F65" w:rsidP="00BE2F65">
            <w:pPr>
              <w:pStyle w:val="English2TEStyles-Tabletext-pageLessons"/>
            </w:pPr>
            <w:r>
              <w:t>81–82</w:t>
            </w:r>
          </w:p>
        </w:tc>
        <w:tc>
          <w:tcPr>
            <w:tcW w:w="5786" w:type="dxa"/>
            <w:shd w:val="clear" w:color="auto" w:fill="auto"/>
          </w:tcPr>
          <w:p w14:paraId="3AA4354A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Explain that we listen to obey</w:t>
            </w:r>
          </w:p>
          <w:p w14:paraId="489D3C5D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Distinguish a digraph from other initial, medial, and final sounds</w:t>
            </w:r>
          </w:p>
          <w:p w14:paraId="53218584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Construct words with the suffixes </w:t>
            </w:r>
            <w:r>
              <w:rPr>
                <w:rStyle w:val="Italic"/>
              </w:rPr>
              <w:t>-ed</w:t>
            </w:r>
            <w:r>
              <w:t xml:space="preserve"> and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ing</w:t>
            </w:r>
            <w:proofErr w:type="spellEnd"/>
          </w:p>
          <w:p w14:paraId="480BE89A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Decode words with the suffixes </w:t>
            </w:r>
            <w:r>
              <w:rPr>
                <w:rStyle w:val="Italic"/>
              </w:rPr>
              <w:t>-ed</w:t>
            </w:r>
            <w:r>
              <w:t xml:space="preserve"> and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ing</w:t>
            </w:r>
            <w:proofErr w:type="spellEnd"/>
          </w:p>
          <w:p w14:paraId="0BE73902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4082CC21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the naming part and action part of a given sentence</w:t>
            </w:r>
          </w:p>
          <w:p w14:paraId="74DDF5FC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Compose a naming part for a sentence</w:t>
            </w:r>
          </w:p>
          <w:p w14:paraId="0232C940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Add a detail to a sentence</w:t>
            </w:r>
          </w:p>
          <w:p w14:paraId="715F43BC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Write a sentence</w:t>
            </w:r>
          </w:p>
          <w:p w14:paraId="6EB678EF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Self-assess the sentence</w:t>
            </w:r>
          </w:p>
        </w:tc>
      </w:tr>
      <w:tr w:rsidR="00BE2F65" w14:paraId="7B57134A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5645208" w14:textId="77777777" w:rsidR="00BE2F65" w:rsidRDefault="00BE2F65" w:rsidP="00BE2F65">
            <w:pPr>
              <w:pStyle w:val="English2TEStyles-Tabletext-pageLessons"/>
            </w:pPr>
            <w:r>
              <w:t>48</w:t>
            </w:r>
          </w:p>
        </w:tc>
        <w:tc>
          <w:tcPr>
            <w:tcW w:w="969" w:type="dxa"/>
            <w:shd w:val="clear" w:color="auto" w:fill="auto"/>
          </w:tcPr>
          <w:p w14:paraId="54ABE6B4" w14:textId="77777777" w:rsidR="00BE2F65" w:rsidRDefault="00BE2F65" w:rsidP="00BE2F65">
            <w:pPr>
              <w:pStyle w:val="English2TEStyles-Tabletext-pageLessons"/>
            </w:pPr>
            <w:r>
              <w:t>190–93</w:t>
            </w:r>
          </w:p>
        </w:tc>
        <w:tc>
          <w:tcPr>
            <w:tcW w:w="1024" w:type="dxa"/>
            <w:shd w:val="clear" w:color="auto" w:fill="auto"/>
          </w:tcPr>
          <w:p w14:paraId="61BE7383" w14:textId="77777777" w:rsidR="00BE2F65" w:rsidRDefault="00BE2F65" w:rsidP="00BE2F65">
            <w:pPr>
              <w:pStyle w:val="English2TEStyles-Tabletext-pageLessons"/>
            </w:pPr>
            <w:r>
              <w:t>99, 101–2</w:t>
            </w:r>
          </w:p>
        </w:tc>
        <w:tc>
          <w:tcPr>
            <w:tcW w:w="1001" w:type="dxa"/>
            <w:shd w:val="clear" w:color="auto" w:fill="auto"/>
          </w:tcPr>
          <w:p w14:paraId="6262468C" w14:textId="77777777" w:rsidR="00BE2F65" w:rsidRDefault="00BE2F65" w:rsidP="00BE2F65">
            <w:pPr>
              <w:pStyle w:val="English2TEStyles-Tabletext-pageLessons"/>
            </w:pPr>
            <w:r>
              <w:t>83–84</w:t>
            </w:r>
          </w:p>
        </w:tc>
        <w:tc>
          <w:tcPr>
            <w:tcW w:w="5786" w:type="dxa"/>
            <w:shd w:val="clear" w:color="auto" w:fill="auto"/>
          </w:tcPr>
          <w:p w14:paraId="6F396084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ways to apply obedience to parents</w:t>
            </w:r>
          </w:p>
          <w:p w14:paraId="0738AB3B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Construct words with the suffixes </w:t>
            </w:r>
            <w:r>
              <w:rPr>
                <w:rStyle w:val="Italic"/>
              </w:rPr>
              <w:t>-ed</w:t>
            </w:r>
            <w:r>
              <w:t xml:space="preserve"> and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ing</w:t>
            </w:r>
            <w:proofErr w:type="spellEnd"/>
          </w:p>
          <w:p w14:paraId="240DB2E7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Determine the need for a doubled consonant before a suffix</w:t>
            </w:r>
          </w:p>
          <w:p w14:paraId="3C9511CC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Decode words with the suffixes </w:t>
            </w:r>
            <w:r>
              <w:rPr>
                <w:rStyle w:val="Italic"/>
              </w:rPr>
              <w:t>-ed</w:t>
            </w:r>
            <w:r>
              <w:t xml:space="preserve"> and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ing</w:t>
            </w:r>
            <w:proofErr w:type="spellEnd"/>
          </w:p>
          <w:p w14:paraId="3DD89CB2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3A002D7C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the naming part and action part of a sentence</w:t>
            </w:r>
          </w:p>
          <w:p w14:paraId="33DDB933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Compose an action part for a sentence</w:t>
            </w:r>
          </w:p>
          <w:p w14:paraId="5C16BA7C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Write a sentence</w:t>
            </w:r>
          </w:p>
          <w:p w14:paraId="6EFD0288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Self-assess the sentence</w:t>
            </w:r>
          </w:p>
        </w:tc>
      </w:tr>
      <w:tr w:rsidR="00BE2F65" w14:paraId="2AE6B426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68BEFB3" w14:textId="77777777" w:rsidR="00BE2F65" w:rsidRDefault="00BE2F65" w:rsidP="00BE2F65">
            <w:pPr>
              <w:pStyle w:val="English2TEStyles-Tabletext-pageLessons"/>
            </w:pPr>
            <w:r>
              <w:t>49</w:t>
            </w:r>
          </w:p>
        </w:tc>
        <w:tc>
          <w:tcPr>
            <w:tcW w:w="969" w:type="dxa"/>
            <w:shd w:val="clear" w:color="auto" w:fill="auto"/>
          </w:tcPr>
          <w:p w14:paraId="51777C92" w14:textId="77777777" w:rsidR="00BE2F65" w:rsidRDefault="00BE2F65" w:rsidP="00BE2F65">
            <w:pPr>
              <w:pStyle w:val="English2TEStyles-Tabletext-pageLessons"/>
            </w:pPr>
            <w:r>
              <w:t>194–97</w:t>
            </w:r>
          </w:p>
        </w:tc>
        <w:tc>
          <w:tcPr>
            <w:tcW w:w="1024" w:type="dxa"/>
            <w:shd w:val="clear" w:color="auto" w:fill="auto"/>
          </w:tcPr>
          <w:p w14:paraId="6FF2BF02" w14:textId="77777777" w:rsidR="00BE2F65" w:rsidRDefault="00BE2F65" w:rsidP="00BE2F65">
            <w:pPr>
              <w:pStyle w:val="English2TEStyles-Tabletext-pageLessons"/>
            </w:pPr>
            <w:r>
              <w:t>103–5</w:t>
            </w:r>
          </w:p>
        </w:tc>
        <w:tc>
          <w:tcPr>
            <w:tcW w:w="1001" w:type="dxa"/>
            <w:shd w:val="clear" w:color="auto" w:fill="auto"/>
          </w:tcPr>
          <w:p w14:paraId="4E96A4FD" w14:textId="77777777" w:rsidR="00BE2F65" w:rsidRDefault="00BE2F65" w:rsidP="00BE2F65">
            <w:pPr>
              <w:pStyle w:val="English2TEStyles-Tabletext-pageLessons"/>
            </w:pPr>
            <w:r>
              <w:t>85–86</w:t>
            </w:r>
          </w:p>
        </w:tc>
        <w:tc>
          <w:tcPr>
            <w:tcW w:w="5786" w:type="dxa"/>
            <w:shd w:val="clear" w:color="auto" w:fill="auto"/>
          </w:tcPr>
          <w:p w14:paraId="04446218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Identify </w:t>
            </w:r>
            <w:r>
              <w:rPr>
                <w:rStyle w:val="Italic"/>
              </w:rPr>
              <w:t>le</w:t>
            </w:r>
            <w:r>
              <w:t xml:space="preserve"> as /</w:t>
            </w:r>
            <w:proofErr w:type="spellStart"/>
            <w:r>
              <w:t>әl</w:t>
            </w:r>
            <w:proofErr w:type="spellEnd"/>
            <w:r>
              <w:t>/ at the end of a word</w:t>
            </w:r>
          </w:p>
          <w:p w14:paraId="4E73E093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Recognize that </w:t>
            </w:r>
            <w:r>
              <w:rPr>
                <w:rStyle w:val="Italic"/>
              </w:rPr>
              <w:t>le</w:t>
            </w:r>
            <w:r>
              <w:t xml:space="preserve"> words have two syllables</w:t>
            </w:r>
          </w:p>
          <w:p w14:paraId="4E7B4789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Decode words ending in </w:t>
            </w:r>
            <w:r>
              <w:rPr>
                <w:rStyle w:val="Italic"/>
              </w:rPr>
              <w:t>le</w:t>
            </w:r>
          </w:p>
          <w:p w14:paraId="6A742E54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06224B60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the naming part and action part of a sentence</w:t>
            </w:r>
          </w:p>
          <w:p w14:paraId="6CB242D7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Plan the naming part and action part of an original sentence</w:t>
            </w:r>
          </w:p>
          <w:p w14:paraId="0DBB2F50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Compose an original sentence, including a detail</w:t>
            </w:r>
          </w:p>
          <w:p w14:paraId="6112D79E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Self-assess the sentence</w:t>
            </w:r>
          </w:p>
        </w:tc>
      </w:tr>
      <w:tr w:rsidR="00BE2F65" w14:paraId="78089527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F99D0EC" w14:textId="77777777" w:rsidR="00BE2F65" w:rsidRDefault="00BE2F65" w:rsidP="00BE2F65">
            <w:pPr>
              <w:pStyle w:val="English2TEStyles-Tabletext-pageLessons"/>
            </w:pPr>
            <w:r>
              <w:t>50</w:t>
            </w:r>
          </w:p>
        </w:tc>
        <w:tc>
          <w:tcPr>
            <w:tcW w:w="969" w:type="dxa"/>
            <w:shd w:val="clear" w:color="auto" w:fill="auto"/>
          </w:tcPr>
          <w:p w14:paraId="7AF0D3A2" w14:textId="77777777" w:rsidR="00BE2F65" w:rsidRDefault="00BE2F65" w:rsidP="00BE2F65">
            <w:pPr>
              <w:pStyle w:val="English2TEStyles-Tabletext-pageLessons"/>
            </w:pPr>
            <w:r>
              <w:t>198–201</w:t>
            </w:r>
          </w:p>
        </w:tc>
        <w:tc>
          <w:tcPr>
            <w:tcW w:w="1024" w:type="dxa"/>
            <w:shd w:val="clear" w:color="auto" w:fill="auto"/>
          </w:tcPr>
          <w:p w14:paraId="03F3EF42" w14:textId="77777777" w:rsidR="00BE2F65" w:rsidRDefault="00BE2F65" w:rsidP="00BE2F65">
            <w:pPr>
              <w:pStyle w:val="English2TEStyles-Tabletext-pageLessons"/>
            </w:pPr>
            <w:r>
              <w:t>105–8</w:t>
            </w:r>
          </w:p>
        </w:tc>
        <w:tc>
          <w:tcPr>
            <w:tcW w:w="1001" w:type="dxa"/>
            <w:shd w:val="clear" w:color="auto" w:fill="auto"/>
          </w:tcPr>
          <w:p w14:paraId="402E5EC4" w14:textId="77777777" w:rsidR="00BE2F65" w:rsidRDefault="00BE2F65" w:rsidP="00BE2F65">
            <w:pPr>
              <w:pStyle w:val="English2TEStyles-Tabletext-pageLessons"/>
            </w:pPr>
            <w:r>
              <w:t>87–88</w:t>
            </w:r>
          </w:p>
        </w:tc>
        <w:tc>
          <w:tcPr>
            <w:tcW w:w="5786" w:type="dxa"/>
            <w:shd w:val="clear" w:color="auto" w:fill="auto"/>
          </w:tcPr>
          <w:p w14:paraId="4DF649FD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Apply good viewing habits</w:t>
            </w:r>
          </w:p>
          <w:p w14:paraId="7C813F01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Decode words ending in </w:t>
            </w:r>
            <w:r>
              <w:rPr>
                <w:rStyle w:val="Italic"/>
              </w:rPr>
              <w:t>le</w:t>
            </w:r>
          </w:p>
          <w:p w14:paraId="055B103D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Recognize that </w:t>
            </w:r>
            <w:r>
              <w:rPr>
                <w:rStyle w:val="Italic"/>
              </w:rPr>
              <w:t>le</w:t>
            </w:r>
            <w:r>
              <w:t xml:space="preserve"> words have two syllables</w:t>
            </w:r>
          </w:p>
          <w:p w14:paraId="118AA5D7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Identify </w:t>
            </w:r>
            <w:r>
              <w:rPr>
                <w:rStyle w:val="Italic"/>
              </w:rPr>
              <w:t>le</w:t>
            </w:r>
            <w:r>
              <w:t xml:space="preserve"> as /</w:t>
            </w:r>
            <w:proofErr w:type="spellStart"/>
            <w:r>
              <w:t>әl</w:t>
            </w:r>
            <w:proofErr w:type="spellEnd"/>
            <w:r>
              <w:t>/ at the end of a word</w:t>
            </w:r>
          </w:p>
          <w:p w14:paraId="0F08ECFE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6478957A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Plan the naming part and action part of an original sentence</w:t>
            </w:r>
          </w:p>
          <w:p w14:paraId="010B54EC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Write an original sentence, including a detail</w:t>
            </w:r>
          </w:p>
          <w:p w14:paraId="2AC58EEB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Self-assess a sentence</w:t>
            </w:r>
          </w:p>
        </w:tc>
      </w:tr>
      <w:tr w:rsidR="00BE2F65" w14:paraId="72E23E4E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7C4EDEF4" w14:textId="77777777" w:rsidR="00BE2F65" w:rsidRDefault="00BE2F65" w:rsidP="00BE2F65">
            <w:pPr>
              <w:pStyle w:val="English2TEStyles-Tabletext-pageLessons"/>
            </w:pPr>
            <w:r>
              <w:lastRenderedPageBreak/>
              <w:t>51</w:t>
            </w:r>
          </w:p>
        </w:tc>
        <w:tc>
          <w:tcPr>
            <w:tcW w:w="969" w:type="dxa"/>
            <w:shd w:val="clear" w:color="auto" w:fill="auto"/>
          </w:tcPr>
          <w:p w14:paraId="78CC40E1" w14:textId="77777777" w:rsidR="00BE2F65" w:rsidRDefault="00BE2F65" w:rsidP="00BE2F65">
            <w:pPr>
              <w:pStyle w:val="English2TEStyles-Tabletext-pageLessons"/>
            </w:pPr>
            <w:r>
              <w:t>202–5</w:t>
            </w:r>
          </w:p>
        </w:tc>
        <w:tc>
          <w:tcPr>
            <w:tcW w:w="1024" w:type="dxa"/>
            <w:shd w:val="clear" w:color="auto" w:fill="auto"/>
          </w:tcPr>
          <w:p w14:paraId="4EE1FCE3" w14:textId="77777777" w:rsidR="00BE2F65" w:rsidRDefault="00BE2F65" w:rsidP="00BE2F65">
            <w:pPr>
              <w:pStyle w:val="English2TEStyles-Tabletext-pageLessons"/>
            </w:pPr>
            <w:r>
              <w:t>109–10</w:t>
            </w:r>
          </w:p>
        </w:tc>
        <w:tc>
          <w:tcPr>
            <w:tcW w:w="1001" w:type="dxa"/>
            <w:shd w:val="clear" w:color="auto" w:fill="auto"/>
          </w:tcPr>
          <w:p w14:paraId="4EAF61C3" w14:textId="77777777" w:rsidR="00BE2F65" w:rsidRDefault="00BE2F65" w:rsidP="00BE2F65">
            <w:pPr>
              <w:pStyle w:val="English2TEStyles-Tabletext-pageLessons"/>
            </w:pPr>
            <w:r>
              <w:t>89–90</w:t>
            </w:r>
          </w:p>
        </w:tc>
        <w:tc>
          <w:tcPr>
            <w:tcW w:w="5786" w:type="dxa"/>
            <w:shd w:val="clear" w:color="auto" w:fill="auto"/>
          </w:tcPr>
          <w:p w14:paraId="394652C0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the animal from a riddle</w:t>
            </w:r>
          </w:p>
          <w:p w14:paraId="59E17294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Identify the suffix </w:t>
            </w:r>
            <w:r>
              <w:rPr>
                <w:rStyle w:val="Italic"/>
              </w:rPr>
              <w:t>-ed</w:t>
            </w:r>
            <w:r>
              <w:t xml:space="preserve"> as /t/</w:t>
            </w:r>
          </w:p>
          <w:p w14:paraId="38F58802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Decode words using the suffix </w:t>
            </w:r>
            <w:r>
              <w:rPr>
                <w:rStyle w:val="Italic"/>
              </w:rPr>
              <w:t>-ed</w:t>
            </w:r>
            <w:r>
              <w:t xml:space="preserve"> as /t/</w:t>
            </w:r>
          </w:p>
          <w:p w14:paraId="3E6F9250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Determine the correct word for a context sentence</w:t>
            </w:r>
          </w:p>
          <w:p w14:paraId="594CDBE1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749C3840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Identify </w:t>
            </w:r>
            <w:r>
              <w:rPr>
                <w:rStyle w:val="Italic"/>
              </w:rPr>
              <w:t>Bible</w:t>
            </w:r>
            <w:r>
              <w:t xml:space="preserve">, </w:t>
            </w:r>
            <w:r>
              <w:rPr>
                <w:rStyle w:val="Italic"/>
              </w:rPr>
              <w:t>Jesus</w:t>
            </w:r>
            <w:r>
              <w:t xml:space="preserve">, and </w:t>
            </w:r>
            <w:r>
              <w:rPr>
                <w:rStyle w:val="Italic"/>
              </w:rPr>
              <w:t>God</w:t>
            </w:r>
            <w:r>
              <w:t xml:space="preserve"> as proper nouns</w:t>
            </w:r>
          </w:p>
          <w:p w14:paraId="2826F693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Rewrite a sentence, adding the uppercase letter and the period</w:t>
            </w:r>
          </w:p>
          <w:p w14:paraId="79CE1AAC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Capitalize the proper noun </w:t>
            </w:r>
            <w:r>
              <w:rPr>
                <w:rStyle w:val="Italic"/>
              </w:rPr>
              <w:t>Bible</w:t>
            </w:r>
            <w:r>
              <w:t xml:space="preserve"> in a sentence</w:t>
            </w:r>
          </w:p>
        </w:tc>
      </w:tr>
      <w:tr w:rsidR="00BE2F65" w14:paraId="43A61A47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C7D200F" w14:textId="77777777" w:rsidR="00BE2F65" w:rsidRDefault="00BE2F65" w:rsidP="00BE2F65">
            <w:pPr>
              <w:pStyle w:val="English2TEStyles-Tabletext-pageLessons"/>
            </w:pPr>
            <w:r>
              <w:t>52</w:t>
            </w:r>
          </w:p>
        </w:tc>
        <w:tc>
          <w:tcPr>
            <w:tcW w:w="969" w:type="dxa"/>
            <w:shd w:val="clear" w:color="auto" w:fill="auto"/>
          </w:tcPr>
          <w:p w14:paraId="1743C4AE" w14:textId="77777777" w:rsidR="00BE2F65" w:rsidRDefault="00BE2F65" w:rsidP="00BE2F65">
            <w:pPr>
              <w:pStyle w:val="English2TEStyles-Tabletext-pageLessons"/>
            </w:pPr>
            <w:r>
              <w:t>206–9</w:t>
            </w:r>
          </w:p>
        </w:tc>
        <w:tc>
          <w:tcPr>
            <w:tcW w:w="1024" w:type="dxa"/>
            <w:shd w:val="clear" w:color="auto" w:fill="auto"/>
          </w:tcPr>
          <w:p w14:paraId="1DDD09F9" w14:textId="77777777" w:rsidR="00BE2F65" w:rsidRDefault="00BE2F65" w:rsidP="00BE2F65">
            <w:pPr>
              <w:pStyle w:val="English2TEStyles-Tabletext-pageLessons"/>
            </w:pPr>
            <w:r>
              <w:t>111–12</w:t>
            </w:r>
          </w:p>
        </w:tc>
        <w:tc>
          <w:tcPr>
            <w:tcW w:w="1001" w:type="dxa"/>
            <w:shd w:val="clear" w:color="auto" w:fill="auto"/>
          </w:tcPr>
          <w:p w14:paraId="43D4693A" w14:textId="77777777" w:rsidR="00BE2F65" w:rsidRDefault="00BE2F65" w:rsidP="00BE2F65">
            <w:pPr>
              <w:pStyle w:val="English2TEStyles-Tabletext-pageLessons"/>
            </w:pPr>
            <w:r>
              <w:t>91–92</w:t>
            </w:r>
          </w:p>
        </w:tc>
        <w:tc>
          <w:tcPr>
            <w:tcW w:w="5786" w:type="dxa"/>
            <w:shd w:val="clear" w:color="auto" w:fill="auto"/>
          </w:tcPr>
          <w:p w14:paraId="46D5B2C2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Apply good listening skills</w:t>
            </w:r>
          </w:p>
          <w:p w14:paraId="0F378A68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a reason for journaling</w:t>
            </w:r>
          </w:p>
          <w:p w14:paraId="60C567A9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Distinguish the suffix </w:t>
            </w:r>
            <w:r>
              <w:rPr>
                <w:rStyle w:val="Italic"/>
              </w:rPr>
              <w:t>-ed</w:t>
            </w:r>
            <w:r>
              <w:t xml:space="preserve"> as /</w:t>
            </w:r>
            <w:proofErr w:type="spellStart"/>
            <w:r>
              <w:t>әd</w:t>
            </w:r>
            <w:proofErr w:type="spellEnd"/>
            <w:r>
              <w:t xml:space="preserve">/ from </w:t>
            </w:r>
            <w:r>
              <w:rPr>
                <w:rStyle w:val="Italic"/>
              </w:rPr>
              <w:t>-ed</w:t>
            </w:r>
            <w:r>
              <w:t xml:space="preserve"> as /t/ or /d/</w:t>
            </w:r>
          </w:p>
          <w:p w14:paraId="10269ADC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Decode words using the suffix </w:t>
            </w:r>
            <w:r>
              <w:rPr>
                <w:rStyle w:val="Italic"/>
              </w:rPr>
              <w:t>-ed</w:t>
            </w:r>
          </w:p>
          <w:p w14:paraId="340FA2F2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 xml:space="preserve">Identify the base word in words containing the suffix </w:t>
            </w:r>
            <w:r>
              <w:rPr>
                <w:rStyle w:val="Italic"/>
              </w:rPr>
              <w:t>-ed</w:t>
            </w:r>
          </w:p>
          <w:p w14:paraId="56EADA28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0AC00BDF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Apply good viewing habits</w:t>
            </w:r>
          </w:p>
          <w:p w14:paraId="04942D9A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Illustrate items from a nature scene</w:t>
            </w:r>
          </w:p>
        </w:tc>
      </w:tr>
      <w:tr w:rsidR="00BE2F65" w14:paraId="6EDFA640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64AEB83" w14:textId="77777777" w:rsidR="00BE2F65" w:rsidRDefault="00BE2F65" w:rsidP="00BE2F65">
            <w:pPr>
              <w:pStyle w:val="English2TEStyles-Tabletext-pageLessons"/>
            </w:pPr>
            <w:r>
              <w:t>53</w:t>
            </w:r>
          </w:p>
        </w:tc>
        <w:tc>
          <w:tcPr>
            <w:tcW w:w="969" w:type="dxa"/>
            <w:shd w:val="clear" w:color="auto" w:fill="auto"/>
          </w:tcPr>
          <w:p w14:paraId="1339D2A4" w14:textId="77777777" w:rsidR="00BE2F65" w:rsidRDefault="00BE2F65" w:rsidP="00BE2F65">
            <w:pPr>
              <w:pStyle w:val="English2TEStyles-Tabletext-pageLessons"/>
            </w:pPr>
            <w:r>
              <w:t>210–13</w:t>
            </w:r>
          </w:p>
        </w:tc>
        <w:tc>
          <w:tcPr>
            <w:tcW w:w="1024" w:type="dxa"/>
            <w:shd w:val="clear" w:color="auto" w:fill="auto"/>
          </w:tcPr>
          <w:p w14:paraId="2C528D16" w14:textId="77777777" w:rsidR="00BE2F65" w:rsidRDefault="00BE2F65" w:rsidP="00BE2F65">
            <w:pPr>
              <w:pStyle w:val="English2TEStyles-Tabletext-pageLessons"/>
            </w:pPr>
            <w:r>
              <w:t>113–14</w:t>
            </w:r>
          </w:p>
        </w:tc>
        <w:tc>
          <w:tcPr>
            <w:tcW w:w="1001" w:type="dxa"/>
            <w:shd w:val="clear" w:color="auto" w:fill="auto"/>
          </w:tcPr>
          <w:p w14:paraId="75FB3E9C" w14:textId="77777777" w:rsidR="00BE2F65" w:rsidRDefault="00BE2F65" w:rsidP="00BE2F65">
            <w:pPr>
              <w:pStyle w:val="English2TEStyles-Tabletext-pageLessons"/>
            </w:pPr>
            <w:r>
              <w:t>93–94</w:t>
            </w:r>
          </w:p>
        </w:tc>
        <w:tc>
          <w:tcPr>
            <w:tcW w:w="5786" w:type="dxa"/>
            <w:shd w:val="clear" w:color="auto" w:fill="auto"/>
          </w:tcPr>
          <w:p w14:paraId="429DDAA9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facts from a listening selection</w:t>
            </w:r>
          </w:p>
          <w:p w14:paraId="3CDA6621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Distinguish among the short vowel sounds</w:t>
            </w:r>
          </w:p>
          <w:p w14:paraId="218CC693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Decode words with the short vowel sounds</w:t>
            </w:r>
          </w:p>
          <w:p w14:paraId="30AAACED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Classify words by word family</w:t>
            </w:r>
          </w:p>
          <w:p w14:paraId="1EB8CA6E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Comprehend sentence meaning</w:t>
            </w:r>
          </w:p>
          <w:p w14:paraId="323A98A2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0CFE3AF3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Explain that one purpose of journaling is to record specific information</w:t>
            </w:r>
          </w:p>
          <w:p w14:paraId="10282351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Write an original sentence to complete a journal entry</w:t>
            </w:r>
          </w:p>
        </w:tc>
      </w:tr>
      <w:tr w:rsidR="00BE2F65" w14:paraId="71173306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4F9DE90" w14:textId="77777777" w:rsidR="00BE2F65" w:rsidRDefault="00BE2F65" w:rsidP="00BE2F65">
            <w:pPr>
              <w:pStyle w:val="English2TEStyles-Tabletext-pageLessons"/>
            </w:pPr>
            <w:r>
              <w:t>54</w:t>
            </w:r>
          </w:p>
        </w:tc>
        <w:tc>
          <w:tcPr>
            <w:tcW w:w="969" w:type="dxa"/>
            <w:shd w:val="clear" w:color="auto" w:fill="auto"/>
          </w:tcPr>
          <w:p w14:paraId="50DBF0C9" w14:textId="77777777" w:rsidR="00BE2F65" w:rsidRDefault="00BE2F65" w:rsidP="00BE2F65">
            <w:pPr>
              <w:pStyle w:val="English2TEStyles-Tabletext-pageLessons"/>
            </w:pPr>
            <w:r>
              <w:t>214–17</w:t>
            </w:r>
          </w:p>
        </w:tc>
        <w:tc>
          <w:tcPr>
            <w:tcW w:w="1024" w:type="dxa"/>
            <w:shd w:val="clear" w:color="auto" w:fill="auto"/>
          </w:tcPr>
          <w:p w14:paraId="20B12AE2" w14:textId="77777777" w:rsidR="00BE2F65" w:rsidRDefault="00BE2F65" w:rsidP="00BE2F65">
            <w:pPr>
              <w:pStyle w:val="English2TEStyles-Tabletext-pageLessons"/>
            </w:pPr>
            <w:r>
              <w:t>115–16</w:t>
            </w:r>
          </w:p>
        </w:tc>
        <w:tc>
          <w:tcPr>
            <w:tcW w:w="1001" w:type="dxa"/>
            <w:shd w:val="clear" w:color="auto" w:fill="auto"/>
          </w:tcPr>
          <w:p w14:paraId="47C6EE1A" w14:textId="77777777" w:rsidR="00BE2F65" w:rsidRDefault="00BE2F65" w:rsidP="00BE2F65">
            <w:pPr>
              <w:pStyle w:val="English2TEStyles-Tabletext-pageLessons"/>
            </w:pPr>
            <w:r>
              <w:t>95–96</w:t>
            </w:r>
          </w:p>
        </w:tc>
        <w:tc>
          <w:tcPr>
            <w:tcW w:w="5786" w:type="dxa"/>
            <w:shd w:val="clear" w:color="auto" w:fill="auto"/>
          </w:tcPr>
          <w:p w14:paraId="35A938A8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initial sounds</w:t>
            </w:r>
          </w:p>
          <w:p w14:paraId="37EF5D5F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medial sounds</w:t>
            </w:r>
          </w:p>
          <w:p w14:paraId="74DDE544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Identify final sounds</w:t>
            </w:r>
          </w:p>
          <w:p w14:paraId="7FB16726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Comprehend sentence meaning</w:t>
            </w:r>
          </w:p>
          <w:p w14:paraId="53CF09F9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Read high-frequency words</w:t>
            </w:r>
          </w:p>
          <w:p w14:paraId="48BE8852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Rewrite a sentence with correct capitalization and punctuation</w:t>
            </w:r>
          </w:p>
          <w:p w14:paraId="50809D16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Self-assess the sentence</w:t>
            </w:r>
          </w:p>
        </w:tc>
      </w:tr>
      <w:tr w:rsidR="00BE2F65" w14:paraId="74281615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20D6BD0" w14:textId="77777777" w:rsidR="00BE2F65" w:rsidRDefault="00BE2F65" w:rsidP="00BE2F65">
            <w:pPr>
              <w:pStyle w:val="English2TEStyles-Tabletext-pageLessons"/>
            </w:pPr>
            <w:r>
              <w:t>55</w:t>
            </w:r>
          </w:p>
        </w:tc>
        <w:tc>
          <w:tcPr>
            <w:tcW w:w="969" w:type="dxa"/>
            <w:shd w:val="clear" w:color="auto" w:fill="auto"/>
          </w:tcPr>
          <w:p w14:paraId="77EDBD23" w14:textId="77777777" w:rsidR="00BE2F65" w:rsidRDefault="00BE2F65" w:rsidP="00BE2F65">
            <w:pPr>
              <w:pStyle w:val="English2TEStyles-Tabletext-pageLessons"/>
            </w:pPr>
            <w:r>
              <w:t>218–19</w:t>
            </w:r>
          </w:p>
        </w:tc>
        <w:tc>
          <w:tcPr>
            <w:tcW w:w="1024" w:type="dxa"/>
            <w:shd w:val="clear" w:color="auto" w:fill="auto"/>
          </w:tcPr>
          <w:p w14:paraId="767DD8DB" w14:textId="77777777" w:rsidR="00BE2F65" w:rsidRDefault="00BE2F65" w:rsidP="00BE2F65"/>
        </w:tc>
        <w:tc>
          <w:tcPr>
            <w:tcW w:w="1001" w:type="dxa"/>
            <w:shd w:val="clear" w:color="auto" w:fill="auto"/>
          </w:tcPr>
          <w:p w14:paraId="54F52E30" w14:textId="77777777" w:rsidR="00BE2F65" w:rsidRDefault="00BE2F65" w:rsidP="00BE2F65"/>
        </w:tc>
        <w:tc>
          <w:tcPr>
            <w:tcW w:w="5786" w:type="dxa"/>
            <w:shd w:val="clear" w:color="auto" w:fill="auto"/>
          </w:tcPr>
          <w:p w14:paraId="5CF9BF2D" w14:textId="77777777" w:rsidR="00BE2F65" w:rsidRDefault="00BE2F65" w:rsidP="00BE2F65">
            <w:pPr>
              <w:pStyle w:val="English2TEStyles-Tabletext-bullet"/>
              <w:numPr>
                <w:ilvl w:val="0"/>
                <w:numId w:val="2"/>
              </w:numPr>
            </w:pPr>
            <w:r>
              <w:t>Apply phonics and English skills presented in Lessons 1–49</w:t>
            </w:r>
          </w:p>
        </w:tc>
      </w:tr>
    </w:tbl>
    <w:p w14:paraId="40E423AE" w14:textId="77777777" w:rsidR="00853547" w:rsidRDefault="00853547" w:rsidP="00BE2F65"/>
    <w:p w14:paraId="0B39B463" w14:textId="77777777" w:rsidR="00853547" w:rsidRDefault="00853547">
      <w:r>
        <w:br w:type="page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917"/>
        <w:gridCol w:w="984"/>
        <w:gridCol w:w="1072"/>
        <w:gridCol w:w="1106"/>
        <w:gridCol w:w="5261"/>
      </w:tblGrid>
      <w:tr w:rsidR="00853547" w14:paraId="002B3F31" w14:textId="77777777" w:rsidTr="00EE5619">
        <w:trPr>
          <w:cantSplit/>
          <w:tblHeader/>
        </w:trPr>
        <w:tc>
          <w:tcPr>
            <w:tcW w:w="796" w:type="dxa"/>
            <w:shd w:val="clear" w:color="auto" w:fill="auto"/>
          </w:tcPr>
          <w:p w14:paraId="3FC9FC34" w14:textId="77777777" w:rsidR="00853547" w:rsidRPr="00853547" w:rsidRDefault="00853547" w:rsidP="00F875DB">
            <w:pPr>
              <w:pStyle w:val="English2TEStyles-Table-Subhead"/>
              <w:rPr>
                <w:color w:val="000000" w:themeColor="text1"/>
              </w:rPr>
            </w:pPr>
            <w:r w:rsidRPr="00853547">
              <w:rPr>
                <w:color w:val="000000" w:themeColor="text1"/>
              </w:rPr>
              <w:lastRenderedPageBreak/>
              <w:t>Lesson</w:t>
            </w:r>
          </w:p>
        </w:tc>
        <w:tc>
          <w:tcPr>
            <w:tcW w:w="969" w:type="dxa"/>
            <w:shd w:val="clear" w:color="auto" w:fill="auto"/>
          </w:tcPr>
          <w:p w14:paraId="42DD203F" w14:textId="77777777" w:rsidR="00853547" w:rsidRPr="00853547" w:rsidRDefault="00853547" w:rsidP="00F875DB">
            <w:pPr>
              <w:pStyle w:val="English2TEStyles-Table-Subhead"/>
              <w:rPr>
                <w:color w:val="000000" w:themeColor="text1"/>
              </w:rPr>
            </w:pPr>
            <w:r w:rsidRPr="00853547">
              <w:rPr>
                <w:color w:val="000000" w:themeColor="text1"/>
              </w:rPr>
              <w:t>Teacher Edition</w:t>
            </w:r>
          </w:p>
        </w:tc>
        <w:tc>
          <w:tcPr>
            <w:tcW w:w="1024" w:type="dxa"/>
            <w:shd w:val="clear" w:color="auto" w:fill="auto"/>
          </w:tcPr>
          <w:p w14:paraId="382AE40F" w14:textId="77777777" w:rsidR="00853547" w:rsidRPr="00853547" w:rsidRDefault="00853547" w:rsidP="00F875DB">
            <w:pPr>
              <w:pStyle w:val="English2TEStyles-Table-Subhead"/>
              <w:rPr>
                <w:color w:val="000000" w:themeColor="text1"/>
              </w:rPr>
            </w:pPr>
            <w:r w:rsidRPr="00853547">
              <w:rPr>
                <w:color w:val="000000" w:themeColor="text1"/>
              </w:rPr>
              <w:t>Worktext</w:t>
            </w:r>
          </w:p>
        </w:tc>
        <w:tc>
          <w:tcPr>
            <w:tcW w:w="1001" w:type="dxa"/>
            <w:shd w:val="clear" w:color="auto" w:fill="auto"/>
          </w:tcPr>
          <w:p w14:paraId="607BDEC0" w14:textId="77777777" w:rsidR="00853547" w:rsidRPr="00853547" w:rsidRDefault="00853547" w:rsidP="00F875DB">
            <w:pPr>
              <w:pStyle w:val="English2TEStyles-Table-Subhead"/>
              <w:rPr>
                <w:color w:val="000000" w:themeColor="text1"/>
              </w:rPr>
            </w:pPr>
            <w:r w:rsidRPr="00853547">
              <w:rPr>
                <w:color w:val="000000" w:themeColor="text1"/>
              </w:rPr>
              <w:t>Activities</w:t>
            </w:r>
          </w:p>
        </w:tc>
        <w:tc>
          <w:tcPr>
            <w:tcW w:w="5786" w:type="dxa"/>
            <w:shd w:val="clear" w:color="auto" w:fill="auto"/>
          </w:tcPr>
          <w:p w14:paraId="0B1D5AA6" w14:textId="77777777" w:rsidR="00853547" w:rsidRPr="00853547" w:rsidRDefault="00853547" w:rsidP="00F875DB">
            <w:pPr>
              <w:pStyle w:val="English2TEStyles-Table-Subhead"/>
              <w:rPr>
                <w:color w:val="000000" w:themeColor="text1"/>
              </w:rPr>
            </w:pPr>
            <w:r w:rsidRPr="00853547">
              <w:rPr>
                <w:color w:val="000000" w:themeColor="text1"/>
              </w:rPr>
              <w:t>Objectives</w:t>
            </w:r>
          </w:p>
        </w:tc>
      </w:tr>
      <w:tr w:rsidR="00853547" w14:paraId="7A569886" w14:textId="77777777" w:rsidTr="00EE5619">
        <w:trPr>
          <w:cantSplit/>
        </w:trPr>
        <w:tc>
          <w:tcPr>
            <w:tcW w:w="9576" w:type="dxa"/>
            <w:gridSpan w:val="5"/>
            <w:shd w:val="clear" w:color="auto" w:fill="auto"/>
          </w:tcPr>
          <w:p w14:paraId="1623E6B6" w14:textId="77777777" w:rsidR="00853547" w:rsidRPr="00853547" w:rsidRDefault="00853547" w:rsidP="00F875DB">
            <w:pPr>
              <w:pStyle w:val="English2TEStyles-Table-Header"/>
              <w:rPr>
                <w:color w:val="000000" w:themeColor="text1"/>
              </w:rPr>
            </w:pPr>
            <w:r w:rsidRPr="00853547">
              <w:rPr>
                <w:color w:val="000000" w:themeColor="text1"/>
              </w:rPr>
              <w:t>Unit 3</w:t>
            </w:r>
          </w:p>
        </w:tc>
      </w:tr>
      <w:tr w:rsidR="00853547" w14:paraId="4CC14AFA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7265507" w14:textId="77777777" w:rsidR="00853547" w:rsidRDefault="00853547" w:rsidP="00F875DB">
            <w:pPr>
              <w:pStyle w:val="English2TEStyles-Tabletext-pageLessons"/>
            </w:pPr>
            <w:r>
              <w:t>56</w:t>
            </w:r>
          </w:p>
        </w:tc>
        <w:tc>
          <w:tcPr>
            <w:tcW w:w="969" w:type="dxa"/>
            <w:shd w:val="clear" w:color="auto" w:fill="auto"/>
          </w:tcPr>
          <w:p w14:paraId="4498E5CE" w14:textId="77777777" w:rsidR="00853547" w:rsidRDefault="00853547" w:rsidP="00F875DB">
            <w:pPr>
              <w:pStyle w:val="English2TEStyles-Tabletext-pageLessons"/>
            </w:pPr>
            <w:r>
              <w:t>220–25</w:t>
            </w:r>
          </w:p>
        </w:tc>
        <w:tc>
          <w:tcPr>
            <w:tcW w:w="1024" w:type="dxa"/>
            <w:shd w:val="clear" w:color="auto" w:fill="auto"/>
          </w:tcPr>
          <w:p w14:paraId="38B4D7C5" w14:textId="77777777" w:rsidR="00853547" w:rsidRDefault="00853547" w:rsidP="00F875DB">
            <w:pPr>
              <w:pStyle w:val="English2TEStyles-Tabletext-pageLessons"/>
            </w:pPr>
            <w:r>
              <w:t>117–20</w:t>
            </w:r>
          </w:p>
        </w:tc>
        <w:tc>
          <w:tcPr>
            <w:tcW w:w="1001" w:type="dxa"/>
            <w:shd w:val="clear" w:color="auto" w:fill="auto"/>
          </w:tcPr>
          <w:p w14:paraId="0CC6626F" w14:textId="77777777" w:rsidR="00853547" w:rsidRDefault="00853547" w:rsidP="00F875DB">
            <w:pPr>
              <w:pStyle w:val="English2TEStyles-Tabletext-pageLessons"/>
            </w:pPr>
            <w:r>
              <w:t>97–98</w:t>
            </w:r>
          </w:p>
        </w:tc>
        <w:tc>
          <w:tcPr>
            <w:tcW w:w="5786" w:type="dxa"/>
            <w:shd w:val="clear" w:color="auto" w:fill="auto"/>
          </w:tcPr>
          <w:p w14:paraId="31BAE2D7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Determine whether a child in a given scenario is speaking God’s way</w:t>
            </w:r>
          </w:p>
          <w:p w14:paraId="699D1384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between short vowel sounds</w:t>
            </w:r>
          </w:p>
          <w:p w14:paraId="4A029EBF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short vowel sounds</w:t>
            </w:r>
          </w:p>
          <w:p w14:paraId="6190DF8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between long vowel sounds</w:t>
            </w:r>
          </w:p>
          <w:p w14:paraId="0DDC053A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</w:tc>
      </w:tr>
      <w:tr w:rsidR="00853547" w14:paraId="6033A15B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E66288C" w14:textId="77777777" w:rsidR="00853547" w:rsidRDefault="00853547" w:rsidP="00F875DB">
            <w:pPr>
              <w:pStyle w:val="English2TEStyles-Tabletext-pageLessons"/>
            </w:pPr>
            <w:r>
              <w:t>57</w:t>
            </w:r>
          </w:p>
        </w:tc>
        <w:tc>
          <w:tcPr>
            <w:tcW w:w="969" w:type="dxa"/>
            <w:shd w:val="clear" w:color="auto" w:fill="auto"/>
          </w:tcPr>
          <w:p w14:paraId="202E4087" w14:textId="77777777" w:rsidR="00853547" w:rsidRDefault="00853547" w:rsidP="00F875DB">
            <w:pPr>
              <w:pStyle w:val="English2TEStyles-Tabletext-pageLessons"/>
            </w:pPr>
            <w:r>
              <w:t>226–29</w:t>
            </w:r>
          </w:p>
        </w:tc>
        <w:tc>
          <w:tcPr>
            <w:tcW w:w="1024" w:type="dxa"/>
            <w:shd w:val="clear" w:color="auto" w:fill="auto"/>
          </w:tcPr>
          <w:p w14:paraId="296E4154" w14:textId="77777777" w:rsidR="00853547" w:rsidRDefault="00853547" w:rsidP="00F875DB">
            <w:pPr>
              <w:pStyle w:val="English2TEStyles-Tabletext-pageLessons"/>
            </w:pPr>
            <w:r>
              <w:t>121–22</w:t>
            </w:r>
          </w:p>
        </w:tc>
        <w:tc>
          <w:tcPr>
            <w:tcW w:w="1001" w:type="dxa"/>
            <w:shd w:val="clear" w:color="auto" w:fill="auto"/>
          </w:tcPr>
          <w:p w14:paraId="05CCF588" w14:textId="77777777" w:rsidR="00853547" w:rsidRDefault="00853547" w:rsidP="00F875DB">
            <w:pPr>
              <w:pStyle w:val="English2TEStyles-Tabletext-pageLessons"/>
            </w:pPr>
            <w:r>
              <w:t>99–100</w:t>
            </w:r>
          </w:p>
        </w:tc>
        <w:tc>
          <w:tcPr>
            <w:tcW w:w="5786" w:type="dxa"/>
            <w:shd w:val="clear" w:color="auto" w:fill="auto"/>
          </w:tcPr>
          <w:p w14:paraId="22F416D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Associate /ā/ with the letter </w:t>
            </w:r>
            <w:r>
              <w:rPr>
                <w:rStyle w:val="Italic"/>
              </w:rPr>
              <w:t>a</w:t>
            </w:r>
          </w:p>
          <w:p w14:paraId="091DAF1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/ă/ from /ā/</w:t>
            </w:r>
          </w:p>
          <w:p w14:paraId="52D2F5E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/ā/</w:t>
            </w:r>
          </w:p>
          <w:p w14:paraId="02304BA7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Construct words with /ā/</w:t>
            </w:r>
          </w:p>
          <w:p w14:paraId="11D30A01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Build word families</w:t>
            </w:r>
          </w:p>
          <w:p w14:paraId="68339504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Classify words by word family</w:t>
            </w:r>
          </w:p>
          <w:p w14:paraId="1DE8A454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00F4F73F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the two base words in a compound word</w:t>
            </w:r>
          </w:p>
          <w:p w14:paraId="50BDDF5D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Construct compound words from two base words</w:t>
            </w:r>
          </w:p>
          <w:p w14:paraId="1F2EC47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the number of syllables in a compound word</w:t>
            </w:r>
          </w:p>
        </w:tc>
      </w:tr>
      <w:tr w:rsidR="00853547" w14:paraId="009D170F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37C20CA1" w14:textId="77777777" w:rsidR="00853547" w:rsidRDefault="00853547" w:rsidP="00F875DB">
            <w:pPr>
              <w:pStyle w:val="English2TEStyles-Tabletext-pageLessons"/>
            </w:pPr>
            <w:r>
              <w:t>58</w:t>
            </w:r>
          </w:p>
        </w:tc>
        <w:tc>
          <w:tcPr>
            <w:tcW w:w="969" w:type="dxa"/>
            <w:shd w:val="clear" w:color="auto" w:fill="auto"/>
          </w:tcPr>
          <w:p w14:paraId="2A6B5DE6" w14:textId="77777777" w:rsidR="00853547" w:rsidRDefault="00853547" w:rsidP="00F875DB">
            <w:pPr>
              <w:pStyle w:val="English2TEStyles-Tabletext-pageLessons"/>
            </w:pPr>
            <w:r>
              <w:t>230–33</w:t>
            </w:r>
          </w:p>
        </w:tc>
        <w:tc>
          <w:tcPr>
            <w:tcW w:w="1024" w:type="dxa"/>
            <w:shd w:val="clear" w:color="auto" w:fill="auto"/>
          </w:tcPr>
          <w:p w14:paraId="73FDF91F" w14:textId="77777777" w:rsidR="00853547" w:rsidRDefault="00853547" w:rsidP="00F875DB">
            <w:pPr>
              <w:pStyle w:val="English2TEStyles-Tabletext-pageLessons"/>
            </w:pPr>
            <w:r>
              <w:t>123–24</w:t>
            </w:r>
          </w:p>
        </w:tc>
        <w:tc>
          <w:tcPr>
            <w:tcW w:w="1001" w:type="dxa"/>
            <w:shd w:val="clear" w:color="auto" w:fill="auto"/>
          </w:tcPr>
          <w:p w14:paraId="714B1FC8" w14:textId="77777777" w:rsidR="00853547" w:rsidRDefault="00853547" w:rsidP="00F875DB">
            <w:pPr>
              <w:pStyle w:val="English2TEStyles-Tabletext-pageLessons"/>
            </w:pPr>
            <w:r>
              <w:t>101–2</w:t>
            </w:r>
          </w:p>
        </w:tc>
        <w:tc>
          <w:tcPr>
            <w:tcW w:w="5786" w:type="dxa"/>
            <w:shd w:val="clear" w:color="auto" w:fill="auto"/>
          </w:tcPr>
          <w:p w14:paraId="6A0F2FD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Associate /ī/ with the letter </w:t>
            </w:r>
            <w:proofErr w:type="spellStart"/>
            <w:r>
              <w:rPr>
                <w:rStyle w:val="Italic"/>
              </w:rPr>
              <w:t>i</w:t>
            </w:r>
            <w:proofErr w:type="spellEnd"/>
          </w:p>
          <w:p w14:paraId="63AC4D5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/ĭ/ from /ī/</w:t>
            </w:r>
          </w:p>
          <w:p w14:paraId="6420A9F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/ī/</w:t>
            </w:r>
          </w:p>
          <w:p w14:paraId="54259058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Construct words with /ī/</w:t>
            </w:r>
          </w:p>
          <w:p w14:paraId="401F667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Build word families</w:t>
            </w:r>
          </w:p>
          <w:p w14:paraId="0FAAF605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2CACCAED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the name of a person as a proper noun</w:t>
            </w:r>
          </w:p>
          <w:p w14:paraId="7BF1A6E8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Write a proper noun naming a person</w:t>
            </w:r>
          </w:p>
        </w:tc>
      </w:tr>
      <w:tr w:rsidR="00853547" w14:paraId="61705037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58A48D5" w14:textId="77777777" w:rsidR="00853547" w:rsidRDefault="00853547" w:rsidP="00F875DB">
            <w:pPr>
              <w:pStyle w:val="English2TEStyles-Tabletext-pageLessons"/>
            </w:pPr>
            <w:r>
              <w:t>59</w:t>
            </w:r>
          </w:p>
        </w:tc>
        <w:tc>
          <w:tcPr>
            <w:tcW w:w="969" w:type="dxa"/>
            <w:shd w:val="clear" w:color="auto" w:fill="auto"/>
          </w:tcPr>
          <w:p w14:paraId="4518D791" w14:textId="77777777" w:rsidR="00853547" w:rsidRDefault="00853547" w:rsidP="00F875DB">
            <w:pPr>
              <w:pStyle w:val="English2TEStyles-Tabletext-pageLessons"/>
            </w:pPr>
            <w:r>
              <w:t>234–37</w:t>
            </w:r>
          </w:p>
        </w:tc>
        <w:tc>
          <w:tcPr>
            <w:tcW w:w="1024" w:type="dxa"/>
            <w:shd w:val="clear" w:color="auto" w:fill="auto"/>
          </w:tcPr>
          <w:p w14:paraId="65129FE4" w14:textId="77777777" w:rsidR="00853547" w:rsidRDefault="00853547" w:rsidP="00F875DB">
            <w:pPr>
              <w:pStyle w:val="English2TEStyles-Tabletext-pageLessons"/>
            </w:pPr>
            <w:r>
              <w:t>125–26</w:t>
            </w:r>
          </w:p>
        </w:tc>
        <w:tc>
          <w:tcPr>
            <w:tcW w:w="1001" w:type="dxa"/>
            <w:shd w:val="clear" w:color="auto" w:fill="auto"/>
          </w:tcPr>
          <w:p w14:paraId="168CD7A1" w14:textId="77777777" w:rsidR="00853547" w:rsidRDefault="00853547" w:rsidP="00F875DB">
            <w:pPr>
              <w:pStyle w:val="English2TEStyles-Tabletext-pageLessons"/>
            </w:pPr>
            <w:r>
              <w:t>103–4</w:t>
            </w:r>
          </w:p>
        </w:tc>
        <w:tc>
          <w:tcPr>
            <w:tcW w:w="5786" w:type="dxa"/>
            <w:shd w:val="clear" w:color="auto" w:fill="auto"/>
          </w:tcPr>
          <w:p w14:paraId="3439013F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Apply good viewing habits</w:t>
            </w:r>
          </w:p>
          <w:p w14:paraId="09F1ABDA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Associate /ō/ with the letter </w:t>
            </w:r>
            <w:r>
              <w:rPr>
                <w:rStyle w:val="Italic"/>
              </w:rPr>
              <w:t>o</w:t>
            </w:r>
          </w:p>
          <w:p w14:paraId="175A752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/ŏ/ from /ō/</w:t>
            </w:r>
          </w:p>
          <w:p w14:paraId="044C4FE7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/ō/</w:t>
            </w:r>
          </w:p>
          <w:p w14:paraId="7EA20D6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Construct words with /ō/</w:t>
            </w:r>
          </w:p>
          <w:p w14:paraId="29E858D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Build word families</w:t>
            </w:r>
          </w:p>
          <w:p w14:paraId="51A53434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49D091A5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the name of a place as a proper noun</w:t>
            </w:r>
          </w:p>
        </w:tc>
      </w:tr>
      <w:tr w:rsidR="00853547" w14:paraId="1692D990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CC22FB0" w14:textId="77777777" w:rsidR="00853547" w:rsidRDefault="00853547" w:rsidP="00F875DB">
            <w:pPr>
              <w:pStyle w:val="English2TEStyles-Tabletext-pageLessons"/>
            </w:pPr>
            <w:r>
              <w:t>60</w:t>
            </w:r>
          </w:p>
        </w:tc>
        <w:tc>
          <w:tcPr>
            <w:tcW w:w="969" w:type="dxa"/>
            <w:shd w:val="clear" w:color="auto" w:fill="auto"/>
          </w:tcPr>
          <w:p w14:paraId="30AC4762" w14:textId="77777777" w:rsidR="00853547" w:rsidRDefault="00853547" w:rsidP="00F875DB">
            <w:pPr>
              <w:pStyle w:val="English2TEStyles-Tabletext-pageLessons"/>
            </w:pPr>
            <w:r>
              <w:t>238–41</w:t>
            </w:r>
          </w:p>
        </w:tc>
        <w:tc>
          <w:tcPr>
            <w:tcW w:w="1024" w:type="dxa"/>
            <w:shd w:val="clear" w:color="auto" w:fill="auto"/>
          </w:tcPr>
          <w:p w14:paraId="5C3B4946" w14:textId="77777777" w:rsidR="00853547" w:rsidRDefault="00853547" w:rsidP="00F875DB">
            <w:pPr>
              <w:pStyle w:val="English2TEStyles-Tabletext-pageLessons"/>
            </w:pPr>
            <w:r>
              <w:t>127–28</w:t>
            </w:r>
          </w:p>
        </w:tc>
        <w:tc>
          <w:tcPr>
            <w:tcW w:w="1001" w:type="dxa"/>
            <w:shd w:val="clear" w:color="auto" w:fill="auto"/>
          </w:tcPr>
          <w:p w14:paraId="6976F7FD" w14:textId="77777777" w:rsidR="00853547" w:rsidRDefault="00853547" w:rsidP="00F875DB">
            <w:pPr>
              <w:pStyle w:val="English2TEStyles-Tabletext-pageLessons"/>
            </w:pPr>
            <w:r>
              <w:t>105–6</w:t>
            </w:r>
          </w:p>
        </w:tc>
        <w:tc>
          <w:tcPr>
            <w:tcW w:w="5786" w:type="dxa"/>
            <w:shd w:val="clear" w:color="auto" w:fill="auto"/>
          </w:tcPr>
          <w:p w14:paraId="1414A4E4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an alternate means of reading for those who cannot see</w:t>
            </w:r>
          </w:p>
          <w:p w14:paraId="77067B98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Associate /ū/ with the letter </w:t>
            </w:r>
            <w:r>
              <w:rPr>
                <w:rStyle w:val="Italic"/>
              </w:rPr>
              <w:t>u</w:t>
            </w:r>
          </w:p>
          <w:p w14:paraId="4EC05BF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/ŭ/ from /ū/</w:t>
            </w:r>
          </w:p>
          <w:p w14:paraId="44952CB5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/ū/</w:t>
            </w:r>
          </w:p>
          <w:p w14:paraId="29E1000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Construct words with /ū/</w:t>
            </w:r>
          </w:p>
          <w:p w14:paraId="37CA27EA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Build word families</w:t>
            </w:r>
          </w:p>
          <w:p w14:paraId="616A1805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Classify words according to their vowel sound</w:t>
            </w:r>
          </w:p>
          <w:p w14:paraId="3E2853C1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2C21E815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Illustrate a personal example of obeying God’s words when speaking to parents</w:t>
            </w:r>
          </w:p>
          <w:p w14:paraId="2BD146B8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Write a caption for an original illustration in a journal entry</w:t>
            </w:r>
          </w:p>
        </w:tc>
      </w:tr>
      <w:tr w:rsidR="00853547" w14:paraId="3BC57A68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AB11F30" w14:textId="77777777" w:rsidR="00853547" w:rsidRDefault="00853547" w:rsidP="00F875DB">
            <w:pPr>
              <w:pStyle w:val="English2TEStyles-Tabletext-pageLessons"/>
            </w:pPr>
            <w:r>
              <w:t>61</w:t>
            </w:r>
          </w:p>
        </w:tc>
        <w:tc>
          <w:tcPr>
            <w:tcW w:w="969" w:type="dxa"/>
            <w:shd w:val="clear" w:color="auto" w:fill="auto"/>
          </w:tcPr>
          <w:p w14:paraId="18063EEB" w14:textId="77777777" w:rsidR="00853547" w:rsidRDefault="00853547" w:rsidP="00F875DB">
            <w:pPr>
              <w:pStyle w:val="English2TEStyles-Tabletext-pageLessons"/>
            </w:pPr>
            <w:r>
              <w:t>242–45</w:t>
            </w:r>
          </w:p>
        </w:tc>
        <w:tc>
          <w:tcPr>
            <w:tcW w:w="1024" w:type="dxa"/>
            <w:shd w:val="clear" w:color="auto" w:fill="auto"/>
          </w:tcPr>
          <w:p w14:paraId="42A885FA" w14:textId="77777777" w:rsidR="00853547" w:rsidRDefault="00853547" w:rsidP="00F875DB">
            <w:pPr>
              <w:pStyle w:val="English2TEStyles-Tabletext-pageLessons"/>
            </w:pPr>
            <w:r>
              <w:t>129–30</w:t>
            </w:r>
          </w:p>
        </w:tc>
        <w:tc>
          <w:tcPr>
            <w:tcW w:w="1001" w:type="dxa"/>
            <w:shd w:val="clear" w:color="auto" w:fill="auto"/>
          </w:tcPr>
          <w:p w14:paraId="5628A208" w14:textId="77777777" w:rsidR="00853547" w:rsidRDefault="00853547" w:rsidP="00F875DB">
            <w:pPr>
              <w:pStyle w:val="English2TEStyles-Tabletext-pageLessons"/>
            </w:pPr>
            <w:r>
              <w:t>107–8</w:t>
            </w:r>
          </w:p>
        </w:tc>
        <w:tc>
          <w:tcPr>
            <w:tcW w:w="5786" w:type="dxa"/>
            <w:shd w:val="clear" w:color="auto" w:fill="auto"/>
          </w:tcPr>
          <w:p w14:paraId="6FDD016B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ways technology can be used to help the blind</w:t>
            </w:r>
          </w:p>
          <w:p w14:paraId="0C8C510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between /ā/, /ī/, /ō/, and /ū/</w:t>
            </w:r>
          </w:p>
          <w:p w14:paraId="7E0CFD10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/ā/, /ī/, /ō/, and /ū/</w:t>
            </w:r>
          </w:p>
          <w:p w14:paraId="53553D4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081BDCE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Recall that a verb can tell an action that happens now</w:t>
            </w:r>
          </w:p>
          <w:p w14:paraId="2FF742A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Choose the present-tense verb that completes a sentence</w:t>
            </w:r>
          </w:p>
        </w:tc>
      </w:tr>
      <w:tr w:rsidR="00853547" w14:paraId="2D11898C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1F5AAEB" w14:textId="77777777" w:rsidR="00853547" w:rsidRDefault="00853547" w:rsidP="00F875DB">
            <w:pPr>
              <w:pStyle w:val="English2TEStyles-Tabletext-pageLessons"/>
            </w:pPr>
            <w:r>
              <w:t>62</w:t>
            </w:r>
          </w:p>
        </w:tc>
        <w:tc>
          <w:tcPr>
            <w:tcW w:w="969" w:type="dxa"/>
            <w:shd w:val="clear" w:color="auto" w:fill="auto"/>
          </w:tcPr>
          <w:p w14:paraId="68AAC99E" w14:textId="77777777" w:rsidR="00853547" w:rsidRDefault="00853547" w:rsidP="00F875DB">
            <w:pPr>
              <w:pStyle w:val="English2TEStyles-Tabletext-pageLessons"/>
            </w:pPr>
            <w:r>
              <w:t>246–49</w:t>
            </w:r>
          </w:p>
        </w:tc>
        <w:tc>
          <w:tcPr>
            <w:tcW w:w="1024" w:type="dxa"/>
            <w:shd w:val="clear" w:color="auto" w:fill="auto"/>
          </w:tcPr>
          <w:p w14:paraId="7B05A0D7" w14:textId="77777777" w:rsidR="00853547" w:rsidRDefault="00853547" w:rsidP="00F875DB">
            <w:pPr>
              <w:pStyle w:val="English2TEStyles-Tabletext-pageLessons"/>
            </w:pPr>
            <w:r>
              <w:t>131–32</w:t>
            </w:r>
          </w:p>
        </w:tc>
        <w:tc>
          <w:tcPr>
            <w:tcW w:w="1001" w:type="dxa"/>
            <w:shd w:val="clear" w:color="auto" w:fill="auto"/>
          </w:tcPr>
          <w:p w14:paraId="21F84E45" w14:textId="77777777" w:rsidR="00853547" w:rsidRDefault="00853547" w:rsidP="00F875DB">
            <w:pPr>
              <w:pStyle w:val="English2TEStyles-Tabletext-pageLessons"/>
            </w:pPr>
            <w:r>
              <w:t>109–10</w:t>
            </w:r>
          </w:p>
        </w:tc>
        <w:tc>
          <w:tcPr>
            <w:tcW w:w="5786" w:type="dxa"/>
            <w:shd w:val="clear" w:color="auto" w:fill="auto"/>
          </w:tcPr>
          <w:p w14:paraId="4DDF71C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long vowels within a word</w:t>
            </w:r>
          </w:p>
          <w:p w14:paraId="101CA86D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Construct words with suffixes </w:t>
            </w:r>
            <w:r>
              <w:rPr>
                <w:rStyle w:val="Italic"/>
              </w:rPr>
              <w:t>-ed</w:t>
            </w:r>
            <w:r>
              <w:t xml:space="preserve"> and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ing</w:t>
            </w:r>
            <w:proofErr w:type="spellEnd"/>
          </w:p>
          <w:p w14:paraId="36761BDD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Decode words with suffixes </w:t>
            </w:r>
            <w:r>
              <w:rPr>
                <w:rStyle w:val="Italic"/>
              </w:rPr>
              <w:t>-ed</w:t>
            </w:r>
            <w:r>
              <w:t xml:space="preserve"> and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ing</w:t>
            </w:r>
            <w:proofErr w:type="spellEnd"/>
          </w:p>
          <w:p w14:paraId="6C17C4F3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66EB8C0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Produce a sentence using a now verb</w:t>
            </w:r>
          </w:p>
          <w:p w14:paraId="7568863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a verb as telling an action that happened in the past</w:t>
            </w:r>
          </w:p>
          <w:p w14:paraId="45F2E937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Add the suffix </w:t>
            </w:r>
            <w:r>
              <w:rPr>
                <w:rStyle w:val="Italic"/>
              </w:rPr>
              <w:t>-ed</w:t>
            </w:r>
            <w:r>
              <w:t xml:space="preserve"> to show past action</w:t>
            </w:r>
          </w:p>
          <w:p w14:paraId="12E9C404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Choose the past-tense verb that completes a sentence</w:t>
            </w:r>
          </w:p>
        </w:tc>
      </w:tr>
      <w:tr w:rsidR="00853547" w14:paraId="14AD834B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4D68D43" w14:textId="77777777" w:rsidR="00853547" w:rsidRDefault="00853547" w:rsidP="00F875DB">
            <w:pPr>
              <w:pStyle w:val="English2TEStyles-Tabletext-pageLessons"/>
            </w:pPr>
            <w:r>
              <w:lastRenderedPageBreak/>
              <w:t>63</w:t>
            </w:r>
          </w:p>
        </w:tc>
        <w:tc>
          <w:tcPr>
            <w:tcW w:w="969" w:type="dxa"/>
            <w:shd w:val="clear" w:color="auto" w:fill="auto"/>
          </w:tcPr>
          <w:p w14:paraId="05F60F2C" w14:textId="77777777" w:rsidR="00853547" w:rsidRDefault="00853547" w:rsidP="00F875DB">
            <w:pPr>
              <w:pStyle w:val="English2TEStyles-Tabletext-pageLessons"/>
            </w:pPr>
            <w:r>
              <w:t>250–53</w:t>
            </w:r>
          </w:p>
        </w:tc>
        <w:tc>
          <w:tcPr>
            <w:tcW w:w="1024" w:type="dxa"/>
            <w:shd w:val="clear" w:color="auto" w:fill="auto"/>
          </w:tcPr>
          <w:p w14:paraId="4BB0B791" w14:textId="77777777" w:rsidR="00853547" w:rsidRDefault="00853547" w:rsidP="00F875DB">
            <w:pPr>
              <w:pStyle w:val="English2TEStyles-Tabletext-pageLessons"/>
            </w:pPr>
            <w:r>
              <w:t>133–34</w:t>
            </w:r>
          </w:p>
        </w:tc>
        <w:tc>
          <w:tcPr>
            <w:tcW w:w="1001" w:type="dxa"/>
            <w:shd w:val="clear" w:color="auto" w:fill="auto"/>
          </w:tcPr>
          <w:p w14:paraId="557F1270" w14:textId="77777777" w:rsidR="00853547" w:rsidRDefault="00853547" w:rsidP="00F875DB">
            <w:pPr>
              <w:pStyle w:val="English2TEStyles-Tabletext-pageLessons"/>
            </w:pPr>
            <w:r>
              <w:t>111–12</w:t>
            </w:r>
          </w:p>
        </w:tc>
        <w:tc>
          <w:tcPr>
            <w:tcW w:w="5786" w:type="dxa"/>
            <w:shd w:val="clear" w:color="auto" w:fill="auto"/>
          </w:tcPr>
          <w:p w14:paraId="06F3279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the short- or long-vowel pattern within a word</w:t>
            </w:r>
          </w:p>
          <w:p w14:paraId="39425140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the base word within a word that contains a suffix</w:t>
            </w:r>
          </w:p>
          <w:p w14:paraId="4033E11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Decode words with the suffixes </w:t>
            </w:r>
            <w:r>
              <w:rPr>
                <w:rStyle w:val="Italic"/>
              </w:rPr>
              <w:t>-ed</w:t>
            </w:r>
            <w:r>
              <w:t xml:space="preserve"> and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ing</w:t>
            </w:r>
            <w:proofErr w:type="spellEnd"/>
          </w:p>
          <w:p w14:paraId="214EE4DB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Classify short- and long-vowel words with suffixes</w:t>
            </w:r>
          </w:p>
          <w:p w14:paraId="6AAE738F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4194122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Explain that a present-tense verb tells action that happens now</w:t>
            </w:r>
          </w:p>
          <w:p w14:paraId="6889873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Explain that a past-tense verb tells action that happened in the past</w:t>
            </w:r>
          </w:p>
          <w:p w14:paraId="7F15E88D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between present- and past-tense verbs</w:t>
            </w:r>
          </w:p>
          <w:p w14:paraId="06876EA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Choose the verb that completes a sentence</w:t>
            </w:r>
          </w:p>
        </w:tc>
      </w:tr>
      <w:tr w:rsidR="00853547" w14:paraId="3AB9DF04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F92A0AC" w14:textId="77777777" w:rsidR="00853547" w:rsidRDefault="00853547" w:rsidP="00F875DB">
            <w:pPr>
              <w:pStyle w:val="English2TEStyles-Tabletext-pageLessons"/>
            </w:pPr>
            <w:r>
              <w:t>64</w:t>
            </w:r>
          </w:p>
        </w:tc>
        <w:tc>
          <w:tcPr>
            <w:tcW w:w="969" w:type="dxa"/>
            <w:shd w:val="clear" w:color="auto" w:fill="auto"/>
          </w:tcPr>
          <w:p w14:paraId="172ACAD1" w14:textId="77777777" w:rsidR="00853547" w:rsidRDefault="00853547" w:rsidP="00F875DB">
            <w:pPr>
              <w:pStyle w:val="English2TEStyles-Tabletext-pageLessons"/>
            </w:pPr>
            <w:r>
              <w:t>254–57</w:t>
            </w:r>
          </w:p>
        </w:tc>
        <w:tc>
          <w:tcPr>
            <w:tcW w:w="1024" w:type="dxa"/>
            <w:shd w:val="clear" w:color="auto" w:fill="auto"/>
          </w:tcPr>
          <w:p w14:paraId="5FB36FB8" w14:textId="77777777" w:rsidR="00853547" w:rsidRDefault="00853547" w:rsidP="00F875DB">
            <w:pPr>
              <w:pStyle w:val="English2TEStyles-Tabletext-pageLessons"/>
            </w:pPr>
            <w:r>
              <w:t>135–36</w:t>
            </w:r>
          </w:p>
        </w:tc>
        <w:tc>
          <w:tcPr>
            <w:tcW w:w="1001" w:type="dxa"/>
            <w:shd w:val="clear" w:color="auto" w:fill="auto"/>
          </w:tcPr>
          <w:p w14:paraId="01D1BDBD" w14:textId="77777777" w:rsidR="00853547" w:rsidRDefault="00853547" w:rsidP="00F875DB">
            <w:pPr>
              <w:pStyle w:val="English2TEStyles-Tabletext-pageLessons"/>
            </w:pPr>
            <w:r>
              <w:t>113–14</w:t>
            </w:r>
          </w:p>
        </w:tc>
        <w:tc>
          <w:tcPr>
            <w:tcW w:w="5786" w:type="dxa"/>
            <w:shd w:val="clear" w:color="auto" w:fill="auto"/>
          </w:tcPr>
          <w:p w14:paraId="6668B19B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Use sign language to communicate selected letters or words</w:t>
            </w:r>
          </w:p>
          <w:p w14:paraId="59727F1F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short and long vowels within a word with a suffix</w:t>
            </w:r>
          </w:p>
          <w:p w14:paraId="1883A3C0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Decode words with the suffixes </w:t>
            </w:r>
            <w:r>
              <w:rPr>
                <w:rStyle w:val="Italic"/>
              </w:rPr>
              <w:t>-ed</w:t>
            </w:r>
            <w:r>
              <w:t xml:space="preserve"> and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ing</w:t>
            </w:r>
            <w:proofErr w:type="spellEnd"/>
          </w:p>
          <w:p w14:paraId="0D2DCE47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the base word within a word that contains a suffix</w:t>
            </w:r>
          </w:p>
          <w:p w14:paraId="314F1EE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Demonstrate meanings of words ending in </w:t>
            </w:r>
            <w:r>
              <w:rPr>
                <w:rStyle w:val="Italic"/>
              </w:rPr>
              <w:t>-ed</w:t>
            </w:r>
            <w:r>
              <w:t xml:space="preserve"> and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ing</w:t>
            </w:r>
            <w:proofErr w:type="spellEnd"/>
          </w:p>
          <w:p w14:paraId="43609A9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6C169E0A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the topic of a paragraph</w:t>
            </w:r>
          </w:p>
        </w:tc>
      </w:tr>
      <w:tr w:rsidR="00853547" w14:paraId="0CB621B1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07AD8030" w14:textId="77777777" w:rsidR="00853547" w:rsidRDefault="00853547" w:rsidP="00F875DB">
            <w:pPr>
              <w:pStyle w:val="English2TEStyles-Tabletext-pageLessons"/>
            </w:pPr>
            <w:r>
              <w:t>65</w:t>
            </w:r>
          </w:p>
        </w:tc>
        <w:tc>
          <w:tcPr>
            <w:tcW w:w="969" w:type="dxa"/>
            <w:shd w:val="clear" w:color="auto" w:fill="auto"/>
          </w:tcPr>
          <w:p w14:paraId="261B5BD9" w14:textId="77777777" w:rsidR="00853547" w:rsidRDefault="00853547" w:rsidP="00F875DB">
            <w:pPr>
              <w:pStyle w:val="English2TEStyles-Tabletext-pageLessons"/>
            </w:pPr>
            <w:r>
              <w:t>258–61</w:t>
            </w:r>
          </w:p>
        </w:tc>
        <w:tc>
          <w:tcPr>
            <w:tcW w:w="1024" w:type="dxa"/>
            <w:shd w:val="clear" w:color="auto" w:fill="auto"/>
          </w:tcPr>
          <w:p w14:paraId="029F6655" w14:textId="77777777" w:rsidR="00853547" w:rsidRDefault="00853547" w:rsidP="00F875DB">
            <w:pPr>
              <w:pStyle w:val="English2TEStyles-Tabletext-pageLessons"/>
            </w:pPr>
            <w:r>
              <w:t>137–38</w:t>
            </w:r>
          </w:p>
        </w:tc>
        <w:tc>
          <w:tcPr>
            <w:tcW w:w="1001" w:type="dxa"/>
            <w:shd w:val="clear" w:color="auto" w:fill="auto"/>
          </w:tcPr>
          <w:p w14:paraId="38257DD5" w14:textId="77777777" w:rsidR="00853547" w:rsidRDefault="00853547" w:rsidP="00F875DB">
            <w:pPr>
              <w:pStyle w:val="English2TEStyles-Tabletext-pageLessons"/>
            </w:pPr>
            <w:r>
              <w:t>115–16</w:t>
            </w:r>
          </w:p>
        </w:tc>
        <w:tc>
          <w:tcPr>
            <w:tcW w:w="5786" w:type="dxa"/>
            <w:shd w:val="clear" w:color="auto" w:fill="auto"/>
          </w:tcPr>
          <w:p w14:paraId="11591BA4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/ă/ from /ā/</w:t>
            </w:r>
          </w:p>
          <w:p w14:paraId="22862318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Construct words with vowel pattern </w:t>
            </w:r>
            <w:r>
              <w:rPr>
                <w:rStyle w:val="Italic"/>
              </w:rPr>
              <w:t>ai</w:t>
            </w:r>
          </w:p>
          <w:p w14:paraId="0EFD124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Decode words with the vowel pattern </w:t>
            </w:r>
            <w:r>
              <w:rPr>
                <w:rStyle w:val="Italic"/>
              </w:rPr>
              <w:t>ai</w:t>
            </w:r>
          </w:p>
          <w:p w14:paraId="1DB22CD8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576F1D27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the topic of a paragraph</w:t>
            </w:r>
          </w:p>
          <w:p w14:paraId="5CBE5455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the topic sentence and detail sentences in a paragraph</w:t>
            </w:r>
          </w:p>
        </w:tc>
      </w:tr>
      <w:tr w:rsidR="00853547" w14:paraId="6DA76E7C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2372A7D" w14:textId="77777777" w:rsidR="00853547" w:rsidRDefault="00853547" w:rsidP="00F875DB">
            <w:pPr>
              <w:pStyle w:val="English2TEStyles-Tabletext-pageLessons"/>
            </w:pPr>
            <w:r>
              <w:t>66</w:t>
            </w:r>
          </w:p>
        </w:tc>
        <w:tc>
          <w:tcPr>
            <w:tcW w:w="969" w:type="dxa"/>
            <w:shd w:val="clear" w:color="auto" w:fill="auto"/>
          </w:tcPr>
          <w:p w14:paraId="5965D72C" w14:textId="77777777" w:rsidR="00853547" w:rsidRDefault="00853547" w:rsidP="00F875DB">
            <w:pPr>
              <w:pStyle w:val="English2TEStyles-Tabletext-pageLessons"/>
            </w:pPr>
            <w:r>
              <w:t>262–65</w:t>
            </w:r>
          </w:p>
        </w:tc>
        <w:tc>
          <w:tcPr>
            <w:tcW w:w="1024" w:type="dxa"/>
            <w:shd w:val="clear" w:color="auto" w:fill="auto"/>
          </w:tcPr>
          <w:p w14:paraId="32FCA40D" w14:textId="77777777" w:rsidR="00853547" w:rsidRDefault="00853547" w:rsidP="00F875DB">
            <w:pPr>
              <w:pStyle w:val="English2TEStyles-Tabletext-pageLessons"/>
            </w:pPr>
            <w:r>
              <w:t>139–40</w:t>
            </w:r>
          </w:p>
        </w:tc>
        <w:tc>
          <w:tcPr>
            <w:tcW w:w="1001" w:type="dxa"/>
            <w:shd w:val="clear" w:color="auto" w:fill="auto"/>
          </w:tcPr>
          <w:p w14:paraId="212E643C" w14:textId="77777777" w:rsidR="00853547" w:rsidRDefault="00853547" w:rsidP="00F875DB">
            <w:pPr>
              <w:pStyle w:val="English2TEStyles-Tabletext-pageLessons"/>
            </w:pPr>
            <w:r>
              <w:t>117–18</w:t>
            </w:r>
          </w:p>
        </w:tc>
        <w:tc>
          <w:tcPr>
            <w:tcW w:w="5786" w:type="dxa"/>
            <w:shd w:val="clear" w:color="auto" w:fill="auto"/>
          </w:tcPr>
          <w:p w14:paraId="0BC81FA7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Tell how the bicycle has changed</w:t>
            </w:r>
          </w:p>
          <w:p w14:paraId="1772F295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/ă/ from /ā/</w:t>
            </w:r>
          </w:p>
          <w:p w14:paraId="2FD0F85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Construct words with the vowel pattern </w:t>
            </w:r>
            <w:r>
              <w:rPr>
                <w:rStyle w:val="Italic"/>
              </w:rPr>
              <w:t>ay</w:t>
            </w:r>
          </w:p>
          <w:p w14:paraId="7ED44D5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Decode words with the vowel pattern </w:t>
            </w:r>
            <w:r>
              <w:rPr>
                <w:rStyle w:val="Italic"/>
              </w:rPr>
              <w:t>ay</w:t>
            </w:r>
          </w:p>
          <w:p w14:paraId="31A7E8B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11983DF4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the topic of a paragraph</w:t>
            </w:r>
          </w:p>
          <w:p w14:paraId="188D8253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the topic sentence and detail sentences of a paragraph</w:t>
            </w:r>
          </w:p>
          <w:p w14:paraId="07CD64FA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details about a shared activity</w:t>
            </w:r>
          </w:p>
        </w:tc>
      </w:tr>
      <w:tr w:rsidR="00853547" w14:paraId="0F2440FD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B467692" w14:textId="77777777" w:rsidR="00853547" w:rsidRDefault="00853547" w:rsidP="00F875DB">
            <w:pPr>
              <w:pStyle w:val="English2TEStyles-Tabletext-pageLessons"/>
            </w:pPr>
            <w:r>
              <w:t>67</w:t>
            </w:r>
          </w:p>
        </w:tc>
        <w:tc>
          <w:tcPr>
            <w:tcW w:w="969" w:type="dxa"/>
            <w:shd w:val="clear" w:color="auto" w:fill="auto"/>
          </w:tcPr>
          <w:p w14:paraId="693F8BB0" w14:textId="77777777" w:rsidR="00853547" w:rsidRDefault="00853547" w:rsidP="00F875DB">
            <w:pPr>
              <w:pStyle w:val="English2TEStyles-Tabletext-pageLessons"/>
            </w:pPr>
            <w:r>
              <w:t>266–69</w:t>
            </w:r>
          </w:p>
        </w:tc>
        <w:tc>
          <w:tcPr>
            <w:tcW w:w="1024" w:type="dxa"/>
            <w:shd w:val="clear" w:color="auto" w:fill="auto"/>
          </w:tcPr>
          <w:p w14:paraId="45DED82C" w14:textId="77777777" w:rsidR="00853547" w:rsidRDefault="00853547" w:rsidP="00F875DB">
            <w:pPr>
              <w:pStyle w:val="English2TEStyles-Tabletext-pageLessons"/>
            </w:pPr>
            <w:r>
              <w:t>141–42</w:t>
            </w:r>
          </w:p>
        </w:tc>
        <w:tc>
          <w:tcPr>
            <w:tcW w:w="1001" w:type="dxa"/>
            <w:shd w:val="clear" w:color="auto" w:fill="auto"/>
          </w:tcPr>
          <w:p w14:paraId="1117E5C8" w14:textId="77777777" w:rsidR="00853547" w:rsidRDefault="00853547" w:rsidP="00F875DB">
            <w:pPr>
              <w:pStyle w:val="English2TEStyles-Tabletext-pageLessons"/>
            </w:pPr>
            <w:r>
              <w:t>119–20</w:t>
            </w:r>
          </w:p>
        </w:tc>
        <w:tc>
          <w:tcPr>
            <w:tcW w:w="5786" w:type="dxa"/>
            <w:shd w:val="clear" w:color="auto" w:fill="auto"/>
          </w:tcPr>
          <w:p w14:paraId="5CD6DC4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/ĕ/ from /ē/</w:t>
            </w:r>
          </w:p>
          <w:p w14:paraId="39CE947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Construct open-syllable words with /ē/</w:t>
            </w:r>
          </w:p>
          <w:p w14:paraId="4521B9C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Decode open-syllable words with the vowel pattern </w:t>
            </w:r>
            <w:r>
              <w:rPr>
                <w:rStyle w:val="Italic"/>
              </w:rPr>
              <w:t>e</w:t>
            </w:r>
          </w:p>
          <w:p w14:paraId="39E0AB0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Classify words according to their vowel and consonant patterns</w:t>
            </w:r>
          </w:p>
          <w:p w14:paraId="7B0E4465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6D62C58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Compose a topic sentence together</w:t>
            </w:r>
          </w:p>
          <w:p w14:paraId="013FFEF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Compose a detail sentence together, using a planning chart</w:t>
            </w:r>
          </w:p>
        </w:tc>
      </w:tr>
      <w:tr w:rsidR="00853547" w14:paraId="79FCB819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7CDDF0CA" w14:textId="77777777" w:rsidR="00853547" w:rsidRDefault="00853547" w:rsidP="00F875DB">
            <w:pPr>
              <w:pStyle w:val="English2TEStyles-Tabletext-pageLessons"/>
            </w:pPr>
            <w:r>
              <w:t>68</w:t>
            </w:r>
          </w:p>
        </w:tc>
        <w:tc>
          <w:tcPr>
            <w:tcW w:w="969" w:type="dxa"/>
            <w:shd w:val="clear" w:color="auto" w:fill="auto"/>
          </w:tcPr>
          <w:p w14:paraId="696B7AA4" w14:textId="77777777" w:rsidR="00853547" w:rsidRDefault="00853547" w:rsidP="00F875DB">
            <w:pPr>
              <w:pStyle w:val="English2TEStyles-Tabletext-pageLessons"/>
            </w:pPr>
            <w:r>
              <w:t>270–73</w:t>
            </w:r>
          </w:p>
        </w:tc>
        <w:tc>
          <w:tcPr>
            <w:tcW w:w="1024" w:type="dxa"/>
            <w:shd w:val="clear" w:color="auto" w:fill="auto"/>
          </w:tcPr>
          <w:p w14:paraId="5B4CD48C" w14:textId="77777777" w:rsidR="00853547" w:rsidRDefault="00853547" w:rsidP="00F875DB">
            <w:pPr>
              <w:pStyle w:val="English2TEStyles-Tabletext-pageLessons"/>
            </w:pPr>
            <w:r>
              <w:t>143–44</w:t>
            </w:r>
          </w:p>
        </w:tc>
        <w:tc>
          <w:tcPr>
            <w:tcW w:w="1001" w:type="dxa"/>
            <w:shd w:val="clear" w:color="auto" w:fill="auto"/>
          </w:tcPr>
          <w:p w14:paraId="2D82D913" w14:textId="77777777" w:rsidR="00853547" w:rsidRDefault="00853547" w:rsidP="00F875DB">
            <w:pPr>
              <w:pStyle w:val="English2TEStyles-Tabletext-pageLessons"/>
            </w:pPr>
            <w:r>
              <w:t>121–22</w:t>
            </w:r>
          </w:p>
        </w:tc>
        <w:tc>
          <w:tcPr>
            <w:tcW w:w="5786" w:type="dxa"/>
            <w:shd w:val="clear" w:color="auto" w:fill="auto"/>
          </w:tcPr>
          <w:p w14:paraId="0FCE7C0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Apply good viewing habits</w:t>
            </w:r>
          </w:p>
          <w:p w14:paraId="7F79E9D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Recall facts and details</w:t>
            </w:r>
          </w:p>
          <w:p w14:paraId="030DE01D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/ĕ/ from /ē/</w:t>
            </w:r>
          </w:p>
          <w:p w14:paraId="465B72C1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Construct words with the vowel patterns </w:t>
            </w:r>
            <w:proofErr w:type="spellStart"/>
            <w:r>
              <w:rPr>
                <w:rStyle w:val="Italic"/>
              </w:rPr>
              <w:t>ee</w:t>
            </w:r>
            <w:proofErr w:type="spellEnd"/>
            <w:r>
              <w:t xml:space="preserve"> and </w:t>
            </w:r>
            <w:proofErr w:type="spellStart"/>
            <w:r>
              <w:rPr>
                <w:rStyle w:val="Italic"/>
              </w:rPr>
              <w:t>ea</w:t>
            </w:r>
            <w:proofErr w:type="spellEnd"/>
          </w:p>
          <w:p w14:paraId="3D4E3520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Decode words with the vowel patterns </w:t>
            </w:r>
            <w:proofErr w:type="spellStart"/>
            <w:r>
              <w:rPr>
                <w:rStyle w:val="Italic"/>
              </w:rPr>
              <w:t>ee</w:t>
            </w:r>
            <w:proofErr w:type="spellEnd"/>
            <w:r>
              <w:t xml:space="preserve"> and </w:t>
            </w:r>
            <w:proofErr w:type="spellStart"/>
            <w:r>
              <w:rPr>
                <w:rStyle w:val="Italic"/>
              </w:rPr>
              <w:t>ea</w:t>
            </w:r>
            <w:proofErr w:type="spellEnd"/>
          </w:p>
          <w:p w14:paraId="7C58E363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Classify words according to their short and long vowel sounds</w:t>
            </w:r>
          </w:p>
          <w:p w14:paraId="79185A34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364965D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Compose an original detail sentence</w:t>
            </w:r>
          </w:p>
          <w:p w14:paraId="38D5BB8F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Choose a noun to complete a naming part</w:t>
            </w:r>
          </w:p>
          <w:p w14:paraId="7A89227B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Choose an action verb to complete an action part</w:t>
            </w:r>
          </w:p>
        </w:tc>
      </w:tr>
      <w:tr w:rsidR="00853547" w14:paraId="4EEAE9AE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F2F9B2E" w14:textId="77777777" w:rsidR="00853547" w:rsidRDefault="00853547" w:rsidP="00F875DB">
            <w:pPr>
              <w:pStyle w:val="English2TEStyles-Tabletext-pageLessons"/>
            </w:pPr>
            <w:r>
              <w:lastRenderedPageBreak/>
              <w:t>69</w:t>
            </w:r>
          </w:p>
        </w:tc>
        <w:tc>
          <w:tcPr>
            <w:tcW w:w="969" w:type="dxa"/>
            <w:shd w:val="clear" w:color="auto" w:fill="auto"/>
          </w:tcPr>
          <w:p w14:paraId="1061168B" w14:textId="77777777" w:rsidR="00853547" w:rsidRDefault="00853547" w:rsidP="00F875DB">
            <w:pPr>
              <w:pStyle w:val="English2TEStyles-Tabletext-pageLessons"/>
            </w:pPr>
            <w:r>
              <w:t>274–77</w:t>
            </w:r>
          </w:p>
        </w:tc>
        <w:tc>
          <w:tcPr>
            <w:tcW w:w="1024" w:type="dxa"/>
            <w:shd w:val="clear" w:color="auto" w:fill="auto"/>
          </w:tcPr>
          <w:p w14:paraId="77AA9C72" w14:textId="77777777" w:rsidR="00853547" w:rsidRDefault="00853547" w:rsidP="00F875DB">
            <w:pPr>
              <w:pStyle w:val="English2TEStyles-Tabletext-pageLessons"/>
            </w:pPr>
            <w:r>
              <w:t>145–46</w:t>
            </w:r>
          </w:p>
        </w:tc>
        <w:tc>
          <w:tcPr>
            <w:tcW w:w="1001" w:type="dxa"/>
            <w:shd w:val="clear" w:color="auto" w:fill="auto"/>
          </w:tcPr>
          <w:p w14:paraId="6740CC54" w14:textId="77777777" w:rsidR="00853547" w:rsidRDefault="00853547" w:rsidP="00F875DB">
            <w:pPr>
              <w:pStyle w:val="English2TEStyles-Tabletext-pageLessons"/>
            </w:pPr>
            <w:r>
              <w:t>123–24</w:t>
            </w:r>
          </w:p>
        </w:tc>
        <w:tc>
          <w:tcPr>
            <w:tcW w:w="5786" w:type="dxa"/>
            <w:shd w:val="clear" w:color="auto" w:fill="auto"/>
          </w:tcPr>
          <w:p w14:paraId="3BEBA9BA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Retell bicycle safety rules</w:t>
            </w:r>
          </w:p>
          <w:p w14:paraId="5ADB1E0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/ē/ vowel patterns and other long vowel patterns</w:t>
            </w:r>
          </w:p>
          <w:p w14:paraId="231C1477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different word families that rhyme</w:t>
            </w:r>
          </w:p>
          <w:p w14:paraId="0749E0D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38444AA3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Self-assess a sentence</w:t>
            </w:r>
          </w:p>
          <w:p w14:paraId="2EF02C94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Illustrate a paragraph</w:t>
            </w:r>
          </w:p>
        </w:tc>
      </w:tr>
      <w:tr w:rsidR="00853547" w14:paraId="01840C36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5138FBB" w14:textId="77777777" w:rsidR="00853547" w:rsidRDefault="00853547" w:rsidP="00F875DB">
            <w:pPr>
              <w:pStyle w:val="English2TEStyles-Tabletext-pageLessons"/>
            </w:pPr>
            <w:r>
              <w:t>70</w:t>
            </w:r>
          </w:p>
        </w:tc>
        <w:tc>
          <w:tcPr>
            <w:tcW w:w="969" w:type="dxa"/>
            <w:shd w:val="clear" w:color="auto" w:fill="auto"/>
          </w:tcPr>
          <w:p w14:paraId="7A7DB266" w14:textId="77777777" w:rsidR="00853547" w:rsidRDefault="00853547" w:rsidP="00F875DB">
            <w:pPr>
              <w:pStyle w:val="English2TEStyles-Tabletext-pageLessons"/>
            </w:pPr>
            <w:r>
              <w:t>278–81</w:t>
            </w:r>
          </w:p>
        </w:tc>
        <w:tc>
          <w:tcPr>
            <w:tcW w:w="1024" w:type="dxa"/>
            <w:shd w:val="clear" w:color="auto" w:fill="auto"/>
          </w:tcPr>
          <w:p w14:paraId="4331FF78" w14:textId="77777777" w:rsidR="00853547" w:rsidRDefault="00853547" w:rsidP="00F875DB">
            <w:pPr>
              <w:pStyle w:val="English2TEStyles-Tabletext-pageLessons"/>
            </w:pPr>
            <w:r>
              <w:t>147–48</w:t>
            </w:r>
          </w:p>
        </w:tc>
        <w:tc>
          <w:tcPr>
            <w:tcW w:w="1001" w:type="dxa"/>
            <w:shd w:val="clear" w:color="auto" w:fill="auto"/>
          </w:tcPr>
          <w:p w14:paraId="702287B7" w14:textId="77777777" w:rsidR="00853547" w:rsidRDefault="00853547" w:rsidP="00F875DB">
            <w:pPr>
              <w:pStyle w:val="English2TEStyles-Tabletext-pageLessons"/>
            </w:pPr>
            <w:r>
              <w:t>125–26</w:t>
            </w:r>
          </w:p>
        </w:tc>
        <w:tc>
          <w:tcPr>
            <w:tcW w:w="5786" w:type="dxa"/>
            <w:shd w:val="clear" w:color="auto" w:fill="auto"/>
          </w:tcPr>
          <w:p w14:paraId="77BD719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Retell instructions clearly</w:t>
            </w:r>
          </w:p>
          <w:p w14:paraId="39BC70DF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Tell someone to do something with clear instructions</w:t>
            </w:r>
          </w:p>
          <w:p w14:paraId="0D42F6F4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short and long vowels in words with suffixes</w:t>
            </w:r>
          </w:p>
          <w:p w14:paraId="5D089D3F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various vowel patterns and suffixes</w:t>
            </w:r>
          </w:p>
          <w:p w14:paraId="2E8552FA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4BCD198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Use an adjective that describes color, shape, or size</w:t>
            </w:r>
          </w:p>
          <w:p w14:paraId="1659790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Choose an adjective that describes how something looks</w:t>
            </w:r>
          </w:p>
        </w:tc>
      </w:tr>
      <w:tr w:rsidR="00853547" w14:paraId="65308BB1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1D515DC" w14:textId="77777777" w:rsidR="00853547" w:rsidRDefault="00853547" w:rsidP="00F875DB">
            <w:pPr>
              <w:pStyle w:val="English2TEStyles-Tabletext-pageLessons"/>
            </w:pPr>
            <w:r>
              <w:t>71</w:t>
            </w:r>
          </w:p>
        </w:tc>
        <w:tc>
          <w:tcPr>
            <w:tcW w:w="969" w:type="dxa"/>
            <w:shd w:val="clear" w:color="auto" w:fill="auto"/>
          </w:tcPr>
          <w:p w14:paraId="26B47323" w14:textId="77777777" w:rsidR="00853547" w:rsidRDefault="00853547" w:rsidP="00F875DB">
            <w:pPr>
              <w:pStyle w:val="English2TEStyles-Tabletext-pageLessons"/>
            </w:pPr>
            <w:r>
              <w:t>282–85</w:t>
            </w:r>
          </w:p>
        </w:tc>
        <w:tc>
          <w:tcPr>
            <w:tcW w:w="1024" w:type="dxa"/>
            <w:shd w:val="clear" w:color="auto" w:fill="auto"/>
          </w:tcPr>
          <w:p w14:paraId="73B1DF54" w14:textId="77777777" w:rsidR="00853547" w:rsidRDefault="00853547" w:rsidP="00F875DB">
            <w:pPr>
              <w:pStyle w:val="English2TEStyles-Tabletext-pageLessons"/>
            </w:pPr>
            <w:r>
              <w:t>149–50</w:t>
            </w:r>
          </w:p>
        </w:tc>
        <w:tc>
          <w:tcPr>
            <w:tcW w:w="1001" w:type="dxa"/>
            <w:shd w:val="clear" w:color="auto" w:fill="auto"/>
          </w:tcPr>
          <w:p w14:paraId="09D17CA6" w14:textId="77777777" w:rsidR="00853547" w:rsidRDefault="00853547" w:rsidP="00F875DB">
            <w:pPr>
              <w:pStyle w:val="English2TEStyles-Tabletext-pageLessons"/>
            </w:pPr>
            <w:r>
              <w:t>127–28</w:t>
            </w:r>
          </w:p>
        </w:tc>
        <w:tc>
          <w:tcPr>
            <w:tcW w:w="5786" w:type="dxa"/>
            <w:shd w:val="clear" w:color="auto" w:fill="auto"/>
          </w:tcPr>
          <w:p w14:paraId="44A7ABC5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Recall facts and details from a listening activity</w:t>
            </w:r>
          </w:p>
          <w:p w14:paraId="6F7578A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/ē/ from other final sounds</w:t>
            </w:r>
          </w:p>
          <w:p w14:paraId="08A1D76A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Decode words ending with </w:t>
            </w:r>
            <w:r>
              <w:rPr>
                <w:rStyle w:val="Italic"/>
              </w:rPr>
              <w:t>y</w:t>
            </w:r>
            <w:r>
              <w:t xml:space="preserve"> as /ē/</w:t>
            </w:r>
          </w:p>
          <w:p w14:paraId="43D1BB0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6000B3E3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Classify an adjective as describing color, shape, or size</w:t>
            </w:r>
          </w:p>
          <w:p w14:paraId="1601FC1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Choose an adjective that describes how something looks</w:t>
            </w:r>
          </w:p>
        </w:tc>
      </w:tr>
      <w:tr w:rsidR="00853547" w14:paraId="6DB6EB6D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26BEBE1" w14:textId="77777777" w:rsidR="00853547" w:rsidRDefault="00853547" w:rsidP="00F875DB">
            <w:pPr>
              <w:pStyle w:val="English2TEStyles-Tabletext-pageLessons"/>
            </w:pPr>
            <w:r>
              <w:t>72</w:t>
            </w:r>
          </w:p>
        </w:tc>
        <w:tc>
          <w:tcPr>
            <w:tcW w:w="969" w:type="dxa"/>
            <w:shd w:val="clear" w:color="auto" w:fill="auto"/>
          </w:tcPr>
          <w:p w14:paraId="5144E3C4" w14:textId="77777777" w:rsidR="00853547" w:rsidRDefault="00853547" w:rsidP="00F875DB">
            <w:pPr>
              <w:pStyle w:val="English2TEStyles-Tabletext-pageLessons"/>
            </w:pPr>
            <w:r>
              <w:t>286–89</w:t>
            </w:r>
          </w:p>
        </w:tc>
        <w:tc>
          <w:tcPr>
            <w:tcW w:w="1024" w:type="dxa"/>
            <w:shd w:val="clear" w:color="auto" w:fill="auto"/>
          </w:tcPr>
          <w:p w14:paraId="5AE2A58D" w14:textId="77777777" w:rsidR="00853547" w:rsidRDefault="00853547" w:rsidP="00F875DB">
            <w:pPr>
              <w:pStyle w:val="English2TEStyles-Tabletext-pageLessons"/>
            </w:pPr>
            <w:r>
              <w:t>151–52</w:t>
            </w:r>
          </w:p>
        </w:tc>
        <w:tc>
          <w:tcPr>
            <w:tcW w:w="1001" w:type="dxa"/>
            <w:shd w:val="clear" w:color="auto" w:fill="auto"/>
          </w:tcPr>
          <w:p w14:paraId="43F5F9C6" w14:textId="77777777" w:rsidR="00853547" w:rsidRDefault="00853547" w:rsidP="00F875DB">
            <w:pPr>
              <w:pStyle w:val="English2TEStyles-Tabletext-pageLessons"/>
            </w:pPr>
            <w:r>
              <w:t>129–30</w:t>
            </w:r>
          </w:p>
        </w:tc>
        <w:tc>
          <w:tcPr>
            <w:tcW w:w="5786" w:type="dxa"/>
            <w:shd w:val="clear" w:color="auto" w:fill="auto"/>
          </w:tcPr>
          <w:p w14:paraId="4E7BFBD1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Repeat Psalm 100 with correct volume and pacing</w:t>
            </w:r>
          </w:p>
          <w:p w14:paraId="0578676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Decode words ending with </w:t>
            </w:r>
            <w:r>
              <w:rPr>
                <w:rStyle w:val="Italic"/>
              </w:rPr>
              <w:t>y</w:t>
            </w:r>
            <w:r>
              <w:t xml:space="preserve"> as /ē/</w:t>
            </w:r>
          </w:p>
          <w:p w14:paraId="7724AD04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Determine the correct word for a context sentence</w:t>
            </w:r>
          </w:p>
          <w:p w14:paraId="550E6C4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255D13D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Classify an adjective as describing color, shape, or size</w:t>
            </w:r>
          </w:p>
          <w:p w14:paraId="7ECF31D0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Choose an adjective that describes how something looks</w:t>
            </w:r>
          </w:p>
        </w:tc>
      </w:tr>
      <w:tr w:rsidR="00853547" w14:paraId="195F5E1E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D729FF9" w14:textId="77777777" w:rsidR="00853547" w:rsidRDefault="00853547" w:rsidP="00F875DB">
            <w:pPr>
              <w:pStyle w:val="English2TEStyles-Tabletext-pageLessons"/>
            </w:pPr>
            <w:r>
              <w:t>73</w:t>
            </w:r>
          </w:p>
        </w:tc>
        <w:tc>
          <w:tcPr>
            <w:tcW w:w="969" w:type="dxa"/>
            <w:shd w:val="clear" w:color="auto" w:fill="auto"/>
          </w:tcPr>
          <w:p w14:paraId="516FD22C" w14:textId="77777777" w:rsidR="00853547" w:rsidRDefault="00853547" w:rsidP="00F875DB">
            <w:pPr>
              <w:pStyle w:val="English2TEStyles-Tabletext-pageLessons"/>
            </w:pPr>
            <w:r>
              <w:t>290–93</w:t>
            </w:r>
          </w:p>
        </w:tc>
        <w:tc>
          <w:tcPr>
            <w:tcW w:w="1024" w:type="dxa"/>
            <w:shd w:val="clear" w:color="auto" w:fill="auto"/>
          </w:tcPr>
          <w:p w14:paraId="49DEBD19" w14:textId="77777777" w:rsidR="00853547" w:rsidRDefault="00853547" w:rsidP="00F875DB">
            <w:pPr>
              <w:pStyle w:val="English2TEStyles-Tabletext-pageLessons"/>
            </w:pPr>
            <w:r>
              <w:t>153–54</w:t>
            </w:r>
          </w:p>
        </w:tc>
        <w:tc>
          <w:tcPr>
            <w:tcW w:w="1001" w:type="dxa"/>
            <w:shd w:val="clear" w:color="auto" w:fill="auto"/>
          </w:tcPr>
          <w:p w14:paraId="01093D21" w14:textId="77777777" w:rsidR="00853547" w:rsidRDefault="00853547" w:rsidP="00F875DB">
            <w:pPr>
              <w:pStyle w:val="English2TEStyles-Tabletext-pageLessons"/>
            </w:pPr>
            <w:r>
              <w:t>131–32</w:t>
            </w:r>
          </w:p>
        </w:tc>
        <w:tc>
          <w:tcPr>
            <w:tcW w:w="5786" w:type="dxa"/>
            <w:shd w:val="clear" w:color="auto" w:fill="auto"/>
          </w:tcPr>
          <w:p w14:paraId="5A7AD4AF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Apply good viewing habits</w:t>
            </w:r>
          </w:p>
          <w:p w14:paraId="353E122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between words with short and long vowel sounds</w:t>
            </w:r>
          </w:p>
          <w:p w14:paraId="294BE3B3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/ā/ and /ē/ vowel patterns</w:t>
            </w:r>
          </w:p>
          <w:p w14:paraId="5F6B08F7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Classify words by word family</w:t>
            </w:r>
          </w:p>
          <w:p w14:paraId="2843DBC0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4E521D6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the naming part and the action part of a sentence</w:t>
            </w:r>
          </w:p>
          <w:p w14:paraId="3F3FE625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Choose a naming part to complete a sentence</w:t>
            </w:r>
          </w:p>
          <w:p w14:paraId="116CE37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Choose an action part to complete a sentence</w:t>
            </w:r>
          </w:p>
        </w:tc>
      </w:tr>
      <w:tr w:rsidR="00853547" w14:paraId="33B4AFBF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7AAA7179" w14:textId="77777777" w:rsidR="00853547" w:rsidRDefault="00853547" w:rsidP="00F875DB">
            <w:pPr>
              <w:pStyle w:val="English2TEStyles-Tabletext-pageLessons"/>
            </w:pPr>
            <w:r>
              <w:t>74</w:t>
            </w:r>
          </w:p>
        </w:tc>
        <w:tc>
          <w:tcPr>
            <w:tcW w:w="969" w:type="dxa"/>
            <w:shd w:val="clear" w:color="auto" w:fill="auto"/>
          </w:tcPr>
          <w:p w14:paraId="77D02138" w14:textId="77777777" w:rsidR="00853547" w:rsidRDefault="00853547" w:rsidP="00F875DB">
            <w:pPr>
              <w:pStyle w:val="English2TEStyles-Tabletext-pageLessons"/>
            </w:pPr>
            <w:r>
              <w:t>294–97</w:t>
            </w:r>
          </w:p>
        </w:tc>
        <w:tc>
          <w:tcPr>
            <w:tcW w:w="1024" w:type="dxa"/>
            <w:shd w:val="clear" w:color="auto" w:fill="auto"/>
          </w:tcPr>
          <w:p w14:paraId="069761B3" w14:textId="77777777" w:rsidR="00853547" w:rsidRDefault="00853547" w:rsidP="00F875DB">
            <w:pPr>
              <w:pStyle w:val="English2TEStyles-Tabletext-pageLessons"/>
            </w:pPr>
            <w:r>
              <w:t>155–56</w:t>
            </w:r>
          </w:p>
        </w:tc>
        <w:tc>
          <w:tcPr>
            <w:tcW w:w="1001" w:type="dxa"/>
            <w:shd w:val="clear" w:color="auto" w:fill="auto"/>
          </w:tcPr>
          <w:p w14:paraId="788BC958" w14:textId="77777777" w:rsidR="00853547" w:rsidRDefault="00853547" w:rsidP="00F875DB">
            <w:pPr>
              <w:pStyle w:val="English2TEStyles-Tabletext-pageLessons"/>
            </w:pPr>
            <w:r>
              <w:t>133–34</w:t>
            </w:r>
          </w:p>
        </w:tc>
        <w:tc>
          <w:tcPr>
            <w:tcW w:w="5786" w:type="dxa"/>
            <w:shd w:val="clear" w:color="auto" w:fill="auto"/>
          </w:tcPr>
          <w:p w14:paraId="25B83373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Apply good viewing habits</w:t>
            </w:r>
          </w:p>
          <w:p w14:paraId="269A8DA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Construct words with the vowel pattern </w:t>
            </w:r>
            <w:proofErr w:type="spellStart"/>
            <w:r>
              <w:rPr>
                <w:rStyle w:val="Italic"/>
              </w:rPr>
              <w:t>ie</w:t>
            </w:r>
            <w:proofErr w:type="spellEnd"/>
          </w:p>
          <w:p w14:paraId="123844F0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/ī/ vowel patterns</w:t>
            </w:r>
          </w:p>
          <w:p w14:paraId="13B970CD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Classify words by word family</w:t>
            </w:r>
          </w:p>
          <w:p w14:paraId="4C29122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5EA97BE4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Identify the present-tense linking verb </w:t>
            </w:r>
            <w:r>
              <w:rPr>
                <w:rStyle w:val="Italic"/>
              </w:rPr>
              <w:t>is</w:t>
            </w:r>
            <w:r>
              <w:t xml:space="preserve"> or </w:t>
            </w:r>
            <w:r>
              <w:rPr>
                <w:rStyle w:val="Italic"/>
              </w:rPr>
              <w:t>are</w:t>
            </w:r>
            <w:r>
              <w:t xml:space="preserve"> in a sentence</w:t>
            </w:r>
          </w:p>
          <w:p w14:paraId="2702B5F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Arrange a group of words in sentence order</w:t>
            </w:r>
          </w:p>
          <w:p w14:paraId="2E0C94C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Self-assess the sentence</w:t>
            </w:r>
          </w:p>
        </w:tc>
      </w:tr>
      <w:tr w:rsidR="00853547" w14:paraId="11C79ACC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35C70C3A" w14:textId="77777777" w:rsidR="00853547" w:rsidRDefault="00853547" w:rsidP="00F875DB">
            <w:pPr>
              <w:pStyle w:val="English2TEStyles-Tabletext-pageLessons"/>
            </w:pPr>
            <w:r>
              <w:t>75</w:t>
            </w:r>
          </w:p>
        </w:tc>
        <w:tc>
          <w:tcPr>
            <w:tcW w:w="969" w:type="dxa"/>
            <w:shd w:val="clear" w:color="auto" w:fill="auto"/>
          </w:tcPr>
          <w:p w14:paraId="302CDEBE" w14:textId="77777777" w:rsidR="00853547" w:rsidRDefault="00853547" w:rsidP="00F875DB">
            <w:pPr>
              <w:pStyle w:val="English2TEStyles-Tabletext-pageLessons"/>
            </w:pPr>
            <w:r>
              <w:t>298–301</w:t>
            </w:r>
          </w:p>
        </w:tc>
        <w:tc>
          <w:tcPr>
            <w:tcW w:w="1024" w:type="dxa"/>
            <w:shd w:val="clear" w:color="auto" w:fill="auto"/>
          </w:tcPr>
          <w:p w14:paraId="4469F86A" w14:textId="77777777" w:rsidR="00853547" w:rsidRDefault="00853547" w:rsidP="00F875DB">
            <w:pPr>
              <w:pStyle w:val="English2TEStyles-Tabletext-pageLessons"/>
            </w:pPr>
            <w:r>
              <w:t>157–58</w:t>
            </w:r>
          </w:p>
        </w:tc>
        <w:tc>
          <w:tcPr>
            <w:tcW w:w="1001" w:type="dxa"/>
            <w:shd w:val="clear" w:color="auto" w:fill="auto"/>
          </w:tcPr>
          <w:p w14:paraId="306BC8BC" w14:textId="77777777" w:rsidR="00853547" w:rsidRDefault="00853547" w:rsidP="00F875DB">
            <w:pPr>
              <w:pStyle w:val="English2TEStyles-Tabletext-pageLessons"/>
            </w:pPr>
            <w:r>
              <w:t>135–36</w:t>
            </w:r>
          </w:p>
        </w:tc>
        <w:tc>
          <w:tcPr>
            <w:tcW w:w="5786" w:type="dxa"/>
            <w:shd w:val="clear" w:color="auto" w:fill="auto"/>
          </w:tcPr>
          <w:p w14:paraId="3200A00D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Dramatize a rhyming poem with actions</w:t>
            </w:r>
          </w:p>
          <w:p w14:paraId="5D08DEB3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/ī/ from /ē/</w:t>
            </w:r>
          </w:p>
          <w:p w14:paraId="385459E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Decode words ending with /ī/ spelled with a </w:t>
            </w:r>
            <w:r>
              <w:rPr>
                <w:rStyle w:val="Italic"/>
              </w:rPr>
              <w:t>y</w:t>
            </w:r>
          </w:p>
          <w:p w14:paraId="170A142B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78B464E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Recall that </w:t>
            </w:r>
            <w:r>
              <w:rPr>
                <w:rStyle w:val="Italic"/>
              </w:rPr>
              <w:t>is</w:t>
            </w:r>
            <w:r>
              <w:t xml:space="preserve"> and </w:t>
            </w:r>
            <w:r>
              <w:rPr>
                <w:rStyle w:val="Italic"/>
              </w:rPr>
              <w:t>are</w:t>
            </w:r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present-tense linking verbs</w:t>
            </w:r>
          </w:p>
          <w:p w14:paraId="3B8FBCFF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Recall that a linking verb does not tell action</w:t>
            </w:r>
          </w:p>
          <w:p w14:paraId="14525CC7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Identify the past-tense linking verb </w:t>
            </w:r>
            <w:r>
              <w:rPr>
                <w:rStyle w:val="Italic"/>
              </w:rPr>
              <w:t>was</w:t>
            </w:r>
            <w:r>
              <w:t xml:space="preserve"> or </w:t>
            </w:r>
            <w:r>
              <w:rPr>
                <w:rStyle w:val="Italic"/>
              </w:rPr>
              <w:t>were</w:t>
            </w:r>
            <w:r>
              <w:t xml:space="preserve"> in a sentence</w:t>
            </w:r>
          </w:p>
          <w:p w14:paraId="36BE057A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Arrange a group of words in sentence order</w:t>
            </w:r>
          </w:p>
          <w:p w14:paraId="32E4E23A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Self-assess the sentence</w:t>
            </w:r>
          </w:p>
        </w:tc>
      </w:tr>
      <w:tr w:rsidR="00853547" w14:paraId="431B0F6E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318A41C7" w14:textId="77777777" w:rsidR="00853547" w:rsidRDefault="00853547" w:rsidP="00F875DB">
            <w:pPr>
              <w:pStyle w:val="English2TEStyles-Tabletext-pageLessons"/>
            </w:pPr>
            <w:r>
              <w:lastRenderedPageBreak/>
              <w:t>76</w:t>
            </w:r>
          </w:p>
        </w:tc>
        <w:tc>
          <w:tcPr>
            <w:tcW w:w="969" w:type="dxa"/>
            <w:shd w:val="clear" w:color="auto" w:fill="auto"/>
          </w:tcPr>
          <w:p w14:paraId="200A3594" w14:textId="77777777" w:rsidR="00853547" w:rsidRDefault="00853547" w:rsidP="00F875DB">
            <w:pPr>
              <w:pStyle w:val="English2TEStyles-Tabletext-pageLessons"/>
            </w:pPr>
            <w:r>
              <w:t>302–5</w:t>
            </w:r>
          </w:p>
        </w:tc>
        <w:tc>
          <w:tcPr>
            <w:tcW w:w="1024" w:type="dxa"/>
            <w:shd w:val="clear" w:color="auto" w:fill="auto"/>
          </w:tcPr>
          <w:p w14:paraId="42B630C7" w14:textId="77777777" w:rsidR="00853547" w:rsidRDefault="00853547" w:rsidP="00F875DB">
            <w:pPr>
              <w:pStyle w:val="English2TEStyles-Tabletext-pageLessons"/>
            </w:pPr>
            <w:r>
              <w:t>159–60</w:t>
            </w:r>
          </w:p>
        </w:tc>
        <w:tc>
          <w:tcPr>
            <w:tcW w:w="1001" w:type="dxa"/>
            <w:shd w:val="clear" w:color="auto" w:fill="auto"/>
          </w:tcPr>
          <w:p w14:paraId="627A1D1B" w14:textId="77777777" w:rsidR="00853547" w:rsidRDefault="00853547" w:rsidP="00F875DB">
            <w:pPr>
              <w:pStyle w:val="English2TEStyles-Tabletext-pageLessons"/>
            </w:pPr>
            <w:r>
              <w:t>137–38</w:t>
            </w:r>
          </w:p>
        </w:tc>
        <w:tc>
          <w:tcPr>
            <w:tcW w:w="5786" w:type="dxa"/>
            <w:shd w:val="clear" w:color="auto" w:fill="auto"/>
          </w:tcPr>
          <w:p w14:paraId="01BB745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Recall facts and details from a listening selection</w:t>
            </w:r>
          </w:p>
          <w:p w14:paraId="0F6B1E27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/ī/ from other vowel sounds</w:t>
            </w:r>
          </w:p>
          <w:p w14:paraId="1B706AE8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Construct words with the vowel pattern </w:t>
            </w:r>
            <w:proofErr w:type="spellStart"/>
            <w:r>
              <w:rPr>
                <w:rStyle w:val="Italic"/>
              </w:rPr>
              <w:t>igh</w:t>
            </w:r>
            <w:proofErr w:type="spellEnd"/>
          </w:p>
          <w:p w14:paraId="42C1FB41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Decode words with /ī/ spelled </w:t>
            </w:r>
            <w:proofErr w:type="spellStart"/>
            <w:r>
              <w:rPr>
                <w:rStyle w:val="Italic"/>
              </w:rPr>
              <w:t>igh</w:t>
            </w:r>
            <w:proofErr w:type="spellEnd"/>
          </w:p>
          <w:p w14:paraId="26D0D690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rhyming words from nonrhyming words</w:t>
            </w:r>
          </w:p>
          <w:p w14:paraId="34C4260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63F2F071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Determine whether a noun is singular or plural</w:t>
            </w:r>
          </w:p>
          <w:p w14:paraId="79FF1775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Choose the linking verb </w:t>
            </w:r>
            <w:r>
              <w:rPr>
                <w:rStyle w:val="Italic"/>
              </w:rPr>
              <w:t>is</w:t>
            </w:r>
            <w:r>
              <w:t xml:space="preserve"> or </w:t>
            </w:r>
            <w:r>
              <w:rPr>
                <w:rStyle w:val="Italic"/>
              </w:rPr>
              <w:t>was</w:t>
            </w:r>
            <w:r>
              <w:t xml:space="preserve"> when the noun in the naming part is singular</w:t>
            </w:r>
          </w:p>
          <w:p w14:paraId="4A33DFB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Choose the linking verb </w:t>
            </w:r>
            <w:r>
              <w:rPr>
                <w:rStyle w:val="Italic"/>
              </w:rPr>
              <w:t>are</w:t>
            </w:r>
            <w:r>
              <w:t xml:space="preserve"> or </w:t>
            </w:r>
            <w:r>
              <w:rPr>
                <w:rStyle w:val="Italic"/>
              </w:rPr>
              <w:t>were</w:t>
            </w:r>
            <w:r>
              <w:t xml:space="preserve"> when the noun in the naming part is plural</w:t>
            </w:r>
          </w:p>
        </w:tc>
      </w:tr>
      <w:tr w:rsidR="00853547" w14:paraId="79FF26B5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002BCA87" w14:textId="77777777" w:rsidR="00853547" w:rsidRDefault="00853547" w:rsidP="00F875DB">
            <w:pPr>
              <w:pStyle w:val="English2TEStyles-Tabletext-pageLessons"/>
            </w:pPr>
            <w:r>
              <w:t>77</w:t>
            </w:r>
          </w:p>
        </w:tc>
        <w:tc>
          <w:tcPr>
            <w:tcW w:w="969" w:type="dxa"/>
            <w:shd w:val="clear" w:color="auto" w:fill="auto"/>
          </w:tcPr>
          <w:p w14:paraId="2B054F2C" w14:textId="77777777" w:rsidR="00853547" w:rsidRDefault="00853547" w:rsidP="00F875DB">
            <w:pPr>
              <w:pStyle w:val="English2TEStyles-Tabletext-pageLessons"/>
            </w:pPr>
            <w:r>
              <w:t>306–9</w:t>
            </w:r>
          </w:p>
        </w:tc>
        <w:tc>
          <w:tcPr>
            <w:tcW w:w="1024" w:type="dxa"/>
            <w:shd w:val="clear" w:color="auto" w:fill="auto"/>
          </w:tcPr>
          <w:p w14:paraId="05BB1252" w14:textId="77777777" w:rsidR="00853547" w:rsidRDefault="00853547" w:rsidP="00F875DB">
            <w:pPr>
              <w:pStyle w:val="English2TEStyles-Tabletext-pageLessons"/>
            </w:pPr>
            <w:r>
              <w:t>161–62</w:t>
            </w:r>
          </w:p>
        </w:tc>
        <w:tc>
          <w:tcPr>
            <w:tcW w:w="1001" w:type="dxa"/>
            <w:shd w:val="clear" w:color="auto" w:fill="auto"/>
          </w:tcPr>
          <w:p w14:paraId="74BA92A7" w14:textId="77777777" w:rsidR="00853547" w:rsidRDefault="00853547" w:rsidP="00F875DB">
            <w:pPr>
              <w:pStyle w:val="English2TEStyles-Tabletext-pageLessons"/>
            </w:pPr>
            <w:r>
              <w:t>139–40</w:t>
            </w:r>
          </w:p>
        </w:tc>
        <w:tc>
          <w:tcPr>
            <w:tcW w:w="5786" w:type="dxa"/>
            <w:shd w:val="clear" w:color="auto" w:fill="auto"/>
          </w:tcPr>
          <w:p w14:paraId="3498F9B8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Distinguish between </w:t>
            </w:r>
            <w:r>
              <w:rPr>
                <w:rStyle w:val="Italic"/>
              </w:rPr>
              <w:t>y</w:t>
            </w:r>
            <w:r>
              <w:t xml:space="preserve"> as /ī/ and </w:t>
            </w:r>
            <w:r>
              <w:rPr>
                <w:rStyle w:val="Italic"/>
              </w:rPr>
              <w:t>y</w:t>
            </w:r>
            <w:r>
              <w:t xml:space="preserve"> as /ē/</w:t>
            </w:r>
          </w:p>
          <w:p w14:paraId="6BB0D4CB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Construct words with the vowel pattern </w:t>
            </w:r>
            <w:proofErr w:type="spellStart"/>
            <w:r>
              <w:rPr>
                <w:rStyle w:val="Italic"/>
              </w:rPr>
              <w:t>igh</w:t>
            </w:r>
            <w:proofErr w:type="spellEnd"/>
          </w:p>
          <w:p w14:paraId="79E05E7D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words with /ī/ and /ē/ patterns</w:t>
            </w:r>
          </w:p>
          <w:p w14:paraId="2F95CD3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20EF38F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Determine whether a noun is singular or plural</w:t>
            </w:r>
          </w:p>
          <w:p w14:paraId="1468F7C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Choose the action verb with the suffix </w:t>
            </w:r>
            <w:r>
              <w:rPr>
                <w:rStyle w:val="Italic"/>
              </w:rPr>
              <w:t>-s</w:t>
            </w:r>
            <w:r>
              <w:t xml:space="preserve"> when the noun in the naming part is singular</w:t>
            </w:r>
          </w:p>
          <w:p w14:paraId="19F57E68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Choose the action verb’s base word when the noun in the naming part is plural</w:t>
            </w:r>
          </w:p>
        </w:tc>
      </w:tr>
      <w:tr w:rsidR="00853547" w14:paraId="4B516042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C7CE02B" w14:textId="77777777" w:rsidR="00853547" w:rsidRDefault="00853547" w:rsidP="00F875DB">
            <w:pPr>
              <w:pStyle w:val="English2TEStyles-Tabletext-pageLessons"/>
            </w:pPr>
            <w:r>
              <w:t>78</w:t>
            </w:r>
          </w:p>
        </w:tc>
        <w:tc>
          <w:tcPr>
            <w:tcW w:w="969" w:type="dxa"/>
            <w:shd w:val="clear" w:color="auto" w:fill="auto"/>
          </w:tcPr>
          <w:p w14:paraId="6DB0B98B" w14:textId="77777777" w:rsidR="00853547" w:rsidRDefault="00853547" w:rsidP="00F875DB">
            <w:pPr>
              <w:pStyle w:val="English2TEStyles-Tabletext-pageLessons"/>
            </w:pPr>
            <w:r>
              <w:t>310–13</w:t>
            </w:r>
          </w:p>
        </w:tc>
        <w:tc>
          <w:tcPr>
            <w:tcW w:w="1024" w:type="dxa"/>
            <w:shd w:val="clear" w:color="auto" w:fill="auto"/>
          </w:tcPr>
          <w:p w14:paraId="2FCB073A" w14:textId="77777777" w:rsidR="00853547" w:rsidRDefault="00853547" w:rsidP="00F875DB">
            <w:pPr>
              <w:pStyle w:val="English2TEStyles-Tabletext-pageLessons"/>
            </w:pPr>
            <w:r>
              <w:t>163–64</w:t>
            </w:r>
          </w:p>
        </w:tc>
        <w:tc>
          <w:tcPr>
            <w:tcW w:w="1001" w:type="dxa"/>
            <w:shd w:val="clear" w:color="auto" w:fill="auto"/>
          </w:tcPr>
          <w:p w14:paraId="1AE10E1F" w14:textId="77777777" w:rsidR="00853547" w:rsidRDefault="00853547" w:rsidP="00F875DB">
            <w:pPr>
              <w:pStyle w:val="English2TEStyles-Tabletext-pageLessons"/>
            </w:pPr>
            <w:r>
              <w:t>141–42</w:t>
            </w:r>
          </w:p>
        </w:tc>
        <w:tc>
          <w:tcPr>
            <w:tcW w:w="5786" w:type="dxa"/>
            <w:shd w:val="clear" w:color="auto" w:fill="auto"/>
          </w:tcPr>
          <w:p w14:paraId="46E76AC4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/ĭ/ from /ī/</w:t>
            </w:r>
          </w:p>
          <w:p w14:paraId="36F7C130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/ī/ vowel patterns</w:t>
            </w:r>
          </w:p>
          <w:p w14:paraId="59BB1C10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Classify words by vowel pattern</w:t>
            </w:r>
          </w:p>
          <w:p w14:paraId="7A30728B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2FA72B71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the topic of a paragraph</w:t>
            </w:r>
          </w:p>
          <w:p w14:paraId="3B3A6C1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the parts of a paragraph</w:t>
            </w:r>
          </w:p>
        </w:tc>
      </w:tr>
      <w:tr w:rsidR="00853547" w14:paraId="6B57A4BF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0BE69CC5" w14:textId="77777777" w:rsidR="00853547" w:rsidRDefault="00853547" w:rsidP="00F875DB">
            <w:pPr>
              <w:pStyle w:val="English2TEStyles-Tabletext-pageLessons"/>
            </w:pPr>
            <w:r>
              <w:t>79</w:t>
            </w:r>
          </w:p>
        </w:tc>
        <w:tc>
          <w:tcPr>
            <w:tcW w:w="969" w:type="dxa"/>
            <w:shd w:val="clear" w:color="auto" w:fill="auto"/>
          </w:tcPr>
          <w:p w14:paraId="2918EE69" w14:textId="77777777" w:rsidR="00853547" w:rsidRDefault="00853547" w:rsidP="00F875DB">
            <w:pPr>
              <w:pStyle w:val="English2TEStyles-Tabletext-pageLessons"/>
            </w:pPr>
            <w:r>
              <w:t>314–17</w:t>
            </w:r>
          </w:p>
        </w:tc>
        <w:tc>
          <w:tcPr>
            <w:tcW w:w="1024" w:type="dxa"/>
            <w:shd w:val="clear" w:color="auto" w:fill="auto"/>
          </w:tcPr>
          <w:p w14:paraId="3C7EF881" w14:textId="77777777" w:rsidR="00853547" w:rsidRDefault="00853547" w:rsidP="00F875DB">
            <w:pPr>
              <w:pStyle w:val="English2TEStyles-Tabletext-pageLessons"/>
            </w:pPr>
            <w:r>
              <w:t>165–66</w:t>
            </w:r>
          </w:p>
        </w:tc>
        <w:tc>
          <w:tcPr>
            <w:tcW w:w="1001" w:type="dxa"/>
            <w:shd w:val="clear" w:color="auto" w:fill="auto"/>
          </w:tcPr>
          <w:p w14:paraId="6E1035D7" w14:textId="77777777" w:rsidR="00853547" w:rsidRDefault="00853547" w:rsidP="00F875DB">
            <w:pPr>
              <w:pStyle w:val="English2TEStyles-Tabletext-pageLessons"/>
            </w:pPr>
            <w:r>
              <w:t>143–44</w:t>
            </w:r>
          </w:p>
        </w:tc>
        <w:tc>
          <w:tcPr>
            <w:tcW w:w="5786" w:type="dxa"/>
            <w:shd w:val="clear" w:color="auto" w:fill="auto"/>
          </w:tcPr>
          <w:p w14:paraId="7EEE7628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/ŏ/ from /ō/</w:t>
            </w:r>
          </w:p>
          <w:p w14:paraId="1D37E2E1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Construct words with the vowel patterns </w:t>
            </w:r>
            <w:proofErr w:type="spellStart"/>
            <w:r>
              <w:rPr>
                <w:rStyle w:val="Italic"/>
              </w:rPr>
              <w:t>oa</w:t>
            </w:r>
            <w:proofErr w:type="spellEnd"/>
            <w:r>
              <w:t xml:space="preserve"> and </w:t>
            </w:r>
            <w:proofErr w:type="spellStart"/>
            <w:r>
              <w:rPr>
                <w:rStyle w:val="Italic"/>
              </w:rPr>
              <w:t>oe</w:t>
            </w:r>
            <w:proofErr w:type="spellEnd"/>
          </w:p>
          <w:p w14:paraId="04079F71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/ō/ vowel patterns</w:t>
            </w:r>
          </w:p>
          <w:p w14:paraId="337C7364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486385CA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Explain what a description tells</w:t>
            </w:r>
          </w:p>
          <w:p w14:paraId="2D1074A5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details about a topic</w:t>
            </w:r>
          </w:p>
        </w:tc>
      </w:tr>
      <w:tr w:rsidR="00853547" w14:paraId="4F07B4C4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C58262E" w14:textId="77777777" w:rsidR="00853547" w:rsidRDefault="00853547" w:rsidP="00F875DB">
            <w:pPr>
              <w:pStyle w:val="English2TEStyles-Tabletext-pageLessons"/>
            </w:pPr>
            <w:r>
              <w:t>80</w:t>
            </w:r>
          </w:p>
        </w:tc>
        <w:tc>
          <w:tcPr>
            <w:tcW w:w="969" w:type="dxa"/>
            <w:shd w:val="clear" w:color="auto" w:fill="auto"/>
          </w:tcPr>
          <w:p w14:paraId="7CBD70AC" w14:textId="77777777" w:rsidR="00853547" w:rsidRDefault="00853547" w:rsidP="00F875DB">
            <w:pPr>
              <w:pStyle w:val="English2TEStyles-Tabletext-pageLessons"/>
            </w:pPr>
            <w:r>
              <w:t>318–21</w:t>
            </w:r>
          </w:p>
        </w:tc>
        <w:tc>
          <w:tcPr>
            <w:tcW w:w="1024" w:type="dxa"/>
            <w:shd w:val="clear" w:color="auto" w:fill="auto"/>
          </w:tcPr>
          <w:p w14:paraId="0A987F02" w14:textId="77777777" w:rsidR="00853547" w:rsidRDefault="00853547" w:rsidP="00F875DB">
            <w:pPr>
              <w:pStyle w:val="English2TEStyles-Tabletext-pageLessons"/>
            </w:pPr>
            <w:r>
              <w:t>167–69</w:t>
            </w:r>
          </w:p>
        </w:tc>
        <w:tc>
          <w:tcPr>
            <w:tcW w:w="1001" w:type="dxa"/>
            <w:shd w:val="clear" w:color="auto" w:fill="auto"/>
          </w:tcPr>
          <w:p w14:paraId="174D2168" w14:textId="77777777" w:rsidR="00853547" w:rsidRDefault="00853547" w:rsidP="00F875DB">
            <w:pPr>
              <w:pStyle w:val="English2TEStyles-Tabletext-pageLessons"/>
            </w:pPr>
            <w:r>
              <w:t>145–46</w:t>
            </w:r>
          </w:p>
        </w:tc>
        <w:tc>
          <w:tcPr>
            <w:tcW w:w="5786" w:type="dxa"/>
            <w:shd w:val="clear" w:color="auto" w:fill="auto"/>
          </w:tcPr>
          <w:p w14:paraId="050756A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Construct words with the vowel pattern </w:t>
            </w:r>
            <w:r>
              <w:rPr>
                <w:rStyle w:val="Italic"/>
              </w:rPr>
              <w:t>ow</w:t>
            </w:r>
          </w:p>
          <w:p w14:paraId="0594A754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/ō/ vowel patterns</w:t>
            </w:r>
          </w:p>
          <w:p w14:paraId="32E406C0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70E3C74B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the purpose and audience of a descriptive paragraph</w:t>
            </w:r>
          </w:p>
          <w:p w14:paraId="6D617663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Compose a topic sentence and a detail sentence in the Draft step</w:t>
            </w:r>
          </w:p>
        </w:tc>
      </w:tr>
      <w:tr w:rsidR="00853547" w14:paraId="039A4E53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75AEA655" w14:textId="77777777" w:rsidR="00853547" w:rsidRDefault="00853547" w:rsidP="00F875DB">
            <w:pPr>
              <w:pStyle w:val="English2TEStyles-Tabletext-pageLessons"/>
            </w:pPr>
            <w:r>
              <w:t>81</w:t>
            </w:r>
          </w:p>
        </w:tc>
        <w:tc>
          <w:tcPr>
            <w:tcW w:w="969" w:type="dxa"/>
            <w:shd w:val="clear" w:color="auto" w:fill="auto"/>
          </w:tcPr>
          <w:p w14:paraId="482FF0A2" w14:textId="77777777" w:rsidR="00853547" w:rsidRDefault="00853547" w:rsidP="00F875DB">
            <w:pPr>
              <w:pStyle w:val="English2TEStyles-Tabletext-pageLessons"/>
            </w:pPr>
            <w:r>
              <w:t>322–25</w:t>
            </w:r>
          </w:p>
        </w:tc>
        <w:tc>
          <w:tcPr>
            <w:tcW w:w="1024" w:type="dxa"/>
            <w:shd w:val="clear" w:color="auto" w:fill="auto"/>
          </w:tcPr>
          <w:p w14:paraId="722F441A" w14:textId="77777777" w:rsidR="00853547" w:rsidRDefault="00853547" w:rsidP="00F875DB">
            <w:pPr>
              <w:pStyle w:val="English2TEStyles-Tabletext-pageLessons"/>
            </w:pPr>
            <w:r>
              <w:t>169, 171–72</w:t>
            </w:r>
          </w:p>
        </w:tc>
        <w:tc>
          <w:tcPr>
            <w:tcW w:w="1001" w:type="dxa"/>
            <w:shd w:val="clear" w:color="auto" w:fill="auto"/>
          </w:tcPr>
          <w:p w14:paraId="1A547DB4" w14:textId="77777777" w:rsidR="00853547" w:rsidRDefault="00853547" w:rsidP="00F875DB">
            <w:pPr>
              <w:pStyle w:val="English2TEStyles-Tabletext-pageLessons"/>
            </w:pPr>
            <w:r>
              <w:t>147–48</w:t>
            </w:r>
          </w:p>
        </w:tc>
        <w:tc>
          <w:tcPr>
            <w:tcW w:w="5786" w:type="dxa"/>
            <w:shd w:val="clear" w:color="auto" w:fill="auto"/>
          </w:tcPr>
          <w:p w14:paraId="3667175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Apply good viewing habits</w:t>
            </w:r>
          </w:p>
          <w:p w14:paraId="2BF834B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/ā/, /ē/, /ī/, /ō/, and /ū/</w:t>
            </w:r>
          </w:p>
          <w:p w14:paraId="6C0BE3FD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1F365CF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Compose two detail sentences to complete the Draft step</w:t>
            </w:r>
          </w:p>
        </w:tc>
      </w:tr>
      <w:tr w:rsidR="00853547" w14:paraId="2ECBB888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1BB75A8" w14:textId="77777777" w:rsidR="00853547" w:rsidRDefault="00853547" w:rsidP="00F875DB">
            <w:pPr>
              <w:pStyle w:val="English2TEStyles-Tabletext-pageLessons"/>
            </w:pPr>
            <w:r>
              <w:t>82</w:t>
            </w:r>
          </w:p>
        </w:tc>
        <w:tc>
          <w:tcPr>
            <w:tcW w:w="969" w:type="dxa"/>
            <w:shd w:val="clear" w:color="auto" w:fill="auto"/>
          </w:tcPr>
          <w:p w14:paraId="1F9D8E04" w14:textId="77777777" w:rsidR="00853547" w:rsidRDefault="00853547" w:rsidP="00F875DB">
            <w:pPr>
              <w:pStyle w:val="English2TEStyles-Tabletext-pageLessons"/>
            </w:pPr>
            <w:r>
              <w:t>326–29</w:t>
            </w:r>
          </w:p>
        </w:tc>
        <w:tc>
          <w:tcPr>
            <w:tcW w:w="1024" w:type="dxa"/>
            <w:shd w:val="clear" w:color="auto" w:fill="auto"/>
          </w:tcPr>
          <w:p w14:paraId="7A5DFD13" w14:textId="77777777" w:rsidR="00853547" w:rsidRDefault="00853547" w:rsidP="00F875DB">
            <w:pPr>
              <w:pStyle w:val="English2TEStyles-Tabletext-pageLessons"/>
            </w:pPr>
            <w:r>
              <w:t>169, 173–75</w:t>
            </w:r>
          </w:p>
        </w:tc>
        <w:tc>
          <w:tcPr>
            <w:tcW w:w="1001" w:type="dxa"/>
            <w:shd w:val="clear" w:color="auto" w:fill="auto"/>
          </w:tcPr>
          <w:p w14:paraId="02C2C901" w14:textId="77777777" w:rsidR="00853547" w:rsidRDefault="00853547" w:rsidP="00F875DB">
            <w:pPr>
              <w:pStyle w:val="English2TEStyles-Tabletext-pageLessons"/>
            </w:pPr>
            <w:r>
              <w:t>149–50</w:t>
            </w:r>
          </w:p>
        </w:tc>
        <w:tc>
          <w:tcPr>
            <w:tcW w:w="5786" w:type="dxa"/>
            <w:shd w:val="clear" w:color="auto" w:fill="auto"/>
          </w:tcPr>
          <w:p w14:paraId="05A5CBA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/</w:t>
            </w:r>
            <w:proofErr w:type="spellStart"/>
            <w:r>
              <w:t>sh</w:t>
            </w:r>
            <w:proofErr w:type="spellEnd"/>
            <w:r>
              <w:t>/ from /</w:t>
            </w:r>
            <w:proofErr w:type="spellStart"/>
            <w:r>
              <w:t>ch</w:t>
            </w:r>
            <w:proofErr w:type="spellEnd"/>
            <w:r>
              <w:t>/</w:t>
            </w:r>
          </w:p>
          <w:p w14:paraId="4482D0E3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/</w:t>
            </w:r>
            <w:proofErr w:type="spellStart"/>
            <w:r>
              <w:t>sh</w:t>
            </w:r>
            <w:proofErr w:type="spellEnd"/>
            <w:r>
              <w:t>/ and /</w:t>
            </w:r>
            <w:proofErr w:type="spellStart"/>
            <w:r>
              <w:t>ch</w:t>
            </w:r>
            <w:proofErr w:type="spellEnd"/>
            <w:r>
              <w:t>/</w:t>
            </w:r>
          </w:p>
          <w:p w14:paraId="699471AA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rhyming words from nonrhyming words</w:t>
            </w:r>
          </w:p>
          <w:p w14:paraId="7ED9762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77977A01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Explain the purpose of proofreading</w:t>
            </w:r>
          </w:p>
          <w:p w14:paraId="09307AAB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Evaluate capitalization, punctuation, and spelling for the descriptive paragraph in the Proofread step</w:t>
            </w:r>
          </w:p>
          <w:p w14:paraId="23DEA0C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Use the appropriate proofreading marks to indicate changes</w:t>
            </w:r>
          </w:p>
        </w:tc>
      </w:tr>
      <w:tr w:rsidR="00853547" w14:paraId="1D78A640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8730E00" w14:textId="77777777" w:rsidR="00853547" w:rsidRDefault="00853547" w:rsidP="00F875DB">
            <w:pPr>
              <w:pStyle w:val="English2TEStyles-Tabletext-pageLessons"/>
            </w:pPr>
            <w:r>
              <w:t>83</w:t>
            </w:r>
          </w:p>
        </w:tc>
        <w:tc>
          <w:tcPr>
            <w:tcW w:w="969" w:type="dxa"/>
            <w:shd w:val="clear" w:color="auto" w:fill="auto"/>
          </w:tcPr>
          <w:p w14:paraId="50ECF29C" w14:textId="77777777" w:rsidR="00853547" w:rsidRDefault="00853547" w:rsidP="00F875DB">
            <w:pPr>
              <w:pStyle w:val="English2TEStyles-Tabletext-pageLessons"/>
            </w:pPr>
            <w:r>
              <w:t>330–33</w:t>
            </w:r>
          </w:p>
        </w:tc>
        <w:tc>
          <w:tcPr>
            <w:tcW w:w="1024" w:type="dxa"/>
            <w:shd w:val="clear" w:color="auto" w:fill="auto"/>
          </w:tcPr>
          <w:p w14:paraId="2D2437FE" w14:textId="77777777" w:rsidR="00853547" w:rsidRDefault="00853547" w:rsidP="00F875DB">
            <w:pPr>
              <w:pStyle w:val="English2TEStyles-Tabletext-pageLessons"/>
            </w:pPr>
            <w:r>
              <w:t>177–79</w:t>
            </w:r>
          </w:p>
        </w:tc>
        <w:tc>
          <w:tcPr>
            <w:tcW w:w="1001" w:type="dxa"/>
            <w:shd w:val="clear" w:color="auto" w:fill="auto"/>
          </w:tcPr>
          <w:p w14:paraId="6184E5A3" w14:textId="77777777" w:rsidR="00853547" w:rsidRDefault="00853547" w:rsidP="00F875DB">
            <w:pPr>
              <w:pStyle w:val="English2TEStyles-Tabletext-pageLessons"/>
            </w:pPr>
            <w:r>
              <w:t>151–52</w:t>
            </w:r>
          </w:p>
        </w:tc>
        <w:tc>
          <w:tcPr>
            <w:tcW w:w="5786" w:type="dxa"/>
            <w:shd w:val="clear" w:color="auto" w:fill="auto"/>
          </w:tcPr>
          <w:p w14:paraId="426A7A4D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a prayer request as a need</w:t>
            </w:r>
          </w:p>
          <w:p w14:paraId="09E2BEE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/ō/ vowel patterns</w:t>
            </w:r>
          </w:p>
          <w:p w14:paraId="5AC18E9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base words within words containing suffixes</w:t>
            </w:r>
          </w:p>
          <w:p w14:paraId="4E87E9F5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Classify words by word family</w:t>
            </w:r>
          </w:p>
          <w:p w14:paraId="4F27313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2D97392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Produce a final copy of the description in the Publish step</w:t>
            </w:r>
          </w:p>
        </w:tc>
      </w:tr>
      <w:tr w:rsidR="00853547" w14:paraId="0E6F95EE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388E9C40" w14:textId="77777777" w:rsidR="00853547" w:rsidRDefault="00853547" w:rsidP="00F875DB">
            <w:pPr>
              <w:pStyle w:val="English2TEStyles-Tabletext-pageLessons"/>
            </w:pPr>
            <w:r>
              <w:lastRenderedPageBreak/>
              <w:t>84</w:t>
            </w:r>
          </w:p>
        </w:tc>
        <w:tc>
          <w:tcPr>
            <w:tcW w:w="969" w:type="dxa"/>
            <w:shd w:val="clear" w:color="auto" w:fill="auto"/>
          </w:tcPr>
          <w:p w14:paraId="520D032A" w14:textId="77777777" w:rsidR="00853547" w:rsidRDefault="00853547" w:rsidP="00F875DB">
            <w:pPr>
              <w:pStyle w:val="English2TEStyles-Tabletext-pageLessons"/>
            </w:pPr>
            <w:r>
              <w:t>334–37</w:t>
            </w:r>
          </w:p>
        </w:tc>
        <w:tc>
          <w:tcPr>
            <w:tcW w:w="1024" w:type="dxa"/>
            <w:shd w:val="clear" w:color="auto" w:fill="auto"/>
          </w:tcPr>
          <w:p w14:paraId="583F39C6" w14:textId="77777777" w:rsidR="00853547" w:rsidRDefault="00853547" w:rsidP="00F875DB">
            <w:pPr>
              <w:pStyle w:val="English2TEStyles-Tabletext-pageLessons"/>
            </w:pPr>
            <w:r>
              <w:t>179, 181–82</w:t>
            </w:r>
          </w:p>
        </w:tc>
        <w:tc>
          <w:tcPr>
            <w:tcW w:w="1001" w:type="dxa"/>
            <w:shd w:val="clear" w:color="auto" w:fill="auto"/>
          </w:tcPr>
          <w:p w14:paraId="0C9840C4" w14:textId="77777777" w:rsidR="00853547" w:rsidRDefault="00853547" w:rsidP="00F875DB">
            <w:pPr>
              <w:pStyle w:val="English2TEStyles-Tabletext-pageLessons"/>
            </w:pPr>
            <w:r>
              <w:t>153–54</w:t>
            </w:r>
          </w:p>
        </w:tc>
        <w:tc>
          <w:tcPr>
            <w:tcW w:w="5786" w:type="dxa"/>
            <w:shd w:val="clear" w:color="auto" w:fill="auto"/>
          </w:tcPr>
          <w:p w14:paraId="47F95EE4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a prayer request as a need that others may have</w:t>
            </w:r>
          </w:p>
          <w:p w14:paraId="44BA39CD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/ŭ/ from /ū/</w:t>
            </w:r>
          </w:p>
          <w:p w14:paraId="374859A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/ŭ/ and /ū/ vowel patterns</w:t>
            </w:r>
          </w:p>
          <w:p w14:paraId="6DA4DA0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Construct words with the vowel pattern </w:t>
            </w:r>
            <w:proofErr w:type="spellStart"/>
            <w:r>
              <w:rPr>
                <w:rStyle w:val="Italic"/>
              </w:rPr>
              <w:t>ue</w:t>
            </w:r>
            <w:proofErr w:type="spellEnd"/>
          </w:p>
          <w:p w14:paraId="684DF1E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1145E1F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Complete the Publish step</w:t>
            </w:r>
          </w:p>
          <w:p w14:paraId="40FB9428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Illustrate the paragraph</w:t>
            </w:r>
          </w:p>
        </w:tc>
      </w:tr>
      <w:tr w:rsidR="00853547" w14:paraId="5000B446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9D7854E" w14:textId="77777777" w:rsidR="00853547" w:rsidRDefault="00853547" w:rsidP="00F875DB">
            <w:pPr>
              <w:pStyle w:val="English2TEStyles-Tabletext-pageLessons"/>
            </w:pPr>
            <w:r>
              <w:t>85</w:t>
            </w:r>
          </w:p>
        </w:tc>
        <w:tc>
          <w:tcPr>
            <w:tcW w:w="969" w:type="dxa"/>
            <w:shd w:val="clear" w:color="auto" w:fill="auto"/>
          </w:tcPr>
          <w:p w14:paraId="0C21E3DF" w14:textId="77777777" w:rsidR="00853547" w:rsidRDefault="00853547" w:rsidP="00F875DB">
            <w:pPr>
              <w:pStyle w:val="English2TEStyles-Tabletext-pageLessons"/>
            </w:pPr>
            <w:r>
              <w:t>338–41</w:t>
            </w:r>
          </w:p>
        </w:tc>
        <w:tc>
          <w:tcPr>
            <w:tcW w:w="1024" w:type="dxa"/>
            <w:shd w:val="clear" w:color="auto" w:fill="auto"/>
          </w:tcPr>
          <w:p w14:paraId="0B2F9005" w14:textId="77777777" w:rsidR="00853547" w:rsidRDefault="00853547" w:rsidP="00F875DB">
            <w:pPr>
              <w:pStyle w:val="English2TEStyles-Tabletext-pageLessons"/>
            </w:pPr>
            <w:r>
              <w:t>183–84</w:t>
            </w:r>
          </w:p>
        </w:tc>
        <w:tc>
          <w:tcPr>
            <w:tcW w:w="1001" w:type="dxa"/>
            <w:shd w:val="clear" w:color="auto" w:fill="auto"/>
          </w:tcPr>
          <w:p w14:paraId="3AB4D786" w14:textId="77777777" w:rsidR="00853547" w:rsidRDefault="00853547" w:rsidP="00F875DB">
            <w:pPr>
              <w:pStyle w:val="English2TEStyles-Tabletext-pageLessons"/>
            </w:pPr>
            <w:r>
              <w:t>155–56</w:t>
            </w:r>
          </w:p>
        </w:tc>
        <w:tc>
          <w:tcPr>
            <w:tcW w:w="5786" w:type="dxa"/>
            <w:shd w:val="clear" w:color="auto" w:fill="auto"/>
          </w:tcPr>
          <w:p w14:paraId="46BD0300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/ŭ/ from /ū/</w:t>
            </w:r>
          </w:p>
          <w:p w14:paraId="5C28F03D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Recognize that </w:t>
            </w:r>
            <w:r>
              <w:rPr>
                <w:rStyle w:val="Italic"/>
              </w:rPr>
              <w:t>le</w:t>
            </w:r>
            <w:r>
              <w:t xml:space="preserve"> words have two syllables</w:t>
            </w:r>
          </w:p>
          <w:p w14:paraId="29953AD0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Decode short- and long-vowel words ending in </w:t>
            </w:r>
            <w:r>
              <w:rPr>
                <w:rStyle w:val="Italic"/>
              </w:rPr>
              <w:t>le</w:t>
            </w:r>
          </w:p>
          <w:p w14:paraId="5CFE118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19F4662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Interpret a number word or an article as telling how many</w:t>
            </w:r>
          </w:p>
        </w:tc>
      </w:tr>
      <w:tr w:rsidR="00853547" w14:paraId="10F006D9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610B8CC" w14:textId="77777777" w:rsidR="00853547" w:rsidRDefault="00853547" w:rsidP="00F875DB">
            <w:pPr>
              <w:pStyle w:val="English2TEStyles-Tabletext-pageLessons"/>
            </w:pPr>
            <w:r>
              <w:t>86</w:t>
            </w:r>
          </w:p>
        </w:tc>
        <w:tc>
          <w:tcPr>
            <w:tcW w:w="969" w:type="dxa"/>
            <w:shd w:val="clear" w:color="auto" w:fill="auto"/>
          </w:tcPr>
          <w:p w14:paraId="0A8E3C02" w14:textId="77777777" w:rsidR="00853547" w:rsidRDefault="00853547" w:rsidP="00F875DB">
            <w:pPr>
              <w:pStyle w:val="English2TEStyles-Tabletext-pageLessons"/>
            </w:pPr>
            <w:r>
              <w:t>342–45</w:t>
            </w:r>
          </w:p>
        </w:tc>
        <w:tc>
          <w:tcPr>
            <w:tcW w:w="1024" w:type="dxa"/>
            <w:shd w:val="clear" w:color="auto" w:fill="auto"/>
          </w:tcPr>
          <w:p w14:paraId="0DA0E0A9" w14:textId="77777777" w:rsidR="00853547" w:rsidRDefault="00853547" w:rsidP="00F875DB">
            <w:pPr>
              <w:pStyle w:val="English2TEStyles-Tabletext-pageLessons"/>
            </w:pPr>
            <w:r>
              <w:t>185–86</w:t>
            </w:r>
          </w:p>
        </w:tc>
        <w:tc>
          <w:tcPr>
            <w:tcW w:w="1001" w:type="dxa"/>
            <w:shd w:val="clear" w:color="auto" w:fill="auto"/>
          </w:tcPr>
          <w:p w14:paraId="6FD77541" w14:textId="77777777" w:rsidR="00853547" w:rsidRDefault="00853547" w:rsidP="00F875DB">
            <w:pPr>
              <w:pStyle w:val="English2TEStyles-Tabletext-pageLessons"/>
            </w:pPr>
            <w:r>
              <w:t>157–58</w:t>
            </w:r>
          </w:p>
        </w:tc>
        <w:tc>
          <w:tcPr>
            <w:tcW w:w="5786" w:type="dxa"/>
            <w:shd w:val="clear" w:color="auto" w:fill="auto"/>
          </w:tcPr>
          <w:p w14:paraId="37BA31DB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words with short vowels from words with long vowels</w:t>
            </w:r>
          </w:p>
          <w:p w14:paraId="7D17601E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Identify the vowel sound in the first syllable of words ending in </w:t>
            </w:r>
            <w:r>
              <w:rPr>
                <w:rStyle w:val="Italic"/>
              </w:rPr>
              <w:t>le</w:t>
            </w:r>
          </w:p>
          <w:p w14:paraId="04CF5CA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22215E8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a period from a question mark</w:t>
            </w:r>
          </w:p>
          <w:p w14:paraId="753483A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a statement from a question</w:t>
            </w:r>
          </w:p>
          <w:p w14:paraId="7AAAE43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Arrange a group of words in sentence order</w:t>
            </w:r>
          </w:p>
          <w:p w14:paraId="0901463B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Self-assess the sentence</w:t>
            </w:r>
          </w:p>
        </w:tc>
      </w:tr>
      <w:tr w:rsidR="00853547" w14:paraId="56E59433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3437C43" w14:textId="77777777" w:rsidR="00853547" w:rsidRDefault="00853547" w:rsidP="00F875DB">
            <w:pPr>
              <w:pStyle w:val="English2TEStyles-Tabletext-pageLessons"/>
            </w:pPr>
            <w:r>
              <w:t>87</w:t>
            </w:r>
          </w:p>
        </w:tc>
        <w:tc>
          <w:tcPr>
            <w:tcW w:w="969" w:type="dxa"/>
            <w:shd w:val="clear" w:color="auto" w:fill="auto"/>
          </w:tcPr>
          <w:p w14:paraId="2F02F07B" w14:textId="77777777" w:rsidR="00853547" w:rsidRDefault="00853547" w:rsidP="00F875DB">
            <w:pPr>
              <w:pStyle w:val="English2TEStyles-Tabletext-pageLessons"/>
            </w:pPr>
            <w:r>
              <w:t>346–49</w:t>
            </w:r>
          </w:p>
        </w:tc>
        <w:tc>
          <w:tcPr>
            <w:tcW w:w="1024" w:type="dxa"/>
            <w:shd w:val="clear" w:color="auto" w:fill="auto"/>
          </w:tcPr>
          <w:p w14:paraId="1ED065DE" w14:textId="77777777" w:rsidR="00853547" w:rsidRDefault="00853547" w:rsidP="00F875DB">
            <w:pPr>
              <w:pStyle w:val="English2TEStyles-Tabletext-pageLessons"/>
            </w:pPr>
            <w:r>
              <w:t>187–88</w:t>
            </w:r>
          </w:p>
        </w:tc>
        <w:tc>
          <w:tcPr>
            <w:tcW w:w="1001" w:type="dxa"/>
            <w:shd w:val="clear" w:color="auto" w:fill="auto"/>
          </w:tcPr>
          <w:p w14:paraId="3BE0BE8E" w14:textId="77777777" w:rsidR="00853547" w:rsidRDefault="00853547" w:rsidP="00F875DB">
            <w:pPr>
              <w:pStyle w:val="English2TEStyles-Tabletext-pageLessons"/>
            </w:pPr>
            <w:r>
              <w:t>159–60</w:t>
            </w:r>
          </w:p>
        </w:tc>
        <w:tc>
          <w:tcPr>
            <w:tcW w:w="5786" w:type="dxa"/>
            <w:shd w:val="clear" w:color="auto" w:fill="auto"/>
          </w:tcPr>
          <w:p w14:paraId="37FB1D4F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Predict the outcome</w:t>
            </w:r>
          </w:p>
          <w:p w14:paraId="37A043BB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Verify the prediction</w:t>
            </w:r>
          </w:p>
          <w:p w14:paraId="1A532338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Construct words with suffixes </w:t>
            </w:r>
            <w:r>
              <w:rPr>
                <w:rStyle w:val="Italic"/>
              </w:rPr>
              <w:t>-ed</w:t>
            </w:r>
            <w:r>
              <w:t xml:space="preserve"> and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ing</w:t>
            </w:r>
            <w:proofErr w:type="spellEnd"/>
          </w:p>
          <w:p w14:paraId="027ADD5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short and long vowels</w:t>
            </w:r>
          </w:p>
          <w:p w14:paraId="3E8AC6DF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Classify words based on their long or short vowel sounds</w:t>
            </w:r>
          </w:p>
          <w:p w14:paraId="6CFC388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2312340B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a sentence as a statement, a question, or an exclamation</w:t>
            </w:r>
          </w:p>
          <w:p w14:paraId="0C63541B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Punctuate the three kinds of sentences correctly</w:t>
            </w:r>
          </w:p>
          <w:p w14:paraId="599E359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Write a question correctly</w:t>
            </w:r>
          </w:p>
          <w:p w14:paraId="257A10DC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Self-assess the sentence</w:t>
            </w:r>
          </w:p>
        </w:tc>
      </w:tr>
      <w:tr w:rsidR="00853547" w14:paraId="01BCD23D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0733EEC" w14:textId="77777777" w:rsidR="00853547" w:rsidRDefault="00853547" w:rsidP="00F875DB">
            <w:pPr>
              <w:pStyle w:val="English2TEStyles-Tabletext-pageLessons"/>
            </w:pPr>
            <w:r>
              <w:t>88</w:t>
            </w:r>
          </w:p>
        </w:tc>
        <w:tc>
          <w:tcPr>
            <w:tcW w:w="969" w:type="dxa"/>
            <w:shd w:val="clear" w:color="auto" w:fill="auto"/>
          </w:tcPr>
          <w:p w14:paraId="2041A7C6" w14:textId="77777777" w:rsidR="00853547" w:rsidRDefault="00853547" w:rsidP="00F875DB">
            <w:pPr>
              <w:pStyle w:val="English2TEStyles-Tabletext-pageLessons"/>
            </w:pPr>
            <w:r>
              <w:t>350–53</w:t>
            </w:r>
          </w:p>
        </w:tc>
        <w:tc>
          <w:tcPr>
            <w:tcW w:w="1024" w:type="dxa"/>
            <w:shd w:val="clear" w:color="auto" w:fill="auto"/>
          </w:tcPr>
          <w:p w14:paraId="11CE07B6" w14:textId="77777777" w:rsidR="00853547" w:rsidRDefault="00853547" w:rsidP="00F875DB">
            <w:pPr>
              <w:pStyle w:val="English2TEStyles-Tabletext-pageLessons"/>
            </w:pPr>
            <w:r>
              <w:t>189–90</w:t>
            </w:r>
          </w:p>
        </w:tc>
        <w:tc>
          <w:tcPr>
            <w:tcW w:w="1001" w:type="dxa"/>
            <w:shd w:val="clear" w:color="auto" w:fill="auto"/>
          </w:tcPr>
          <w:p w14:paraId="280A8E1C" w14:textId="77777777" w:rsidR="00853547" w:rsidRDefault="00853547" w:rsidP="00F875DB">
            <w:pPr>
              <w:pStyle w:val="English2TEStyles-Tabletext-pageLessons"/>
            </w:pPr>
            <w:r>
              <w:t>161–62</w:t>
            </w:r>
          </w:p>
        </w:tc>
        <w:tc>
          <w:tcPr>
            <w:tcW w:w="5786" w:type="dxa"/>
            <w:shd w:val="clear" w:color="auto" w:fill="auto"/>
          </w:tcPr>
          <w:p w14:paraId="37FA9C78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Distinguish /s/ from /k/ in words beginning with letter </w:t>
            </w:r>
            <w:r>
              <w:rPr>
                <w:rStyle w:val="Italic"/>
              </w:rPr>
              <w:t>c</w:t>
            </w:r>
          </w:p>
          <w:p w14:paraId="24516855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Recall that </w:t>
            </w:r>
            <w:r>
              <w:rPr>
                <w:rStyle w:val="Italic"/>
              </w:rPr>
              <w:t>e</w:t>
            </w:r>
            <w:r>
              <w:t xml:space="preserve">, </w:t>
            </w:r>
            <w:proofErr w:type="spellStart"/>
            <w:r>
              <w:rPr>
                <w:rStyle w:val="Italic"/>
              </w:rPr>
              <w:t>i</w:t>
            </w:r>
            <w:proofErr w:type="spellEnd"/>
            <w:r>
              <w:t xml:space="preserve">, and </w:t>
            </w:r>
            <w:r>
              <w:rPr>
                <w:rStyle w:val="Italic"/>
              </w:rPr>
              <w:t>y</w:t>
            </w:r>
            <w:r>
              <w:t xml:space="preserve"> follow soft </w:t>
            </w:r>
            <w:r>
              <w:rPr>
                <w:rStyle w:val="Italic"/>
              </w:rPr>
              <w:t>c</w:t>
            </w:r>
          </w:p>
          <w:p w14:paraId="621C5C52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750E8EA7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Identify a sentence as a statement, a question, or an exclamation</w:t>
            </w:r>
          </w:p>
          <w:p w14:paraId="4A8386D7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Punctuate the three kinds of sentences correctly</w:t>
            </w:r>
          </w:p>
          <w:p w14:paraId="32D8CEC8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Write an exclamation correctly</w:t>
            </w:r>
          </w:p>
          <w:p w14:paraId="42819EFB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Self-assess the sentence</w:t>
            </w:r>
          </w:p>
        </w:tc>
      </w:tr>
      <w:tr w:rsidR="00853547" w14:paraId="5566B28C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3DA1379" w14:textId="77777777" w:rsidR="00853547" w:rsidRDefault="00853547" w:rsidP="00F875DB">
            <w:pPr>
              <w:pStyle w:val="English2TEStyles-Tabletext-pageLessons"/>
            </w:pPr>
            <w:r>
              <w:t>89</w:t>
            </w:r>
          </w:p>
        </w:tc>
        <w:tc>
          <w:tcPr>
            <w:tcW w:w="969" w:type="dxa"/>
            <w:shd w:val="clear" w:color="auto" w:fill="auto"/>
          </w:tcPr>
          <w:p w14:paraId="2029F455" w14:textId="77777777" w:rsidR="00853547" w:rsidRDefault="00853547" w:rsidP="00F875DB">
            <w:pPr>
              <w:pStyle w:val="English2TEStyles-Tabletext-pageLessons"/>
            </w:pPr>
            <w:r>
              <w:t>354–57</w:t>
            </w:r>
          </w:p>
        </w:tc>
        <w:tc>
          <w:tcPr>
            <w:tcW w:w="1024" w:type="dxa"/>
            <w:shd w:val="clear" w:color="auto" w:fill="auto"/>
          </w:tcPr>
          <w:p w14:paraId="048F3687" w14:textId="77777777" w:rsidR="00853547" w:rsidRDefault="00853547" w:rsidP="00F875DB">
            <w:pPr>
              <w:pStyle w:val="English2TEStyles-Tabletext-pageLessons"/>
            </w:pPr>
            <w:r>
              <w:t>191–92</w:t>
            </w:r>
          </w:p>
        </w:tc>
        <w:tc>
          <w:tcPr>
            <w:tcW w:w="1001" w:type="dxa"/>
            <w:shd w:val="clear" w:color="auto" w:fill="auto"/>
          </w:tcPr>
          <w:p w14:paraId="052B7DC3" w14:textId="77777777" w:rsidR="00853547" w:rsidRDefault="00853547" w:rsidP="00F875DB">
            <w:pPr>
              <w:pStyle w:val="English2TEStyles-Tabletext-pageLessons"/>
            </w:pPr>
            <w:r>
              <w:t>163–64</w:t>
            </w:r>
          </w:p>
        </w:tc>
        <w:tc>
          <w:tcPr>
            <w:tcW w:w="5786" w:type="dxa"/>
            <w:shd w:val="clear" w:color="auto" w:fill="auto"/>
          </w:tcPr>
          <w:p w14:paraId="7084557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Recall facts and details from a video</w:t>
            </w:r>
          </w:p>
          <w:p w14:paraId="1FCF95D7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Distinguish words beginning with hard </w:t>
            </w:r>
            <w:r>
              <w:rPr>
                <w:rStyle w:val="Italic"/>
              </w:rPr>
              <w:t>c</w:t>
            </w:r>
            <w:r>
              <w:t xml:space="preserve"> from words beginning with soft </w:t>
            </w:r>
            <w:r>
              <w:rPr>
                <w:rStyle w:val="Italic"/>
              </w:rPr>
              <w:t>c</w:t>
            </w:r>
          </w:p>
          <w:p w14:paraId="79B42A40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 xml:space="preserve">Decode soft </w:t>
            </w:r>
            <w:r>
              <w:rPr>
                <w:rStyle w:val="Italic"/>
              </w:rPr>
              <w:t>c</w:t>
            </w:r>
            <w:r>
              <w:t xml:space="preserve"> words</w:t>
            </w:r>
          </w:p>
          <w:p w14:paraId="0FC5CE97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32933BB7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Illustrate and write sentences in a journal entry</w:t>
            </w:r>
          </w:p>
        </w:tc>
      </w:tr>
      <w:tr w:rsidR="00853547" w14:paraId="3AFDD13F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FDC813F" w14:textId="77777777" w:rsidR="00853547" w:rsidRDefault="00853547" w:rsidP="00F875DB">
            <w:pPr>
              <w:pStyle w:val="English2TEStyles-Tabletext-pageLessons"/>
            </w:pPr>
            <w:r>
              <w:t>90</w:t>
            </w:r>
          </w:p>
        </w:tc>
        <w:tc>
          <w:tcPr>
            <w:tcW w:w="969" w:type="dxa"/>
            <w:shd w:val="clear" w:color="auto" w:fill="auto"/>
          </w:tcPr>
          <w:p w14:paraId="2957264E" w14:textId="77777777" w:rsidR="00853547" w:rsidRDefault="00853547" w:rsidP="00F875DB">
            <w:pPr>
              <w:pStyle w:val="English2TEStyles-Tabletext-pageLessons"/>
            </w:pPr>
            <w:r>
              <w:t>358–61</w:t>
            </w:r>
          </w:p>
        </w:tc>
        <w:tc>
          <w:tcPr>
            <w:tcW w:w="1024" w:type="dxa"/>
            <w:shd w:val="clear" w:color="auto" w:fill="auto"/>
          </w:tcPr>
          <w:p w14:paraId="0F653EB4" w14:textId="77777777" w:rsidR="00853547" w:rsidRDefault="00853547" w:rsidP="00F875DB">
            <w:pPr>
              <w:pStyle w:val="English2TEStyles-Tabletext-pageLessons"/>
            </w:pPr>
            <w:r>
              <w:t>193–94</w:t>
            </w:r>
          </w:p>
        </w:tc>
        <w:tc>
          <w:tcPr>
            <w:tcW w:w="1001" w:type="dxa"/>
            <w:shd w:val="clear" w:color="auto" w:fill="auto"/>
          </w:tcPr>
          <w:p w14:paraId="3A2333FE" w14:textId="77777777" w:rsidR="00853547" w:rsidRDefault="00853547" w:rsidP="00F875DB">
            <w:pPr>
              <w:pStyle w:val="English2TEStyles-Tabletext-pageLessons"/>
            </w:pPr>
            <w:r>
              <w:t>165–66</w:t>
            </w:r>
          </w:p>
        </w:tc>
        <w:tc>
          <w:tcPr>
            <w:tcW w:w="5786" w:type="dxa"/>
            <w:shd w:val="clear" w:color="auto" w:fill="auto"/>
          </w:tcPr>
          <w:p w14:paraId="738E5E61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Distinguish short vowel sounds from long vowel sounds</w:t>
            </w:r>
          </w:p>
          <w:p w14:paraId="37C7978A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Decode words with long-vowel patterns</w:t>
            </w:r>
          </w:p>
          <w:p w14:paraId="7F0D5CF9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Comprehend sentence meaning</w:t>
            </w:r>
          </w:p>
          <w:p w14:paraId="3EB4C67A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Read high-frequency words</w:t>
            </w:r>
          </w:p>
          <w:p w14:paraId="382F0046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Arrange a group of words in sentence order</w:t>
            </w:r>
          </w:p>
          <w:p w14:paraId="7E2A61FB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Self-assess the sentence</w:t>
            </w:r>
          </w:p>
        </w:tc>
      </w:tr>
      <w:tr w:rsidR="00853547" w14:paraId="29FF7BFA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3651297E" w14:textId="77777777" w:rsidR="00853547" w:rsidRDefault="00853547" w:rsidP="00F875DB">
            <w:pPr>
              <w:pStyle w:val="English2TEStyles-Tabletext-pageLessons"/>
            </w:pPr>
            <w:r>
              <w:t>91</w:t>
            </w:r>
          </w:p>
        </w:tc>
        <w:tc>
          <w:tcPr>
            <w:tcW w:w="969" w:type="dxa"/>
            <w:shd w:val="clear" w:color="auto" w:fill="auto"/>
          </w:tcPr>
          <w:p w14:paraId="62B184D0" w14:textId="77777777" w:rsidR="00853547" w:rsidRDefault="00853547" w:rsidP="00F875DB">
            <w:pPr>
              <w:pStyle w:val="English2TEStyles-Tabletext-pageLessons"/>
            </w:pPr>
            <w:r>
              <w:t>362–63</w:t>
            </w:r>
          </w:p>
        </w:tc>
        <w:tc>
          <w:tcPr>
            <w:tcW w:w="1024" w:type="dxa"/>
            <w:shd w:val="clear" w:color="auto" w:fill="auto"/>
          </w:tcPr>
          <w:p w14:paraId="4F4108B0" w14:textId="77777777" w:rsidR="00853547" w:rsidRDefault="00853547" w:rsidP="00F875DB"/>
        </w:tc>
        <w:tc>
          <w:tcPr>
            <w:tcW w:w="1001" w:type="dxa"/>
            <w:shd w:val="clear" w:color="auto" w:fill="auto"/>
          </w:tcPr>
          <w:p w14:paraId="0CF71BB6" w14:textId="77777777" w:rsidR="00853547" w:rsidRDefault="00853547" w:rsidP="00F875DB"/>
        </w:tc>
        <w:tc>
          <w:tcPr>
            <w:tcW w:w="5786" w:type="dxa"/>
            <w:shd w:val="clear" w:color="auto" w:fill="auto"/>
          </w:tcPr>
          <w:p w14:paraId="7EEECB70" w14:textId="77777777" w:rsidR="00853547" w:rsidRDefault="00853547" w:rsidP="00853547">
            <w:pPr>
              <w:pStyle w:val="English2TEStyles-Tabletext-bullet"/>
              <w:numPr>
                <w:ilvl w:val="0"/>
                <w:numId w:val="3"/>
              </w:numPr>
            </w:pPr>
            <w:r>
              <w:t>Apply phonics and English skills presented in Lessons 1–87</w:t>
            </w:r>
          </w:p>
        </w:tc>
      </w:tr>
    </w:tbl>
    <w:p w14:paraId="4943FC10" w14:textId="77777777" w:rsidR="00853547" w:rsidRDefault="00853547" w:rsidP="00BE2F65"/>
    <w:p w14:paraId="5029CE46" w14:textId="77777777" w:rsidR="00853547" w:rsidRDefault="00853547">
      <w:r>
        <w:br w:type="page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917"/>
        <w:gridCol w:w="984"/>
        <w:gridCol w:w="1072"/>
        <w:gridCol w:w="1106"/>
        <w:gridCol w:w="5261"/>
      </w:tblGrid>
      <w:tr w:rsidR="00F875DB" w14:paraId="2AF8E0F6" w14:textId="77777777" w:rsidTr="00EE5619">
        <w:trPr>
          <w:cantSplit/>
          <w:tblHeader/>
        </w:trPr>
        <w:tc>
          <w:tcPr>
            <w:tcW w:w="795" w:type="dxa"/>
            <w:shd w:val="clear" w:color="auto" w:fill="auto"/>
          </w:tcPr>
          <w:p w14:paraId="6EDB32D0" w14:textId="77777777" w:rsidR="00F875DB" w:rsidRPr="00C276D8" w:rsidRDefault="00F875DB" w:rsidP="00F875DB">
            <w:pPr>
              <w:pStyle w:val="English1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lastRenderedPageBreak/>
              <w:t xml:space="preserve">Lesson </w:t>
            </w:r>
          </w:p>
        </w:tc>
        <w:tc>
          <w:tcPr>
            <w:tcW w:w="964" w:type="dxa"/>
            <w:shd w:val="clear" w:color="auto" w:fill="auto"/>
          </w:tcPr>
          <w:p w14:paraId="6A39382A" w14:textId="77777777" w:rsidR="00F875DB" w:rsidRPr="00C276D8" w:rsidRDefault="00F875DB" w:rsidP="00F875DB">
            <w:pPr>
              <w:pStyle w:val="English1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 xml:space="preserve">Teacher Edition </w:t>
            </w:r>
          </w:p>
        </w:tc>
        <w:tc>
          <w:tcPr>
            <w:tcW w:w="1023" w:type="dxa"/>
            <w:shd w:val="clear" w:color="auto" w:fill="auto"/>
          </w:tcPr>
          <w:p w14:paraId="302CA4F6" w14:textId="77777777" w:rsidR="00F875DB" w:rsidRPr="00C276D8" w:rsidRDefault="00F875DB" w:rsidP="00F875DB">
            <w:pPr>
              <w:pStyle w:val="English1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 xml:space="preserve">Worktext </w:t>
            </w:r>
          </w:p>
        </w:tc>
        <w:tc>
          <w:tcPr>
            <w:tcW w:w="1000" w:type="dxa"/>
            <w:shd w:val="clear" w:color="auto" w:fill="auto"/>
          </w:tcPr>
          <w:p w14:paraId="3BC134F4" w14:textId="77777777" w:rsidR="00F875DB" w:rsidRPr="00C276D8" w:rsidRDefault="00F875DB" w:rsidP="00F875DB">
            <w:pPr>
              <w:pStyle w:val="English1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>Activities</w:t>
            </w:r>
          </w:p>
        </w:tc>
        <w:tc>
          <w:tcPr>
            <w:tcW w:w="5558" w:type="dxa"/>
            <w:shd w:val="clear" w:color="auto" w:fill="auto"/>
          </w:tcPr>
          <w:p w14:paraId="7E194855" w14:textId="77777777" w:rsidR="00F875DB" w:rsidRPr="00C276D8" w:rsidRDefault="00F875DB" w:rsidP="00F875DB">
            <w:pPr>
              <w:pStyle w:val="English1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>Objectives</w:t>
            </w:r>
          </w:p>
        </w:tc>
      </w:tr>
      <w:tr w:rsidR="00F875DB" w14:paraId="76EB2B5F" w14:textId="77777777" w:rsidTr="00EE5619">
        <w:trPr>
          <w:cantSplit/>
        </w:trPr>
        <w:tc>
          <w:tcPr>
            <w:tcW w:w="9340" w:type="dxa"/>
            <w:gridSpan w:val="5"/>
            <w:shd w:val="clear" w:color="auto" w:fill="auto"/>
          </w:tcPr>
          <w:p w14:paraId="28DB0F6A" w14:textId="77777777" w:rsidR="00F875DB" w:rsidRPr="00EE5619" w:rsidRDefault="00F875DB" w:rsidP="00F875DB">
            <w:pPr>
              <w:pStyle w:val="English1TEStyles-Table-Header"/>
              <w:rPr>
                <w:color w:val="000000" w:themeColor="text1"/>
              </w:rPr>
            </w:pPr>
            <w:r w:rsidRPr="00EE5619">
              <w:rPr>
                <w:color w:val="000000" w:themeColor="text1"/>
              </w:rPr>
              <w:t>Unit 4</w:t>
            </w:r>
          </w:p>
        </w:tc>
      </w:tr>
      <w:tr w:rsidR="00F875DB" w14:paraId="46D29472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36EBE1DC" w14:textId="77777777" w:rsidR="00F875DB" w:rsidRDefault="00F875DB" w:rsidP="00F875DB">
            <w:pPr>
              <w:pStyle w:val="English1TEStyles-Tabletxt-CenterAlign"/>
            </w:pPr>
            <w:r>
              <w:t>92</w:t>
            </w:r>
          </w:p>
        </w:tc>
        <w:tc>
          <w:tcPr>
            <w:tcW w:w="964" w:type="dxa"/>
            <w:shd w:val="clear" w:color="auto" w:fill="auto"/>
          </w:tcPr>
          <w:p w14:paraId="124482A0" w14:textId="77777777" w:rsidR="00F875DB" w:rsidRDefault="00F875DB" w:rsidP="00F875DB">
            <w:pPr>
              <w:pStyle w:val="English1TEStyles-Tabletxt-CenterAlign"/>
            </w:pPr>
            <w:r>
              <w:t>364–69</w:t>
            </w:r>
          </w:p>
        </w:tc>
        <w:tc>
          <w:tcPr>
            <w:tcW w:w="1023" w:type="dxa"/>
            <w:shd w:val="clear" w:color="auto" w:fill="auto"/>
          </w:tcPr>
          <w:p w14:paraId="6953F576" w14:textId="77777777" w:rsidR="00F875DB" w:rsidRDefault="00F875DB" w:rsidP="00F875DB">
            <w:pPr>
              <w:pStyle w:val="English1TEStyles-Tabletxt-CenterAlign"/>
            </w:pPr>
            <w:r>
              <w:t>195–98</w:t>
            </w:r>
          </w:p>
        </w:tc>
        <w:tc>
          <w:tcPr>
            <w:tcW w:w="1000" w:type="dxa"/>
            <w:shd w:val="clear" w:color="auto" w:fill="auto"/>
          </w:tcPr>
          <w:p w14:paraId="54FC98B1" w14:textId="77777777" w:rsidR="00F875DB" w:rsidRDefault="00F875DB" w:rsidP="00F875DB">
            <w:pPr>
              <w:pStyle w:val="English1TEStyles-Tabletxt-CenterAlign"/>
            </w:pPr>
            <w:r>
              <w:t>167–68</w:t>
            </w:r>
          </w:p>
        </w:tc>
        <w:tc>
          <w:tcPr>
            <w:tcW w:w="5558" w:type="dxa"/>
            <w:shd w:val="clear" w:color="auto" w:fill="auto"/>
          </w:tcPr>
          <w:p w14:paraId="797A9C8F" w14:textId="77777777" w:rsidR="00F875DB" w:rsidRDefault="00F875DB" w:rsidP="00F875DB">
            <w:pPr>
              <w:pStyle w:val="English1TEStyles-tabletextbullet"/>
            </w:pPr>
            <w:r>
              <w:t>Recall that the ability to use language skills is God-given</w:t>
            </w:r>
          </w:p>
          <w:p w14:paraId="6FD5071E" w14:textId="77777777" w:rsidR="00F875DB" w:rsidRDefault="00F875DB" w:rsidP="00F875DB">
            <w:pPr>
              <w:pStyle w:val="English1TEStyles-tabletextbullet"/>
            </w:pPr>
            <w:r>
              <w:t>Read and follow written directions</w:t>
            </w:r>
          </w:p>
          <w:p w14:paraId="5A7EFCC3" w14:textId="77777777" w:rsidR="00F875DB" w:rsidRDefault="00F875DB" w:rsidP="00F875DB">
            <w:pPr>
              <w:pStyle w:val="English1TEStyles-tabletextbullet"/>
            </w:pPr>
            <w:r>
              <w:t xml:space="preserve">Recall that </w:t>
            </w:r>
            <w:r>
              <w:rPr>
                <w:rStyle w:val="Italic"/>
              </w:rPr>
              <w:t>e</w:t>
            </w:r>
            <w:r>
              <w:t xml:space="preserve">, </w:t>
            </w:r>
            <w:proofErr w:type="spellStart"/>
            <w:r>
              <w:rPr>
                <w:rStyle w:val="Italic"/>
              </w:rPr>
              <w:t>i</w:t>
            </w:r>
            <w:proofErr w:type="spellEnd"/>
            <w:r>
              <w:t xml:space="preserve">, and </w:t>
            </w:r>
            <w:r>
              <w:rPr>
                <w:rStyle w:val="Italic"/>
              </w:rPr>
              <w:t>y</w:t>
            </w:r>
            <w:r>
              <w:t xml:space="preserve"> follow soft </w:t>
            </w:r>
            <w:r>
              <w:rPr>
                <w:rStyle w:val="Italic"/>
              </w:rPr>
              <w:t>c</w:t>
            </w:r>
          </w:p>
          <w:p w14:paraId="54B3B036" w14:textId="77777777" w:rsidR="00F875DB" w:rsidRDefault="00F875DB" w:rsidP="00F875DB">
            <w:pPr>
              <w:pStyle w:val="English1TEStyles-tabletextbullet"/>
            </w:pPr>
            <w:r>
              <w:t>Recall letters in alphabetical order</w:t>
            </w:r>
          </w:p>
          <w:p w14:paraId="0C7BECA0" w14:textId="77777777" w:rsidR="00F875DB" w:rsidRDefault="00F875DB" w:rsidP="00F875DB">
            <w:pPr>
              <w:pStyle w:val="English1TEStyles-tabletextbullet"/>
            </w:pPr>
            <w:r>
              <w:t xml:space="preserve">Distinguish /s/ from /k/ in words beginning with letter </w:t>
            </w:r>
            <w:r>
              <w:rPr>
                <w:rStyle w:val="Italic"/>
              </w:rPr>
              <w:t>c</w:t>
            </w:r>
          </w:p>
          <w:p w14:paraId="093163E9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</w:tc>
      </w:tr>
      <w:tr w:rsidR="00F875DB" w14:paraId="140B1F57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1795B91A" w14:textId="77777777" w:rsidR="00F875DB" w:rsidRDefault="00F875DB" w:rsidP="00F875DB">
            <w:pPr>
              <w:pStyle w:val="English1TEStyles-Tabletxt-CenterAlign"/>
            </w:pPr>
            <w:r>
              <w:t>93</w:t>
            </w:r>
          </w:p>
        </w:tc>
        <w:tc>
          <w:tcPr>
            <w:tcW w:w="964" w:type="dxa"/>
            <w:shd w:val="clear" w:color="auto" w:fill="auto"/>
          </w:tcPr>
          <w:p w14:paraId="65EACC32" w14:textId="77777777" w:rsidR="00F875DB" w:rsidRDefault="00F875DB" w:rsidP="00F875DB">
            <w:pPr>
              <w:pStyle w:val="English1TEStyles-Tabletxt-CenterAlign"/>
            </w:pPr>
            <w:r>
              <w:t>370–73</w:t>
            </w:r>
          </w:p>
        </w:tc>
        <w:tc>
          <w:tcPr>
            <w:tcW w:w="1023" w:type="dxa"/>
            <w:shd w:val="clear" w:color="auto" w:fill="auto"/>
          </w:tcPr>
          <w:p w14:paraId="7BA88B61" w14:textId="77777777" w:rsidR="00F875DB" w:rsidRDefault="00F875DB" w:rsidP="00F875DB">
            <w:pPr>
              <w:pStyle w:val="English1TEStyles-Tabletxt-CenterAlign"/>
            </w:pPr>
            <w:r>
              <w:t>199–200</w:t>
            </w:r>
          </w:p>
        </w:tc>
        <w:tc>
          <w:tcPr>
            <w:tcW w:w="1000" w:type="dxa"/>
            <w:shd w:val="clear" w:color="auto" w:fill="auto"/>
          </w:tcPr>
          <w:p w14:paraId="0BF7F3B0" w14:textId="77777777" w:rsidR="00F875DB" w:rsidRDefault="00F875DB" w:rsidP="00F875DB">
            <w:pPr>
              <w:pStyle w:val="English1TEStyles-Tabletxt-CenterAlign"/>
            </w:pPr>
            <w:r>
              <w:t>169–70</w:t>
            </w:r>
          </w:p>
        </w:tc>
        <w:tc>
          <w:tcPr>
            <w:tcW w:w="5558" w:type="dxa"/>
            <w:shd w:val="clear" w:color="auto" w:fill="auto"/>
          </w:tcPr>
          <w:p w14:paraId="424C6CB2" w14:textId="77777777" w:rsidR="00F875DB" w:rsidRDefault="00F875DB" w:rsidP="00F875DB">
            <w:pPr>
              <w:pStyle w:val="English1TEStyles-tabletextbullet"/>
            </w:pPr>
            <w:r>
              <w:t>Distinguish /</w:t>
            </w:r>
            <w:proofErr w:type="spellStart"/>
            <w:r>
              <w:t>är</w:t>
            </w:r>
            <w:proofErr w:type="spellEnd"/>
            <w:r>
              <w:t>/ from other vowel sounds</w:t>
            </w:r>
          </w:p>
          <w:p w14:paraId="08F2C6A1" w14:textId="77777777" w:rsidR="00F875DB" w:rsidRDefault="00F875DB" w:rsidP="00F875DB">
            <w:pPr>
              <w:pStyle w:val="English1TEStyles-tabletextbullet"/>
            </w:pPr>
            <w:r>
              <w:t>Decode words with /</w:t>
            </w:r>
            <w:proofErr w:type="spellStart"/>
            <w:r>
              <w:t>är</w:t>
            </w:r>
            <w:proofErr w:type="spellEnd"/>
            <w:r>
              <w:t>/</w:t>
            </w:r>
          </w:p>
          <w:p w14:paraId="64BAB96C" w14:textId="77777777" w:rsidR="00F875DB" w:rsidRDefault="00F875DB" w:rsidP="00F875DB">
            <w:pPr>
              <w:pStyle w:val="English1TEStyles-tabletextbullet"/>
            </w:pPr>
            <w:r>
              <w:t>Compare words with /</w:t>
            </w:r>
            <w:proofErr w:type="spellStart"/>
            <w:r>
              <w:t>är</w:t>
            </w:r>
            <w:proofErr w:type="spellEnd"/>
            <w:r>
              <w:t xml:space="preserve">/ with words containing the letters </w:t>
            </w:r>
            <w:r>
              <w:rPr>
                <w:rStyle w:val="Italic"/>
              </w:rPr>
              <w:t>ra</w:t>
            </w:r>
          </w:p>
          <w:p w14:paraId="6A684125" w14:textId="77777777" w:rsidR="00F875DB" w:rsidRDefault="00F875DB" w:rsidP="00F875DB">
            <w:pPr>
              <w:pStyle w:val="English1TEStyles-tabletextbullet"/>
            </w:pPr>
            <w:r>
              <w:t>Construct words using /</w:t>
            </w:r>
            <w:proofErr w:type="spellStart"/>
            <w:r>
              <w:t>är</w:t>
            </w:r>
            <w:proofErr w:type="spellEnd"/>
            <w:r>
              <w:t>/</w:t>
            </w:r>
          </w:p>
          <w:p w14:paraId="3C980B46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2FF5464F" w14:textId="77777777" w:rsidR="00F875DB" w:rsidRDefault="00F875DB" w:rsidP="00F875DB">
            <w:pPr>
              <w:pStyle w:val="English1TEStyles-tabletextbullet"/>
            </w:pPr>
            <w:r>
              <w:t>Identify the relationship of synonyms</w:t>
            </w:r>
          </w:p>
          <w:p w14:paraId="6F972248" w14:textId="77777777" w:rsidR="00F875DB" w:rsidRDefault="00F875DB" w:rsidP="00F875DB">
            <w:pPr>
              <w:pStyle w:val="English1TEStyles-tabletextbullet"/>
            </w:pPr>
            <w:r>
              <w:t>Identify pairs of synonyms</w:t>
            </w:r>
          </w:p>
        </w:tc>
      </w:tr>
      <w:tr w:rsidR="00F875DB" w14:paraId="287F2064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09BE17C3" w14:textId="77777777" w:rsidR="00F875DB" w:rsidRDefault="00F875DB" w:rsidP="00F875DB">
            <w:pPr>
              <w:pStyle w:val="English1TEStyles-Tabletxt-CenterAlign"/>
            </w:pPr>
            <w:r>
              <w:t>94</w:t>
            </w:r>
          </w:p>
        </w:tc>
        <w:tc>
          <w:tcPr>
            <w:tcW w:w="964" w:type="dxa"/>
            <w:shd w:val="clear" w:color="auto" w:fill="auto"/>
          </w:tcPr>
          <w:p w14:paraId="5CA24E6F" w14:textId="77777777" w:rsidR="00F875DB" w:rsidRDefault="00F875DB" w:rsidP="00F875DB">
            <w:pPr>
              <w:pStyle w:val="English1TEStyles-Tabletxt-CenterAlign"/>
            </w:pPr>
            <w:r>
              <w:t>374–77</w:t>
            </w:r>
          </w:p>
        </w:tc>
        <w:tc>
          <w:tcPr>
            <w:tcW w:w="1023" w:type="dxa"/>
            <w:shd w:val="clear" w:color="auto" w:fill="auto"/>
          </w:tcPr>
          <w:p w14:paraId="59A7D3CF" w14:textId="77777777" w:rsidR="00F875DB" w:rsidRDefault="00F875DB" w:rsidP="00F875DB">
            <w:pPr>
              <w:pStyle w:val="English1TEStyles-Tabletxt-CenterAlign"/>
            </w:pPr>
            <w:r>
              <w:t>201–2</w:t>
            </w:r>
          </w:p>
        </w:tc>
        <w:tc>
          <w:tcPr>
            <w:tcW w:w="1000" w:type="dxa"/>
            <w:shd w:val="clear" w:color="auto" w:fill="auto"/>
          </w:tcPr>
          <w:p w14:paraId="1675A416" w14:textId="77777777" w:rsidR="00F875DB" w:rsidRDefault="00F875DB" w:rsidP="00F875DB">
            <w:pPr>
              <w:pStyle w:val="English1TEStyles-Tabletxt-CenterAlign"/>
            </w:pPr>
            <w:r>
              <w:t>171–72</w:t>
            </w:r>
          </w:p>
        </w:tc>
        <w:tc>
          <w:tcPr>
            <w:tcW w:w="5558" w:type="dxa"/>
            <w:shd w:val="clear" w:color="auto" w:fill="auto"/>
          </w:tcPr>
          <w:p w14:paraId="3A24AB72" w14:textId="77777777" w:rsidR="00F875DB" w:rsidRDefault="00F875DB" w:rsidP="00F875DB">
            <w:pPr>
              <w:pStyle w:val="English1TEStyles-tabletextbullet"/>
            </w:pPr>
            <w:r>
              <w:t>Distinguish /</w:t>
            </w:r>
            <w:proofErr w:type="spellStart"/>
            <w:r>
              <w:t>är</w:t>
            </w:r>
            <w:proofErr w:type="spellEnd"/>
            <w:r>
              <w:t>/ from /ă/ and /ā/</w:t>
            </w:r>
          </w:p>
          <w:p w14:paraId="2BD20AE2" w14:textId="77777777" w:rsidR="00F875DB" w:rsidRDefault="00F875DB" w:rsidP="00F875DB">
            <w:pPr>
              <w:pStyle w:val="English1TEStyles-tabletextbullet"/>
            </w:pPr>
            <w:r>
              <w:t>Decode words with /</w:t>
            </w:r>
            <w:proofErr w:type="spellStart"/>
            <w:r>
              <w:t>är</w:t>
            </w:r>
            <w:proofErr w:type="spellEnd"/>
            <w:r>
              <w:t>/</w:t>
            </w:r>
          </w:p>
          <w:p w14:paraId="33F84B1B" w14:textId="77777777" w:rsidR="00F875DB" w:rsidRDefault="00F875DB" w:rsidP="00F875DB">
            <w:pPr>
              <w:pStyle w:val="English1TEStyles-tabletextbullet"/>
            </w:pPr>
            <w:r>
              <w:t>Classify words by word family</w:t>
            </w:r>
          </w:p>
          <w:p w14:paraId="57661DD4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039331C0" w14:textId="77777777" w:rsidR="00F875DB" w:rsidRDefault="00F875DB" w:rsidP="00F875DB">
            <w:pPr>
              <w:pStyle w:val="English1TEStyles-tabletextbullet"/>
            </w:pPr>
            <w:r>
              <w:t>Identify the singular pronoun that can replace a given noun</w:t>
            </w:r>
          </w:p>
          <w:p w14:paraId="40E83D29" w14:textId="77777777" w:rsidR="00F875DB" w:rsidRDefault="00F875DB" w:rsidP="00F875DB">
            <w:pPr>
              <w:pStyle w:val="English1TEStyles-tabletextbullet"/>
            </w:pPr>
            <w:r>
              <w:t>Identify the singular pronoun in the naming part of a sentence</w:t>
            </w:r>
          </w:p>
        </w:tc>
      </w:tr>
      <w:tr w:rsidR="00F875DB" w14:paraId="52376F58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300A75A5" w14:textId="77777777" w:rsidR="00F875DB" w:rsidRDefault="00F875DB" w:rsidP="00F875DB">
            <w:pPr>
              <w:pStyle w:val="English1TEStyles-Tabletxt-CenterAlign"/>
            </w:pPr>
            <w:r>
              <w:t>95</w:t>
            </w:r>
          </w:p>
        </w:tc>
        <w:tc>
          <w:tcPr>
            <w:tcW w:w="964" w:type="dxa"/>
            <w:shd w:val="clear" w:color="auto" w:fill="auto"/>
          </w:tcPr>
          <w:p w14:paraId="1C500233" w14:textId="77777777" w:rsidR="00F875DB" w:rsidRDefault="00F875DB" w:rsidP="00F875DB">
            <w:pPr>
              <w:pStyle w:val="English1TEStyles-Tabletxt-CenterAlign"/>
            </w:pPr>
            <w:r>
              <w:t>378–81</w:t>
            </w:r>
          </w:p>
        </w:tc>
        <w:tc>
          <w:tcPr>
            <w:tcW w:w="1023" w:type="dxa"/>
            <w:shd w:val="clear" w:color="auto" w:fill="auto"/>
          </w:tcPr>
          <w:p w14:paraId="44712E67" w14:textId="77777777" w:rsidR="00F875DB" w:rsidRDefault="00F875DB" w:rsidP="00F875DB">
            <w:pPr>
              <w:pStyle w:val="English1TEStyles-Tabletxt-CenterAlign"/>
            </w:pPr>
            <w:r>
              <w:t>203–4</w:t>
            </w:r>
          </w:p>
        </w:tc>
        <w:tc>
          <w:tcPr>
            <w:tcW w:w="1000" w:type="dxa"/>
            <w:shd w:val="clear" w:color="auto" w:fill="auto"/>
          </w:tcPr>
          <w:p w14:paraId="450DF105" w14:textId="77777777" w:rsidR="00F875DB" w:rsidRDefault="00F875DB" w:rsidP="00F875DB">
            <w:pPr>
              <w:pStyle w:val="English1TEStyles-Tabletxt-CenterAlign"/>
            </w:pPr>
            <w:r>
              <w:t>173–74</w:t>
            </w:r>
          </w:p>
        </w:tc>
        <w:tc>
          <w:tcPr>
            <w:tcW w:w="5558" w:type="dxa"/>
            <w:shd w:val="clear" w:color="auto" w:fill="auto"/>
          </w:tcPr>
          <w:p w14:paraId="42E43138" w14:textId="77777777" w:rsidR="00F875DB" w:rsidRDefault="00F875DB" w:rsidP="00F875DB">
            <w:pPr>
              <w:pStyle w:val="English1TEStyles-tabletextbullet"/>
            </w:pPr>
            <w:r>
              <w:t>Distinguish /</w:t>
            </w:r>
            <w:proofErr w:type="spellStart"/>
            <w:r>
              <w:t>ôr</w:t>
            </w:r>
            <w:proofErr w:type="spellEnd"/>
            <w:r>
              <w:t>/ from other vowel sounds</w:t>
            </w:r>
          </w:p>
          <w:p w14:paraId="47411A78" w14:textId="77777777" w:rsidR="00F875DB" w:rsidRDefault="00F875DB" w:rsidP="00F875DB">
            <w:pPr>
              <w:pStyle w:val="English1TEStyles-tabletextbullet"/>
            </w:pPr>
            <w:r>
              <w:t>Construct words with /</w:t>
            </w:r>
            <w:proofErr w:type="spellStart"/>
            <w:r>
              <w:t>ôr</w:t>
            </w:r>
            <w:proofErr w:type="spellEnd"/>
            <w:r>
              <w:t>/</w:t>
            </w:r>
          </w:p>
          <w:p w14:paraId="27A1415E" w14:textId="77777777" w:rsidR="00F875DB" w:rsidRDefault="00F875DB" w:rsidP="00F875DB">
            <w:pPr>
              <w:pStyle w:val="English1TEStyles-tabletextbullet"/>
            </w:pPr>
            <w:r>
              <w:t>Decode words with /</w:t>
            </w:r>
            <w:proofErr w:type="spellStart"/>
            <w:r>
              <w:t>ôr</w:t>
            </w:r>
            <w:proofErr w:type="spellEnd"/>
            <w:r>
              <w:t>/</w:t>
            </w:r>
          </w:p>
          <w:p w14:paraId="70556978" w14:textId="77777777" w:rsidR="00F875DB" w:rsidRDefault="00F875DB" w:rsidP="00F875DB">
            <w:pPr>
              <w:pStyle w:val="English1TEStyles-tabletextbullet"/>
            </w:pPr>
            <w:r>
              <w:t>Compare words with /</w:t>
            </w:r>
            <w:proofErr w:type="spellStart"/>
            <w:r>
              <w:t>ôr</w:t>
            </w:r>
            <w:proofErr w:type="spellEnd"/>
            <w:r>
              <w:t xml:space="preserve">/ with words containing the letters </w:t>
            </w:r>
            <w:proofErr w:type="spellStart"/>
            <w:r>
              <w:rPr>
                <w:rStyle w:val="Italic"/>
              </w:rPr>
              <w:t>ro</w:t>
            </w:r>
            <w:proofErr w:type="spellEnd"/>
          </w:p>
          <w:p w14:paraId="17BC14E3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2579F859" w14:textId="77777777" w:rsidR="00F875DB" w:rsidRDefault="00F875DB" w:rsidP="00F875DB">
            <w:pPr>
              <w:pStyle w:val="English1TEStyles-tabletextbullet"/>
            </w:pPr>
            <w:r>
              <w:t xml:space="preserve">Use the pronoun </w:t>
            </w:r>
            <w:r>
              <w:rPr>
                <w:rStyle w:val="Italic"/>
              </w:rPr>
              <w:t>I</w:t>
            </w:r>
            <w:r>
              <w:t xml:space="preserve"> in the naming part of a sentence</w:t>
            </w:r>
          </w:p>
          <w:p w14:paraId="5339246E" w14:textId="77777777" w:rsidR="00F875DB" w:rsidRDefault="00F875DB" w:rsidP="00F875DB">
            <w:pPr>
              <w:pStyle w:val="English1TEStyles-tabletextbullet"/>
            </w:pPr>
            <w:r>
              <w:t xml:space="preserve">Use the pronoun </w:t>
            </w:r>
            <w:r>
              <w:rPr>
                <w:rStyle w:val="Italic"/>
              </w:rPr>
              <w:t>I</w:t>
            </w:r>
            <w:r>
              <w:t xml:space="preserve"> correctly when referring to oneself</w:t>
            </w:r>
          </w:p>
        </w:tc>
      </w:tr>
      <w:tr w:rsidR="00F875DB" w14:paraId="4ACEF074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33B76593" w14:textId="77777777" w:rsidR="00F875DB" w:rsidRDefault="00F875DB" w:rsidP="00F875DB">
            <w:pPr>
              <w:pStyle w:val="English1TEStyles-Tabletxt-CenterAlign"/>
            </w:pPr>
            <w:r>
              <w:t>96</w:t>
            </w:r>
          </w:p>
        </w:tc>
        <w:tc>
          <w:tcPr>
            <w:tcW w:w="964" w:type="dxa"/>
            <w:shd w:val="clear" w:color="auto" w:fill="auto"/>
          </w:tcPr>
          <w:p w14:paraId="1DC093BE" w14:textId="77777777" w:rsidR="00F875DB" w:rsidRDefault="00F875DB" w:rsidP="00F875DB">
            <w:pPr>
              <w:pStyle w:val="English1TEStyles-Tabletxt-CenterAlign"/>
            </w:pPr>
            <w:r>
              <w:t>382–85</w:t>
            </w:r>
          </w:p>
        </w:tc>
        <w:tc>
          <w:tcPr>
            <w:tcW w:w="1023" w:type="dxa"/>
            <w:shd w:val="clear" w:color="auto" w:fill="auto"/>
          </w:tcPr>
          <w:p w14:paraId="7FF0A39B" w14:textId="77777777" w:rsidR="00F875DB" w:rsidRDefault="00F875DB" w:rsidP="00F875DB">
            <w:pPr>
              <w:pStyle w:val="English1TEStyles-Tabletxt-CenterAlign"/>
            </w:pPr>
            <w:r>
              <w:t>205–6</w:t>
            </w:r>
          </w:p>
        </w:tc>
        <w:tc>
          <w:tcPr>
            <w:tcW w:w="1000" w:type="dxa"/>
            <w:shd w:val="clear" w:color="auto" w:fill="auto"/>
          </w:tcPr>
          <w:p w14:paraId="4DC16B5E" w14:textId="77777777" w:rsidR="00F875DB" w:rsidRDefault="00F875DB" w:rsidP="00F875DB">
            <w:pPr>
              <w:pStyle w:val="English1TEStyles-Tabletxt-CenterAlign"/>
            </w:pPr>
            <w:r>
              <w:t>175–76</w:t>
            </w:r>
          </w:p>
        </w:tc>
        <w:tc>
          <w:tcPr>
            <w:tcW w:w="5558" w:type="dxa"/>
            <w:shd w:val="clear" w:color="auto" w:fill="auto"/>
          </w:tcPr>
          <w:p w14:paraId="1040CAF2" w14:textId="77777777" w:rsidR="00F875DB" w:rsidRDefault="00F875DB" w:rsidP="00F875DB">
            <w:pPr>
              <w:pStyle w:val="English1TEStyles-tabletextbullet"/>
            </w:pPr>
            <w:r>
              <w:t>Apply good viewing habits</w:t>
            </w:r>
          </w:p>
          <w:p w14:paraId="20B65891" w14:textId="77777777" w:rsidR="00F875DB" w:rsidRDefault="00F875DB" w:rsidP="00F875DB">
            <w:pPr>
              <w:pStyle w:val="English1TEStyles-tabletextbullet"/>
            </w:pPr>
            <w:r>
              <w:t>Distinguish /</w:t>
            </w:r>
            <w:proofErr w:type="spellStart"/>
            <w:r>
              <w:t>är</w:t>
            </w:r>
            <w:proofErr w:type="spellEnd"/>
            <w:r>
              <w:t>/ from /</w:t>
            </w:r>
            <w:proofErr w:type="spellStart"/>
            <w:r>
              <w:t>ôr</w:t>
            </w:r>
            <w:proofErr w:type="spellEnd"/>
            <w:r>
              <w:t>/</w:t>
            </w:r>
          </w:p>
          <w:p w14:paraId="0E70846D" w14:textId="77777777" w:rsidR="00F875DB" w:rsidRDefault="00F875DB" w:rsidP="00F875DB">
            <w:pPr>
              <w:pStyle w:val="English1TEStyles-tabletextbullet"/>
            </w:pPr>
            <w:r>
              <w:t>Decode words with /</w:t>
            </w:r>
            <w:proofErr w:type="spellStart"/>
            <w:r>
              <w:t>är</w:t>
            </w:r>
            <w:proofErr w:type="spellEnd"/>
            <w:r>
              <w:t>/ and /</w:t>
            </w:r>
            <w:proofErr w:type="spellStart"/>
            <w:r>
              <w:t>ôr</w:t>
            </w:r>
            <w:proofErr w:type="spellEnd"/>
            <w:r>
              <w:t>/</w:t>
            </w:r>
          </w:p>
          <w:p w14:paraId="0D950398" w14:textId="77777777" w:rsidR="00F875DB" w:rsidRDefault="00F875DB" w:rsidP="00F875DB">
            <w:pPr>
              <w:pStyle w:val="English1TEStyles-tabletextbullet"/>
            </w:pPr>
            <w:r>
              <w:t>Compare words with /</w:t>
            </w:r>
            <w:proofErr w:type="spellStart"/>
            <w:r>
              <w:t>är</w:t>
            </w:r>
            <w:proofErr w:type="spellEnd"/>
            <w:r>
              <w:t>/ or /</w:t>
            </w:r>
            <w:proofErr w:type="spellStart"/>
            <w:r>
              <w:t>ôr</w:t>
            </w:r>
            <w:proofErr w:type="spellEnd"/>
            <w:r>
              <w:t xml:space="preserve">/ with words containing the letters </w:t>
            </w:r>
            <w:proofErr w:type="spellStart"/>
            <w:r>
              <w:rPr>
                <w:rStyle w:val="Italic"/>
              </w:rPr>
              <w:t>ra</w:t>
            </w:r>
            <w:proofErr w:type="spellEnd"/>
            <w:r>
              <w:t xml:space="preserve"> or </w:t>
            </w:r>
            <w:proofErr w:type="spellStart"/>
            <w:r>
              <w:rPr>
                <w:rStyle w:val="Italic"/>
              </w:rPr>
              <w:t>ro</w:t>
            </w:r>
            <w:proofErr w:type="spellEnd"/>
          </w:p>
          <w:p w14:paraId="28B7A853" w14:textId="77777777" w:rsidR="00F875DB" w:rsidRDefault="00F875DB" w:rsidP="00F875DB">
            <w:pPr>
              <w:pStyle w:val="English1TEStyles-tabletextbullet"/>
            </w:pPr>
            <w:r>
              <w:t>Analyze words in the context of a sentence</w:t>
            </w:r>
          </w:p>
          <w:p w14:paraId="28C14448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1965469D" w14:textId="77777777" w:rsidR="00F875DB" w:rsidRDefault="00F875DB" w:rsidP="00F875DB">
            <w:pPr>
              <w:pStyle w:val="English1TEStyles-tabletextbullet"/>
            </w:pPr>
            <w:r>
              <w:t>Choose a plural pronoun to complete the naming part of a sentence</w:t>
            </w:r>
          </w:p>
          <w:p w14:paraId="5D52C150" w14:textId="77777777" w:rsidR="00F875DB" w:rsidRDefault="00F875DB" w:rsidP="00F875DB">
            <w:pPr>
              <w:pStyle w:val="English1TEStyles-tabletextbullet"/>
            </w:pPr>
            <w:r>
              <w:t>Identify the plural pronoun that can replace the naming part of a sentence</w:t>
            </w:r>
          </w:p>
        </w:tc>
      </w:tr>
      <w:tr w:rsidR="00F875DB" w14:paraId="1C820AED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7FEB7C89" w14:textId="77777777" w:rsidR="00F875DB" w:rsidRDefault="00F875DB" w:rsidP="00F875DB">
            <w:pPr>
              <w:pStyle w:val="English1TEStyles-Tabletxt-CenterAlign"/>
            </w:pPr>
            <w:r>
              <w:t>97</w:t>
            </w:r>
          </w:p>
        </w:tc>
        <w:tc>
          <w:tcPr>
            <w:tcW w:w="964" w:type="dxa"/>
            <w:shd w:val="clear" w:color="auto" w:fill="auto"/>
          </w:tcPr>
          <w:p w14:paraId="08159147" w14:textId="77777777" w:rsidR="00F875DB" w:rsidRDefault="00F875DB" w:rsidP="00F875DB">
            <w:pPr>
              <w:pStyle w:val="English1TEStyles-Tabletxt-CenterAlign"/>
            </w:pPr>
            <w:r>
              <w:t>386–89</w:t>
            </w:r>
          </w:p>
        </w:tc>
        <w:tc>
          <w:tcPr>
            <w:tcW w:w="1023" w:type="dxa"/>
            <w:shd w:val="clear" w:color="auto" w:fill="auto"/>
          </w:tcPr>
          <w:p w14:paraId="3E730DDC" w14:textId="77777777" w:rsidR="00F875DB" w:rsidRDefault="00F875DB" w:rsidP="00F875DB">
            <w:pPr>
              <w:pStyle w:val="English1TEStyles-Tabletxt-CenterAlign"/>
            </w:pPr>
            <w:r>
              <w:t>207–8</w:t>
            </w:r>
          </w:p>
        </w:tc>
        <w:tc>
          <w:tcPr>
            <w:tcW w:w="1000" w:type="dxa"/>
            <w:shd w:val="clear" w:color="auto" w:fill="auto"/>
          </w:tcPr>
          <w:p w14:paraId="5EE78C2F" w14:textId="77777777" w:rsidR="00F875DB" w:rsidRDefault="00F875DB" w:rsidP="00F875DB">
            <w:pPr>
              <w:pStyle w:val="English1TEStyles-Tabletxt-CenterAlign"/>
            </w:pPr>
            <w:r>
              <w:t>177–78</w:t>
            </w:r>
          </w:p>
        </w:tc>
        <w:tc>
          <w:tcPr>
            <w:tcW w:w="5558" w:type="dxa"/>
            <w:shd w:val="clear" w:color="auto" w:fill="auto"/>
          </w:tcPr>
          <w:p w14:paraId="73F9CA0D" w14:textId="77777777" w:rsidR="00F875DB" w:rsidRDefault="00F875DB" w:rsidP="00F875DB">
            <w:pPr>
              <w:pStyle w:val="English1TEStyles-tabletextbullet"/>
            </w:pPr>
            <w:r>
              <w:t>Decode words with /ā/, /ō/, /</w:t>
            </w:r>
            <w:proofErr w:type="spellStart"/>
            <w:r>
              <w:t>är</w:t>
            </w:r>
            <w:proofErr w:type="spellEnd"/>
            <w:r>
              <w:t>/, and /</w:t>
            </w:r>
            <w:proofErr w:type="spellStart"/>
            <w:r>
              <w:t>ôr</w:t>
            </w:r>
            <w:proofErr w:type="spellEnd"/>
            <w:r>
              <w:t>/</w:t>
            </w:r>
          </w:p>
          <w:p w14:paraId="50C952E7" w14:textId="77777777" w:rsidR="00F875DB" w:rsidRDefault="00F875DB" w:rsidP="00F875DB">
            <w:pPr>
              <w:pStyle w:val="English1TEStyles-tabletextbullet"/>
            </w:pPr>
            <w:r>
              <w:t>Classify words by word family</w:t>
            </w:r>
          </w:p>
          <w:p w14:paraId="567E3D43" w14:textId="77777777" w:rsidR="00F875DB" w:rsidRDefault="00F875DB" w:rsidP="00F875DB">
            <w:pPr>
              <w:pStyle w:val="English1TEStyles-tabletextbullet"/>
            </w:pPr>
            <w:r>
              <w:t>Analyze words in the context of a sentence</w:t>
            </w:r>
          </w:p>
          <w:p w14:paraId="440108E8" w14:textId="77777777" w:rsidR="00F875DB" w:rsidRDefault="00F875DB" w:rsidP="00F875DB">
            <w:pPr>
              <w:pStyle w:val="English1TEStyles-tabletextbullet"/>
            </w:pPr>
            <w:r>
              <w:t xml:space="preserve">Classify words by </w:t>
            </w:r>
            <w:r>
              <w:rPr>
                <w:rStyle w:val="Italic"/>
              </w:rPr>
              <w:t>r</w:t>
            </w:r>
            <w:r>
              <w:t>-influenced vowel pattern</w:t>
            </w:r>
          </w:p>
          <w:p w14:paraId="76BF96C0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2F074839" w14:textId="77777777" w:rsidR="00F875DB" w:rsidRDefault="00F875DB" w:rsidP="00F875DB">
            <w:pPr>
              <w:pStyle w:val="English1TEStyles-tabletextbullet"/>
            </w:pPr>
            <w:r>
              <w:t>Identify the subject part of a sentence</w:t>
            </w:r>
          </w:p>
          <w:p w14:paraId="456A91F1" w14:textId="77777777" w:rsidR="00F875DB" w:rsidRDefault="00F875DB" w:rsidP="00F875DB">
            <w:pPr>
              <w:pStyle w:val="English1TEStyles-tabletextbullet"/>
            </w:pPr>
            <w:r>
              <w:t>Identify the verb part of a sentence</w:t>
            </w:r>
          </w:p>
          <w:p w14:paraId="246D9F39" w14:textId="77777777" w:rsidR="00F875DB" w:rsidRDefault="00F875DB" w:rsidP="00F875DB">
            <w:pPr>
              <w:pStyle w:val="English1TEStyles-tabletextbullet"/>
            </w:pPr>
            <w:r>
              <w:t>Choose the subject part that completes a sentence</w:t>
            </w:r>
          </w:p>
        </w:tc>
      </w:tr>
      <w:tr w:rsidR="00F875DB" w14:paraId="6F99B14F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43E9E8EF" w14:textId="77777777" w:rsidR="00F875DB" w:rsidRDefault="00F875DB" w:rsidP="00F875DB">
            <w:pPr>
              <w:pStyle w:val="English1TEStyles-Tabletxt-CenterAlign"/>
            </w:pPr>
            <w:r>
              <w:t>98</w:t>
            </w:r>
          </w:p>
        </w:tc>
        <w:tc>
          <w:tcPr>
            <w:tcW w:w="964" w:type="dxa"/>
            <w:shd w:val="clear" w:color="auto" w:fill="auto"/>
          </w:tcPr>
          <w:p w14:paraId="7F99F38F" w14:textId="77777777" w:rsidR="00F875DB" w:rsidRDefault="00F875DB" w:rsidP="00F875DB">
            <w:pPr>
              <w:pStyle w:val="English1TEStyles-Tabletxt-CenterAlign"/>
            </w:pPr>
            <w:r>
              <w:t>390–93</w:t>
            </w:r>
          </w:p>
        </w:tc>
        <w:tc>
          <w:tcPr>
            <w:tcW w:w="1023" w:type="dxa"/>
            <w:shd w:val="clear" w:color="auto" w:fill="auto"/>
          </w:tcPr>
          <w:p w14:paraId="5021B3E1" w14:textId="77777777" w:rsidR="00F875DB" w:rsidRDefault="00F875DB" w:rsidP="00F875DB">
            <w:pPr>
              <w:pStyle w:val="English1TEStyles-Tabletxt-CenterAlign"/>
            </w:pPr>
            <w:r>
              <w:t>209–10</w:t>
            </w:r>
          </w:p>
        </w:tc>
        <w:tc>
          <w:tcPr>
            <w:tcW w:w="1000" w:type="dxa"/>
            <w:shd w:val="clear" w:color="auto" w:fill="auto"/>
          </w:tcPr>
          <w:p w14:paraId="37FE8D30" w14:textId="77777777" w:rsidR="00F875DB" w:rsidRDefault="00F875DB" w:rsidP="00F875DB">
            <w:pPr>
              <w:pStyle w:val="English1TEStyles-Tabletxt-CenterAlign"/>
            </w:pPr>
            <w:r>
              <w:t>179–80</w:t>
            </w:r>
          </w:p>
        </w:tc>
        <w:tc>
          <w:tcPr>
            <w:tcW w:w="5558" w:type="dxa"/>
            <w:shd w:val="clear" w:color="auto" w:fill="auto"/>
          </w:tcPr>
          <w:p w14:paraId="3B7B4B18" w14:textId="77777777" w:rsidR="00F875DB" w:rsidRDefault="00F875DB" w:rsidP="00F875DB">
            <w:pPr>
              <w:pStyle w:val="English1TEStyles-tabletextbullet"/>
            </w:pPr>
            <w:r>
              <w:t>Recall details and facts from a listening selection</w:t>
            </w:r>
          </w:p>
          <w:p w14:paraId="03FCBDB3" w14:textId="77777777" w:rsidR="00F875DB" w:rsidRDefault="00F875DB" w:rsidP="00F875DB">
            <w:pPr>
              <w:pStyle w:val="English1TEStyles-tabletextbullet"/>
            </w:pPr>
            <w:r>
              <w:t xml:space="preserve">Distinguish </w:t>
            </w:r>
            <w:r>
              <w:rPr>
                <w:rStyle w:val="Italic"/>
              </w:rPr>
              <w:t>er</w:t>
            </w:r>
            <w:r>
              <w:t xml:space="preserve"> /</w:t>
            </w:r>
            <w:proofErr w:type="spellStart"/>
            <w:r>
              <w:t>ûr</w:t>
            </w:r>
            <w:proofErr w:type="spellEnd"/>
            <w:r>
              <w:t>/ from other vowel sounds</w:t>
            </w:r>
          </w:p>
          <w:p w14:paraId="120637AC" w14:textId="77777777" w:rsidR="00F875DB" w:rsidRDefault="00F875DB" w:rsidP="00F875DB">
            <w:pPr>
              <w:pStyle w:val="English1TEStyles-tabletextbullet"/>
            </w:pPr>
            <w:r>
              <w:t>Construct words with /</w:t>
            </w:r>
            <w:proofErr w:type="spellStart"/>
            <w:r>
              <w:t>ûr</w:t>
            </w:r>
            <w:proofErr w:type="spellEnd"/>
            <w:r>
              <w:t xml:space="preserve">/ spelled </w:t>
            </w:r>
            <w:r>
              <w:rPr>
                <w:rStyle w:val="Italic"/>
              </w:rPr>
              <w:t>er</w:t>
            </w:r>
          </w:p>
          <w:p w14:paraId="13928B71" w14:textId="77777777" w:rsidR="00F875DB" w:rsidRDefault="00F875DB" w:rsidP="00F875DB">
            <w:pPr>
              <w:pStyle w:val="English1TEStyles-tabletextbullet"/>
            </w:pPr>
            <w:r>
              <w:t>Decode words with /</w:t>
            </w:r>
            <w:proofErr w:type="spellStart"/>
            <w:r>
              <w:t>är</w:t>
            </w:r>
            <w:proofErr w:type="spellEnd"/>
            <w:r>
              <w:t>/, /</w:t>
            </w:r>
            <w:proofErr w:type="spellStart"/>
            <w:r>
              <w:t>ôr</w:t>
            </w:r>
            <w:proofErr w:type="spellEnd"/>
            <w:r>
              <w:t>/, and /</w:t>
            </w:r>
            <w:proofErr w:type="spellStart"/>
            <w:r>
              <w:t>ûr</w:t>
            </w:r>
            <w:proofErr w:type="spellEnd"/>
            <w:r>
              <w:t xml:space="preserve">/ spelled </w:t>
            </w:r>
            <w:r>
              <w:rPr>
                <w:rStyle w:val="Italic"/>
              </w:rPr>
              <w:t>er</w:t>
            </w:r>
          </w:p>
          <w:p w14:paraId="77FC2C3D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203A1739" w14:textId="77777777" w:rsidR="00F875DB" w:rsidRDefault="00F875DB" w:rsidP="00F875DB">
            <w:pPr>
              <w:pStyle w:val="English1TEStyles-tabletextbullet"/>
            </w:pPr>
            <w:r>
              <w:t>Identify the topic sentence and detail sentences in a paragraph</w:t>
            </w:r>
          </w:p>
        </w:tc>
      </w:tr>
      <w:tr w:rsidR="00F875DB" w14:paraId="6DC205E1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7634081A" w14:textId="77777777" w:rsidR="00F875DB" w:rsidRDefault="00F875DB" w:rsidP="00F875DB">
            <w:pPr>
              <w:pStyle w:val="English1TEStyles-Tabletxt-CenterAlign"/>
            </w:pPr>
            <w:r>
              <w:lastRenderedPageBreak/>
              <w:t>99</w:t>
            </w:r>
          </w:p>
        </w:tc>
        <w:tc>
          <w:tcPr>
            <w:tcW w:w="964" w:type="dxa"/>
            <w:shd w:val="clear" w:color="auto" w:fill="auto"/>
          </w:tcPr>
          <w:p w14:paraId="4527B692" w14:textId="77777777" w:rsidR="00F875DB" w:rsidRDefault="00F875DB" w:rsidP="00F875DB">
            <w:pPr>
              <w:pStyle w:val="English1TEStyles-Tabletxt-CenterAlign"/>
            </w:pPr>
            <w:r>
              <w:t>394–97</w:t>
            </w:r>
          </w:p>
        </w:tc>
        <w:tc>
          <w:tcPr>
            <w:tcW w:w="1023" w:type="dxa"/>
            <w:shd w:val="clear" w:color="auto" w:fill="auto"/>
          </w:tcPr>
          <w:p w14:paraId="1F93D2E3" w14:textId="77777777" w:rsidR="00F875DB" w:rsidRDefault="00F875DB" w:rsidP="00F875DB">
            <w:pPr>
              <w:pStyle w:val="English1TEStyles-Tabletxt-CenterAlign"/>
            </w:pPr>
            <w:r>
              <w:t>211–12</w:t>
            </w:r>
          </w:p>
        </w:tc>
        <w:tc>
          <w:tcPr>
            <w:tcW w:w="1000" w:type="dxa"/>
            <w:shd w:val="clear" w:color="auto" w:fill="auto"/>
          </w:tcPr>
          <w:p w14:paraId="050E0BC3" w14:textId="77777777" w:rsidR="00F875DB" w:rsidRDefault="00F875DB" w:rsidP="00F875DB">
            <w:pPr>
              <w:pStyle w:val="English1TEStyles-Tabletxt-CenterAlign"/>
            </w:pPr>
            <w:r>
              <w:t>181–82</w:t>
            </w:r>
          </w:p>
        </w:tc>
        <w:tc>
          <w:tcPr>
            <w:tcW w:w="5558" w:type="dxa"/>
            <w:shd w:val="clear" w:color="auto" w:fill="auto"/>
          </w:tcPr>
          <w:p w14:paraId="06E5DB49" w14:textId="77777777" w:rsidR="00F875DB" w:rsidRDefault="00F875DB" w:rsidP="00F875DB">
            <w:pPr>
              <w:pStyle w:val="English1TEStyles-tabletextbullet"/>
            </w:pPr>
            <w:r>
              <w:t>Recall details and facts from a listening selection</w:t>
            </w:r>
          </w:p>
          <w:p w14:paraId="3B1A2FC6" w14:textId="77777777" w:rsidR="00F875DB" w:rsidRDefault="00F875DB" w:rsidP="00F875DB">
            <w:pPr>
              <w:pStyle w:val="English1TEStyles-tabletextbullet"/>
            </w:pPr>
            <w:r>
              <w:t xml:space="preserve">Distinguish </w:t>
            </w:r>
            <w:proofErr w:type="spellStart"/>
            <w:r>
              <w:rPr>
                <w:rStyle w:val="Italic"/>
              </w:rPr>
              <w:t>ur</w:t>
            </w:r>
            <w:proofErr w:type="spellEnd"/>
            <w:r>
              <w:t xml:space="preserve"> /</w:t>
            </w:r>
            <w:proofErr w:type="spellStart"/>
            <w:r>
              <w:t>ûr</w:t>
            </w:r>
            <w:proofErr w:type="spellEnd"/>
            <w:r>
              <w:t>/ from other vowel sounds</w:t>
            </w:r>
          </w:p>
          <w:p w14:paraId="76A797DE" w14:textId="77777777" w:rsidR="00F875DB" w:rsidRDefault="00F875DB" w:rsidP="00F875DB">
            <w:pPr>
              <w:pStyle w:val="English1TEStyles-tabletextbullet"/>
            </w:pPr>
            <w:r>
              <w:t>Decode words with /</w:t>
            </w:r>
            <w:proofErr w:type="spellStart"/>
            <w:r>
              <w:t>är</w:t>
            </w:r>
            <w:proofErr w:type="spellEnd"/>
            <w:r>
              <w:t>/, /</w:t>
            </w:r>
            <w:proofErr w:type="spellStart"/>
            <w:r>
              <w:t>ôr</w:t>
            </w:r>
            <w:proofErr w:type="spellEnd"/>
            <w:r>
              <w:t>/, and /</w:t>
            </w:r>
            <w:proofErr w:type="spellStart"/>
            <w:r>
              <w:t>ûr</w:t>
            </w:r>
            <w:proofErr w:type="spellEnd"/>
            <w:r>
              <w:t xml:space="preserve">/ spelled </w:t>
            </w:r>
            <w:r>
              <w:rPr>
                <w:rStyle w:val="Italic"/>
              </w:rPr>
              <w:t>er</w:t>
            </w:r>
            <w:r>
              <w:t xml:space="preserve"> or </w:t>
            </w:r>
            <w:proofErr w:type="spellStart"/>
            <w:r>
              <w:rPr>
                <w:rStyle w:val="Italic"/>
              </w:rPr>
              <w:t>ur</w:t>
            </w:r>
            <w:proofErr w:type="spellEnd"/>
          </w:p>
          <w:p w14:paraId="167A10CB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63E2FA02" w14:textId="77777777" w:rsidR="00F875DB" w:rsidRDefault="00F875DB" w:rsidP="00F875DB">
            <w:pPr>
              <w:pStyle w:val="English1TEStyles-tabletextbullet"/>
            </w:pPr>
            <w:r>
              <w:t>Compose the topic sentence for a paragraph</w:t>
            </w:r>
          </w:p>
          <w:p w14:paraId="159E1CC2" w14:textId="77777777" w:rsidR="00F875DB" w:rsidRDefault="00F875DB" w:rsidP="00F875DB">
            <w:pPr>
              <w:pStyle w:val="English1TEStyles-tabletextbullet"/>
            </w:pPr>
            <w:r>
              <w:t>Complete a graphic organizer in the Plan step</w:t>
            </w:r>
          </w:p>
        </w:tc>
      </w:tr>
      <w:tr w:rsidR="00F875DB" w14:paraId="26A17355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47688CE9" w14:textId="77777777" w:rsidR="00F875DB" w:rsidRDefault="00F875DB" w:rsidP="00F875DB">
            <w:pPr>
              <w:pStyle w:val="English1TEStyles-Tabletxt-CenterAlign"/>
            </w:pPr>
            <w:r>
              <w:t>100</w:t>
            </w:r>
          </w:p>
        </w:tc>
        <w:tc>
          <w:tcPr>
            <w:tcW w:w="964" w:type="dxa"/>
            <w:shd w:val="clear" w:color="auto" w:fill="auto"/>
          </w:tcPr>
          <w:p w14:paraId="10F2B05F" w14:textId="77777777" w:rsidR="00F875DB" w:rsidRDefault="00F875DB" w:rsidP="00F875DB">
            <w:pPr>
              <w:pStyle w:val="English1TEStyles-Tabletxt-CenterAlign"/>
            </w:pPr>
            <w:r>
              <w:t>398–401</w:t>
            </w:r>
          </w:p>
        </w:tc>
        <w:tc>
          <w:tcPr>
            <w:tcW w:w="1023" w:type="dxa"/>
            <w:shd w:val="clear" w:color="auto" w:fill="auto"/>
          </w:tcPr>
          <w:p w14:paraId="4964EB4D" w14:textId="77777777" w:rsidR="00F875DB" w:rsidRDefault="00F875DB" w:rsidP="00F875DB">
            <w:pPr>
              <w:pStyle w:val="English1TEStyles-Tabletxt-CenterAlign"/>
            </w:pPr>
            <w:r>
              <w:t>213–15</w:t>
            </w:r>
          </w:p>
        </w:tc>
        <w:tc>
          <w:tcPr>
            <w:tcW w:w="1000" w:type="dxa"/>
            <w:shd w:val="clear" w:color="auto" w:fill="auto"/>
          </w:tcPr>
          <w:p w14:paraId="3FA3CB0E" w14:textId="77777777" w:rsidR="00F875DB" w:rsidRDefault="00F875DB" w:rsidP="00F875DB">
            <w:pPr>
              <w:pStyle w:val="English1TEStyles-Tabletxt-CenterAlign"/>
            </w:pPr>
            <w:r>
              <w:t>183–84</w:t>
            </w:r>
          </w:p>
        </w:tc>
        <w:tc>
          <w:tcPr>
            <w:tcW w:w="5558" w:type="dxa"/>
            <w:shd w:val="clear" w:color="auto" w:fill="auto"/>
          </w:tcPr>
          <w:p w14:paraId="09B1A903" w14:textId="77777777" w:rsidR="00F875DB" w:rsidRDefault="00F875DB" w:rsidP="00F875DB">
            <w:pPr>
              <w:pStyle w:val="English1TEStyles-tabletextbullet"/>
            </w:pPr>
            <w:r>
              <w:t>Decode words with /</w:t>
            </w:r>
            <w:proofErr w:type="spellStart"/>
            <w:r>
              <w:t>är</w:t>
            </w:r>
            <w:proofErr w:type="spellEnd"/>
            <w:r>
              <w:t>/, /</w:t>
            </w:r>
            <w:proofErr w:type="spellStart"/>
            <w:r>
              <w:t>ôr</w:t>
            </w:r>
            <w:proofErr w:type="spellEnd"/>
            <w:r>
              <w:t>/, and /</w:t>
            </w:r>
            <w:proofErr w:type="spellStart"/>
            <w:r>
              <w:t>ûr</w:t>
            </w:r>
            <w:proofErr w:type="spellEnd"/>
            <w:r>
              <w:t>/</w:t>
            </w:r>
          </w:p>
          <w:p w14:paraId="7FAD9228" w14:textId="77777777" w:rsidR="00F875DB" w:rsidRDefault="00F875DB" w:rsidP="00F875DB">
            <w:pPr>
              <w:pStyle w:val="English1TEStyles-tabletextbullet"/>
            </w:pPr>
            <w:r>
              <w:t xml:space="preserve">Distinguish </w:t>
            </w:r>
            <w:proofErr w:type="spellStart"/>
            <w:r>
              <w:rPr>
                <w:rStyle w:val="Italic"/>
              </w:rPr>
              <w:t>ir</w:t>
            </w:r>
            <w:proofErr w:type="spellEnd"/>
            <w:r>
              <w:t xml:space="preserve"> /</w:t>
            </w:r>
            <w:proofErr w:type="spellStart"/>
            <w:r>
              <w:t>ûr</w:t>
            </w:r>
            <w:proofErr w:type="spellEnd"/>
            <w:r>
              <w:t>/ from other vowel sounds</w:t>
            </w:r>
          </w:p>
          <w:p w14:paraId="40CCFFF8" w14:textId="77777777" w:rsidR="00F875DB" w:rsidRDefault="00F875DB" w:rsidP="00F875DB">
            <w:pPr>
              <w:pStyle w:val="English1TEStyles-tabletextbullet"/>
            </w:pPr>
            <w:r>
              <w:t>Construct words with /</w:t>
            </w:r>
            <w:proofErr w:type="spellStart"/>
            <w:r>
              <w:t>ûr</w:t>
            </w:r>
            <w:proofErr w:type="spellEnd"/>
            <w:r>
              <w:t xml:space="preserve">/ spelled </w:t>
            </w:r>
            <w:proofErr w:type="spellStart"/>
            <w:r>
              <w:rPr>
                <w:rStyle w:val="Italic"/>
              </w:rPr>
              <w:t>ir</w:t>
            </w:r>
            <w:proofErr w:type="spellEnd"/>
          </w:p>
          <w:p w14:paraId="13849541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605E8F04" w14:textId="77777777" w:rsidR="00F875DB" w:rsidRDefault="00F875DB" w:rsidP="00F875DB">
            <w:pPr>
              <w:pStyle w:val="English1TEStyles-tabletextbullet"/>
            </w:pPr>
            <w:r>
              <w:t>Compose one detail sentence about a topic in the Draft step</w:t>
            </w:r>
          </w:p>
        </w:tc>
      </w:tr>
      <w:tr w:rsidR="00F875DB" w14:paraId="7DCE33E8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1AD2466B" w14:textId="77777777" w:rsidR="00F875DB" w:rsidRDefault="00F875DB" w:rsidP="00F875DB">
            <w:pPr>
              <w:pStyle w:val="English1TEStyles-Tabletxt-CenterAlign"/>
            </w:pPr>
            <w:r>
              <w:t>101</w:t>
            </w:r>
          </w:p>
        </w:tc>
        <w:tc>
          <w:tcPr>
            <w:tcW w:w="964" w:type="dxa"/>
            <w:shd w:val="clear" w:color="auto" w:fill="auto"/>
          </w:tcPr>
          <w:p w14:paraId="0FE435BD" w14:textId="77777777" w:rsidR="00F875DB" w:rsidRDefault="00F875DB" w:rsidP="00F875DB">
            <w:pPr>
              <w:pStyle w:val="English1TEStyles-Tabletxt-CenterAlign"/>
            </w:pPr>
            <w:r>
              <w:t>402–5</w:t>
            </w:r>
          </w:p>
        </w:tc>
        <w:tc>
          <w:tcPr>
            <w:tcW w:w="1023" w:type="dxa"/>
            <w:shd w:val="clear" w:color="auto" w:fill="auto"/>
          </w:tcPr>
          <w:p w14:paraId="40EE5659" w14:textId="77777777" w:rsidR="00F875DB" w:rsidRDefault="00F875DB" w:rsidP="00F875DB">
            <w:pPr>
              <w:pStyle w:val="English1TEStyles-Tabletxt-CenterAlign"/>
            </w:pPr>
            <w:r>
              <w:t>215, 217–18</w:t>
            </w:r>
          </w:p>
        </w:tc>
        <w:tc>
          <w:tcPr>
            <w:tcW w:w="1000" w:type="dxa"/>
            <w:shd w:val="clear" w:color="auto" w:fill="auto"/>
          </w:tcPr>
          <w:p w14:paraId="12736123" w14:textId="77777777" w:rsidR="00F875DB" w:rsidRDefault="00F875DB" w:rsidP="00F875DB">
            <w:pPr>
              <w:pStyle w:val="English1TEStyles-Tabletxt-CenterAlign"/>
            </w:pPr>
            <w:r>
              <w:t>185–86</w:t>
            </w:r>
          </w:p>
        </w:tc>
        <w:tc>
          <w:tcPr>
            <w:tcW w:w="5558" w:type="dxa"/>
            <w:shd w:val="clear" w:color="auto" w:fill="auto"/>
          </w:tcPr>
          <w:p w14:paraId="6F623628" w14:textId="77777777" w:rsidR="00F875DB" w:rsidRDefault="00F875DB" w:rsidP="00F875DB">
            <w:pPr>
              <w:pStyle w:val="English1TEStyles-tabletextbullet"/>
            </w:pPr>
            <w:r>
              <w:t>Identify /</w:t>
            </w:r>
            <w:proofErr w:type="spellStart"/>
            <w:r>
              <w:t>ûr</w:t>
            </w:r>
            <w:proofErr w:type="spellEnd"/>
            <w:r>
              <w:t>/ in words</w:t>
            </w:r>
          </w:p>
          <w:p w14:paraId="25C49072" w14:textId="77777777" w:rsidR="00F875DB" w:rsidRDefault="00F875DB" w:rsidP="00F875DB">
            <w:pPr>
              <w:pStyle w:val="English1TEStyles-tabletextbullet"/>
            </w:pPr>
            <w:r>
              <w:t xml:space="preserve">Form words with </w:t>
            </w:r>
            <w:r>
              <w:rPr>
                <w:rStyle w:val="Italic"/>
              </w:rPr>
              <w:t>r</w:t>
            </w:r>
            <w:r>
              <w:t>-influenced vowels</w:t>
            </w:r>
          </w:p>
          <w:p w14:paraId="00E63F42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1C15724A" w14:textId="77777777" w:rsidR="00F875DB" w:rsidRDefault="00F875DB" w:rsidP="00F875DB">
            <w:pPr>
              <w:pStyle w:val="English1TEStyles-tabletextbullet"/>
            </w:pPr>
            <w:r>
              <w:t>Compose two detail sentences to complete the Draft step</w:t>
            </w:r>
          </w:p>
        </w:tc>
      </w:tr>
      <w:tr w:rsidR="00F875DB" w14:paraId="4EE3D56D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6AAA4B5E" w14:textId="77777777" w:rsidR="00F875DB" w:rsidRDefault="00F875DB" w:rsidP="00F875DB">
            <w:pPr>
              <w:pStyle w:val="English1TEStyles-Tabletxt-CenterAlign"/>
            </w:pPr>
            <w:r>
              <w:t>102</w:t>
            </w:r>
          </w:p>
        </w:tc>
        <w:tc>
          <w:tcPr>
            <w:tcW w:w="964" w:type="dxa"/>
            <w:shd w:val="clear" w:color="auto" w:fill="auto"/>
          </w:tcPr>
          <w:p w14:paraId="221A55F4" w14:textId="77777777" w:rsidR="00F875DB" w:rsidRDefault="00F875DB" w:rsidP="00F875DB">
            <w:pPr>
              <w:pStyle w:val="English1TEStyles-Tabletxt-CenterAlign"/>
            </w:pPr>
            <w:r>
              <w:t>406–9</w:t>
            </w:r>
          </w:p>
        </w:tc>
        <w:tc>
          <w:tcPr>
            <w:tcW w:w="1023" w:type="dxa"/>
            <w:shd w:val="clear" w:color="auto" w:fill="auto"/>
          </w:tcPr>
          <w:p w14:paraId="67602E55" w14:textId="77777777" w:rsidR="00F875DB" w:rsidRDefault="00F875DB" w:rsidP="00F875DB">
            <w:pPr>
              <w:pStyle w:val="English1TEStyles-Tabletxt-CenterAlign"/>
            </w:pPr>
            <w:r>
              <w:t>215, 219–20</w:t>
            </w:r>
          </w:p>
        </w:tc>
        <w:tc>
          <w:tcPr>
            <w:tcW w:w="1000" w:type="dxa"/>
            <w:shd w:val="clear" w:color="auto" w:fill="auto"/>
          </w:tcPr>
          <w:p w14:paraId="6FDE51A9" w14:textId="77777777" w:rsidR="00F875DB" w:rsidRDefault="00F875DB" w:rsidP="00F875DB">
            <w:pPr>
              <w:pStyle w:val="English1TEStyles-Tabletxt-CenterAlign"/>
            </w:pPr>
            <w:r>
              <w:t>187–88</w:t>
            </w:r>
          </w:p>
        </w:tc>
        <w:tc>
          <w:tcPr>
            <w:tcW w:w="5558" w:type="dxa"/>
            <w:shd w:val="clear" w:color="auto" w:fill="auto"/>
          </w:tcPr>
          <w:p w14:paraId="3EEFB7FB" w14:textId="77777777" w:rsidR="00F875DB" w:rsidRDefault="00F875DB" w:rsidP="00F875DB">
            <w:pPr>
              <w:pStyle w:val="English1TEStyles-tabletextbullet"/>
            </w:pPr>
            <w:r>
              <w:t xml:space="preserve">Decode words with </w:t>
            </w:r>
            <w:r>
              <w:rPr>
                <w:rStyle w:val="Italic"/>
              </w:rPr>
              <w:t>r</w:t>
            </w:r>
            <w:r>
              <w:t>-influenced vowels</w:t>
            </w:r>
          </w:p>
          <w:p w14:paraId="0D71EE21" w14:textId="77777777" w:rsidR="00F875DB" w:rsidRDefault="00F875DB" w:rsidP="00F875DB">
            <w:pPr>
              <w:pStyle w:val="English1TEStyles-tabletextbullet"/>
            </w:pPr>
            <w:r>
              <w:t xml:space="preserve">Distinguish </w:t>
            </w:r>
            <w:r>
              <w:rPr>
                <w:rStyle w:val="Italic"/>
              </w:rPr>
              <w:t>r</w:t>
            </w:r>
            <w:r>
              <w:t>-influenced vowels from other vowel patterns</w:t>
            </w:r>
          </w:p>
          <w:p w14:paraId="66C92893" w14:textId="77777777" w:rsidR="00F875DB" w:rsidRDefault="00F875DB" w:rsidP="00F875DB">
            <w:pPr>
              <w:pStyle w:val="English1TEStyles-tabletextbullet"/>
            </w:pPr>
            <w:r>
              <w:t>Classify words by vowel pattern</w:t>
            </w:r>
          </w:p>
          <w:p w14:paraId="4E267F45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35ED5B2D" w14:textId="77777777" w:rsidR="00F875DB" w:rsidRDefault="00F875DB" w:rsidP="00F875DB">
            <w:pPr>
              <w:pStyle w:val="English1TEStyles-tabletextbullet"/>
            </w:pPr>
            <w:r>
              <w:t>Evaluate a paragraph for clarity in the Revise step</w:t>
            </w:r>
          </w:p>
          <w:p w14:paraId="6DCF9068" w14:textId="77777777" w:rsidR="00F875DB" w:rsidRDefault="00F875DB" w:rsidP="00F875DB">
            <w:pPr>
              <w:pStyle w:val="English1TEStyles-tabletextbullet"/>
            </w:pPr>
            <w:r>
              <w:t>Use the appropriate proofreading marks to indicate changes</w:t>
            </w:r>
          </w:p>
        </w:tc>
      </w:tr>
      <w:tr w:rsidR="00F875DB" w14:paraId="067543AC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157F82F4" w14:textId="77777777" w:rsidR="00F875DB" w:rsidRDefault="00F875DB" w:rsidP="00F875DB">
            <w:pPr>
              <w:pStyle w:val="English1TEStyles-Tabletxt-CenterAlign"/>
            </w:pPr>
            <w:r>
              <w:t>103</w:t>
            </w:r>
          </w:p>
        </w:tc>
        <w:tc>
          <w:tcPr>
            <w:tcW w:w="964" w:type="dxa"/>
            <w:shd w:val="clear" w:color="auto" w:fill="auto"/>
          </w:tcPr>
          <w:p w14:paraId="57CF81A3" w14:textId="77777777" w:rsidR="00F875DB" w:rsidRDefault="00F875DB" w:rsidP="00F875DB">
            <w:pPr>
              <w:pStyle w:val="English1TEStyles-Tabletxt-CenterAlign"/>
            </w:pPr>
            <w:r>
              <w:t>410–13</w:t>
            </w:r>
          </w:p>
        </w:tc>
        <w:tc>
          <w:tcPr>
            <w:tcW w:w="1023" w:type="dxa"/>
            <w:shd w:val="clear" w:color="auto" w:fill="auto"/>
          </w:tcPr>
          <w:p w14:paraId="4EAD307E" w14:textId="77777777" w:rsidR="00F875DB" w:rsidRDefault="00F875DB" w:rsidP="00F875DB">
            <w:pPr>
              <w:pStyle w:val="English1TEStyles-Tabletxt-CenterAlign"/>
            </w:pPr>
            <w:r>
              <w:t>215, 221–22</w:t>
            </w:r>
          </w:p>
        </w:tc>
        <w:tc>
          <w:tcPr>
            <w:tcW w:w="1000" w:type="dxa"/>
            <w:shd w:val="clear" w:color="auto" w:fill="auto"/>
          </w:tcPr>
          <w:p w14:paraId="652A294A" w14:textId="77777777" w:rsidR="00F875DB" w:rsidRDefault="00F875DB" w:rsidP="00F875DB">
            <w:pPr>
              <w:pStyle w:val="English1TEStyles-Tabletxt-CenterAlign"/>
            </w:pPr>
            <w:r>
              <w:t>189–90</w:t>
            </w:r>
          </w:p>
        </w:tc>
        <w:tc>
          <w:tcPr>
            <w:tcW w:w="5558" w:type="dxa"/>
            <w:shd w:val="clear" w:color="auto" w:fill="auto"/>
          </w:tcPr>
          <w:p w14:paraId="1D7EDBB8" w14:textId="77777777" w:rsidR="00F875DB" w:rsidRDefault="00F875DB" w:rsidP="00F875DB">
            <w:pPr>
              <w:pStyle w:val="English1TEStyles-tabletextbullet"/>
            </w:pPr>
            <w:r>
              <w:t xml:space="preserve">Distinguish between </w:t>
            </w:r>
            <w:r>
              <w:rPr>
                <w:rStyle w:val="Italic"/>
              </w:rPr>
              <w:t>r</w:t>
            </w:r>
            <w:r>
              <w:t>-influenced vowel patterns</w:t>
            </w:r>
          </w:p>
          <w:p w14:paraId="26BFE189" w14:textId="77777777" w:rsidR="00F875DB" w:rsidRDefault="00F875DB" w:rsidP="00F875DB">
            <w:pPr>
              <w:pStyle w:val="English1TEStyles-tabletextbullet"/>
            </w:pPr>
            <w:r>
              <w:t xml:space="preserve">Decode words with </w:t>
            </w:r>
            <w:r>
              <w:rPr>
                <w:rStyle w:val="Italic"/>
              </w:rPr>
              <w:t>r</w:t>
            </w:r>
            <w:r>
              <w:t>-influenced vowels</w:t>
            </w:r>
          </w:p>
          <w:p w14:paraId="2A3C0762" w14:textId="77777777" w:rsidR="00F875DB" w:rsidRDefault="00F875DB" w:rsidP="00F875DB">
            <w:pPr>
              <w:pStyle w:val="English1TEStyles-tabletextbullet"/>
            </w:pPr>
            <w:r>
              <w:t xml:space="preserve">Form words and compound words with </w:t>
            </w:r>
            <w:r>
              <w:rPr>
                <w:rStyle w:val="Italic"/>
              </w:rPr>
              <w:t>r</w:t>
            </w:r>
            <w:r>
              <w:t>-influenced vowels</w:t>
            </w:r>
          </w:p>
          <w:p w14:paraId="5BF4006F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3AC18741" w14:textId="77777777" w:rsidR="00F875DB" w:rsidRDefault="00F875DB" w:rsidP="00F875DB">
            <w:pPr>
              <w:pStyle w:val="English1TEStyles-tabletextbullet"/>
            </w:pPr>
            <w:r>
              <w:t>Evaluate capitalization, punctuation, and spelling for the personal story in the Proofread step</w:t>
            </w:r>
          </w:p>
          <w:p w14:paraId="2D6E95CA" w14:textId="77777777" w:rsidR="00F875DB" w:rsidRDefault="00F875DB" w:rsidP="00F875DB">
            <w:pPr>
              <w:pStyle w:val="English1TEStyles-tabletextbullet"/>
            </w:pPr>
            <w:r>
              <w:t>Use the appropriate proofreading marks to indicate change</w:t>
            </w:r>
          </w:p>
        </w:tc>
      </w:tr>
      <w:tr w:rsidR="00F875DB" w14:paraId="174F8F48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5BB1D66E" w14:textId="77777777" w:rsidR="00F875DB" w:rsidRDefault="00F875DB" w:rsidP="00F875DB">
            <w:pPr>
              <w:pStyle w:val="English1TEStyles-Tabletxt-CenterAlign"/>
            </w:pPr>
            <w:r>
              <w:t>104</w:t>
            </w:r>
          </w:p>
        </w:tc>
        <w:tc>
          <w:tcPr>
            <w:tcW w:w="964" w:type="dxa"/>
            <w:shd w:val="clear" w:color="auto" w:fill="auto"/>
          </w:tcPr>
          <w:p w14:paraId="507C1599" w14:textId="77777777" w:rsidR="00F875DB" w:rsidRDefault="00F875DB" w:rsidP="00F875DB">
            <w:pPr>
              <w:pStyle w:val="English1TEStyles-Tabletxt-CenterAlign"/>
            </w:pPr>
            <w:r>
              <w:t>414–17</w:t>
            </w:r>
          </w:p>
        </w:tc>
        <w:tc>
          <w:tcPr>
            <w:tcW w:w="1023" w:type="dxa"/>
            <w:shd w:val="clear" w:color="auto" w:fill="auto"/>
          </w:tcPr>
          <w:p w14:paraId="43556E0A" w14:textId="77777777" w:rsidR="00F875DB" w:rsidRDefault="00F875DB" w:rsidP="00F875DB">
            <w:pPr>
              <w:pStyle w:val="English1TEStyles-Tabletxt-CenterAlign"/>
            </w:pPr>
            <w:r>
              <w:t>223–25</w:t>
            </w:r>
          </w:p>
        </w:tc>
        <w:tc>
          <w:tcPr>
            <w:tcW w:w="1000" w:type="dxa"/>
            <w:shd w:val="clear" w:color="auto" w:fill="auto"/>
          </w:tcPr>
          <w:p w14:paraId="3F6B5F35" w14:textId="77777777" w:rsidR="00F875DB" w:rsidRDefault="00F875DB" w:rsidP="00F875DB">
            <w:pPr>
              <w:pStyle w:val="English1TEStyles-Tabletxt-CenterAlign"/>
            </w:pPr>
            <w:r>
              <w:t>191–92</w:t>
            </w:r>
          </w:p>
        </w:tc>
        <w:tc>
          <w:tcPr>
            <w:tcW w:w="5558" w:type="dxa"/>
            <w:shd w:val="clear" w:color="auto" w:fill="auto"/>
          </w:tcPr>
          <w:p w14:paraId="15304B79" w14:textId="77777777" w:rsidR="00F875DB" w:rsidRDefault="00F875DB" w:rsidP="00F875DB">
            <w:pPr>
              <w:pStyle w:val="English1TEStyles-tabletextbullet"/>
            </w:pPr>
            <w:r>
              <w:t xml:space="preserve">Classify words by </w:t>
            </w:r>
            <w:r>
              <w:rPr>
                <w:rStyle w:val="Italic"/>
              </w:rPr>
              <w:t>r</w:t>
            </w:r>
            <w:r>
              <w:t>-influenced pattern</w:t>
            </w:r>
          </w:p>
          <w:p w14:paraId="78CC24EA" w14:textId="77777777" w:rsidR="00F875DB" w:rsidRDefault="00F875DB" w:rsidP="00F875DB">
            <w:pPr>
              <w:pStyle w:val="English1TEStyles-tabletextbullet"/>
            </w:pPr>
            <w:r>
              <w:t>Alphabetize words</w:t>
            </w:r>
          </w:p>
          <w:p w14:paraId="4AB11B8B" w14:textId="77777777" w:rsidR="00F875DB" w:rsidRDefault="00F875DB" w:rsidP="00F875DB">
            <w:pPr>
              <w:pStyle w:val="English1TEStyles-tabletextbullet"/>
            </w:pPr>
            <w:r>
              <w:t xml:space="preserve">Decode words with </w:t>
            </w:r>
            <w:r>
              <w:rPr>
                <w:rStyle w:val="Italic"/>
              </w:rPr>
              <w:t>r</w:t>
            </w:r>
            <w:r>
              <w:t>-influenced vowels in a context sentence</w:t>
            </w:r>
          </w:p>
          <w:p w14:paraId="077A8B20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0338061F" w14:textId="77777777" w:rsidR="00F875DB" w:rsidRDefault="00F875DB" w:rsidP="00F875DB">
            <w:pPr>
              <w:pStyle w:val="English1TEStyles-tabletextbullet"/>
            </w:pPr>
            <w:r>
              <w:t>Produce a final copy of the personal story in the Publish step</w:t>
            </w:r>
          </w:p>
        </w:tc>
      </w:tr>
      <w:tr w:rsidR="00F875DB" w14:paraId="2884BFFE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62388397" w14:textId="77777777" w:rsidR="00F875DB" w:rsidRDefault="00F875DB" w:rsidP="00F875DB">
            <w:pPr>
              <w:pStyle w:val="English1TEStyles-Tabletxt-CenterAlign"/>
            </w:pPr>
            <w:r>
              <w:t>105</w:t>
            </w:r>
          </w:p>
        </w:tc>
        <w:tc>
          <w:tcPr>
            <w:tcW w:w="964" w:type="dxa"/>
            <w:shd w:val="clear" w:color="auto" w:fill="auto"/>
          </w:tcPr>
          <w:p w14:paraId="2D1D1ECF" w14:textId="77777777" w:rsidR="00F875DB" w:rsidRDefault="00F875DB" w:rsidP="00F875DB">
            <w:pPr>
              <w:pStyle w:val="English1TEStyles-Tabletxt-CenterAlign"/>
            </w:pPr>
            <w:r>
              <w:t>418–21</w:t>
            </w:r>
          </w:p>
        </w:tc>
        <w:tc>
          <w:tcPr>
            <w:tcW w:w="1023" w:type="dxa"/>
            <w:shd w:val="clear" w:color="auto" w:fill="auto"/>
          </w:tcPr>
          <w:p w14:paraId="5133B4B4" w14:textId="77777777" w:rsidR="00F875DB" w:rsidRDefault="00F875DB" w:rsidP="00F875DB">
            <w:pPr>
              <w:pStyle w:val="English1TEStyles-Tabletxt-CenterAlign"/>
            </w:pPr>
            <w:r>
              <w:t>225, 227–28</w:t>
            </w:r>
          </w:p>
        </w:tc>
        <w:tc>
          <w:tcPr>
            <w:tcW w:w="1000" w:type="dxa"/>
            <w:shd w:val="clear" w:color="auto" w:fill="auto"/>
          </w:tcPr>
          <w:p w14:paraId="47A83E7F" w14:textId="77777777" w:rsidR="00F875DB" w:rsidRDefault="00F875DB" w:rsidP="00F875DB">
            <w:pPr>
              <w:pStyle w:val="English1TEStyles-Tabletxt-CenterAlign"/>
            </w:pPr>
            <w:r>
              <w:t>193–94</w:t>
            </w:r>
          </w:p>
        </w:tc>
        <w:tc>
          <w:tcPr>
            <w:tcW w:w="5558" w:type="dxa"/>
            <w:shd w:val="clear" w:color="auto" w:fill="auto"/>
          </w:tcPr>
          <w:p w14:paraId="1C727790" w14:textId="77777777" w:rsidR="00F875DB" w:rsidRDefault="00F875DB" w:rsidP="00F875DB">
            <w:pPr>
              <w:pStyle w:val="English1TEStyles-tabletextbullet"/>
            </w:pPr>
            <w:r>
              <w:t>Decode words with various vowel patterns</w:t>
            </w:r>
          </w:p>
          <w:p w14:paraId="6E619897" w14:textId="77777777" w:rsidR="00F875DB" w:rsidRDefault="00F875DB" w:rsidP="00F875DB">
            <w:pPr>
              <w:pStyle w:val="English1TEStyles-tabletextbullet"/>
            </w:pPr>
            <w:r>
              <w:t>Distinguish between rhyming words and nonrhyming words</w:t>
            </w:r>
          </w:p>
          <w:p w14:paraId="3127CB6C" w14:textId="77777777" w:rsidR="00F875DB" w:rsidRDefault="00F875DB" w:rsidP="00F875DB">
            <w:pPr>
              <w:pStyle w:val="English1TEStyles-tabletextbullet"/>
            </w:pPr>
            <w:r>
              <w:t>Construct nonsense words that match a given word family</w:t>
            </w:r>
          </w:p>
          <w:p w14:paraId="5EB3BDBB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3082A46C" w14:textId="77777777" w:rsidR="00F875DB" w:rsidRDefault="00F875DB" w:rsidP="00F875DB">
            <w:pPr>
              <w:pStyle w:val="English1TEStyles-tabletextbullet"/>
            </w:pPr>
            <w:r>
              <w:t>Complete the Publish step</w:t>
            </w:r>
          </w:p>
          <w:p w14:paraId="1EEA95E2" w14:textId="77777777" w:rsidR="00F875DB" w:rsidRDefault="00F875DB" w:rsidP="00F875DB">
            <w:pPr>
              <w:pStyle w:val="English1TEStyles-tabletextbullet"/>
            </w:pPr>
            <w:r>
              <w:t>Illustrate the paragraph</w:t>
            </w:r>
          </w:p>
        </w:tc>
      </w:tr>
      <w:tr w:rsidR="00F875DB" w14:paraId="28100937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07C6324B" w14:textId="77777777" w:rsidR="00F875DB" w:rsidRDefault="00F875DB" w:rsidP="00F875DB">
            <w:pPr>
              <w:pStyle w:val="English1TEStyles-Tabletxt-CenterAlign"/>
            </w:pPr>
            <w:r>
              <w:t>106</w:t>
            </w:r>
          </w:p>
        </w:tc>
        <w:tc>
          <w:tcPr>
            <w:tcW w:w="964" w:type="dxa"/>
            <w:shd w:val="clear" w:color="auto" w:fill="auto"/>
          </w:tcPr>
          <w:p w14:paraId="59841181" w14:textId="77777777" w:rsidR="00F875DB" w:rsidRDefault="00F875DB" w:rsidP="00F875DB">
            <w:pPr>
              <w:pStyle w:val="English1TEStyles-Tabletxt-CenterAlign"/>
            </w:pPr>
            <w:r>
              <w:t>422–25</w:t>
            </w:r>
          </w:p>
        </w:tc>
        <w:tc>
          <w:tcPr>
            <w:tcW w:w="1023" w:type="dxa"/>
            <w:shd w:val="clear" w:color="auto" w:fill="auto"/>
          </w:tcPr>
          <w:p w14:paraId="3AA06CC9" w14:textId="77777777" w:rsidR="00F875DB" w:rsidRDefault="00F875DB" w:rsidP="00F875DB">
            <w:pPr>
              <w:pStyle w:val="English1TEStyles-Tabletxt-CenterAlign"/>
            </w:pPr>
            <w:r>
              <w:t>229–30</w:t>
            </w:r>
          </w:p>
        </w:tc>
        <w:tc>
          <w:tcPr>
            <w:tcW w:w="1000" w:type="dxa"/>
            <w:shd w:val="clear" w:color="auto" w:fill="auto"/>
          </w:tcPr>
          <w:p w14:paraId="377A3C94" w14:textId="77777777" w:rsidR="00F875DB" w:rsidRDefault="00F875DB" w:rsidP="00F875DB">
            <w:pPr>
              <w:pStyle w:val="English1TEStyles-Tabletxt-CenterAlign"/>
            </w:pPr>
            <w:r>
              <w:t>195–96</w:t>
            </w:r>
          </w:p>
        </w:tc>
        <w:tc>
          <w:tcPr>
            <w:tcW w:w="5558" w:type="dxa"/>
            <w:shd w:val="clear" w:color="auto" w:fill="auto"/>
          </w:tcPr>
          <w:p w14:paraId="6772C045" w14:textId="77777777" w:rsidR="00F875DB" w:rsidRDefault="00F875DB" w:rsidP="00F875DB">
            <w:pPr>
              <w:pStyle w:val="English1TEStyles-tabletextbullet"/>
            </w:pPr>
            <w:r>
              <w:t>Describe snow activities using appropriate volume</w:t>
            </w:r>
          </w:p>
          <w:p w14:paraId="38471459" w14:textId="77777777" w:rsidR="00F875DB" w:rsidRDefault="00F875DB" w:rsidP="00F875DB">
            <w:pPr>
              <w:pStyle w:val="English1TEStyles-tabletextbullet"/>
            </w:pPr>
            <w:r>
              <w:t>Decode words with /ŏ/ and /ō/</w:t>
            </w:r>
          </w:p>
          <w:p w14:paraId="19E468C9" w14:textId="77777777" w:rsidR="00F875DB" w:rsidRDefault="00F875DB" w:rsidP="00F875DB">
            <w:pPr>
              <w:pStyle w:val="English1TEStyles-tabletextbullet"/>
            </w:pPr>
            <w:r>
              <w:t>Distinguish /</w:t>
            </w:r>
            <w:proofErr w:type="spellStart"/>
            <w:r>
              <w:t>oo</w:t>
            </w:r>
            <w:proofErr w:type="spellEnd"/>
            <w:r>
              <w:t>/ from other vowel sounds</w:t>
            </w:r>
          </w:p>
          <w:p w14:paraId="6A94A150" w14:textId="77777777" w:rsidR="00F875DB" w:rsidRDefault="00F875DB" w:rsidP="00F875DB">
            <w:pPr>
              <w:pStyle w:val="English1TEStyles-tabletextbullet"/>
            </w:pPr>
            <w:r>
              <w:t>Decode words with /</w:t>
            </w:r>
            <w:proofErr w:type="spellStart"/>
            <w:r>
              <w:t>oo</w:t>
            </w:r>
            <w:proofErr w:type="spellEnd"/>
            <w:r>
              <w:t>/</w:t>
            </w:r>
          </w:p>
          <w:p w14:paraId="62FD600A" w14:textId="77777777" w:rsidR="00F875DB" w:rsidRDefault="00F875DB" w:rsidP="00F875DB">
            <w:pPr>
              <w:pStyle w:val="English1TEStyles-tabletextbullet"/>
            </w:pPr>
            <w:r>
              <w:t>Classify words with /</w:t>
            </w:r>
            <w:proofErr w:type="spellStart"/>
            <w:r>
              <w:t>oo</w:t>
            </w:r>
            <w:proofErr w:type="spellEnd"/>
            <w:r>
              <w:t>/ by word family</w:t>
            </w:r>
          </w:p>
          <w:p w14:paraId="2D5A41A4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7A94FA87" w14:textId="77777777" w:rsidR="00F875DB" w:rsidRDefault="00F875DB" w:rsidP="00F875DB">
            <w:pPr>
              <w:pStyle w:val="English1TEStyles-tabletextbullet"/>
            </w:pPr>
            <w:r>
              <w:t>Identify the letter that is left out to form a contraction</w:t>
            </w:r>
          </w:p>
          <w:p w14:paraId="405C17F6" w14:textId="77777777" w:rsidR="00F875DB" w:rsidRDefault="00F875DB" w:rsidP="00F875DB">
            <w:pPr>
              <w:pStyle w:val="English1TEStyles-tabletextbullet"/>
            </w:pPr>
            <w:r>
              <w:t>Identify the contraction formed from two given words</w:t>
            </w:r>
          </w:p>
        </w:tc>
      </w:tr>
      <w:tr w:rsidR="00F875DB" w14:paraId="3399DAAD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0A3E5C73" w14:textId="77777777" w:rsidR="00F875DB" w:rsidRDefault="00F875DB" w:rsidP="00F875DB">
            <w:pPr>
              <w:pStyle w:val="English1TEStyles-Tabletxt-CenterAlign"/>
            </w:pPr>
            <w:r>
              <w:t>107</w:t>
            </w:r>
          </w:p>
        </w:tc>
        <w:tc>
          <w:tcPr>
            <w:tcW w:w="964" w:type="dxa"/>
            <w:shd w:val="clear" w:color="auto" w:fill="auto"/>
          </w:tcPr>
          <w:p w14:paraId="156D569C" w14:textId="77777777" w:rsidR="00F875DB" w:rsidRDefault="00F875DB" w:rsidP="00F875DB">
            <w:pPr>
              <w:pStyle w:val="English1TEStyles-Tabletxt-CenterAlign"/>
            </w:pPr>
            <w:r>
              <w:t>426–29</w:t>
            </w:r>
          </w:p>
        </w:tc>
        <w:tc>
          <w:tcPr>
            <w:tcW w:w="1023" w:type="dxa"/>
            <w:shd w:val="clear" w:color="auto" w:fill="auto"/>
          </w:tcPr>
          <w:p w14:paraId="1EA0664E" w14:textId="77777777" w:rsidR="00F875DB" w:rsidRDefault="00F875DB" w:rsidP="00F875DB">
            <w:pPr>
              <w:pStyle w:val="English1TEStyles-Tabletxt-CenterAlign"/>
            </w:pPr>
            <w:r>
              <w:t>231–32</w:t>
            </w:r>
          </w:p>
        </w:tc>
        <w:tc>
          <w:tcPr>
            <w:tcW w:w="1000" w:type="dxa"/>
            <w:shd w:val="clear" w:color="auto" w:fill="auto"/>
          </w:tcPr>
          <w:p w14:paraId="0A818AB1" w14:textId="77777777" w:rsidR="00F875DB" w:rsidRDefault="00F875DB" w:rsidP="00F875DB">
            <w:pPr>
              <w:pStyle w:val="English1TEStyles-Tabletxt-CenterAlign"/>
            </w:pPr>
            <w:r>
              <w:t>197–98</w:t>
            </w:r>
          </w:p>
        </w:tc>
        <w:tc>
          <w:tcPr>
            <w:tcW w:w="5558" w:type="dxa"/>
            <w:shd w:val="clear" w:color="auto" w:fill="auto"/>
          </w:tcPr>
          <w:p w14:paraId="26B25F4D" w14:textId="77777777" w:rsidR="00F875DB" w:rsidRDefault="00F875DB" w:rsidP="00F875DB">
            <w:pPr>
              <w:pStyle w:val="English1TEStyles-tabletextbullet"/>
            </w:pPr>
            <w:r>
              <w:t>Discuss safety during thunderstorms</w:t>
            </w:r>
          </w:p>
          <w:p w14:paraId="23FECCE3" w14:textId="77777777" w:rsidR="00F875DB" w:rsidRDefault="00F875DB" w:rsidP="00F875DB">
            <w:pPr>
              <w:pStyle w:val="English1TEStyles-tabletextbullet"/>
            </w:pPr>
            <w:r>
              <w:t>Distinguish /</w:t>
            </w:r>
            <w:proofErr w:type="spellStart"/>
            <w:r>
              <w:t>oo</w:t>
            </w:r>
            <w:proofErr w:type="spellEnd"/>
            <w:r>
              <w:t>/ from other vowel sounds</w:t>
            </w:r>
          </w:p>
          <w:p w14:paraId="0106F7FC" w14:textId="77777777" w:rsidR="00F875DB" w:rsidRDefault="00F875DB" w:rsidP="00F875DB">
            <w:pPr>
              <w:pStyle w:val="English1TEStyles-tabletextbullet"/>
            </w:pPr>
            <w:r>
              <w:t>Decode words with /</w:t>
            </w:r>
            <w:proofErr w:type="spellStart"/>
            <w:r>
              <w:t>oo</w:t>
            </w:r>
            <w:proofErr w:type="spellEnd"/>
            <w:r>
              <w:t>/</w:t>
            </w:r>
          </w:p>
          <w:p w14:paraId="03643805" w14:textId="77777777" w:rsidR="00F875DB" w:rsidRDefault="00F875DB" w:rsidP="00F875DB">
            <w:pPr>
              <w:pStyle w:val="English1TEStyles-tabletextbullet"/>
            </w:pPr>
            <w:r>
              <w:t>Choose words to match definitions</w:t>
            </w:r>
          </w:p>
          <w:p w14:paraId="36C5D782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5EE96455" w14:textId="77777777" w:rsidR="00F875DB" w:rsidRDefault="00F875DB" w:rsidP="00F875DB">
            <w:pPr>
              <w:pStyle w:val="English1TEStyles-tabletextbullet"/>
            </w:pPr>
            <w:r>
              <w:t>Identify the letter that is left out to form a contraction</w:t>
            </w:r>
          </w:p>
          <w:p w14:paraId="3ABB041F" w14:textId="77777777" w:rsidR="00F875DB" w:rsidRDefault="00F875DB" w:rsidP="00F875DB">
            <w:pPr>
              <w:pStyle w:val="English1TEStyles-tabletextbullet"/>
            </w:pPr>
            <w:r>
              <w:t>Identify the contraction formed from two given words</w:t>
            </w:r>
          </w:p>
        </w:tc>
      </w:tr>
      <w:tr w:rsidR="00F875DB" w14:paraId="6DF9A910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3066E847" w14:textId="77777777" w:rsidR="00F875DB" w:rsidRDefault="00F875DB" w:rsidP="00F875DB">
            <w:pPr>
              <w:pStyle w:val="English1TEStyles-Tabletxt-CenterAlign"/>
            </w:pPr>
            <w:r>
              <w:lastRenderedPageBreak/>
              <w:t>108</w:t>
            </w:r>
          </w:p>
        </w:tc>
        <w:tc>
          <w:tcPr>
            <w:tcW w:w="964" w:type="dxa"/>
            <w:shd w:val="clear" w:color="auto" w:fill="auto"/>
          </w:tcPr>
          <w:p w14:paraId="76E9C5EE" w14:textId="77777777" w:rsidR="00F875DB" w:rsidRDefault="00F875DB" w:rsidP="00F875DB">
            <w:pPr>
              <w:pStyle w:val="English1TEStyles-Tabletxt-CenterAlign"/>
            </w:pPr>
            <w:r>
              <w:t>430–33</w:t>
            </w:r>
          </w:p>
        </w:tc>
        <w:tc>
          <w:tcPr>
            <w:tcW w:w="1023" w:type="dxa"/>
            <w:shd w:val="clear" w:color="auto" w:fill="auto"/>
          </w:tcPr>
          <w:p w14:paraId="015B2903" w14:textId="77777777" w:rsidR="00F875DB" w:rsidRDefault="00F875DB" w:rsidP="00F875DB">
            <w:pPr>
              <w:pStyle w:val="English1TEStyles-Tabletxt-CenterAlign"/>
            </w:pPr>
            <w:r>
              <w:t>233–34</w:t>
            </w:r>
          </w:p>
        </w:tc>
        <w:tc>
          <w:tcPr>
            <w:tcW w:w="1000" w:type="dxa"/>
            <w:shd w:val="clear" w:color="auto" w:fill="auto"/>
          </w:tcPr>
          <w:p w14:paraId="2140FAC9" w14:textId="77777777" w:rsidR="00F875DB" w:rsidRDefault="00F875DB" w:rsidP="00F875DB">
            <w:pPr>
              <w:pStyle w:val="English1TEStyles-Tabletxt-CenterAlign"/>
            </w:pPr>
            <w:r>
              <w:t>199–200</w:t>
            </w:r>
          </w:p>
        </w:tc>
        <w:tc>
          <w:tcPr>
            <w:tcW w:w="5558" w:type="dxa"/>
            <w:shd w:val="clear" w:color="auto" w:fill="auto"/>
          </w:tcPr>
          <w:p w14:paraId="54E1A851" w14:textId="77777777" w:rsidR="00F875DB" w:rsidRDefault="00F875DB" w:rsidP="00F875DB">
            <w:pPr>
              <w:pStyle w:val="English1TEStyles-tabletextbullet"/>
            </w:pPr>
            <w:r>
              <w:t>Discuss safety during tornadoes</w:t>
            </w:r>
          </w:p>
          <w:p w14:paraId="700312B6" w14:textId="77777777" w:rsidR="00F875DB" w:rsidRDefault="00F875DB" w:rsidP="00F875DB">
            <w:pPr>
              <w:pStyle w:val="English1TEStyles-tabletextbullet"/>
            </w:pPr>
            <w:r>
              <w:t>Distinguish /</w:t>
            </w:r>
            <w:proofErr w:type="spellStart"/>
            <w:r>
              <w:t>oo</w:t>
            </w:r>
            <w:proofErr w:type="spellEnd"/>
            <w:r>
              <w:t>/ from other vowel sounds</w:t>
            </w:r>
          </w:p>
          <w:p w14:paraId="40F1CC33" w14:textId="77777777" w:rsidR="00F875DB" w:rsidRDefault="00F875DB" w:rsidP="00F875DB">
            <w:pPr>
              <w:pStyle w:val="English1TEStyles-tabletextbullet"/>
            </w:pPr>
            <w:r>
              <w:t>Decode words with /</w:t>
            </w:r>
            <w:proofErr w:type="spellStart"/>
            <w:r>
              <w:t>oo</w:t>
            </w:r>
            <w:proofErr w:type="spellEnd"/>
            <w:r>
              <w:t>/ and /</w:t>
            </w:r>
            <w:proofErr w:type="spellStart"/>
            <w:r>
              <w:t>oo</w:t>
            </w:r>
            <w:proofErr w:type="spellEnd"/>
            <w:r>
              <w:t>/</w:t>
            </w:r>
          </w:p>
          <w:p w14:paraId="17339294" w14:textId="77777777" w:rsidR="00F875DB" w:rsidRDefault="00F875DB" w:rsidP="00F875DB">
            <w:pPr>
              <w:pStyle w:val="English1TEStyles-tabletextbullet"/>
            </w:pPr>
            <w:r>
              <w:t>Choose words to match definitions</w:t>
            </w:r>
          </w:p>
          <w:p w14:paraId="308AE745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5BD7220C" w14:textId="77777777" w:rsidR="00F875DB" w:rsidRDefault="00F875DB" w:rsidP="00F875DB">
            <w:pPr>
              <w:pStyle w:val="English1TEStyles-tabletextbullet"/>
            </w:pPr>
            <w:r>
              <w:t>Use a singular possessive noun in a phrase</w:t>
            </w:r>
          </w:p>
          <w:p w14:paraId="67421A59" w14:textId="77777777" w:rsidR="00F875DB" w:rsidRDefault="00F875DB" w:rsidP="00F875DB">
            <w:pPr>
              <w:pStyle w:val="English1TEStyles-tabletextbullet"/>
            </w:pPr>
            <w:r>
              <w:t>Interpret a singular possessive noun in context</w:t>
            </w:r>
          </w:p>
        </w:tc>
      </w:tr>
      <w:tr w:rsidR="00F875DB" w14:paraId="61DB6296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1DD7B7C3" w14:textId="77777777" w:rsidR="00F875DB" w:rsidRDefault="00F875DB" w:rsidP="00F875DB">
            <w:pPr>
              <w:pStyle w:val="English1TEStyles-Tabletxt-CenterAlign"/>
            </w:pPr>
            <w:r>
              <w:t>109</w:t>
            </w:r>
          </w:p>
        </w:tc>
        <w:tc>
          <w:tcPr>
            <w:tcW w:w="964" w:type="dxa"/>
            <w:shd w:val="clear" w:color="auto" w:fill="auto"/>
          </w:tcPr>
          <w:p w14:paraId="77B16B82" w14:textId="77777777" w:rsidR="00F875DB" w:rsidRDefault="00F875DB" w:rsidP="00F875DB">
            <w:pPr>
              <w:pStyle w:val="English1TEStyles-Tabletxt-CenterAlign"/>
            </w:pPr>
            <w:r>
              <w:t>434–37</w:t>
            </w:r>
          </w:p>
        </w:tc>
        <w:tc>
          <w:tcPr>
            <w:tcW w:w="1023" w:type="dxa"/>
            <w:shd w:val="clear" w:color="auto" w:fill="auto"/>
          </w:tcPr>
          <w:p w14:paraId="6C7658DA" w14:textId="77777777" w:rsidR="00F875DB" w:rsidRDefault="00F875DB" w:rsidP="00F875DB">
            <w:pPr>
              <w:pStyle w:val="English1TEStyles-Tabletxt-CenterAlign"/>
            </w:pPr>
            <w:r>
              <w:t>235–36</w:t>
            </w:r>
          </w:p>
        </w:tc>
        <w:tc>
          <w:tcPr>
            <w:tcW w:w="1000" w:type="dxa"/>
            <w:shd w:val="clear" w:color="auto" w:fill="auto"/>
          </w:tcPr>
          <w:p w14:paraId="133BA280" w14:textId="77777777" w:rsidR="00F875DB" w:rsidRDefault="00F875DB" w:rsidP="00F875DB">
            <w:pPr>
              <w:pStyle w:val="English1TEStyles-Tabletxt-CenterAlign"/>
            </w:pPr>
            <w:r>
              <w:t>201–2</w:t>
            </w:r>
          </w:p>
        </w:tc>
        <w:tc>
          <w:tcPr>
            <w:tcW w:w="5558" w:type="dxa"/>
            <w:shd w:val="clear" w:color="auto" w:fill="auto"/>
          </w:tcPr>
          <w:p w14:paraId="71D5D35A" w14:textId="77777777" w:rsidR="00F875DB" w:rsidRDefault="00F875DB" w:rsidP="00F875DB">
            <w:pPr>
              <w:pStyle w:val="English1TEStyles-tabletextbullet"/>
            </w:pPr>
            <w:r>
              <w:t>Discuss safety during a hurricane</w:t>
            </w:r>
          </w:p>
          <w:p w14:paraId="331A0F25" w14:textId="77777777" w:rsidR="00F875DB" w:rsidRDefault="00F875DB" w:rsidP="00F875DB">
            <w:pPr>
              <w:pStyle w:val="English1TEStyles-tabletextbullet"/>
            </w:pPr>
            <w:r>
              <w:t>Distinguish /</w:t>
            </w:r>
            <w:proofErr w:type="spellStart"/>
            <w:r>
              <w:t>oo</w:t>
            </w:r>
            <w:proofErr w:type="spellEnd"/>
            <w:r>
              <w:t>/ from /</w:t>
            </w:r>
            <w:proofErr w:type="spellStart"/>
            <w:r>
              <w:t>oo</w:t>
            </w:r>
            <w:proofErr w:type="spellEnd"/>
            <w:r>
              <w:t>/</w:t>
            </w:r>
          </w:p>
          <w:p w14:paraId="09C3C434" w14:textId="77777777" w:rsidR="00F875DB" w:rsidRDefault="00F875DB" w:rsidP="00F875DB">
            <w:pPr>
              <w:pStyle w:val="English1TEStyles-tabletextbullet"/>
            </w:pPr>
            <w:r>
              <w:t>Create words with /</w:t>
            </w:r>
            <w:proofErr w:type="spellStart"/>
            <w:r>
              <w:t>oo</w:t>
            </w:r>
            <w:proofErr w:type="spellEnd"/>
            <w:r>
              <w:t>/ and /</w:t>
            </w:r>
            <w:proofErr w:type="spellStart"/>
            <w:r>
              <w:t>oo</w:t>
            </w:r>
            <w:proofErr w:type="spellEnd"/>
            <w:r>
              <w:t>/</w:t>
            </w:r>
          </w:p>
          <w:p w14:paraId="364AB67D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6B47AAB4" w14:textId="77777777" w:rsidR="00F875DB" w:rsidRDefault="00F875DB" w:rsidP="00F875DB">
            <w:pPr>
              <w:pStyle w:val="English1TEStyles-tabletextbullet"/>
            </w:pPr>
            <w:r>
              <w:t>Use a singular possessive noun in a phrase</w:t>
            </w:r>
          </w:p>
          <w:p w14:paraId="376CBEAA" w14:textId="77777777" w:rsidR="00F875DB" w:rsidRDefault="00F875DB" w:rsidP="00F875DB">
            <w:pPr>
              <w:pStyle w:val="English1TEStyles-tabletextbullet"/>
            </w:pPr>
            <w:r>
              <w:t>Interpret a singular possessive noun in context</w:t>
            </w:r>
          </w:p>
        </w:tc>
      </w:tr>
      <w:tr w:rsidR="00F875DB" w14:paraId="0079AF8A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386204BC" w14:textId="77777777" w:rsidR="00F875DB" w:rsidRDefault="00F875DB" w:rsidP="00F875DB">
            <w:pPr>
              <w:pStyle w:val="English1TEStyles-Tabletxt-CenterAlign"/>
            </w:pPr>
            <w:r>
              <w:t>110</w:t>
            </w:r>
          </w:p>
        </w:tc>
        <w:tc>
          <w:tcPr>
            <w:tcW w:w="964" w:type="dxa"/>
            <w:shd w:val="clear" w:color="auto" w:fill="auto"/>
          </w:tcPr>
          <w:p w14:paraId="235C7DE2" w14:textId="77777777" w:rsidR="00F875DB" w:rsidRDefault="00F875DB" w:rsidP="00F875DB">
            <w:pPr>
              <w:pStyle w:val="English1TEStyles-Tabletxt-CenterAlign"/>
            </w:pPr>
            <w:r>
              <w:t>438–41</w:t>
            </w:r>
          </w:p>
        </w:tc>
        <w:tc>
          <w:tcPr>
            <w:tcW w:w="1023" w:type="dxa"/>
            <w:shd w:val="clear" w:color="auto" w:fill="auto"/>
          </w:tcPr>
          <w:p w14:paraId="2E561BEC" w14:textId="77777777" w:rsidR="00F875DB" w:rsidRDefault="00F875DB" w:rsidP="00F875DB">
            <w:pPr>
              <w:pStyle w:val="English1TEStyles-Tabletxt-CenterAlign"/>
            </w:pPr>
            <w:r>
              <w:t>237–38</w:t>
            </w:r>
          </w:p>
        </w:tc>
        <w:tc>
          <w:tcPr>
            <w:tcW w:w="1000" w:type="dxa"/>
            <w:shd w:val="clear" w:color="auto" w:fill="auto"/>
          </w:tcPr>
          <w:p w14:paraId="3879F7E3" w14:textId="77777777" w:rsidR="00F875DB" w:rsidRDefault="00F875DB" w:rsidP="00F875DB">
            <w:pPr>
              <w:pStyle w:val="English1TEStyles-Tabletxt-CenterAlign"/>
            </w:pPr>
            <w:r>
              <w:t>203–4</w:t>
            </w:r>
          </w:p>
        </w:tc>
        <w:tc>
          <w:tcPr>
            <w:tcW w:w="5558" w:type="dxa"/>
            <w:shd w:val="clear" w:color="auto" w:fill="auto"/>
          </w:tcPr>
          <w:p w14:paraId="3A27A06C" w14:textId="77777777" w:rsidR="00F875DB" w:rsidRDefault="00F875DB" w:rsidP="00F875DB">
            <w:pPr>
              <w:pStyle w:val="English1TEStyles-tabletextbullet"/>
            </w:pPr>
            <w:r>
              <w:t>Recall weather safety tips</w:t>
            </w:r>
          </w:p>
          <w:p w14:paraId="1D422AB9" w14:textId="77777777" w:rsidR="00F875DB" w:rsidRDefault="00F875DB" w:rsidP="00F875DB">
            <w:pPr>
              <w:pStyle w:val="English1TEStyles-tabletextbullet"/>
            </w:pPr>
            <w:r>
              <w:t>Decode words with various vowel patterns</w:t>
            </w:r>
          </w:p>
          <w:p w14:paraId="0E6DCCBB" w14:textId="77777777" w:rsidR="00F875DB" w:rsidRDefault="00F875DB" w:rsidP="00F875DB">
            <w:pPr>
              <w:pStyle w:val="English1TEStyles-tabletextbullet"/>
            </w:pPr>
            <w:r>
              <w:t>Distinguish /</w:t>
            </w:r>
            <w:proofErr w:type="spellStart"/>
            <w:r>
              <w:t>oo</w:t>
            </w:r>
            <w:proofErr w:type="spellEnd"/>
            <w:r>
              <w:t>/ from /</w:t>
            </w:r>
            <w:proofErr w:type="spellStart"/>
            <w:r>
              <w:t>oo</w:t>
            </w:r>
            <w:proofErr w:type="spellEnd"/>
            <w:r>
              <w:t>/</w:t>
            </w:r>
          </w:p>
          <w:p w14:paraId="2553ED63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1FC6C56F" w14:textId="77777777" w:rsidR="00F875DB" w:rsidRDefault="00F875DB" w:rsidP="00F875DB">
            <w:pPr>
              <w:pStyle w:val="English1TEStyles-tabletextbullet"/>
            </w:pPr>
            <w:r>
              <w:t>Identify the two nouns in a comparison</w:t>
            </w:r>
          </w:p>
          <w:p w14:paraId="2790FE54" w14:textId="77777777" w:rsidR="00F875DB" w:rsidRDefault="00F875DB" w:rsidP="00F875DB">
            <w:pPr>
              <w:pStyle w:val="English1TEStyles-tabletextbullet"/>
            </w:pPr>
            <w:r>
              <w:t xml:space="preserve">Use the suffix </w:t>
            </w:r>
            <w:r>
              <w:rPr>
                <w:rStyle w:val="Italic"/>
              </w:rPr>
              <w:t>-er</w:t>
            </w:r>
            <w:r>
              <w:t xml:space="preserve"> to compare two nouns</w:t>
            </w:r>
          </w:p>
        </w:tc>
      </w:tr>
      <w:tr w:rsidR="00F875DB" w14:paraId="39A1D50C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574FFE7F" w14:textId="77777777" w:rsidR="00F875DB" w:rsidRDefault="00F875DB" w:rsidP="00F875DB">
            <w:pPr>
              <w:pStyle w:val="English1TEStyles-Tabletxt-CenterAlign"/>
            </w:pPr>
            <w:r>
              <w:t>111</w:t>
            </w:r>
          </w:p>
        </w:tc>
        <w:tc>
          <w:tcPr>
            <w:tcW w:w="964" w:type="dxa"/>
            <w:shd w:val="clear" w:color="auto" w:fill="auto"/>
          </w:tcPr>
          <w:p w14:paraId="32E34546" w14:textId="77777777" w:rsidR="00F875DB" w:rsidRDefault="00F875DB" w:rsidP="00F875DB">
            <w:pPr>
              <w:pStyle w:val="English1TEStyles-Tabletxt-CenterAlign"/>
            </w:pPr>
            <w:r>
              <w:t>442–45</w:t>
            </w:r>
          </w:p>
        </w:tc>
        <w:tc>
          <w:tcPr>
            <w:tcW w:w="1023" w:type="dxa"/>
            <w:shd w:val="clear" w:color="auto" w:fill="auto"/>
          </w:tcPr>
          <w:p w14:paraId="53E56C64" w14:textId="77777777" w:rsidR="00F875DB" w:rsidRDefault="00F875DB" w:rsidP="00F875DB">
            <w:pPr>
              <w:pStyle w:val="English1TEStyles-Tabletxt-CenterAlign"/>
            </w:pPr>
            <w:r>
              <w:t>239–40</w:t>
            </w:r>
          </w:p>
        </w:tc>
        <w:tc>
          <w:tcPr>
            <w:tcW w:w="1000" w:type="dxa"/>
            <w:shd w:val="clear" w:color="auto" w:fill="auto"/>
          </w:tcPr>
          <w:p w14:paraId="237C09A1" w14:textId="77777777" w:rsidR="00F875DB" w:rsidRDefault="00F875DB" w:rsidP="00F875DB">
            <w:pPr>
              <w:pStyle w:val="English1TEStyles-Tabletxt-CenterAlign"/>
            </w:pPr>
            <w:r>
              <w:t>205–6</w:t>
            </w:r>
          </w:p>
        </w:tc>
        <w:tc>
          <w:tcPr>
            <w:tcW w:w="5558" w:type="dxa"/>
            <w:shd w:val="clear" w:color="auto" w:fill="auto"/>
          </w:tcPr>
          <w:p w14:paraId="688A1C09" w14:textId="77777777" w:rsidR="00F875DB" w:rsidRDefault="00F875DB" w:rsidP="00F875DB">
            <w:pPr>
              <w:pStyle w:val="English1TEStyles-tabletextbullet"/>
            </w:pPr>
            <w:r>
              <w:t>Tell about following God’s instructions</w:t>
            </w:r>
          </w:p>
          <w:p w14:paraId="1562681A" w14:textId="77777777" w:rsidR="00F875DB" w:rsidRDefault="00F875DB" w:rsidP="00F875DB">
            <w:pPr>
              <w:pStyle w:val="English1TEStyles-tabletextbullet"/>
            </w:pPr>
            <w:r>
              <w:t>Distinguish between /</w:t>
            </w:r>
            <w:proofErr w:type="spellStart"/>
            <w:r>
              <w:t>är</w:t>
            </w:r>
            <w:proofErr w:type="spellEnd"/>
            <w:r>
              <w:t>/, /</w:t>
            </w:r>
            <w:proofErr w:type="spellStart"/>
            <w:r>
              <w:t>ôr</w:t>
            </w:r>
            <w:proofErr w:type="spellEnd"/>
            <w:r>
              <w:t>/, and /</w:t>
            </w:r>
            <w:proofErr w:type="spellStart"/>
            <w:r>
              <w:t>ûr</w:t>
            </w:r>
            <w:proofErr w:type="spellEnd"/>
            <w:r>
              <w:t>/</w:t>
            </w:r>
          </w:p>
          <w:p w14:paraId="7B407752" w14:textId="77777777" w:rsidR="00F875DB" w:rsidRDefault="00F875DB" w:rsidP="00F875DB">
            <w:pPr>
              <w:pStyle w:val="English1TEStyles-tabletextbullet"/>
            </w:pPr>
            <w:r>
              <w:t>Analyze vowel patterns to identify word families, rhymes, and hard and soft consonant sounds</w:t>
            </w:r>
          </w:p>
          <w:p w14:paraId="732E88BC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5B408F8D" w14:textId="77777777" w:rsidR="00F875DB" w:rsidRDefault="00F875DB" w:rsidP="00F875DB">
            <w:pPr>
              <w:pStyle w:val="English1TEStyles-tabletextbullet"/>
            </w:pPr>
            <w:r>
              <w:t>Identify the nouns in a comparison of two nouns</w:t>
            </w:r>
          </w:p>
          <w:p w14:paraId="56D00CC8" w14:textId="77777777" w:rsidR="00F875DB" w:rsidRDefault="00F875DB" w:rsidP="00F875DB">
            <w:pPr>
              <w:pStyle w:val="English1TEStyles-tabletextbullet"/>
            </w:pPr>
            <w:r>
              <w:t xml:space="preserve">Use the suffix </w:t>
            </w:r>
            <w:r>
              <w:rPr>
                <w:rStyle w:val="Italic"/>
              </w:rPr>
              <w:t>-er</w:t>
            </w:r>
            <w:r>
              <w:t xml:space="preserve"> to compare two nouns</w:t>
            </w:r>
          </w:p>
          <w:p w14:paraId="06873877" w14:textId="77777777" w:rsidR="00F875DB" w:rsidRDefault="00F875DB" w:rsidP="00F875DB">
            <w:pPr>
              <w:pStyle w:val="English1TEStyles-tabletextbullet"/>
            </w:pPr>
            <w:r>
              <w:t>Identify the nouns in a comparison of more than two nouns</w:t>
            </w:r>
          </w:p>
          <w:p w14:paraId="0C8DDE9D" w14:textId="77777777" w:rsidR="00F875DB" w:rsidRDefault="00F875DB" w:rsidP="00F875DB">
            <w:pPr>
              <w:pStyle w:val="English1TEStyles-tabletextbullet"/>
            </w:pPr>
            <w:r>
              <w:t xml:space="preserve">Use the suffix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est</w:t>
            </w:r>
            <w:proofErr w:type="spellEnd"/>
            <w:r>
              <w:t xml:space="preserve"> to compare more than two nouns</w:t>
            </w:r>
          </w:p>
        </w:tc>
      </w:tr>
      <w:tr w:rsidR="00F875DB" w14:paraId="5A94143E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1077070D" w14:textId="77777777" w:rsidR="00F875DB" w:rsidRDefault="00F875DB" w:rsidP="00F875DB">
            <w:pPr>
              <w:pStyle w:val="English1TEStyles-Tabletxt-CenterAlign"/>
            </w:pPr>
            <w:r>
              <w:t>112</w:t>
            </w:r>
          </w:p>
        </w:tc>
        <w:tc>
          <w:tcPr>
            <w:tcW w:w="964" w:type="dxa"/>
            <w:shd w:val="clear" w:color="auto" w:fill="auto"/>
          </w:tcPr>
          <w:p w14:paraId="41564175" w14:textId="77777777" w:rsidR="00F875DB" w:rsidRDefault="00F875DB" w:rsidP="00F875DB">
            <w:pPr>
              <w:pStyle w:val="English1TEStyles-Tabletxt-CenterAlign"/>
            </w:pPr>
            <w:r>
              <w:t>446–49</w:t>
            </w:r>
          </w:p>
        </w:tc>
        <w:tc>
          <w:tcPr>
            <w:tcW w:w="1023" w:type="dxa"/>
            <w:shd w:val="clear" w:color="auto" w:fill="auto"/>
          </w:tcPr>
          <w:p w14:paraId="251A0723" w14:textId="77777777" w:rsidR="00F875DB" w:rsidRDefault="00F875DB" w:rsidP="00F875DB">
            <w:pPr>
              <w:pStyle w:val="English1TEStyles-Tabletxt-CenterAlign"/>
            </w:pPr>
            <w:r>
              <w:t>241–43</w:t>
            </w:r>
          </w:p>
        </w:tc>
        <w:tc>
          <w:tcPr>
            <w:tcW w:w="1000" w:type="dxa"/>
            <w:shd w:val="clear" w:color="auto" w:fill="auto"/>
          </w:tcPr>
          <w:p w14:paraId="72909730" w14:textId="77777777" w:rsidR="00F875DB" w:rsidRDefault="00F875DB" w:rsidP="00F875DB">
            <w:pPr>
              <w:pStyle w:val="English1TEStyles-Tabletxt-CenterAlign"/>
            </w:pPr>
            <w:r>
              <w:t>207–8</w:t>
            </w:r>
          </w:p>
        </w:tc>
        <w:tc>
          <w:tcPr>
            <w:tcW w:w="5558" w:type="dxa"/>
            <w:shd w:val="clear" w:color="auto" w:fill="auto"/>
          </w:tcPr>
          <w:p w14:paraId="30050599" w14:textId="77777777" w:rsidR="00F875DB" w:rsidRDefault="00F875DB" w:rsidP="00F875DB">
            <w:pPr>
              <w:pStyle w:val="English1TEStyles-tabletextbullet"/>
            </w:pPr>
            <w:r>
              <w:t>Identify community places</w:t>
            </w:r>
          </w:p>
          <w:p w14:paraId="4BB48D7B" w14:textId="77777777" w:rsidR="00F875DB" w:rsidRDefault="00F875DB" w:rsidP="00F875DB">
            <w:pPr>
              <w:pStyle w:val="English1TEStyles-tabletextbullet"/>
            </w:pPr>
            <w:r>
              <w:t xml:space="preserve">Decode words with various </w:t>
            </w:r>
            <w:r>
              <w:rPr>
                <w:rStyle w:val="Italic"/>
              </w:rPr>
              <w:t>o</w:t>
            </w:r>
            <w:r>
              <w:t xml:space="preserve"> vowel patterns and sounds</w:t>
            </w:r>
          </w:p>
          <w:p w14:paraId="68A48BC9" w14:textId="77777777" w:rsidR="00F875DB" w:rsidRDefault="00F875DB" w:rsidP="00F875DB">
            <w:pPr>
              <w:pStyle w:val="English1TEStyles-tabletextbullet"/>
            </w:pPr>
            <w:r>
              <w:t>Decode words with /</w:t>
            </w:r>
            <w:proofErr w:type="spellStart"/>
            <w:r>
              <w:t>ou</w:t>
            </w:r>
            <w:proofErr w:type="spellEnd"/>
            <w:r>
              <w:t>/</w:t>
            </w:r>
          </w:p>
          <w:p w14:paraId="0B9391A3" w14:textId="77777777" w:rsidR="00F875DB" w:rsidRDefault="00F875DB" w:rsidP="00F875DB">
            <w:pPr>
              <w:pStyle w:val="English1TEStyles-tabletextbullet"/>
            </w:pPr>
            <w:r>
              <w:t>Form words with /</w:t>
            </w:r>
            <w:proofErr w:type="spellStart"/>
            <w:r>
              <w:t>ou</w:t>
            </w:r>
            <w:proofErr w:type="spellEnd"/>
            <w:r>
              <w:t>/</w:t>
            </w:r>
          </w:p>
          <w:p w14:paraId="3746D81B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33DD5EFF" w14:textId="77777777" w:rsidR="00F875DB" w:rsidRDefault="00F875DB" w:rsidP="00F875DB">
            <w:pPr>
              <w:pStyle w:val="English1TEStyles-tabletextbullet"/>
            </w:pPr>
            <w:r>
              <w:t>Identify examples of capitalization and rhyming words in poetry</w:t>
            </w:r>
          </w:p>
          <w:p w14:paraId="4E9238A6" w14:textId="77777777" w:rsidR="00F875DB" w:rsidRDefault="00F875DB" w:rsidP="00F875DB">
            <w:pPr>
              <w:pStyle w:val="English1TEStyles-tabletextbullet"/>
            </w:pPr>
            <w:r>
              <w:t>Identify words that rhyme with a given word</w:t>
            </w:r>
          </w:p>
        </w:tc>
      </w:tr>
      <w:tr w:rsidR="00F875DB" w14:paraId="6A63E6A5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7DD9637D" w14:textId="77777777" w:rsidR="00F875DB" w:rsidRDefault="00F875DB" w:rsidP="00F875DB">
            <w:pPr>
              <w:pStyle w:val="English1TEStyles-Tabletxt-CenterAlign"/>
            </w:pPr>
            <w:r>
              <w:t>113</w:t>
            </w:r>
          </w:p>
        </w:tc>
        <w:tc>
          <w:tcPr>
            <w:tcW w:w="964" w:type="dxa"/>
            <w:shd w:val="clear" w:color="auto" w:fill="auto"/>
          </w:tcPr>
          <w:p w14:paraId="17CAB1DE" w14:textId="77777777" w:rsidR="00F875DB" w:rsidRDefault="00F875DB" w:rsidP="00F875DB">
            <w:pPr>
              <w:pStyle w:val="English1TEStyles-Tabletxt-CenterAlign"/>
            </w:pPr>
            <w:r>
              <w:t>450–53</w:t>
            </w:r>
          </w:p>
        </w:tc>
        <w:tc>
          <w:tcPr>
            <w:tcW w:w="1023" w:type="dxa"/>
            <w:shd w:val="clear" w:color="auto" w:fill="auto"/>
          </w:tcPr>
          <w:p w14:paraId="56164413" w14:textId="77777777" w:rsidR="00F875DB" w:rsidRDefault="00F875DB" w:rsidP="00F875DB">
            <w:pPr>
              <w:pStyle w:val="English1TEStyles-Tabletxt-CenterAlign"/>
            </w:pPr>
            <w:r>
              <w:t>245–46</w:t>
            </w:r>
          </w:p>
        </w:tc>
        <w:tc>
          <w:tcPr>
            <w:tcW w:w="1000" w:type="dxa"/>
            <w:shd w:val="clear" w:color="auto" w:fill="auto"/>
          </w:tcPr>
          <w:p w14:paraId="2F3E701C" w14:textId="77777777" w:rsidR="00F875DB" w:rsidRDefault="00F875DB" w:rsidP="00F875DB">
            <w:pPr>
              <w:pStyle w:val="English1TEStyles-Tabletxt-CenterAlign"/>
            </w:pPr>
            <w:r>
              <w:t>209–10</w:t>
            </w:r>
          </w:p>
        </w:tc>
        <w:tc>
          <w:tcPr>
            <w:tcW w:w="5558" w:type="dxa"/>
            <w:shd w:val="clear" w:color="auto" w:fill="auto"/>
          </w:tcPr>
          <w:p w14:paraId="095FA889" w14:textId="77777777" w:rsidR="00F875DB" w:rsidRDefault="00F875DB" w:rsidP="00F875DB">
            <w:pPr>
              <w:pStyle w:val="English1TEStyles-tabletextbullet"/>
            </w:pPr>
            <w:r>
              <w:t>Identify people who serve the community</w:t>
            </w:r>
          </w:p>
          <w:p w14:paraId="35D13263" w14:textId="77777777" w:rsidR="00F875DB" w:rsidRDefault="00F875DB" w:rsidP="00F875DB">
            <w:pPr>
              <w:pStyle w:val="English1TEStyles-tabletextbullet"/>
            </w:pPr>
            <w:r>
              <w:t>Decode words with /</w:t>
            </w:r>
            <w:proofErr w:type="spellStart"/>
            <w:r>
              <w:t>ou</w:t>
            </w:r>
            <w:proofErr w:type="spellEnd"/>
            <w:r>
              <w:t>/</w:t>
            </w:r>
          </w:p>
          <w:p w14:paraId="3586D6A8" w14:textId="77777777" w:rsidR="00F875DB" w:rsidRDefault="00F875DB" w:rsidP="00F875DB">
            <w:pPr>
              <w:pStyle w:val="English1TEStyles-tabletextbullet"/>
            </w:pPr>
            <w:r>
              <w:t>Distinguish /</w:t>
            </w:r>
            <w:proofErr w:type="spellStart"/>
            <w:r>
              <w:t>ou</w:t>
            </w:r>
            <w:proofErr w:type="spellEnd"/>
            <w:r>
              <w:t>/ from other vowel sounds</w:t>
            </w:r>
          </w:p>
          <w:p w14:paraId="10E5CAF1" w14:textId="77777777" w:rsidR="00F875DB" w:rsidRDefault="00F875DB" w:rsidP="00F875DB">
            <w:pPr>
              <w:pStyle w:val="English1TEStyles-tabletextbullet"/>
            </w:pPr>
            <w:r>
              <w:t>Form words with /</w:t>
            </w:r>
            <w:proofErr w:type="spellStart"/>
            <w:r>
              <w:t>ou</w:t>
            </w:r>
            <w:proofErr w:type="spellEnd"/>
            <w:r>
              <w:t>/</w:t>
            </w:r>
          </w:p>
          <w:p w14:paraId="5AA74635" w14:textId="77777777" w:rsidR="00F875DB" w:rsidRDefault="00F875DB" w:rsidP="00F875DB">
            <w:pPr>
              <w:pStyle w:val="English1TEStyles-tabletextbullet"/>
            </w:pPr>
            <w:r>
              <w:t>Distinguish words that rhyme from words that do not rhyme</w:t>
            </w:r>
          </w:p>
          <w:p w14:paraId="5E3D441B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6F6AAC61" w14:textId="77777777" w:rsidR="00F875DB" w:rsidRDefault="00F875DB" w:rsidP="00F875DB">
            <w:pPr>
              <w:pStyle w:val="English1TEStyles-tabletextbullet"/>
            </w:pPr>
            <w:r>
              <w:t>Write a sentence to complete a weather poem in the Draft step</w:t>
            </w:r>
          </w:p>
        </w:tc>
      </w:tr>
      <w:tr w:rsidR="00F875DB" w14:paraId="7A25A9B9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159426E1" w14:textId="77777777" w:rsidR="00F875DB" w:rsidRDefault="00F875DB" w:rsidP="00F875DB">
            <w:pPr>
              <w:pStyle w:val="English1TEStyles-Tabletxt-CenterAlign"/>
            </w:pPr>
            <w:r>
              <w:t>114</w:t>
            </w:r>
          </w:p>
        </w:tc>
        <w:tc>
          <w:tcPr>
            <w:tcW w:w="964" w:type="dxa"/>
            <w:shd w:val="clear" w:color="auto" w:fill="auto"/>
          </w:tcPr>
          <w:p w14:paraId="6FA43E88" w14:textId="77777777" w:rsidR="00F875DB" w:rsidRDefault="00F875DB" w:rsidP="00F875DB">
            <w:pPr>
              <w:pStyle w:val="English1TEStyles-Tabletxt-CenterAlign"/>
            </w:pPr>
            <w:r>
              <w:t>454–57</w:t>
            </w:r>
          </w:p>
        </w:tc>
        <w:tc>
          <w:tcPr>
            <w:tcW w:w="1023" w:type="dxa"/>
            <w:shd w:val="clear" w:color="auto" w:fill="auto"/>
          </w:tcPr>
          <w:p w14:paraId="0AFFDB79" w14:textId="77777777" w:rsidR="00F875DB" w:rsidRDefault="00F875DB" w:rsidP="00F875DB">
            <w:pPr>
              <w:pStyle w:val="English1TEStyles-Tabletxt-CenterAlign"/>
            </w:pPr>
            <w:r>
              <w:t>247–48</w:t>
            </w:r>
          </w:p>
        </w:tc>
        <w:tc>
          <w:tcPr>
            <w:tcW w:w="1000" w:type="dxa"/>
            <w:shd w:val="clear" w:color="auto" w:fill="auto"/>
          </w:tcPr>
          <w:p w14:paraId="1493725F" w14:textId="77777777" w:rsidR="00F875DB" w:rsidRDefault="00F875DB" w:rsidP="00F875DB">
            <w:pPr>
              <w:pStyle w:val="English1TEStyles-Tabletxt-CenterAlign"/>
            </w:pPr>
            <w:r>
              <w:t>211–12</w:t>
            </w:r>
          </w:p>
        </w:tc>
        <w:tc>
          <w:tcPr>
            <w:tcW w:w="5558" w:type="dxa"/>
            <w:shd w:val="clear" w:color="auto" w:fill="auto"/>
          </w:tcPr>
          <w:p w14:paraId="77976FF0" w14:textId="77777777" w:rsidR="00F875DB" w:rsidRDefault="00F875DB" w:rsidP="00F875DB">
            <w:pPr>
              <w:pStyle w:val="English1TEStyles-tabletextbullet"/>
            </w:pPr>
            <w:r>
              <w:t>Identify more community helpers</w:t>
            </w:r>
          </w:p>
          <w:p w14:paraId="07AE4AB1" w14:textId="77777777" w:rsidR="00F875DB" w:rsidRDefault="00F875DB" w:rsidP="00F875DB">
            <w:pPr>
              <w:pStyle w:val="English1TEStyles-tabletextbullet"/>
            </w:pPr>
            <w:r>
              <w:t>Distinguish /j/ from /g/</w:t>
            </w:r>
          </w:p>
          <w:p w14:paraId="44742F8F" w14:textId="77777777" w:rsidR="00F875DB" w:rsidRDefault="00F875DB" w:rsidP="00F875DB">
            <w:pPr>
              <w:pStyle w:val="English1TEStyles-tabletextbullet"/>
            </w:pPr>
            <w:r>
              <w:t xml:space="preserve">Decode words with a soft </w:t>
            </w:r>
            <w:r>
              <w:rPr>
                <w:rStyle w:val="Italic"/>
              </w:rPr>
              <w:t>g</w:t>
            </w:r>
          </w:p>
          <w:p w14:paraId="385150D3" w14:textId="77777777" w:rsidR="00F875DB" w:rsidRDefault="00F875DB" w:rsidP="00F875DB">
            <w:pPr>
              <w:pStyle w:val="English1TEStyles-tabletextbullet"/>
            </w:pPr>
            <w:r>
              <w:t xml:space="preserve">Identify that </w:t>
            </w:r>
            <w:r>
              <w:rPr>
                <w:rStyle w:val="Italic"/>
              </w:rPr>
              <w:t>e</w:t>
            </w:r>
            <w:r>
              <w:t xml:space="preserve">, </w:t>
            </w:r>
            <w:proofErr w:type="spellStart"/>
            <w:r>
              <w:rPr>
                <w:rStyle w:val="Italic"/>
              </w:rPr>
              <w:t>i</w:t>
            </w:r>
            <w:proofErr w:type="spellEnd"/>
            <w:r>
              <w:t xml:space="preserve">, and </w:t>
            </w:r>
            <w:r>
              <w:rPr>
                <w:rStyle w:val="Italic"/>
              </w:rPr>
              <w:t>y</w:t>
            </w:r>
            <w:r>
              <w:t xml:space="preserve"> come after soft </w:t>
            </w:r>
            <w:r>
              <w:rPr>
                <w:rStyle w:val="Italic"/>
              </w:rPr>
              <w:t>g</w:t>
            </w:r>
          </w:p>
          <w:p w14:paraId="22967A42" w14:textId="77777777" w:rsidR="00F875DB" w:rsidRDefault="00F875DB" w:rsidP="00F875DB">
            <w:pPr>
              <w:pStyle w:val="English1TEStyles-tabletextbullet"/>
            </w:pPr>
            <w:r>
              <w:t>Decode words with /</w:t>
            </w:r>
            <w:proofErr w:type="spellStart"/>
            <w:r>
              <w:t>ôr</w:t>
            </w:r>
            <w:proofErr w:type="spellEnd"/>
            <w:r>
              <w:t xml:space="preserve">/ spelled </w:t>
            </w:r>
            <w:r>
              <w:rPr>
                <w:rStyle w:val="Italic"/>
              </w:rPr>
              <w:t>oar</w:t>
            </w:r>
          </w:p>
          <w:p w14:paraId="01DCF405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148A2695" w14:textId="77777777" w:rsidR="00F875DB" w:rsidRDefault="00F875DB" w:rsidP="00F875DB">
            <w:pPr>
              <w:pStyle w:val="English1TEStyles-tabletextbullet"/>
            </w:pPr>
            <w:r>
              <w:t>Evaluate capitalization, punctuation, and spelling in the Proofread step</w:t>
            </w:r>
          </w:p>
          <w:p w14:paraId="12F6CF8A" w14:textId="77777777" w:rsidR="00F875DB" w:rsidRDefault="00F875DB" w:rsidP="00F875DB">
            <w:pPr>
              <w:pStyle w:val="English1TEStyles-tabletextbullet"/>
            </w:pPr>
            <w:r>
              <w:t>Write the final copy of the weather poem in the Publish step</w:t>
            </w:r>
          </w:p>
          <w:p w14:paraId="2184AE76" w14:textId="77777777" w:rsidR="00F875DB" w:rsidRDefault="00F875DB" w:rsidP="00F875DB">
            <w:pPr>
              <w:pStyle w:val="English1TEStyles-tabletextbullet"/>
            </w:pPr>
            <w:r>
              <w:t>Illustrate the poem</w:t>
            </w:r>
          </w:p>
        </w:tc>
      </w:tr>
      <w:tr w:rsidR="00F875DB" w14:paraId="43D7270F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11ED1BA4" w14:textId="77777777" w:rsidR="00F875DB" w:rsidRDefault="00F875DB" w:rsidP="00F875DB">
            <w:pPr>
              <w:pStyle w:val="English1TEStyles-Tabletxt-CenterAlign"/>
            </w:pPr>
            <w:r>
              <w:lastRenderedPageBreak/>
              <w:t>115</w:t>
            </w:r>
          </w:p>
        </w:tc>
        <w:tc>
          <w:tcPr>
            <w:tcW w:w="964" w:type="dxa"/>
            <w:shd w:val="clear" w:color="auto" w:fill="auto"/>
          </w:tcPr>
          <w:p w14:paraId="504A18C0" w14:textId="77777777" w:rsidR="00F875DB" w:rsidRDefault="00F875DB" w:rsidP="00F875DB">
            <w:pPr>
              <w:pStyle w:val="English1TEStyles-Tabletxt-CenterAlign"/>
            </w:pPr>
            <w:r>
              <w:t>458–61</w:t>
            </w:r>
          </w:p>
        </w:tc>
        <w:tc>
          <w:tcPr>
            <w:tcW w:w="1023" w:type="dxa"/>
            <w:shd w:val="clear" w:color="auto" w:fill="auto"/>
          </w:tcPr>
          <w:p w14:paraId="45A4641A" w14:textId="77777777" w:rsidR="00F875DB" w:rsidRDefault="00F875DB" w:rsidP="00F875DB">
            <w:pPr>
              <w:pStyle w:val="English1TEStyles-Tabletxt-CenterAlign"/>
            </w:pPr>
            <w:r>
              <w:t>249–50</w:t>
            </w:r>
          </w:p>
        </w:tc>
        <w:tc>
          <w:tcPr>
            <w:tcW w:w="1000" w:type="dxa"/>
            <w:shd w:val="clear" w:color="auto" w:fill="auto"/>
          </w:tcPr>
          <w:p w14:paraId="4EA117EE" w14:textId="77777777" w:rsidR="00F875DB" w:rsidRDefault="00F875DB" w:rsidP="00F875DB">
            <w:pPr>
              <w:pStyle w:val="English1TEStyles-Tabletxt-CenterAlign"/>
            </w:pPr>
            <w:r>
              <w:t>213–14</w:t>
            </w:r>
          </w:p>
        </w:tc>
        <w:tc>
          <w:tcPr>
            <w:tcW w:w="5558" w:type="dxa"/>
            <w:shd w:val="clear" w:color="auto" w:fill="auto"/>
          </w:tcPr>
          <w:p w14:paraId="151FE12D" w14:textId="77777777" w:rsidR="00F875DB" w:rsidRDefault="00F875DB" w:rsidP="00F875DB">
            <w:pPr>
              <w:pStyle w:val="English1TEStyles-tabletextbullet"/>
            </w:pPr>
            <w:r>
              <w:t>Identify /j/ as an initial or final sound</w:t>
            </w:r>
          </w:p>
          <w:p w14:paraId="030E3B6A" w14:textId="77777777" w:rsidR="00F875DB" w:rsidRDefault="00F875DB" w:rsidP="00F875DB">
            <w:pPr>
              <w:pStyle w:val="English1TEStyles-tabletextbullet"/>
            </w:pPr>
            <w:r>
              <w:t>Decode words with various vowel and consonant sounds</w:t>
            </w:r>
          </w:p>
          <w:p w14:paraId="540A1099" w14:textId="77777777" w:rsidR="00F875DB" w:rsidRDefault="00F875DB" w:rsidP="00F875DB">
            <w:pPr>
              <w:pStyle w:val="English1TEStyles-tabletextbullet"/>
            </w:pPr>
            <w:r>
              <w:t>Analyze words to determine which words contain similar sound patterns</w:t>
            </w:r>
          </w:p>
          <w:p w14:paraId="212B952E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2006B6CB" w14:textId="77777777" w:rsidR="00F875DB" w:rsidRDefault="00F875DB" w:rsidP="00F875DB">
            <w:pPr>
              <w:pStyle w:val="English1TEStyles-tabletextbullet"/>
            </w:pPr>
            <w:r>
              <w:t>Identify the name of a month as a proper noun</w:t>
            </w:r>
          </w:p>
          <w:p w14:paraId="3C9F3C40" w14:textId="77777777" w:rsidR="00F875DB" w:rsidRDefault="00F875DB" w:rsidP="00F875DB">
            <w:pPr>
              <w:pStyle w:val="English1TEStyles-tabletextbullet"/>
            </w:pPr>
            <w:r>
              <w:t>Identify a month that is correctly capitalized</w:t>
            </w:r>
          </w:p>
        </w:tc>
      </w:tr>
      <w:tr w:rsidR="00F875DB" w14:paraId="4BEBC98E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3002530D" w14:textId="77777777" w:rsidR="00F875DB" w:rsidRDefault="00F875DB" w:rsidP="00F875DB">
            <w:pPr>
              <w:pStyle w:val="English1TEStyles-Tabletxt-CenterAlign"/>
            </w:pPr>
            <w:r>
              <w:t>116</w:t>
            </w:r>
          </w:p>
        </w:tc>
        <w:tc>
          <w:tcPr>
            <w:tcW w:w="964" w:type="dxa"/>
            <w:shd w:val="clear" w:color="auto" w:fill="auto"/>
          </w:tcPr>
          <w:p w14:paraId="6438E313" w14:textId="77777777" w:rsidR="00F875DB" w:rsidRDefault="00F875DB" w:rsidP="00F875DB">
            <w:pPr>
              <w:pStyle w:val="English1TEStyles-Tabletxt-CenterAlign"/>
            </w:pPr>
            <w:r>
              <w:t>462–65</w:t>
            </w:r>
          </w:p>
        </w:tc>
        <w:tc>
          <w:tcPr>
            <w:tcW w:w="1023" w:type="dxa"/>
            <w:shd w:val="clear" w:color="auto" w:fill="auto"/>
          </w:tcPr>
          <w:p w14:paraId="756C496F" w14:textId="77777777" w:rsidR="00F875DB" w:rsidRDefault="00F875DB" w:rsidP="00F875DB">
            <w:pPr>
              <w:pStyle w:val="English1TEStyles-Tabletxt-CenterAlign"/>
            </w:pPr>
            <w:r>
              <w:t>251–52</w:t>
            </w:r>
          </w:p>
        </w:tc>
        <w:tc>
          <w:tcPr>
            <w:tcW w:w="1000" w:type="dxa"/>
            <w:shd w:val="clear" w:color="auto" w:fill="auto"/>
          </w:tcPr>
          <w:p w14:paraId="564A18FD" w14:textId="77777777" w:rsidR="00F875DB" w:rsidRDefault="00F875DB" w:rsidP="00F875DB">
            <w:pPr>
              <w:pStyle w:val="English1TEStyles-Tabletxt-CenterAlign"/>
            </w:pPr>
            <w:r>
              <w:t>215–16</w:t>
            </w:r>
          </w:p>
        </w:tc>
        <w:tc>
          <w:tcPr>
            <w:tcW w:w="5558" w:type="dxa"/>
            <w:shd w:val="clear" w:color="auto" w:fill="auto"/>
          </w:tcPr>
          <w:p w14:paraId="73AD90E0" w14:textId="77777777" w:rsidR="00F875DB" w:rsidRDefault="00F875DB" w:rsidP="00F875DB">
            <w:pPr>
              <w:pStyle w:val="English1TEStyles-tabletextbullet"/>
            </w:pPr>
            <w:r>
              <w:t>Distinguish between rhyming words and nonrhyming words</w:t>
            </w:r>
          </w:p>
          <w:p w14:paraId="649BE1F3" w14:textId="77777777" w:rsidR="00F875DB" w:rsidRDefault="00F875DB" w:rsidP="00F875DB">
            <w:pPr>
              <w:pStyle w:val="English1TEStyles-tabletextbullet"/>
            </w:pPr>
            <w:r>
              <w:t xml:space="preserve">Decode words with soft </w:t>
            </w:r>
            <w:r>
              <w:rPr>
                <w:rStyle w:val="Italic"/>
              </w:rPr>
              <w:t>c</w:t>
            </w:r>
            <w:r>
              <w:t xml:space="preserve"> and </w:t>
            </w:r>
            <w:r>
              <w:rPr>
                <w:rStyle w:val="Italic"/>
              </w:rPr>
              <w:t>g</w:t>
            </w:r>
          </w:p>
          <w:p w14:paraId="4B381BCA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428EFF88" w14:textId="77777777" w:rsidR="00F875DB" w:rsidRDefault="00F875DB" w:rsidP="00F875DB">
            <w:pPr>
              <w:pStyle w:val="English1TEStyles-tabletextbullet"/>
            </w:pPr>
            <w:r>
              <w:t>Identify the name of a day of the week as a proper noun</w:t>
            </w:r>
          </w:p>
          <w:p w14:paraId="02EDD482" w14:textId="77777777" w:rsidR="00F875DB" w:rsidRDefault="00F875DB" w:rsidP="00F875DB">
            <w:pPr>
              <w:pStyle w:val="English1TEStyles-tabletextbullet"/>
            </w:pPr>
            <w:r>
              <w:t>Identify a day of the week that is correctly capitalized</w:t>
            </w:r>
          </w:p>
          <w:p w14:paraId="78FE395E" w14:textId="77777777" w:rsidR="00F875DB" w:rsidRDefault="00F875DB" w:rsidP="00F875DB">
            <w:pPr>
              <w:pStyle w:val="English1TEStyles-tabletextbullet"/>
            </w:pPr>
            <w:r>
              <w:t>Self-assess the sentence</w:t>
            </w:r>
          </w:p>
        </w:tc>
      </w:tr>
      <w:tr w:rsidR="00F875DB" w14:paraId="70DAA4D7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2FA0277A" w14:textId="77777777" w:rsidR="00F875DB" w:rsidRDefault="00F875DB" w:rsidP="00F875DB">
            <w:pPr>
              <w:pStyle w:val="English1TEStyles-Tabletxt-CenterAlign"/>
            </w:pPr>
            <w:r>
              <w:t>117</w:t>
            </w:r>
          </w:p>
        </w:tc>
        <w:tc>
          <w:tcPr>
            <w:tcW w:w="964" w:type="dxa"/>
            <w:shd w:val="clear" w:color="auto" w:fill="auto"/>
          </w:tcPr>
          <w:p w14:paraId="2E173376" w14:textId="77777777" w:rsidR="00F875DB" w:rsidRDefault="00F875DB" w:rsidP="00F875DB">
            <w:pPr>
              <w:pStyle w:val="English1TEStyles-Tabletxt-CenterAlign"/>
            </w:pPr>
            <w:r>
              <w:t>466–69</w:t>
            </w:r>
          </w:p>
        </w:tc>
        <w:tc>
          <w:tcPr>
            <w:tcW w:w="1023" w:type="dxa"/>
            <w:shd w:val="clear" w:color="auto" w:fill="auto"/>
          </w:tcPr>
          <w:p w14:paraId="4B1DFBED" w14:textId="77777777" w:rsidR="00F875DB" w:rsidRDefault="00F875DB" w:rsidP="00F875DB">
            <w:pPr>
              <w:pStyle w:val="English1TEStyles-Tabletxt-CenterAlign"/>
            </w:pPr>
            <w:r>
              <w:t>253–54</w:t>
            </w:r>
          </w:p>
        </w:tc>
        <w:tc>
          <w:tcPr>
            <w:tcW w:w="1000" w:type="dxa"/>
            <w:shd w:val="clear" w:color="auto" w:fill="auto"/>
          </w:tcPr>
          <w:p w14:paraId="58568691" w14:textId="77777777" w:rsidR="00F875DB" w:rsidRDefault="00F875DB" w:rsidP="00F875DB">
            <w:pPr>
              <w:pStyle w:val="English1TEStyles-Tabletxt-CenterAlign"/>
            </w:pPr>
            <w:r>
              <w:t>217–18</w:t>
            </w:r>
          </w:p>
        </w:tc>
        <w:tc>
          <w:tcPr>
            <w:tcW w:w="5558" w:type="dxa"/>
            <w:shd w:val="clear" w:color="auto" w:fill="auto"/>
          </w:tcPr>
          <w:p w14:paraId="0A754FDB" w14:textId="77777777" w:rsidR="00F875DB" w:rsidRDefault="00F875DB" w:rsidP="00F875DB">
            <w:pPr>
              <w:pStyle w:val="English1TEStyles-tabletextbullet"/>
            </w:pPr>
            <w:r>
              <w:t>Distinguish /oi/ from other vowel sounds</w:t>
            </w:r>
          </w:p>
          <w:p w14:paraId="51853C9B" w14:textId="77777777" w:rsidR="00F875DB" w:rsidRDefault="00F875DB" w:rsidP="00F875DB">
            <w:pPr>
              <w:pStyle w:val="English1TEStyles-tabletextbullet"/>
            </w:pPr>
            <w:r>
              <w:t>Decode words with /oi/</w:t>
            </w:r>
          </w:p>
          <w:p w14:paraId="7F72DB0D" w14:textId="77777777" w:rsidR="00F875DB" w:rsidRDefault="00F875DB" w:rsidP="00F875DB">
            <w:pPr>
              <w:pStyle w:val="English1TEStyles-tabletextbullet"/>
            </w:pPr>
            <w:r>
              <w:t>Form words with /oi/</w:t>
            </w:r>
          </w:p>
          <w:p w14:paraId="744A6C45" w14:textId="77777777" w:rsidR="00F875DB" w:rsidRDefault="00F875DB" w:rsidP="00F875DB">
            <w:pPr>
              <w:pStyle w:val="English1TEStyles-tabletextbullet"/>
            </w:pPr>
            <w:r>
              <w:t>Choose words to match definitions</w:t>
            </w:r>
          </w:p>
          <w:p w14:paraId="6628784B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399BBE5F" w14:textId="77777777" w:rsidR="00F875DB" w:rsidRDefault="00F875DB" w:rsidP="00F875DB">
            <w:pPr>
              <w:pStyle w:val="English1TEStyles-tabletextbullet"/>
            </w:pPr>
            <w:r>
              <w:t>Identify the name of a holiday as a proper noun</w:t>
            </w:r>
          </w:p>
          <w:p w14:paraId="26E31649" w14:textId="77777777" w:rsidR="00F875DB" w:rsidRDefault="00F875DB" w:rsidP="00F875DB">
            <w:pPr>
              <w:pStyle w:val="English1TEStyles-tabletextbullet"/>
            </w:pPr>
            <w:r>
              <w:t>Identify a holiday correctly capitalized</w:t>
            </w:r>
          </w:p>
        </w:tc>
      </w:tr>
      <w:tr w:rsidR="00F875DB" w14:paraId="54E98D2B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0EF2C066" w14:textId="77777777" w:rsidR="00F875DB" w:rsidRDefault="00F875DB" w:rsidP="00F875DB">
            <w:pPr>
              <w:pStyle w:val="English1TEStyles-Tabletxt-CenterAlign"/>
            </w:pPr>
            <w:r>
              <w:t>118</w:t>
            </w:r>
          </w:p>
        </w:tc>
        <w:tc>
          <w:tcPr>
            <w:tcW w:w="964" w:type="dxa"/>
            <w:shd w:val="clear" w:color="auto" w:fill="auto"/>
          </w:tcPr>
          <w:p w14:paraId="11CBB8F0" w14:textId="77777777" w:rsidR="00F875DB" w:rsidRDefault="00F875DB" w:rsidP="00F875DB">
            <w:pPr>
              <w:pStyle w:val="English1TEStyles-Tabletxt-CenterAlign"/>
            </w:pPr>
            <w:r>
              <w:t>470–73</w:t>
            </w:r>
          </w:p>
        </w:tc>
        <w:tc>
          <w:tcPr>
            <w:tcW w:w="1023" w:type="dxa"/>
            <w:shd w:val="clear" w:color="auto" w:fill="auto"/>
          </w:tcPr>
          <w:p w14:paraId="4F828549" w14:textId="77777777" w:rsidR="00F875DB" w:rsidRDefault="00F875DB" w:rsidP="00F875DB">
            <w:pPr>
              <w:pStyle w:val="English1TEStyles-Tabletxt-CenterAlign"/>
            </w:pPr>
            <w:r>
              <w:t>255–56</w:t>
            </w:r>
          </w:p>
        </w:tc>
        <w:tc>
          <w:tcPr>
            <w:tcW w:w="1000" w:type="dxa"/>
            <w:shd w:val="clear" w:color="auto" w:fill="auto"/>
          </w:tcPr>
          <w:p w14:paraId="5D4020E7" w14:textId="77777777" w:rsidR="00F875DB" w:rsidRDefault="00F875DB" w:rsidP="00F875DB">
            <w:pPr>
              <w:pStyle w:val="English1TEStyles-Tabletxt-CenterAlign"/>
            </w:pPr>
            <w:r>
              <w:t>219–20</w:t>
            </w:r>
          </w:p>
        </w:tc>
        <w:tc>
          <w:tcPr>
            <w:tcW w:w="5558" w:type="dxa"/>
            <w:shd w:val="clear" w:color="auto" w:fill="auto"/>
          </w:tcPr>
          <w:p w14:paraId="003B2087" w14:textId="77777777" w:rsidR="00F875DB" w:rsidRDefault="00F875DB" w:rsidP="00F875DB">
            <w:pPr>
              <w:pStyle w:val="English1TEStyles-tabletextbullet"/>
            </w:pPr>
            <w:r>
              <w:t>Distinguish /oi/ from other vowel sounds</w:t>
            </w:r>
          </w:p>
          <w:p w14:paraId="775B9004" w14:textId="77777777" w:rsidR="00F875DB" w:rsidRDefault="00F875DB" w:rsidP="00F875DB">
            <w:pPr>
              <w:pStyle w:val="English1TEStyles-tabletextbullet"/>
            </w:pPr>
            <w:r>
              <w:t xml:space="preserve">Decode words with the various </w:t>
            </w:r>
            <w:r>
              <w:rPr>
                <w:rStyle w:val="Italic"/>
              </w:rPr>
              <w:t>o</w:t>
            </w:r>
            <w:r>
              <w:t xml:space="preserve"> vowel patterns</w:t>
            </w:r>
          </w:p>
          <w:p w14:paraId="0EB0D368" w14:textId="77777777" w:rsidR="00F875DB" w:rsidRDefault="00F875DB" w:rsidP="00F875DB">
            <w:pPr>
              <w:pStyle w:val="English1TEStyles-tabletextbullet"/>
            </w:pPr>
            <w:r>
              <w:t>Classify words by word family</w:t>
            </w:r>
          </w:p>
          <w:p w14:paraId="30AAF880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2A0C176D" w14:textId="77777777" w:rsidR="00F875DB" w:rsidRDefault="00F875DB" w:rsidP="00F875DB">
            <w:pPr>
              <w:pStyle w:val="English1TEStyles-tabletextbullet"/>
            </w:pPr>
            <w:r>
              <w:t>Choose the present- or past-tense action verb that completes a sentence</w:t>
            </w:r>
          </w:p>
          <w:p w14:paraId="2CEB6AAB" w14:textId="77777777" w:rsidR="00F875DB" w:rsidRDefault="00F875DB" w:rsidP="00F875DB">
            <w:pPr>
              <w:pStyle w:val="English1TEStyles-tabletextbullet"/>
            </w:pPr>
            <w:r>
              <w:t>Choose the subject part that completes a sentence</w:t>
            </w:r>
          </w:p>
          <w:p w14:paraId="5E67F331" w14:textId="77777777" w:rsidR="00F875DB" w:rsidRDefault="00F875DB" w:rsidP="00F875DB">
            <w:pPr>
              <w:pStyle w:val="English1TEStyles-tabletextbullet"/>
            </w:pPr>
            <w:r>
              <w:t>Self-assess the sentence</w:t>
            </w:r>
          </w:p>
        </w:tc>
      </w:tr>
      <w:tr w:rsidR="00F875DB" w14:paraId="530C7704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1ED999D1" w14:textId="77777777" w:rsidR="00F875DB" w:rsidRDefault="00F875DB" w:rsidP="00F875DB">
            <w:pPr>
              <w:pStyle w:val="English1TEStyles-Tabletxt-CenterAlign"/>
            </w:pPr>
            <w:r>
              <w:t>119</w:t>
            </w:r>
          </w:p>
        </w:tc>
        <w:tc>
          <w:tcPr>
            <w:tcW w:w="964" w:type="dxa"/>
            <w:shd w:val="clear" w:color="auto" w:fill="auto"/>
          </w:tcPr>
          <w:p w14:paraId="1CEEAFAF" w14:textId="77777777" w:rsidR="00F875DB" w:rsidRDefault="00F875DB" w:rsidP="00F875DB">
            <w:pPr>
              <w:pStyle w:val="English1TEStyles-Tabletxt-CenterAlign"/>
            </w:pPr>
            <w:r>
              <w:t>474–77</w:t>
            </w:r>
          </w:p>
        </w:tc>
        <w:tc>
          <w:tcPr>
            <w:tcW w:w="1023" w:type="dxa"/>
            <w:shd w:val="clear" w:color="auto" w:fill="auto"/>
          </w:tcPr>
          <w:p w14:paraId="0BD68E5D" w14:textId="77777777" w:rsidR="00F875DB" w:rsidRDefault="00F875DB" w:rsidP="00F875DB">
            <w:pPr>
              <w:pStyle w:val="English1TEStyles-Tabletxt-CenterAlign"/>
            </w:pPr>
            <w:r>
              <w:t>257–58</w:t>
            </w:r>
          </w:p>
        </w:tc>
        <w:tc>
          <w:tcPr>
            <w:tcW w:w="1000" w:type="dxa"/>
            <w:shd w:val="clear" w:color="auto" w:fill="auto"/>
          </w:tcPr>
          <w:p w14:paraId="41204BB2" w14:textId="77777777" w:rsidR="00F875DB" w:rsidRDefault="00F875DB" w:rsidP="00F875DB">
            <w:pPr>
              <w:pStyle w:val="English1TEStyles-Tabletxt-CenterAlign"/>
            </w:pPr>
            <w:r>
              <w:t>221–22</w:t>
            </w:r>
          </w:p>
        </w:tc>
        <w:tc>
          <w:tcPr>
            <w:tcW w:w="5558" w:type="dxa"/>
            <w:shd w:val="clear" w:color="auto" w:fill="auto"/>
          </w:tcPr>
          <w:p w14:paraId="0F04B133" w14:textId="77777777" w:rsidR="00F875DB" w:rsidRDefault="00F875DB" w:rsidP="00F875DB">
            <w:pPr>
              <w:pStyle w:val="English1TEStyles-tabletextbullet"/>
            </w:pPr>
            <w:r>
              <w:t xml:space="preserve">Decode words with various </w:t>
            </w:r>
            <w:r>
              <w:rPr>
                <w:rStyle w:val="Italic"/>
              </w:rPr>
              <w:t>o</w:t>
            </w:r>
            <w:r>
              <w:t xml:space="preserve"> vowel patterns</w:t>
            </w:r>
          </w:p>
          <w:p w14:paraId="420EBA95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4A18C3CA" w14:textId="77777777" w:rsidR="00F875DB" w:rsidRDefault="00F875DB" w:rsidP="00F875DB">
            <w:pPr>
              <w:pStyle w:val="English1TEStyles-tabletextbullet"/>
            </w:pPr>
            <w:r>
              <w:t>Choose the present- or past-tense linking verb that completes a sentence</w:t>
            </w:r>
          </w:p>
          <w:p w14:paraId="331BF82C" w14:textId="77777777" w:rsidR="00F875DB" w:rsidRDefault="00F875DB" w:rsidP="00F875DB">
            <w:pPr>
              <w:pStyle w:val="English1TEStyles-tabletextbullet"/>
            </w:pPr>
            <w:r>
              <w:t>Choose the subject part that completes a sentence</w:t>
            </w:r>
          </w:p>
        </w:tc>
      </w:tr>
      <w:tr w:rsidR="00F875DB" w14:paraId="5202F97D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203EB5CA" w14:textId="77777777" w:rsidR="00F875DB" w:rsidRDefault="00F875DB" w:rsidP="00F875DB">
            <w:pPr>
              <w:pStyle w:val="English1TEStyles-Tabletxt-CenterAlign"/>
            </w:pPr>
            <w:r>
              <w:t>120</w:t>
            </w:r>
          </w:p>
        </w:tc>
        <w:tc>
          <w:tcPr>
            <w:tcW w:w="964" w:type="dxa"/>
            <w:shd w:val="clear" w:color="auto" w:fill="auto"/>
          </w:tcPr>
          <w:p w14:paraId="20D0B7FD" w14:textId="77777777" w:rsidR="00F875DB" w:rsidRDefault="00F875DB" w:rsidP="00F875DB">
            <w:pPr>
              <w:pStyle w:val="English1TEStyles-Tabletxt-CenterAlign"/>
            </w:pPr>
            <w:r>
              <w:t>478–81</w:t>
            </w:r>
          </w:p>
        </w:tc>
        <w:tc>
          <w:tcPr>
            <w:tcW w:w="1023" w:type="dxa"/>
            <w:shd w:val="clear" w:color="auto" w:fill="auto"/>
          </w:tcPr>
          <w:p w14:paraId="022F21D5" w14:textId="77777777" w:rsidR="00F875DB" w:rsidRDefault="00F875DB" w:rsidP="00F875DB">
            <w:pPr>
              <w:pStyle w:val="English1TEStyles-Tabletxt-CenterAlign"/>
            </w:pPr>
            <w:r>
              <w:t>259–60</w:t>
            </w:r>
          </w:p>
        </w:tc>
        <w:tc>
          <w:tcPr>
            <w:tcW w:w="1000" w:type="dxa"/>
            <w:shd w:val="clear" w:color="auto" w:fill="auto"/>
          </w:tcPr>
          <w:p w14:paraId="65318F57" w14:textId="77777777" w:rsidR="00F875DB" w:rsidRDefault="00F875DB" w:rsidP="00F875DB">
            <w:pPr>
              <w:pStyle w:val="English1TEStyles-Tabletxt-CenterAlign"/>
            </w:pPr>
            <w:r>
              <w:t>223–24</w:t>
            </w:r>
          </w:p>
        </w:tc>
        <w:tc>
          <w:tcPr>
            <w:tcW w:w="5558" w:type="dxa"/>
            <w:shd w:val="clear" w:color="auto" w:fill="auto"/>
          </w:tcPr>
          <w:p w14:paraId="3954E7D5" w14:textId="77777777" w:rsidR="00F875DB" w:rsidRDefault="00F875DB" w:rsidP="00F875DB">
            <w:pPr>
              <w:pStyle w:val="English1TEStyles-tabletextbullet"/>
            </w:pPr>
            <w:r>
              <w:t>Distinguish /ô/ from other vowel sounds</w:t>
            </w:r>
          </w:p>
          <w:p w14:paraId="094E9E17" w14:textId="77777777" w:rsidR="00F875DB" w:rsidRDefault="00F875DB" w:rsidP="00F875DB">
            <w:pPr>
              <w:pStyle w:val="English1TEStyles-tabletextbullet"/>
            </w:pPr>
            <w:r>
              <w:t xml:space="preserve">Decode words with /ô/ </w:t>
            </w:r>
          </w:p>
          <w:p w14:paraId="28138550" w14:textId="77777777" w:rsidR="00F875DB" w:rsidRDefault="00F875DB" w:rsidP="00F875DB">
            <w:pPr>
              <w:pStyle w:val="English1TEStyles-tabletextbullet"/>
            </w:pPr>
            <w:r>
              <w:t xml:space="preserve">Form words with /ô/ </w:t>
            </w:r>
          </w:p>
          <w:p w14:paraId="0FEE274E" w14:textId="77777777" w:rsidR="00F875DB" w:rsidRDefault="00F875DB" w:rsidP="00F875DB">
            <w:pPr>
              <w:pStyle w:val="English1TEStyles-tabletextbullet"/>
            </w:pPr>
            <w:r>
              <w:t>Classify words by word family</w:t>
            </w:r>
          </w:p>
          <w:p w14:paraId="3E669BA0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016D1D20" w14:textId="77777777" w:rsidR="00F875DB" w:rsidRDefault="00F875DB" w:rsidP="00F875DB">
            <w:pPr>
              <w:pStyle w:val="English1TEStyles-tabletextbullet"/>
            </w:pPr>
            <w:r>
              <w:t>Compose a journal entry that tells about a holiday</w:t>
            </w:r>
          </w:p>
        </w:tc>
      </w:tr>
      <w:tr w:rsidR="00F875DB" w14:paraId="194FA85A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572A1856" w14:textId="77777777" w:rsidR="00F875DB" w:rsidRDefault="00F875DB" w:rsidP="00F875DB">
            <w:pPr>
              <w:pStyle w:val="English1TEStyles-Tabletxt-CenterAlign"/>
            </w:pPr>
            <w:r>
              <w:t>121</w:t>
            </w:r>
          </w:p>
        </w:tc>
        <w:tc>
          <w:tcPr>
            <w:tcW w:w="964" w:type="dxa"/>
            <w:shd w:val="clear" w:color="auto" w:fill="auto"/>
          </w:tcPr>
          <w:p w14:paraId="04F47E14" w14:textId="77777777" w:rsidR="00F875DB" w:rsidRDefault="00F875DB" w:rsidP="00F875DB">
            <w:pPr>
              <w:pStyle w:val="English1TEStyles-Tabletxt-CenterAlign"/>
            </w:pPr>
            <w:r>
              <w:t>482–85</w:t>
            </w:r>
          </w:p>
        </w:tc>
        <w:tc>
          <w:tcPr>
            <w:tcW w:w="1023" w:type="dxa"/>
            <w:shd w:val="clear" w:color="auto" w:fill="auto"/>
          </w:tcPr>
          <w:p w14:paraId="329568C8" w14:textId="77777777" w:rsidR="00F875DB" w:rsidRDefault="00F875DB" w:rsidP="00F875DB">
            <w:pPr>
              <w:pStyle w:val="English1TEStyles-Tabletxt-CenterAlign"/>
            </w:pPr>
            <w:r>
              <w:t>261–62</w:t>
            </w:r>
          </w:p>
        </w:tc>
        <w:tc>
          <w:tcPr>
            <w:tcW w:w="1000" w:type="dxa"/>
            <w:shd w:val="clear" w:color="auto" w:fill="auto"/>
          </w:tcPr>
          <w:p w14:paraId="28E19E3E" w14:textId="77777777" w:rsidR="00F875DB" w:rsidRDefault="00F875DB" w:rsidP="00F875DB">
            <w:pPr>
              <w:pStyle w:val="English1TEStyles-Tabletxt-CenterAlign"/>
            </w:pPr>
            <w:r>
              <w:t>225–26</w:t>
            </w:r>
          </w:p>
        </w:tc>
        <w:tc>
          <w:tcPr>
            <w:tcW w:w="5558" w:type="dxa"/>
            <w:shd w:val="clear" w:color="auto" w:fill="auto"/>
          </w:tcPr>
          <w:p w14:paraId="72808557" w14:textId="77777777" w:rsidR="00F875DB" w:rsidRDefault="00F875DB" w:rsidP="00F875DB">
            <w:pPr>
              <w:pStyle w:val="English1TEStyles-tabletextbullet"/>
            </w:pPr>
            <w:r>
              <w:t>Decode words with /</w:t>
            </w:r>
            <w:proofErr w:type="spellStart"/>
            <w:r>
              <w:t>är</w:t>
            </w:r>
            <w:proofErr w:type="spellEnd"/>
            <w:r>
              <w:t>/, /</w:t>
            </w:r>
            <w:proofErr w:type="spellStart"/>
            <w:r>
              <w:t>ôr</w:t>
            </w:r>
            <w:proofErr w:type="spellEnd"/>
            <w:r>
              <w:t>/, /</w:t>
            </w:r>
            <w:proofErr w:type="spellStart"/>
            <w:r>
              <w:t>ûr</w:t>
            </w:r>
            <w:proofErr w:type="spellEnd"/>
            <w:r>
              <w:t>/, /</w:t>
            </w:r>
            <w:proofErr w:type="spellStart"/>
            <w:r>
              <w:t>oo</w:t>
            </w:r>
            <w:proofErr w:type="spellEnd"/>
            <w:r>
              <w:t>/, /</w:t>
            </w:r>
            <w:proofErr w:type="spellStart"/>
            <w:r>
              <w:t>oo</w:t>
            </w:r>
            <w:proofErr w:type="spellEnd"/>
            <w:r>
              <w:t>/, /</w:t>
            </w:r>
            <w:proofErr w:type="spellStart"/>
            <w:r>
              <w:t>ou</w:t>
            </w:r>
            <w:proofErr w:type="spellEnd"/>
            <w:r>
              <w:t>/, and /oi/</w:t>
            </w:r>
          </w:p>
          <w:p w14:paraId="47884C1F" w14:textId="77777777" w:rsidR="00F875DB" w:rsidRDefault="00F875DB" w:rsidP="00F875DB">
            <w:pPr>
              <w:pStyle w:val="English1TEStyles-tabletextbullet"/>
            </w:pPr>
            <w:r>
              <w:t xml:space="preserve">Decode words with soft and hard </w:t>
            </w:r>
            <w:r>
              <w:rPr>
                <w:rStyle w:val="Italic"/>
              </w:rPr>
              <w:t>c</w:t>
            </w:r>
            <w:r>
              <w:t xml:space="preserve"> and soft and hard </w:t>
            </w:r>
            <w:r>
              <w:rPr>
                <w:rStyle w:val="Italic"/>
              </w:rPr>
              <w:t>g</w:t>
            </w:r>
          </w:p>
          <w:p w14:paraId="52DD224B" w14:textId="77777777" w:rsidR="00F875DB" w:rsidRDefault="00F875DB" w:rsidP="00F875DB">
            <w:pPr>
              <w:pStyle w:val="English1TEStyles-tabletextbullet"/>
            </w:pPr>
            <w:r>
              <w:t>Comprehend words within the context of a sentence</w:t>
            </w:r>
          </w:p>
          <w:p w14:paraId="087979B5" w14:textId="77777777" w:rsidR="00F875DB" w:rsidRDefault="00F875DB" w:rsidP="00F875DB">
            <w:pPr>
              <w:pStyle w:val="English1TEStyles-tabletextbullet"/>
            </w:pPr>
            <w:r>
              <w:t>Read high-frequency words</w:t>
            </w:r>
          </w:p>
          <w:p w14:paraId="373EBBCB" w14:textId="77777777" w:rsidR="00F875DB" w:rsidRDefault="00F875DB" w:rsidP="00F875DB">
            <w:pPr>
              <w:pStyle w:val="English1TEStyles-tabletextbullet"/>
            </w:pPr>
            <w:r>
              <w:t>Choose the subject part that completes a sentence</w:t>
            </w:r>
          </w:p>
          <w:p w14:paraId="7CB72692" w14:textId="77777777" w:rsidR="00F875DB" w:rsidRDefault="00F875DB" w:rsidP="00F875DB">
            <w:pPr>
              <w:pStyle w:val="English1TEStyles-tabletextbullet"/>
            </w:pPr>
            <w:r>
              <w:t>Self-assess the sentence</w:t>
            </w:r>
          </w:p>
        </w:tc>
      </w:tr>
      <w:tr w:rsidR="00F875DB" w14:paraId="6324B9FF" w14:textId="77777777" w:rsidTr="00EE5619">
        <w:trPr>
          <w:cantSplit/>
        </w:trPr>
        <w:tc>
          <w:tcPr>
            <w:tcW w:w="795" w:type="dxa"/>
            <w:shd w:val="clear" w:color="auto" w:fill="auto"/>
          </w:tcPr>
          <w:p w14:paraId="1FFA3B2C" w14:textId="77777777" w:rsidR="00F875DB" w:rsidRDefault="00F875DB" w:rsidP="00F875DB">
            <w:pPr>
              <w:pStyle w:val="English1TEStyles-Tabletxt-CenterAlign"/>
            </w:pPr>
            <w:r>
              <w:t>122</w:t>
            </w:r>
          </w:p>
        </w:tc>
        <w:tc>
          <w:tcPr>
            <w:tcW w:w="964" w:type="dxa"/>
            <w:shd w:val="clear" w:color="auto" w:fill="auto"/>
          </w:tcPr>
          <w:p w14:paraId="5DBCBC7B" w14:textId="77777777" w:rsidR="00F875DB" w:rsidRDefault="00F875DB" w:rsidP="00F875DB">
            <w:pPr>
              <w:pStyle w:val="English1TEStyles-Tabletxt-CenterAlign"/>
            </w:pPr>
            <w:r>
              <w:t>486–87</w:t>
            </w:r>
          </w:p>
        </w:tc>
        <w:tc>
          <w:tcPr>
            <w:tcW w:w="1023" w:type="dxa"/>
            <w:shd w:val="clear" w:color="auto" w:fill="auto"/>
          </w:tcPr>
          <w:p w14:paraId="2C97AF0C" w14:textId="77777777" w:rsidR="00F875DB" w:rsidRDefault="00F875DB" w:rsidP="00F875DB"/>
        </w:tc>
        <w:tc>
          <w:tcPr>
            <w:tcW w:w="1000" w:type="dxa"/>
            <w:shd w:val="clear" w:color="auto" w:fill="auto"/>
          </w:tcPr>
          <w:p w14:paraId="52233C92" w14:textId="77777777" w:rsidR="00F875DB" w:rsidRDefault="00F875DB" w:rsidP="00F875DB"/>
        </w:tc>
        <w:tc>
          <w:tcPr>
            <w:tcW w:w="5558" w:type="dxa"/>
            <w:shd w:val="clear" w:color="auto" w:fill="auto"/>
          </w:tcPr>
          <w:p w14:paraId="2CD78562" w14:textId="77777777" w:rsidR="00F875DB" w:rsidRDefault="00F875DB" w:rsidP="00F875DB">
            <w:pPr>
              <w:pStyle w:val="English1TEStyles-tabletextbullet"/>
            </w:pPr>
            <w:r>
              <w:t>Apply phonics and English skills presented in Lessons 1–121</w:t>
            </w:r>
          </w:p>
        </w:tc>
      </w:tr>
    </w:tbl>
    <w:p w14:paraId="13004AB9" w14:textId="77777777" w:rsidR="00F875DB" w:rsidRDefault="00F875DB" w:rsidP="00BE2F65"/>
    <w:p w14:paraId="0D3F61F1" w14:textId="77777777" w:rsidR="00F875DB" w:rsidRDefault="00F875DB">
      <w:r>
        <w:br w:type="page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917"/>
        <w:gridCol w:w="984"/>
        <w:gridCol w:w="1072"/>
        <w:gridCol w:w="1106"/>
        <w:gridCol w:w="5261"/>
      </w:tblGrid>
      <w:tr w:rsidR="00C276D8" w14:paraId="4BAFCF08" w14:textId="77777777" w:rsidTr="00EE5619">
        <w:trPr>
          <w:cantSplit/>
          <w:tblHeader/>
        </w:trPr>
        <w:tc>
          <w:tcPr>
            <w:tcW w:w="796" w:type="dxa"/>
            <w:shd w:val="clear" w:color="auto" w:fill="auto"/>
          </w:tcPr>
          <w:p w14:paraId="539D2002" w14:textId="77777777" w:rsidR="00C276D8" w:rsidRPr="00C276D8" w:rsidRDefault="00C276D8" w:rsidP="00BB57D1">
            <w:pPr>
              <w:pStyle w:val="English1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lastRenderedPageBreak/>
              <w:t xml:space="preserve">Lesson </w:t>
            </w:r>
          </w:p>
        </w:tc>
        <w:tc>
          <w:tcPr>
            <w:tcW w:w="964" w:type="dxa"/>
            <w:shd w:val="clear" w:color="auto" w:fill="auto"/>
          </w:tcPr>
          <w:p w14:paraId="4DE1D52D" w14:textId="77777777" w:rsidR="00C276D8" w:rsidRPr="00C276D8" w:rsidRDefault="00C276D8" w:rsidP="00BB57D1">
            <w:pPr>
              <w:pStyle w:val="English1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 xml:space="preserve">Teacher Edition </w:t>
            </w:r>
          </w:p>
        </w:tc>
        <w:tc>
          <w:tcPr>
            <w:tcW w:w="1023" w:type="dxa"/>
            <w:shd w:val="clear" w:color="auto" w:fill="auto"/>
          </w:tcPr>
          <w:p w14:paraId="6BBC0120" w14:textId="77777777" w:rsidR="00C276D8" w:rsidRPr="00C276D8" w:rsidRDefault="00C276D8" w:rsidP="00BB57D1">
            <w:pPr>
              <w:pStyle w:val="English1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 xml:space="preserve">Worktext </w:t>
            </w:r>
          </w:p>
        </w:tc>
        <w:tc>
          <w:tcPr>
            <w:tcW w:w="1000" w:type="dxa"/>
            <w:shd w:val="clear" w:color="auto" w:fill="auto"/>
          </w:tcPr>
          <w:p w14:paraId="26842A67" w14:textId="77777777" w:rsidR="00C276D8" w:rsidRPr="00C276D8" w:rsidRDefault="00C276D8" w:rsidP="00BB57D1">
            <w:pPr>
              <w:pStyle w:val="English1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>Activities</w:t>
            </w:r>
          </w:p>
        </w:tc>
        <w:tc>
          <w:tcPr>
            <w:tcW w:w="5557" w:type="dxa"/>
            <w:shd w:val="clear" w:color="auto" w:fill="auto"/>
          </w:tcPr>
          <w:p w14:paraId="375B7BF9" w14:textId="77777777" w:rsidR="00C276D8" w:rsidRPr="00C276D8" w:rsidRDefault="00C276D8" w:rsidP="00BB57D1">
            <w:pPr>
              <w:pStyle w:val="English1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>Objectives</w:t>
            </w:r>
          </w:p>
        </w:tc>
      </w:tr>
      <w:tr w:rsidR="00C276D8" w14:paraId="2E589A87" w14:textId="77777777" w:rsidTr="00EE5619">
        <w:trPr>
          <w:cantSplit/>
        </w:trPr>
        <w:tc>
          <w:tcPr>
            <w:tcW w:w="9340" w:type="dxa"/>
            <w:gridSpan w:val="5"/>
            <w:shd w:val="clear" w:color="auto" w:fill="auto"/>
          </w:tcPr>
          <w:p w14:paraId="32A63C00" w14:textId="77777777" w:rsidR="00C276D8" w:rsidRPr="00C276D8" w:rsidRDefault="00C276D8" w:rsidP="00BB57D1">
            <w:pPr>
              <w:pStyle w:val="English1TEStyles-Table-Header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>Unit 5</w:t>
            </w:r>
          </w:p>
        </w:tc>
      </w:tr>
      <w:tr w:rsidR="00C276D8" w14:paraId="6F1FCDC3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82CEE4F" w14:textId="77777777" w:rsidR="00C276D8" w:rsidRDefault="00C276D8" w:rsidP="00BB57D1">
            <w:pPr>
              <w:pStyle w:val="English1TEStyles-Tabletxt-CenterAlign"/>
            </w:pPr>
            <w:r>
              <w:t>123</w:t>
            </w:r>
          </w:p>
        </w:tc>
        <w:tc>
          <w:tcPr>
            <w:tcW w:w="964" w:type="dxa"/>
            <w:shd w:val="clear" w:color="auto" w:fill="auto"/>
          </w:tcPr>
          <w:p w14:paraId="0EBF0832" w14:textId="77777777" w:rsidR="00C276D8" w:rsidRDefault="00C276D8" w:rsidP="00BB57D1">
            <w:pPr>
              <w:pStyle w:val="English1TEStyles-Tabletxt-CenterAlign"/>
            </w:pPr>
            <w:r>
              <w:t>488–93</w:t>
            </w:r>
          </w:p>
        </w:tc>
        <w:tc>
          <w:tcPr>
            <w:tcW w:w="1023" w:type="dxa"/>
            <w:shd w:val="clear" w:color="auto" w:fill="auto"/>
          </w:tcPr>
          <w:p w14:paraId="51AA222E" w14:textId="77777777" w:rsidR="00C276D8" w:rsidRDefault="00C276D8" w:rsidP="00BB57D1">
            <w:pPr>
              <w:pStyle w:val="English1TEStyles-Tabletxt-CenterAlign"/>
            </w:pPr>
            <w:r>
              <w:t>263–66</w:t>
            </w:r>
          </w:p>
        </w:tc>
        <w:tc>
          <w:tcPr>
            <w:tcW w:w="1000" w:type="dxa"/>
            <w:shd w:val="clear" w:color="auto" w:fill="auto"/>
          </w:tcPr>
          <w:p w14:paraId="06EE2B83" w14:textId="77777777" w:rsidR="00C276D8" w:rsidRDefault="00C276D8" w:rsidP="00BB57D1">
            <w:pPr>
              <w:pStyle w:val="English1TEStyles-Tabletxt-CenterAlign"/>
            </w:pPr>
            <w:r>
              <w:t>227–28</w:t>
            </w:r>
          </w:p>
        </w:tc>
        <w:tc>
          <w:tcPr>
            <w:tcW w:w="5557" w:type="dxa"/>
            <w:shd w:val="clear" w:color="auto" w:fill="auto"/>
          </w:tcPr>
          <w:p w14:paraId="7A07EA2C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writing a thank-you note as a way to express thankfulness</w:t>
            </w:r>
          </w:p>
          <w:p w14:paraId="1CAF92EC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the audience and purpose of a thank-you note</w:t>
            </w:r>
          </w:p>
          <w:p w14:paraId="16A421CF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Complete a graphic organizer in the Plan step</w:t>
            </w:r>
          </w:p>
          <w:p w14:paraId="31B1ACE9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Distinguish between /ô/, /oi/, and /</w:t>
            </w:r>
            <w:proofErr w:type="spellStart"/>
            <w:r>
              <w:t>ou</w:t>
            </w:r>
            <w:proofErr w:type="spellEnd"/>
            <w:r>
              <w:t>/</w:t>
            </w:r>
          </w:p>
          <w:p w14:paraId="08432EA8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Distinguish between soft and hard </w:t>
            </w:r>
            <w:r>
              <w:rPr>
                <w:rStyle w:val="Italic"/>
              </w:rPr>
              <w:t>c</w:t>
            </w:r>
            <w:r>
              <w:t xml:space="preserve"> and </w:t>
            </w:r>
            <w:r>
              <w:rPr>
                <w:rStyle w:val="Italic"/>
              </w:rPr>
              <w:t>g</w:t>
            </w:r>
          </w:p>
          <w:p w14:paraId="14618580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Decode words with the soft and hard </w:t>
            </w:r>
            <w:r>
              <w:rPr>
                <w:rStyle w:val="Italic"/>
              </w:rPr>
              <w:t>c</w:t>
            </w:r>
            <w:r>
              <w:t xml:space="preserve"> and </w:t>
            </w:r>
            <w:r>
              <w:rPr>
                <w:rStyle w:val="Italic"/>
              </w:rPr>
              <w:t>g</w:t>
            </w:r>
            <w:r>
              <w:t xml:space="preserve"> sounds</w:t>
            </w:r>
          </w:p>
          <w:p w14:paraId="7C4B4841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</w:tc>
      </w:tr>
      <w:tr w:rsidR="00C276D8" w14:paraId="4BA7D456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32259E43" w14:textId="77777777" w:rsidR="00C276D8" w:rsidRDefault="00C276D8" w:rsidP="00BB57D1">
            <w:pPr>
              <w:pStyle w:val="English1TEStyles-Tabletxt-CenterAlign"/>
            </w:pPr>
            <w:r>
              <w:t>124</w:t>
            </w:r>
          </w:p>
        </w:tc>
        <w:tc>
          <w:tcPr>
            <w:tcW w:w="964" w:type="dxa"/>
            <w:shd w:val="clear" w:color="auto" w:fill="auto"/>
          </w:tcPr>
          <w:p w14:paraId="683543E2" w14:textId="77777777" w:rsidR="00C276D8" w:rsidRDefault="00C276D8" w:rsidP="00BB57D1">
            <w:pPr>
              <w:pStyle w:val="English1TEStyles-Tabletxt-CenterAlign"/>
            </w:pPr>
            <w:r>
              <w:t>494–97</w:t>
            </w:r>
          </w:p>
        </w:tc>
        <w:tc>
          <w:tcPr>
            <w:tcW w:w="1023" w:type="dxa"/>
            <w:shd w:val="clear" w:color="auto" w:fill="auto"/>
          </w:tcPr>
          <w:p w14:paraId="5E7A233F" w14:textId="77777777" w:rsidR="00C276D8" w:rsidRDefault="00C276D8" w:rsidP="00BB57D1">
            <w:pPr>
              <w:pStyle w:val="English1TEStyles-Tabletxt-CenterAlign"/>
            </w:pPr>
            <w:r>
              <w:t>267–69</w:t>
            </w:r>
          </w:p>
        </w:tc>
        <w:tc>
          <w:tcPr>
            <w:tcW w:w="1000" w:type="dxa"/>
            <w:shd w:val="clear" w:color="auto" w:fill="auto"/>
          </w:tcPr>
          <w:p w14:paraId="0EA7022E" w14:textId="77777777" w:rsidR="00C276D8" w:rsidRDefault="00C276D8" w:rsidP="00BB57D1">
            <w:pPr>
              <w:pStyle w:val="English1TEStyles-Tabletxt-CenterAlign"/>
            </w:pPr>
            <w:r>
              <w:t>229–30</w:t>
            </w:r>
          </w:p>
        </w:tc>
        <w:tc>
          <w:tcPr>
            <w:tcW w:w="5557" w:type="dxa"/>
            <w:shd w:val="clear" w:color="auto" w:fill="auto"/>
          </w:tcPr>
          <w:p w14:paraId="380B4D78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Retell facts and details from a listening selection</w:t>
            </w:r>
          </w:p>
          <w:p w14:paraId="24A7B542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Decode words with the various </w:t>
            </w:r>
            <w:r>
              <w:rPr>
                <w:rStyle w:val="Italic"/>
              </w:rPr>
              <w:t>o</w:t>
            </w:r>
            <w:r>
              <w:t xml:space="preserve"> vowel patterns</w:t>
            </w:r>
          </w:p>
          <w:p w14:paraId="50E17573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Build word families</w:t>
            </w:r>
          </w:p>
          <w:p w14:paraId="746399C3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2C0EB7A4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Compose a thank-you note in the Draft step</w:t>
            </w:r>
          </w:p>
        </w:tc>
      </w:tr>
      <w:tr w:rsidR="00C276D8" w14:paraId="4748E406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0089C535" w14:textId="77777777" w:rsidR="00C276D8" w:rsidRDefault="00C276D8" w:rsidP="00BB57D1">
            <w:pPr>
              <w:pStyle w:val="English1TEStyles-Tabletxt-CenterAlign"/>
            </w:pPr>
            <w:r>
              <w:t>125</w:t>
            </w:r>
          </w:p>
        </w:tc>
        <w:tc>
          <w:tcPr>
            <w:tcW w:w="964" w:type="dxa"/>
            <w:shd w:val="clear" w:color="auto" w:fill="auto"/>
          </w:tcPr>
          <w:p w14:paraId="405F2D30" w14:textId="77777777" w:rsidR="00C276D8" w:rsidRDefault="00C276D8" w:rsidP="00BB57D1">
            <w:pPr>
              <w:pStyle w:val="English1TEStyles-Tabletxt-CenterAlign"/>
            </w:pPr>
            <w:r>
              <w:t>498–501</w:t>
            </w:r>
          </w:p>
        </w:tc>
        <w:tc>
          <w:tcPr>
            <w:tcW w:w="1023" w:type="dxa"/>
            <w:shd w:val="clear" w:color="auto" w:fill="auto"/>
          </w:tcPr>
          <w:p w14:paraId="1E55675A" w14:textId="77777777" w:rsidR="00C276D8" w:rsidRDefault="00C276D8" w:rsidP="00BB57D1">
            <w:pPr>
              <w:pStyle w:val="English1TEStyles-Tabletxt-CenterAlign"/>
            </w:pPr>
            <w:r>
              <w:t>269, 271–72</w:t>
            </w:r>
          </w:p>
        </w:tc>
        <w:tc>
          <w:tcPr>
            <w:tcW w:w="1000" w:type="dxa"/>
            <w:shd w:val="clear" w:color="auto" w:fill="auto"/>
          </w:tcPr>
          <w:p w14:paraId="4D6AAFA0" w14:textId="77777777" w:rsidR="00C276D8" w:rsidRDefault="00C276D8" w:rsidP="00BB57D1">
            <w:pPr>
              <w:pStyle w:val="English1TEStyles-Tabletxt-CenterAlign"/>
            </w:pPr>
            <w:r>
              <w:t>231–32</w:t>
            </w:r>
          </w:p>
        </w:tc>
        <w:tc>
          <w:tcPr>
            <w:tcW w:w="5557" w:type="dxa"/>
            <w:shd w:val="clear" w:color="auto" w:fill="auto"/>
          </w:tcPr>
          <w:p w14:paraId="10E0755A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Distinguish between the hard and soft </w:t>
            </w:r>
            <w:r>
              <w:rPr>
                <w:rStyle w:val="Italic"/>
              </w:rPr>
              <w:t>c</w:t>
            </w:r>
            <w:r>
              <w:t xml:space="preserve"> sounds</w:t>
            </w:r>
          </w:p>
          <w:p w14:paraId="0E02CA93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Decode words with the hard and soft </w:t>
            </w:r>
            <w:r>
              <w:rPr>
                <w:rStyle w:val="Italic"/>
              </w:rPr>
              <w:t>c</w:t>
            </w:r>
            <w:r>
              <w:t xml:space="preserve"> sounds</w:t>
            </w:r>
          </w:p>
          <w:p w14:paraId="1C222AD1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65D15D5B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Evaluate the thank-you note for clarity in the Revise step</w:t>
            </w:r>
          </w:p>
          <w:p w14:paraId="2BF74633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Evaluate capitalization, punctuation, and spelling for the thank-you note in the Proofread step</w:t>
            </w:r>
          </w:p>
          <w:p w14:paraId="484CD9B6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Use the appropriate proofreading marks to indicate changes</w:t>
            </w:r>
          </w:p>
        </w:tc>
      </w:tr>
      <w:tr w:rsidR="00C276D8" w14:paraId="5337BEF0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26089E7" w14:textId="77777777" w:rsidR="00C276D8" w:rsidRDefault="00C276D8" w:rsidP="00BB57D1">
            <w:pPr>
              <w:pStyle w:val="English1TEStyles-Tabletxt-CenterAlign"/>
            </w:pPr>
            <w:r>
              <w:t>126</w:t>
            </w:r>
          </w:p>
        </w:tc>
        <w:tc>
          <w:tcPr>
            <w:tcW w:w="964" w:type="dxa"/>
            <w:shd w:val="clear" w:color="auto" w:fill="auto"/>
          </w:tcPr>
          <w:p w14:paraId="5C9746F2" w14:textId="77777777" w:rsidR="00C276D8" w:rsidRDefault="00C276D8" w:rsidP="00BB57D1">
            <w:pPr>
              <w:pStyle w:val="English1TEStyles-Tabletxt-CenterAlign"/>
            </w:pPr>
            <w:r>
              <w:t>502–5</w:t>
            </w:r>
          </w:p>
        </w:tc>
        <w:tc>
          <w:tcPr>
            <w:tcW w:w="1023" w:type="dxa"/>
            <w:shd w:val="clear" w:color="auto" w:fill="auto"/>
          </w:tcPr>
          <w:p w14:paraId="32899E90" w14:textId="77777777" w:rsidR="00C276D8" w:rsidRDefault="00C276D8" w:rsidP="00BB57D1">
            <w:pPr>
              <w:pStyle w:val="English1TEStyles-Tabletxt-CenterAlign"/>
            </w:pPr>
            <w:r>
              <w:t>273–74</w:t>
            </w:r>
          </w:p>
        </w:tc>
        <w:tc>
          <w:tcPr>
            <w:tcW w:w="1000" w:type="dxa"/>
            <w:shd w:val="clear" w:color="auto" w:fill="auto"/>
          </w:tcPr>
          <w:p w14:paraId="6494BC53" w14:textId="77777777" w:rsidR="00C276D8" w:rsidRDefault="00C276D8" w:rsidP="00BB57D1">
            <w:pPr>
              <w:pStyle w:val="English1TEStyles-Tabletxt-CenterAlign"/>
            </w:pPr>
            <w:r>
              <w:t>233–34</w:t>
            </w:r>
          </w:p>
        </w:tc>
        <w:tc>
          <w:tcPr>
            <w:tcW w:w="5557" w:type="dxa"/>
            <w:shd w:val="clear" w:color="auto" w:fill="auto"/>
          </w:tcPr>
          <w:p w14:paraId="390996F7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facts and details from a listening selection</w:t>
            </w:r>
          </w:p>
          <w:p w14:paraId="3FF16144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Distinguish between the hard and soft </w:t>
            </w:r>
            <w:r>
              <w:rPr>
                <w:rStyle w:val="Italic"/>
              </w:rPr>
              <w:t>g</w:t>
            </w:r>
            <w:r>
              <w:t xml:space="preserve"> sounds</w:t>
            </w:r>
          </w:p>
          <w:p w14:paraId="2A2D37E2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Decode words with the hard and soft </w:t>
            </w:r>
            <w:r>
              <w:rPr>
                <w:rStyle w:val="Italic"/>
              </w:rPr>
              <w:t>g</w:t>
            </w:r>
            <w:r>
              <w:t xml:space="preserve"> sounds</w:t>
            </w:r>
          </w:p>
          <w:p w14:paraId="23C5AC33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716BE4DC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Write the final copy of the thank-you note in the Publish step</w:t>
            </w:r>
          </w:p>
        </w:tc>
      </w:tr>
      <w:tr w:rsidR="00C276D8" w14:paraId="535987BB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CA4D023" w14:textId="77777777" w:rsidR="00C276D8" w:rsidRDefault="00C276D8" w:rsidP="00BB57D1">
            <w:pPr>
              <w:pStyle w:val="English1TEStyles-Tabletxt-CenterAlign"/>
            </w:pPr>
            <w:r>
              <w:t>127</w:t>
            </w:r>
          </w:p>
        </w:tc>
        <w:tc>
          <w:tcPr>
            <w:tcW w:w="964" w:type="dxa"/>
            <w:shd w:val="clear" w:color="auto" w:fill="auto"/>
          </w:tcPr>
          <w:p w14:paraId="79D1851C" w14:textId="77777777" w:rsidR="00C276D8" w:rsidRDefault="00C276D8" w:rsidP="00BB57D1">
            <w:pPr>
              <w:pStyle w:val="English1TEStyles-Tabletxt-CenterAlign"/>
            </w:pPr>
            <w:r>
              <w:t>506–9</w:t>
            </w:r>
          </w:p>
        </w:tc>
        <w:tc>
          <w:tcPr>
            <w:tcW w:w="1023" w:type="dxa"/>
            <w:shd w:val="clear" w:color="auto" w:fill="auto"/>
          </w:tcPr>
          <w:p w14:paraId="75EC7E6D" w14:textId="77777777" w:rsidR="00C276D8" w:rsidRDefault="00C276D8" w:rsidP="00BB57D1">
            <w:pPr>
              <w:pStyle w:val="English1TEStyles-Tabletxt-CenterAlign"/>
            </w:pPr>
            <w:r>
              <w:t>275–76</w:t>
            </w:r>
          </w:p>
        </w:tc>
        <w:tc>
          <w:tcPr>
            <w:tcW w:w="1000" w:type="dxa"/>
            <w:shd w:val="clear" w:color="auto" w:fill="auto"/>
          </w:tcPr>
          <w:p w14:paraId="0CBB1429" w14:textId="77777777" w:rsidR="00C276D8" w:rsidRDefault="00C276D8" w:rsidP="00BB57D1">
            <w:pPr>
              <w:pStyle w:val="English1TEStyles-Tabletxt-CenterAlign"/>
            </w:pPr>
            <w:r>
              <w:t>235–36</w:t>
            </w:r>
          </w:p>
        </w:tc>
        <w:tc>
          <w:tcPr>
            <w:tcW w:w="5557" w:type="dxa"/>
            <w:shd w:val="clear" w:color="auto" w:fill="auto"/>
          </w:tcPr>
          <w:p w14:paraId="0001266A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facts and details from a listening selection</w:t>
            </w:r>
          </w:p>
          <w:p w14:paraId="472B68DB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Distinguish short vowel sounds from long vowel sounds</w:t>
            </w:r>
          </w:p>
          <w:p w14:paraId="676263D0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Decode words with short and long vowels</w:t>
            </w:r>
          </w:p>
          <w:p w14:paraId="449C0A7D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words with two syllables</w:t>
            </w:r>
          </w:p>
          <w:p w14:paraId="314B34C7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2D348831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Illustrate the thank-you note to complete the Publish step</w:t>
            </w:r>
          </w:p>
        </w:tc>
      </w:tr>
      <w:tr w:rsidR="00C276D8" w14:paraId="63E5B0FB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CB8F929" w14:textId="77777777" w:rsidR="00C276D8" w:rsidRDefault="00C276D8" w:rsidP="00BB57D1">
            <w:pPr>
              <w:pStyle w:val="English1TEStyles-Tabletxt-CenterAlign"/>
            </w:pPr>
            <w:r>
              <w:t>128</w:t>
            </w:r>
          </w:p>
        </w:tc>
        <w:tc>
          <w:tcPr>
            <w:tcW w:w="964" w:type="dxa"/>
            <w:shd w:val="clear" w:color="auto" w:fill="auto"/>
          </w:tcPr>
          <w:p w14:paraId="4F3B66C5" w14:textId="77777777" w:rsidR="00C276D8" w:rsidRDefault="00C276D8" w:rsidP="00BB57D1">
            <w:pPr>
              <w:pStyle w:val="English1TEStyles-Tabletxt-CenterAlign"/>
            </w:pPr>
            <w:r>
              <w:t>510–13</w:t>
            </w:r>
          </w:p>
        </w:tc>
        <w:tc>
          <w:tcPr>
            <w:tcW w:w="1023" w:type="dxa"/>
            <w:shd w:val="clear" w:color="auto" w:fill="auto"/>
          </w:tcPr>
          <w:p w14:paraId="34E27B58" w14:textId="77777777" w:rsidR="00C276D8" w:rsidRDefault="00C276D8" w:rsidP="00BB57D1">
            <w:pPr>
              <w:pStyle w:val="English1TEStyles-Tabletxt-CenterAlign"/>
            </w:pPr>
            <w:r>
              <w:t>277–78</w:t>
            </w:r>
          </w:p>
        </w:tc>
        <w:tc>
          <w:tcPr>
            <w:tcW w:w="1000" w:type="dxa"/>
            <w:shd w:val="clear" w:color="auto" w:fill="auto"/>
          </w:tcPr>
          <w:p w14:paraId="6FA2A865" w14:textId="77777777" w:rsidR="00C276D8" w:rsidRDefault="00C276D8" w:rsidP="00BB57D1">
            <w:pPr>
              <w:pStyle w:val="English1TEStyles-Tabletxt-CenterAlign"/>
            </w:pPr>
            <w:r>
              <w:t>237–38</w:t>
            </w:r>
          </w:p>
        </w:tc>
        <w:tc>
          <w:tcPr>
            <w:tcW w:w="5557" w:type="dxa"/>
            <w:shd w:val="clear" w:color="auto" w:fill="auto"/>
          </w:tcPr>
          <w:p w14:paraId="4E232B31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Distinguish /j/ from /g/</w:t>
            </w:r>
          </w:p>
          <w:p w14:paraId="363CE46C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Construct words with /j/ spelled </w:t>
            </w:r>
            <w:proofErr w:type="spellStart"/>
            <w:r>
              <w:rPr>
                <w:rStyle w:val="Italic"/>
              </w:rPr>
              <w:t>dge</w:t>
            </w:r>
            <w:proofErr w:type="spellEnd"/>
          </w:p>
          <w:p w14:paraId="5913D31B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Decode words with /j/</w:t>
            </w:r>
          </w:p>
          <w:p w14:paraId="6896A4C6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763C2455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Explain the relationship between antonyms</w:t>
            </w:r>
          </w:p>
          <w:p w14:paraId="7C4ABA00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an antonym for a given word</w:t>
            </w:r>
          </w:p>
          <w:p w14:paraId="59CE8C35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Choose the antonym that completes a sentence</w:t>
            </w:r>
          </w:p>
        </w:tc>
      </w:tr>
      <w:tr w:rsidR="00C276D8" w14:paraId="0ECEC5CD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7DC38451" w14:textId="77777777" w:rsidR="00C276D8" w:rsidRDefault="00C276D8" w:rsidP="00BB57D1">
            <w:pPr>
              <w:pStyle w:val="English1TEStyles-Tabletxt-CenterAlign"/>
            </w:pPr>
            <w:r>
              <w:t>129</w:t>
            </w:r>
          </w:p>
        </w:tc>
        <w:tc>
          <w:tcPr>
            <w:tcW w:w="964" w:type="dxa"/>
            <w:shd w:val="clear" w:color="auto" w:fill="auto"/>
          </w:tcPr>
          <w:p w14:paraId="50B81049" w14:textId="77777777" w:rsidR="00C276D8" w:rsidRDefault="00C276D8" w:rsidP="00BB57D1">
            <w:pPr>
              <w:pStyle w:val="English1TEStyles-Tabletxt-CenterAlign"/>
            </w:pPr>
            <w:r>
              <w:t>514–517</w:t>
            </w:r>
          </w:p>
        </w:tc>
        <w:tc>
          <w:tcPr>
            <w:tcW w:w="1023" w:type="dxa"/>
            <w:shd w:val="clear" w:color="auto" w:fill="auto"/>
          </w:tcPr>
          <w:p w14:paraId="405599E9" w14:textId="77777777" w:rsidR="00C276D8" w:rsidRDefault="00C276D8" w:rsidP="00BB57D1">
            <w:pPr>
              <w:pStyle w:val="English1TEStyles-Tabletxt-CenterAlign"/>
            </w:pPr>
            <w:r>
              <w:t>279–80</w:t>
            </w:r>
          </w:p>
        </w:tc>
        <w:tc>
          <w:tcPr>
            <w:tcW w:w="1000" w:type="dxa"/>
            <w:shd w:val="clear" w:color="auto" w:fill="auto"/>
          </w:tcPr>
          <w:p w14:paraId="2EFE4DDF" w14:textId="77777777" w:rsidR="00C276D8" w:rsidRDefault="00C276D8" w:rsidP="00BB57D1">
            <w:pPr>
              <w:pStyle w:val="English1TEStyles-Tabletxt-CenterAlign"/>
            </w:pPr>
            <w:r>
              <w:t>239–40</w:t>
            </w:r>
          </w:p>
        </w:tc>
        <w:tc>
          <w:tcPr>
            <w:tcW w:w="5557" w:type="dxa"/>
            <w:shd w:val="clear" w:color="auto" w:fill="auto"/>
          </w:tcPr>
          <w:p w14:paraId="6CFE2FC3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Distinguish /</w:t>
            </w:r>
            <w:proofErr w:type="spellStart"/>
            <w:r>
              <w:t>ch</w:t>
            </w:r>
            <w:proofErr w:type="spellEnd"/>
            <w:r>
              <w:t>/ from other consonant sounds</w:t>
            </w:r>
          </w:p>
          <w:p w14:paraId="6E7B3E2E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Construct words with /</w:t>
            </w:r>
            <w:proofErr w:type="spellStart"/>
            <w:r>
              <w:t>ch</w:t>
            </w:r>
            <w:proofErr w:type="spellEnd"/>
            <w:r>
              <w:t xml:space="preserve">/ spelled </w:t>
            </w:r>
            <w:r>
              <w:rPr>
                <w:rStyle w:val="Italic"/>
              </w:rPr>
              <w:t>tch</w:t>
            </w:r>
          </w:p>
          <w:p w14:paraId="090D4BBF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Decode words with /</w:t>
            </w:r>
            <w:proofErr w:type="spellStart"/>
            <w:r>
              <w:t>ch</w:t>
            </w:r>
            <w:proofErr w:type="spellEnd"/>
            <w:r>
              <w:t>/</w:t>
            </w:r>
          </w:p>
          <w:p w14:paraId="5E1F9A8D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7D790DF4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Identify the suffix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ly</w:t>
            </w:r>
            <w:proofErr w:type="spellEnd"/>
          </w:p>
          <w:p w14:paraId="281937B6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Explain that an adverb can tell how an action happens</w:t>
            </w:r>
          </w:p>
          <w:p w14:paraId="6A7B1483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Choose the adverb that completes a sentence</w:t>
            </w:r>
          </w:p>
        </w:tc>
      </w:tr>
      <w:tr w:rsidR="00C276D8" w14:paraId="011C9A18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D8705A4" w14:textId="77777777" w:rsidR="00C276D8" w:rsidRDefault="00C276D8" w:rsidP="00BB57D1">
            <w:pPr>
              <w:pStyle w:val="English1TEStyles-Tabletxt-CenterAlign"/>
            </w:pPr>
            <w:r>
              <w:t>130</w:t>
            </w:r>
          </w:p>
        </w:tc>
        <w:tc>
          <w:tcPr>
            <w:tcW w:w="964" w:type="dxa"/>
            <w:shd w:val="clear" w:color="auto" w:fill="auto"/>
          </w:tcPr>
          <w:p w14:paraId="2FF038F3" w14:textId="77777777" w:rsidR="00C276D8" w:rsidRDefault="00C276D8" w:rsidP="00BB57D1">
            <w:pPr>
              <w:pStyle w:val="English1TEStyles-Tabletxt-CenterAlign"/>
            </w:pPr>
            <w:r>
              <w:t>518–21</w:t>
            </w:r>
          </w:p>
        </w:tc>
        <w:tc>
          <w:tcPr>
            <w:tcW w:w="1023" w:type="dxa"/>
            <w:shd w:val="clear" w:color="auto" w:fill="auto"/>
          </w:tcPr>
          <w:p w14:paraId="2DC589FC" w14:textId="77777777" w:rsidR="00C276D8" w:rsidRDefault="00C276D8" w:rsidP="00BB57D1">
            <w:pPr>
              <w:pStyle w:val="English1TEStyles-Tabletxt-CenterAlign"/>
            </w:pPr>
            <w:r>
              <w:t>281–82</w:t>
            </w:r>
          </w:p>
        </w:tc>
        <w:tc>
          <w:tcPr>
            <w:tcW w:w="1000" w:type="dxa"/>
            <w:shd w:val="clear" w:color="auto" w:fill="auto"/>
          </w:tcPr>
          <w:p w14:paraId="0E4B5BDF" w14:textId="77777777" w:rsidR="00C276D8" w:rsidRDefault="00C276D8" w:rsidP="00BB57D1">
            <w:pPr>
              <w:pStyle w:val="English1TEStyles-Tabletxt-CenterAlign"/>
            </w:pPr>
            <w:r>
              <w:t>241–42</w:t>
            </w:r>
          </w:p>
        </w:tc>
        <w:tc>
          <w:tcPr>
            <w:tcW w:w="5557" w:type="dxa"/>
            <w:shd w:val="clear" w:color="auto" w:fill="auto"/>
          </w:tcPr>
          <w:p w14:paraId="7C102CE2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Distinguish between initial </w:t>
            </w:r>
            <w:r>
              <w:rPr>
                <w:rStyle w:val="Italic"/>
              </w:rPr>
              <w:t>l</w:t>
            </w:r>
            <w:r>
              <w:t xml:space="preserve"> and </w:t>
            </w:r>
            <w:r>
              <w:rPr>
                <w:rStyle w:val="Italic"/>
              </w:rPr>
              <w:t>r</w:t>
            </w:r>
            <w:r>
              <w:t xml:space="preserve"> blends</w:t>
            </w:r>
          </w:p>
          <w:p w14:paraId="1396E71F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Decode words with the </w:t>
            </w:r>
            <w:r>
              <w:rPr>
                <w:rStyle w:val="Italic"/>
              </w:rPr>
              <w:t>augh</w:t>
            </w:r>
            <w:r>
              <w:t xml:space="preserve">, </w:t>
            </w:r>
            <w:proofErr w:type="spellStart"/>
            <w:r>
              <w:rPr>
                <w:rStyle w:val="Italic"/>
              </w:rPr>
              <w:t>igh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dge</w:t>
            </w:r>
            <w:proofErr w:type="spellEnd"/>
            <w:r>
              <w:t xml:space="preserve">, and </w:t>
            </w:r>
            <w:r>
              <w:rPr>
                <w:rStyle w:val="Italic"/>
              </w:rPr>
              <w:t>tch</w:t>
            </w:r>
            <w:r>
              <w:t xml:space="preserve"> patterns</w:t>
            </w:r>
          </w:p>
          <w:p w14:paraId="1F2D3E0C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Decode words with initial </w:t>
            </w:r>
            <w:r>
              <w:rPr>
                <w:rStyle w:val="Italic"/>
              </w:rPr>
              <w:t>l</w:t>
            </w:r>
            <w:r>
              <w:t xml:space="preserve"> and </w:t>
            </w:r>
            <w:r>
              <w:rPr>
                <w:rStyle w:val="Italic"/>
              </w:rPr>
              <w:t>r</w:t>
            </w:r>
            <w:r>
              <w:t xml:space="preserve"> blends</w:t>
            </w:r>
          </w:p>
          <w:p w14:paraId="25B2052A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397CD594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Recall that an adjective describes a noun</w:t>
            </w:r>
          </w:p>
          <w:p w14:paraId="051A66E3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Identify the suffix </w:t>
            </w:r>
            <w:r>
              <w:rPr>
                <w:rStyle w:val="Italic"/>
              </w:rPr>
              <w:t>-y</w:t>
            </w:r>
          </w:p>
          <w:p w14:paraId="60E9B6F4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Choose the adjective that completes a sentence</w:t>
            </w:r>
          </w:p>
        </w:tc>
      </w:tr>
      <w:tr w:rsidR="00C276D8" w14:paraId="666527B4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15029F7" w14:textId="77777777" w:rsidR="00C276D8" w:rsidRDefault="00C276D8" w:rsidP="00BB57D1">
            <w:pPr>
              <w:pStyle w:val="English1TEStyles-Tabletxt-CenterAlign"/>
            </w:pPr>
            <w:r>
              <w:t>131</w:t>
            </w:r>
          </w:p>
        </w:tc>
        <w:tc>
          <w:tcPr>
            <w:tcW w:w="964" w:type="dxa"/>
            <w:shd w:val="clear" w:color="auto" w:fill="auto"/>
          </w:tcPr>
          <w:p w14:paraId="3B66B8C1" w14:textId="77777777" w:rsidR="00C276D8" w:rsidRDefault="00C276D8" w:rsidP="00BB57D1">
            <w:pPr>
              <w:pStyle w:val="English1TEStyles-Tabletxt-CenterAlign"/>
            </w:pPr>
            <w:r>
              <w:t>522–25</w:t>
            </w:r>
          </w:p>
        </w:tc>
        <w:tc>
          <w:tcPr>
            <w:tcW w:w="1023" w:type="dxa"/>
            <w:shd w:val="clear" w:color="auto" w:fill="auto"/>
          </w:tcPr>
          <w:p w14:paraId="6ECAA91D" w14:textId="77777777" w:rsidR="00C276D8" w:rsidRDefault="00C276D8" w:rsidP="00BB57D1">
            <w:pPr>
              <w:pStyle w:val="English1TEStyles-Tabletxt-CenterAlign"/>
            </w:pPr>
            <w:r>
              <w:t>283–84</w:t>
            </w:r>
          </w:p>
        </w:tc>
        <w:tc>
          <w:tcPr>
            <w:tcW w:w="1000" w:type="dxa"/>
            <w:shd w:val="clear" w:color="auto" w:fill="auto"/>
          </w:tcPr>
          <w:p w14:paraId="6FC6B80A" w14:textId="77777777" w:rsidR="00C276D8" w:rsidRDefault="00C276D8" w:rsidP="00BB57D1">
            <w:pPr>
              <w:pStyle w:val="English1TEStyles-Tabletxt-CenterAlign"/>
            </w:pPr>
            <w:r>
              <w:t>243–44</w:t>
            </w:r>
          </w:p>
        </w:tc>
        <w:tc>
          <w:tcPr>
            <w:tcW w:w="5557" w:type="dxa"/>
            <w:shd w:val="clear" w:color="auto" w:fill="auto"/>
          </w:tcPr>
          <w:p w14:paraId="358F573D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facts and details from a listening selection</w:t>
            </w:r>
          </w:p>
          <w:p w14:paraId="57127F86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Decode words with silent letters </w:t>
            </w:r>
          </w:p>
          <w:p w14:paraId="7BB312A4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Decode words with /ô/</w:t>
            </w:r>
          </w:p>
          <w:p w14:paraId="1FDF0B0D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4AB7B3BC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Expand a sentence by adding an adverb that tells </w:t>
            </w:r>
            <w:r>
              <w:rPr>
                <w:rStyle w:val="Italic"/>
              </w:rPr>
              <w:t>how</w:t>
            </w:r>
          </w:p>
          <w:p w14:paraId="04770E1D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Write an expanded sentence using an adjective</w:t>
            </w:r>
          </w:p>
        </w:tc>
      </w:tr>
      <w:tr w:rsidR="00C276D8" w14:paraId="01017198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1B114EF" w14:textId="77777777" w:rsidR="00C276D8" w:rsidRDefault="00C276D8" w:rsidP="00BB57D1">
            <w:pPr>
              <w:pStyle w:val="English1TEStyles-Tabletxt-CenterAlign"/>
            </w:pPr>
            <w:r>
              <w:lastRenderedPageBreak/>
              <w:t>132</w:t>
            </w:r>
          </w:p>
        </w:tc>
        <w:tc>
          <w:tcPr>
            <w:tcW w:w="964" w:type="dxa"/>
            <w:shd w:val="clear" w:color="auto" w:fill="auto"/>
          </w:tcPr>
          <w:p w14:paraId="117CE7EC" w14:textId="77777777" w:rsidR="00C276D8" w:rsidRDefault="00C276D8" w:rsidP="00BB57D1">
            <w:pPr>
              <w:pStyle w:val="English1TEStyles-Tabletxt-CenterAlign"/>
            </w:pPr>
            <w:r>
              <w:t>526–29</w:t>
            </w:r>
          </w:p>
        </w:tc>
        <w:tc>
          <w:tcPr>
            <w:tcW w:w="1023" w:type="dxa"/>
            <w:shd w:val="clear" w:color="auto" w:fill="auto"/>
          </w:tcPr>
          <w:p w14:paraId="7FDA0D11" w14:textId="77777777" w:rsidR="00C276D8" w:rsidRDefault="00C276D8" w:rsidP="00BB57D1">
            <w:pPr>
              <w:pStyle w:val="English1TEStyles-Tabletxt-CenterAlign"/>
            </w:pPr>
            <w:r>
              <w:t>285–86</w:t>
            </w:r>
          </w:p>
        </w:tc>
        <w:tc>
          <w:tcPr>
            <w:tcW w:w="1000" w:type="dxa"/>
            <w:shd w:val="clear" w:color="auto" w:fill="auto"/>
          </w:tcPr>
          <w:p w14:paraId="6B343830" w14:textId="77777777" w:rsidR="00C276D8" w:rsidRDefault="00C276D8" w:rsidP="00BB57D1">
            <w:pPr>
              <w:pStyle w:val="English1TEStyles-Tabletxt-CenterAlign"/>
            </w:pPr>
            <w:r>
              <w:t>245–46</w:t>
            </w:r>
          </w:p>
        </w:tc>
        <w:tc>
          <w:tcPr>
            <w:tcW w:w="5557" w:type="dxa"/>
            <w:shd w:val="clear" w:color="auto" w:fill="auto"/>
          </w:tcPr>
          <w:p w14:paraId="4D5C82BF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Recall facts and details from a poem</w:t>
            </w:r>
          </w:p>
          <w:p w14:paraId="7110B638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Distinguish between /ŏ/ and /</w:t>
            </w:r>
            <w:proofErr w:type="spellStart"/>
            <w:r>
              <w:t>oo</w:t>
            </w:r>
            <w:proofErr w:type="spellEnd"/>
            <w:r>
              <w:t>/, /</w:t>
            </w:r>
            <w:proofErr w:type="spellStart"/>
            <w:r>
              <w:t>ou</w:t>
            </w:r>
            <w:proofErr w:type="spellEnd"/>
            <w:r>
              <w:t>/ and /ô/</w:t>
            </w:r>
          </w:p>
          <w:p w14:paraId="292B8492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Decode words with /ô/</w:t>
            </w:r>
          </w:p>
          <w:p w14:paraId="0589A331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0C465397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Compose a journal entry about a favorite song</w:t>
            </w:r>
          </w:p>
        </w:tc>
      </w:tr>
      <w:tr w:rsidR="00C276D8" w14:paraId="33263924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F6F8E5D" w14:textId="77777777" w:rsidR="00C276D8" w:rsidRDefault="00C276D8" w:rsidP="00BB57D1">
            <w:pPr>
              <w:pStyle w:val="English1TEStyles-Tabletxt-CenterAlign"/>
            </w:pPr>
            <w:r>
              <w:t>133</w:t>
            </w:r>
          </w:p>
        </w:tc>
        <w:tc>
          <w:tcPr>
            <w:tcW w:w="964" w:type="dxa"/>
            <w:shd w:val="clear" w:color="auto" w:fill="auto"/>
          </w:tcPr>
          <w:p w14:paraId="65B55DD3" w14:textId="77777777" w:rsidR="00C276D8" w:rsidRDefault="00C276D8" w:rsidP="00BB57D1">
            <w:pPr>
              <w:pStyle w:val="English1TEStyles-Tabletxt-CenterAlign"/>
            </w:pPr>
            <w:r>
              <w:t>530–33</w:t>
            </w:r>
          </w:p>
        </w:tc>
        <w:tc>
          <w:tcPr>
            <w:tcW w:w="1023" w:type="dxa"/>
            <w:shd w:val="clear" w:color="auto" w:fill="auto"/>
          </w:tcPr>
          <w:p w14:paraId="79DD5D66" w14:textId="77777777" w:rsidR="00C276D8" w:rsidRDefault="00C276D8" w:rsidP="00BB57D1">
            <w:pPr>
              <w:pStyle w:val="English1TEStyles-Tabletxt-CenterAlign"/>
            </w:pPr>
            <w:r>
              <w:t>287–88</w:t>
            </w:r>
          </w:p>
        </w:tc>
        <w:tc>
          <w:tcPr>
            <w:tcW w:w="1000" w:type="dxa"/>
            <w:shd w:val="clear" w:color="auto" w:fill="auto"/>
          </w:tcPr>
          <w:p w14:paraId="3C55103C" w14:textId="77777777" w:rsidR="00C276D8" w:rsidRDefault="00C276D8" w:rsidP="00BB57D1">
            <w:pPr>
              <w:pStyle w:val="English1TEStyles-Tabletxt-CenterAlign"/>
            </w:pPr>
            <w:r>
              <w:t>247–48</w:t>
            </w:r>
          </w:p>
        </w:tc>
        <w:tc>
          <w:tcPr>
            <w:tcW w:w="5557" w:type="dxa"/>
            <w:shd w:val="clear" w:color="auto" w:fill="auto"/>
          </w:tcPr>
          <w:p w14:paraId="265CA324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Decode words with /</w:t>
            </w:r>
            <w:proofErr w:type="spellStart"/>
            <w:r>
              <w:t>âr</w:t>
            </w:r>
            <w:proofErr w:type="spellEnd"/>
            <w:r>
              <w:t>/, /</w:t>
            </w:r>
            <w:proofErr w:type="spellStart"/>
            <w:r>
              <w:t>är</w:t>
            </w:r>
            <w:proofErr w:type="spellEnd"/>
            <w:r>
              <w:t>/, /</w:t>
            </w:r>
            <w:proofErr w:type="spellStart"/>
            <w:r>
              <w:t>ôr</w:t>
            </w:r>
            <w:proofErr w:type="spellEnd"/>
            <w:r>
              <w:t>/, and /</w:t>
            </w:r>
            <w:proofErr w:type="spellStart"/>
            <w:r>
              <w:t>ûr</w:t>
            </w:r>
            <w:proofErr w:type="spellEnd"/>
            <w:r>
              <w:t>/</w:t>
            </w:r>
          </w:p>
          <w:p w14:paraId="4AEB71A5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Distinguish /</w:t>
            </w:r>
            <w:proofErr w:type="spellStart"/>
            <w:r>
              <w:t>âr</w:t>
            </w:r>
            <w:proofErr w:type="spellEnd"/>
            <w:r>
              <w:t>/ from other vowel sounds</w:t>
            </w:r>
          </w:p>
          <w:p w14:paraId="4573B16A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Identify </w:t>
            </w:r>
            <w:r>
              <w:rPr>
                <w:rStyle w:val="Italic"/>
              </w:rPr>
              <w:t>r</w:t>
            </w:r>
            <w:r>
              <w:t>-influenced vowel sounds</w:t>
            </w:r>
          </w:p>
          <w:p w14:paraId="026A0D9F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Build word families</w:t>
            </w:r>
          </w:p>
          <w:p w14:paraId="399945A2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48112C86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Define </w:t>
            </w:r>
            <w:r>
              <w:rPr>
                <w:rStyle w:val="Italic"/>
              </w:rPr>
              <w:t>fragment</w:t>
            </w:r>
          </w:p>
          <w:p w14:paraId="55E5E4E6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Distinguish a fragment from a sentence</w:t>
            </w:r>
          </w:p>
          <w:p w14:paraId="6F8B2BAF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Rewrite a sentence using correct capitalization and punctuation</w:t>
            </w:r>
          </w:p>
          <w:p w14:paraId="4917DA80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Self-assess the sentence</w:t>
            </w:r>
          </w:p>
        </w:tc>
      </w:tr>
      <w:tr w:rsidR="00C276D8" w14:paraId="14DA86A1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C6AEF58" w14:textId="77777777" w:rsidR="00C276D8" w:rsidRDefault="00C276D8" w:rsidP="00BB57D1">
            <w:pPr>
              <w:pStyle w:val="English1TEStyles-Tabletxt-CenterAlign"/>
            </w:pPr>
            <w:r>
              <w:t>134</w:t>
            </w:r>
          </w:p>
        </w:tc>
        <w:tc>
          <w:tcPr>
            <w:tcW w:w="964" w:type="dxa"/>
            <w:shd w:val="clear" w:color="auto" w:fill="auto"/>
          </w:tcPr>
          <w:p w14:paraId="0D6CF7EF" w14:textId="77777777" w:rsidR="00C276D8" w:rsidRDefault="00C276D8" w:rsidP="00BB57D1">
            <w:pPr>
              <w:pStyle w:val="English1TEStyles-Tabletxt-CenterAlign"/>
            </w:pPr>
            <w:r>
              <w:t>534–37</w:t>
            </w:r>
          </w:p>
        </w:tc>
        <w:tc>
          <w:tcPr>
            <w:tcW w:w="1023" w:type="dxa"/>
            <w:shd w:val="clear" w:color="auto" w:fill="auto"/>
          </w:tcPr>
          <w:p w14:paraId="2870540F" w14:textId="77777777" w:rsidR="00C276D8" w:rsidRDefault="00C276D8" w:rsidP="00BB57D1">
            <w:pPr>
              <w:pStyle w:val="English1TEStyles-Tabletxt-CenterAlign"/>
            </w:pPr>
            <w:r>
              <w:t>289–90</w:t>
            </w:r>
          </w:p>
        </w:tc>
        <w:tc>
          <w:tcPr>
            <w:tcW w:w="1000" w:type="dxa"/>
            <w:shd w:val="clear" w:color="auto" w:fill="auto"/>
          </w:tcPr>
          <w:p w14:paraId="78557AD1" w14:textId="77777777" w:rsidR="00C276D8" w:rsidRDefault="00C276D8" w:rsidP="00BB57D1">
            <w:pPr>
              <w:pStyle w:val="English1TEStyles-Tabletxt-CenterAlign"/>
            </w:pPr>
            <w:r>
              <w:t>249–50</w:t>
            </w:r>
          </w:p>
        </w:tc>
        <w:tc>
          <w:tcPr>
            <w:tcW w:w="5557" w:type="dxa"/>
            <w:shd w:val="clear" w:color="auto" w:fill="auto"/>
          </w:tcPr>
          <w:p w14:paraId="0255AD0C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facts and details from a listening selection</w:t>
            </w:r>
          </w:p>
          <w:p w14:paraId="2BDC686C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Analyze rhyming words in the context of a sentence</w:t>
            </w:r>
          </w:p>
          <w:p w14:paraId="419EC084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Decode words with /ô/</w:t>
            </w:r>
          </w:p>
          <w:p w14:paraId="024C6B2A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Decode words with /f/ spelled </w:t>
            </w:r>
            <w:proofErr w:type="spellStart"/>
            <w:r>
              <w:rPr>
                <w:rStyle w:val="Italic"/>
              </w:rPr>
              <w:t>ph</w:t>
            </w:r>
            <w:proofErr w:type="spellEnd"/>
          </w:p>
          <w:p w14:paraId="48B7CA41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syllables in words</w:t>
            </w:r>
          </w:p>
          <w:p w14:paraId="4DD6E898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48A5FCEA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Distinguish a fragment from a sentence</w:t>
            </w:r>
          </w:p>
          <w:p w14:paraId="22E473DA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Choose a subject part or a verb part to complete a sentence</w:t>
            </w:r>
          </w:p>
          <w:p w14:paraId="313D39AE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Self-assess the sentence</w:t>
            </w:r>
          </w:p>
        </w:tc>
      </w:tr>
      <w:tr w:rsidR="00C276D8" w14:paraId="03ADE6A7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E6B8DBB" w14:textId="77777777" w:rsidR="00C276D8" w:rsidRDefault="00C276D8" w:rsidP="00BB57D1">
            <w:pPr>
              <w:pStyle w:val="English1TEStyles-Tabletxt-CenterAlign"/>
            </w:pPr>
            <w:r>
              <w:t>135</w:t>
            </w:r>
          </w:p>
        </w:tc>
        <w:tc>
          <w:tcPr>
            <w:tcW w:w="964" w:type="dxa"/>
            <w:shd w:val="clear" w:color="auto" w:fill="auto"/>
          </w:tcPr>
          <w:p w14:paraId="1F28FE1A" w14:textId="77777777" w:rsidR="00C276D8" w:rsidRDefault="00C276D8" w:rsidP="00BB57D1">
            <w:pPr>
              <w:pStyle w:val="English1TEStyles-Tabletxt-CenterAlign"/>
            </w:pPr>
            <w:r>
              <w:t>538–41</w:t>
            </w:r>
          </w:p>
        </w:tc>
        <w:tc>
          <w:tcPr>
            <w:tcW w:w="1023" w:type="dxa"/>
            <w:shd w:val="clear" w:color="auto" w:fill="auto"/>
          </w:tcPr>
          <w:p w14:paraId="02A8E3A5" w14:textId="77777777" w:rsidR="00C276D8" w:rsidRDefault="00C276D8" w:rsidP="00BB57D1">
            <w:pPr>
              <w:pStyle w:val="English1TEStyles-Tabletxt-CenterAlign"/>
            </w:pPr>
            <w:r>
              <w:t>291–92</w:t>
            </w:r>
          </w:p>
        </w:tc>
        <w:tc>
          <w:tcPr>
            <w:tcW w:w="1000" w:type="dxa"/>
            <w:shd w:val="clear" w:color="auto" w:fill="auto"/>
          </w:tcPr>
          <w:p w14:paraId="2431ED43" w14:textId="77777777" w:rsidR="00C276D8" w:rsidRDefault="00C276D8" w:rsidP="00BB57D1">
            <w:pPr>
              <w:pStyle w:val="English1TEStyles-Tabletxt-CenterAlign"/>
            </w:pPr>
            <w:r>
              <w:t>251–52</w:t>
            </w:r>
          </w:p>
        </w:tc>
        <w:tc>
          <w:tcPr>
            <w:tcW w:w="5557" w:type="dxa"/>
            <w:shd w:val="clear" w:color="auto" w:fill="auto"/>
          </w:tcPr>
          <w:p w14:paraId="2A67DF49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facts and details from a listening selection</w:t>
            </w:r>
          </w:p>
          <w:p w14:paraId="6DEDC9FC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Decode words with /f/ spelled </w:t>
            </w:r>
            <w:proofErr w:type="spellStart"/>
            <w:r>
              <w:rPr>
                <w:rStyle w:val="Italic"/>
              </w:rPr>
              <w:t>ph</w:t>
            </w:r>
            <w:proofErr w:type="spellEnd"/>
          </w:p>
          <w:p w14:paraId="566AB9EA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Decode words with </w:t>
            </w:r>
            <w:proofErr w:type="spellStart"/>
            <w:r>
              <w:rPr>
                <w:rStyle w:val="Italic"/>
              </w:rPr>
              <w:t>igh</w:t>
            </w:r>
            <w:proofErr w:type="spellEnd"/>
            <w:r>
              <w:t xml:space="preserve"> and </w:t>
            </w:r>
            <w:r>
              <w:rPr>
                <w:rStyle w:val="Italic"/>
              </w:rPr>
              <w:t>augh</w:t>
            </w:r>
          </w:p>
          <w:p w14:paraId="576B191A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Choose homophones</w:t>
            </w:r>
          </w:p>
          <w:p w14:paraId="42AEE525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4A998918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Determine whether an action verb is present or past tense</w:t>
            </w:r>
          </w:p>
          <w:p w14:paraId="7F2D3096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Choose the present- or past-tense action verb that completes a sentence</w:t>
            </w:r>
          </w:p>
        </w:tc>
      </w:tr>
      <w:tr w:rsidR="00C276D8" w14:paraId="00412B3C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1764765" w14:textId="77777777" w:rsidR="00C276D8" w:rsidRDefault="00C276D8" w:rsidP="00BB57D1">
            <w:pPr>
              <w:pStyle w:val="English1TEStyles-Tabletxt-CenterAlign"/>
            </w:pPr>
            <w:r>
              <w:t>136</w:t>
            </w:r>
          </w:p>
        </w:tc>
        <w:tc>
          <w:tcPr>
            <w:tcW w:w="964" w:type="dxa"/>
            <w:shd w:val="clear" w:color="auto" w:fill="auto"/>
          </w:tcPr>
          <w:p w14:paraId="719DC667" w14:textId="77777777" w:rsidR="00C276D8" w:rsidRDefault="00C276D8" w:rsidP="00BB57D1">
            <w:pPr>
              <w:pStyle w:val="English1TEStyles-Tabletxt-CenterAlign"/>
            </w:pPr>
            <w:r>
              <w:t>542–45</w:t>
            </w:r>
          </w:p>
        </w:tc>
        <w:tc>
          <w:tcPr>
            <w:tcW w:w="1023" w:type="dxa"/>
            <w:shd w:val="clear" w:color="auto" w:fill="auto"/>
          </w:tcPr>
          <w:p w14:paraId="4CD16004" w14:textId="77777777" w:rsidR="00C276D8" w:rsidRDefault="00C276D8" w:rsidP="00BB57D1">
            <w:pPr>
              <w:pStyle w:val="English1TEStyles-Tabletxt-CenterAlign"/>
            </w:pPr>
            <w:r>
              <w:t>293–94</w:t>
            </w:r>
          </w:p>
        </w:tc>
        <w:tc>
          <w:tcPr>
            <w:tcW w:w="1000" w:type="dxa"/>
            <w:shd w:val="clear" w:color="auto" w:fill="auto"/>
          </w:tcPr>
          <w:p w14:paraId="175D6A5F" w14:textId="77777777" w:rsidR="00C276D8" w:rsidRDefault="00C276D8" w:rsidP="00BB57D1">
            <w:pPr>
              <w:pStyle w:val="English1TEStyles-Tabletxt-CenterAlign"/>
            </w:pPr>
            <w:r>
              <w:t>253–54</w:t>
            </w:r>
          </w:p>
        </w:tc>
        <w:tc>
          <w:tcPr>
            <w:tcW w:w="5557" w:type="dxa"/>
            <w:shd w:val="clear" w:color="auto" w:fill="auto"/>
          </w:tcPr>
          <w:p w14:paraId="75C68E15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Recall that written words should please God</w:t>
            </w:r>
          </w:p>
          <w:p w14:paraId="5D45B815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Use words that encourage others</w:t>
            </w:r>
          </w:p>
          <w:p w14:paraId="56B3F297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syllables in words</w:t>
            </w:r>
          </w:p>
          <w:p w14:paraId="506E7973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Decode words that rhyme </w:t>
            </w:r>
          </w:p>
          <w:p w14:paraId="39360E83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69D79A58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Use a future-tense verb in a sentence</w:t>
            </w:r>
          </w:p>
          <w:p w14:paraId="0F490B3F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the future-tense verb that completes a sentence</w:t>
            </w:r>
          </w:p>
        </w:tc>
      </w:tr>
      <w:tr w:rsidR="00C276D8" w14:paraId="38AC41B8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F244AE0" w14:textId="77777777" w:rsidR="00C276D8" w:rsidRDefault="00C276D8" w:rsidP="00BB57D1">
            <w:pPr>
              <w:pStyle w:val="English1TEStyles-Tabletxt-CenterAlign"/>
            </w:pPr>
            <w:r>
              <w:t>137</w:t>
            </w:r>
          </w:p>
        </w:tc>
        <w:tc>
          <w:tcPr>
            <w:tcW w:w="964" w:type="dxa"/>
            <w:shd w:val="clear" w:color="auto" w:fill="auto"/>
          </w:tcPr>
          <w:p w14:paraId="0E59686B" w14:textId="77777777" w:rsidR="00C276D8" w:rsidRDefault="00C276D8" w:rsidP="00BB57D1">
            <w:pPr>
              <w:pStyle w:val="English1TEStyles-Tabletxt-CenterAlign"/>
            </w:pPr>
            <w:r>
              <w:t>546–49</w:t>
            </w:r>
          </w:p>
        </w:tc>
        <w:tc>
          <w:tcPr>
            <w:tcW w:w="1023" w:type="dxa"/>
            <w:shd w:val="clear" w:color="auto" w:fill="auto"/>
          </w:tcPr>
          <w:p w14:paraId="17078819" w14:textId="77777777" w:rsidR="00C276D8" w:rsidRDefault="00C276D8" w:rsidP="00BB57D1">
            <w:pPr>
              <w:pStyle w:val="English1TEStyles-Tabletxt-CenterAlign"/>
            </w:pPr>
            <w:r>
              <w:t>295–96</w:t>
            </w:r>
          </w:p>
        </w:tc>
        <w:tc>
          <w:tcPr>
            <w:tcW w:w="1000" w:type="dxa"/>
            <w:shd w:val="clear" w:color="auto" w:fill="auto"/>
          </w:tcPr>
          <w:p w14:paraId="16FCD58A" w14:textId="77777777" w:rsidR="00C276D8" w:rsidRDefault="00C276D8" w:rsidP="00BB57D1">
            <w:pPr>
              <w:pStyle w:val="English1TEStyles-Tabletxt-CenterAlign"/>
            </w:pPr>
            <w:r>
              <w:t>255–56</w:t>
            </w:r>
          </w:p>
        </w:tc>
        <w:tc>
          <w:tcPr>
            <w:tcW w:w="5557" w:type="dxa"/>
            <w:shd w:val="clear" w:color="auto" w:fill="auto"/>
          </w:tcPr>
          <w:p w14:paraId="7C98DA48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Use appropriate volume and pacing when reading “Humpty Dumpty”</w:t>
            </w:r>
          </w:p>
          <w:p w14:paraId="0EFB037B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Distinguish /ô/ from other vowel sounds</w:t>
            </w:r>
          </w:p>
          <w:p w14:paraId="4EC13AF5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Decode words with /ô/</w:t>
            </w:r>
          </w:p>
          <w:p w14:paraId="65FFA876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Form words with /ô/</w:t>
            </w:r>
          </w:p>
          <w:p w14:paraId="1BEEA072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2C8DE645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the present-, past-, or future-tense verb in a sentence</w:t>
            </w:r>
          </w:p>
          <w:p w14:paraId="5AC7A906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Choose the verb part that completes a sentence</w:t>
            </w:r>
          </w:p>
        </w:tc>
      </w:tr>
      <w:tr w:rsidR="00C276D8" w14:paraId="2472CC22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361F0F5" w14:textId="77777777" w:rsidR="00C276D8" w:rsidRDefault="00C276D8" w:rsidP="00BB57D1">
            <w:pPr>
              <w:pStyle w:val="English1TEStyles-Tabletxt-CenterAlign"/>
            </w:pPr>
            <w:r>
              <w:t>138</w:t>
            </w:r>
          </w:p>
        </w:tc>
        <w:tc>
          <w:tcPr>
            <w:tcW w:w="964" w:type="dxa"/>
            <w:shd w:val="clear" w:color="auto" w:fill="auto"/>
          </w:tcPr>
          <w:p w14:paraId="1F65BAED" w14:textId="77777777" w:rsidR="00C276D8" w:rsidRDefault="00C276D8" w:rsidP="00BB57D1">
            <w:pPr>
              <w:pStyle w:val="English1TEStyles-Tabletxt-CenterAlign"/>
            </w:pPr>
            <w:r>
              <w:t>550–53</w:t>
            </w:r>
          </w:p>
        </w:tc>
        <w:tc>
          <w:tcPr>
            <w:tcW w:w="1023" w:type="dxa"/>
            <w:shd w:val="clear" w:color="auto" w:fill="auto"/>
          </w:tcPr>
          <w:p w14:paraId="1CC0DA5C" w14:textId="77777777" w:rsidR="00C276D8" w:rsidRDefault="00C276D8" w:rsidP="00BB57D1">
            <w:pPr>
              <w:pStyle w:val="English1TEStyles-Tabletxt-CenterAlign"/>
            </w:pPr>
            <w:r>
              <w:t>297–98</w:t>
            </w:r>
          </w:p>
        </w:tc>
        <w:tc>
          <w:tcPr>
            <w:tcW w:w="1000" w:type="dxa"/>
            <w:shd w:val="clear" w:color="auto" w:fill="auto"/>
          </w:tcPr>
          <w:p w14:paraId="2D85C11B" w14:textId="77777777" w:rsidR="00C276D8" w:rsidRDefault="00C276D8" w:rsidP="00BB57D1">
            <w:pPr>
              <w:pStyle w:val="English1TEStyles-Tabletxt-CenterAlign"/>
            </w:pPr>
            <w:r>
              <w:t>257–58</w:t>
            </w:r>
          </w:p>
        </w:tc>
        <w:tc>
          <w:tcPr>
            <w:tcW w:w="5557" w:type="dxa"/>
            <w:shd w:val="clear" w:color="auto" w:fill="auto"/>
          </w:tcPr>
          <w:p w14:paraId="7F4DFFCC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Distinguish /ô/ from other vowel sounds</w:t>
            </w:r>
          </w:p>
          <w:p w14:paraId="6E5B30E3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Decode words with various vowel sounds and patterns</w:t>
            </w:r>
          </w:p>
          <w:p w14:paraId="3B6F775D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Classify words into word families</w:t>
            </w:r>
          </w:p>
          <w:p w14:paraId="3E431136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2DF82A12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pairs of synonyms</w:t>
            </w:r>
          </w:p>
        </w:tc>
      </w:tr>
      <w:tr w:rsidR="00C276D8" w14:paraId="2516BF8A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30DF4CA" w14:textId="77777777" w:rsidR="00C276D8" w:rsidRDefault="00C276D8" w:rsidP="00BB57D1">
            <w:pPr>
              <w:pStyle w:val="English1TEStyles-Tabletxt-CenterAlign"/>
            </w:pPr>
            <w:r>
              <w:t>139</w:t>
            </w:r>
          </w:p>
        </w:tc>
        <w:tc>
          <w:tcPr>
            <w:tcW w:w="964" w:type="dxa"/>
            <w:shd w:val="clear" w:color="auto" w:fill="auto"/>
          </w:tcPr>
          <w:p w14:paraId="2974CB51" w14:textId="77777777" w:rsidR="00C276D8" w:rsidRDefault="00C276D8" w:rsidP="00BB57D1">
            <w:pPr>
              <w:pStyle w:val="English1TEStyles-Tabletxt-CenterAlign"/>
            </w:pPr>
            <w:r>
              <w:t>554–57</w:t>
            </w:r>
          </w:p>
        </w:tc>
        <w:tc>
          <w:tcPr>
            <w:tcW w:w="1023" w:type="dxa"/>
            <w:shd w:val="clear" w:color="auto" w:fill="auto"/>
          </w:tcPr>
          <w:p w14:paraId="00A8A56A" w14:textId="77777777" w:rsidR="00C276D8" w:rsidRDefault="00C276D8" w:rsidP="00BB57D1">
            <w:pPr>
              <w:pStyle w:val="English1TEStyles-Tabletxt-CenterAlign"/>
            </w:pPr>
            <w:r>
              <w:t>299–300</w:t>
            </w:r>
          </w:p>
        </w:tc>
        <w:tc>
          <w:tcPr>
            <w:tcW w:w="1000" w:type="dxa"/>
            <w:shd w:val="clear" w:color="auto" w:fill="auto"/>
          </w:tcPr>
          <w:p w14:paraId="60DE95D1" w14:textId="77777777" w:rsidR="00C276D8" w:rsidRDefault="00C276D8" w:rsidP="00BB57D1">
            <w:pPr>
              <w:pStyle w:val="English1TEStyles-Tabletxt-CenterAlign"/>
            </w:pPr>
            <w:r>
              <w:t>259–60</w:t>
            </w:r>
          </w:p>
        </w:tc>
        <w:tc>
          <w:tcPr>
            <w:tcW w:w="5557" w:type="dxa"/>
            <w:shd w:val="clear" w:color="auto" w:fill="auto"/>
          </w:tcPr>
          <w:p w14:paraId="5626699D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rhyming words</w:t>
            </w:r>
          </w:p>
          <w:p w14:paraId="1AAE868D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Distinguish between various ending consonant blends</w:t>
            </w:r>
          </w:p>
          <w:p w14:paraId="346C92E2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Construct words with suffixes</w:t>
            </w:r>
          </w:p>
          <w:p w14:paraId="444BC2C4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Decode words with ending consonant blends</w:t>
            </w:r>
          </w:p>
          <w:p w14:paraId="297BAACD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08544CE6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Use a preposition to help tell </w:t>
            </w:r>
            <w:r>
              <w:rPr>
                <w:rStyle w:val="Italic"/>
              </w:rPr>
              <w:t>where</w:t>
            </w:r>
          </w:p>
        </w:tc>
      </w:tr>
      <w:tr w:rsidR="00C276D8" w14:paraId="7FE15DB5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74BEDC82" w14:textId="77777777" w:rsidR="00C276D8" w:rsidRDefault="00C276D8" w:rsidP="00BB57D1">
            <w:pPr>
              <w:pStyle w:val="English1TEStyles-Tabletxt-CenterAlign"/>
            </w:pPr>
            <w:r>
              <w:lastRenderedPageBreak/>
              <w:t>140</w:t>
            </w:r>
          </w:p>
        </w:tc>
        <w:tc>
          <w:tcPr>
            <w:tcW w:w="964" w:type="dxa"/>
            <w:shd w:val="clear" w:color="auto" w:fill="auto"/>
          </w:tcPr>
          <w:p w14:paraId="591E5D16" w14:textId="77777777" w:rsidR="00C276D8" w:rsidRDefault="00C276D8" w:rsidP="00BB57D1">
            <w:pPr>
              <w:pStyle w:val="English1TEStyles-Tabletxt-CenterAlign"/>
            </w:pPr>
            <w:r>
              <w:t>558–61</w:t>
            </w:r>
          </w:p>
        </w:tc>
        <w:tc>
          <w:tcPr>
            <w:tcW w:w="1023" w:type="dxa"/>
            <w:shd w:val="clear" w:color="auto" w:fill="auto"/>
          </w:tcPr>
          <w:p w14:paraId="7CE60A8D" w14:textId="77777777" w:rsidR="00C276D8" w:rsidRDefault="00C276D8" w:rsidP="00BB57D1">
            <w:pPr>
              <w:pStyle w:val="English1TEStyles-Tabletxt-CenterAlign"/>
            </w:pPr>
            <w:r>
              <w:t>301–2</w:t>
            </w:r>
          </w:p>
        </w:tc>
        <w:tc>
          <w:tcPr>
            <w:tcW w:w="1000" w:type="dxa"/>
            <w:shd w:val="clear" w:color="auto" w:fill="auto"/>
          </w:tcPr>
          <w:p w14:paraId="202FC334" w14:textId="77777777" w:rsidR="00C276D8" w:rsidRDefault="00C276D8" w:rsidP="00BB57D1">
            <w:pPr>
              <w:pStyle w:val="English1TEStyles-Tabletxt-CenterAlign"/>
            </w:pPr>
            <w:r>
              <w:t>261–62</w:t>
            </w:r>
          </w:p>
        </w:tc>
        <w:tc>
          <w:tcPr>
            <w:tcW w:w="5557" w:type="dxa"/>
            <w:shd w:val="clear" w:color="auto" w:fill="auto"/>
          </w:tcPr>
          <w:p w14:paraId="63605EA8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facts and details from a listening selection</w:t>
            </w:r>
          </w:p>
          <w:p w14:paraId="031C38CA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Distinguish /</w:t>
            </w:r>
            <w:proofErr w:type="spellStart"/>
            <w:r>
              <w:t>tw</w:t>
            </w:r>
            <w:proofErr w:type="spellEnd"/>
            <w:r>
              <w:t>/ from other beginning consonant sounds</w:t>
            </w:r>
          </w:p>
          <w:p w14:paraId="6CBB441E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Decode words with initial consonant blend </w:t>
            </w:r>
            <w:proofErr w:type="spellStart"/>
            <w:r>
              <w:rPr>
                <w:rStyle w:val="Italic"/>
              </w:rPr>
              <w:t>tw</w:t>
            </w:r>
            <w:proofErr w:type="spellEnd"/>
            <w:r>
              <w:t xml:space="preserve"> and digraphs </w:t>
            </w:r>
            <w:proofErr w:type="spellStart"/>
            <w:r>
              <w:rPr>
                <w:rStyle w:val="Italic"/>
              </w:rPr>
              <w:t>sh</w:t>
            </w:r>
            <w:proofErr w:type="spellEnd"/>
            <w:r>
              <w:t xml:space="preserve"> and </w:t>
            </w:r>
            <w:proofErr w:type="spellStart"/>
            <w:r>
              <w:rPr>
                <w:rStyle w:val="Italic"/>
              </w:rPr>
              <w:t>ch</w:t>
            </w:r>
            <w:proofErr w:type="spellEnd"/>
          </w:p>
          <w:p w14:paraId="67312F94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rhyming words</w:t>
            </w:r>
          </w:p>
          <w:p w14:paraId="64FB3B45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homophones</w:t>
            </w:r>
          </w:p>
          <w:p w14:paraId="151DC599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323237E7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the singular pronoun that replaces a noun in the subject part of a sentence</w:t>
            </w:r>
          </w:p>
          <w:p w14:paraId="4B977109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Use the pronoun </w:t>
            </w:r>
            <w:r>
              <w:rPr>
                <w:rStyle w:val="Italic"/>
              </w:rPr>
              <w:t>I</w:t>
            </w:r>
            <w:r>
              <w:t xml:space="preserve"> correctly when referring to oneself</w:t>
            </w:r>
          </w:p>
          <w:p w14:paraId="0BD83120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the plural pronoun that replaces the subject part of a sentence</w:t>
            </w:r>
          </w:p>
        </w:tc>
      </w:tr>
      <w:tr w:rsidR="00C276D8" w14:paraId="5B937CE7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03D4D4BB" w14:textId="77777777" w:rsidR="00C276D8" w:rsidRDefault="00C276D8" w:rsidP="00BB57D1">
            <w:pPr>
              <w:pStyle w:val="English1TEStyles-Tabletxt-CenterAlign"/>
            </w:pPr>
            <w:r>
              <w:t>141</w:t>
            </w:r>
          </w:p>
        </w:tc>
        <w:tc>
          <w:tcPr>
            <w:tcW w:w="964" w:type="dxa"/>
            <w:shd w:val="clear" w:color="auto" w:fill="auto"/>
          </w:tcPr>
          <w:p w14:paraId="16F1B3AC" w14:textId="77777777" w:rsidR="00C276D8" w:rsidRDefault="00C276D8" w:rsidP="00BB57D1">
            <w:pPr>
              <w:pStyle w:val="English1TEStyles-Tabletxt-CenterAlign"/>
            </w:pPr>
            <w:r>
              <w:t>562–65</w:t>
            </w:r>
          </w:p>
        </w:tc>
        <w:tc>
          <w:tcPr>
            <w:tcW w:w="1023" w:type="dxa"/>
            <w:shd w:val="clear" w:color="auto" w:fill="auto"/>
          </w:tcPr>
          <w:p w14:paraId="518687A1" w14:textId="77777777" w:rsidR="00C276D8" w:rsidRDefault="00C276D8" w:rsidP="00BB57D1">
            <w:pPr>
              <w:pStyle w:val="English1TEStyles-Tabletxt-CenterAlign"/>
            </w:pPr>
            <w:r>
              <w:t>303–4</w:t>
            </w:r>
          </w:p>
        </w:tc>
        <w:tc>
          <w:tcPr>
            <w:tcW w:w="1000" w:type="dxa"/>
            <w:shd w:val="clear" w:color="auto" w:fill="auto"/>
          </w:tcPr>
          <w:p w14:paraId="310E0388" w14:textId="77777777" w:rsidR="00C276D8" w:rsidRDefault="00C276D8" w:rsidP="00BB57D1">
            <w:pPr>
              <w:pStyle w:val="English1TEStyles-Tabletxt-CenterAlign"/>
            </w:pPr>
            <w:r>
              <w:t>263–64</w:t>
            </w:r>
          </w:p>
        </w:tc>
        <w:tc>
          <w:tcPr>
            <w:tcW w:w="5557" w:type="dxa"/>
            <w:shd w:val="clear" w:color="auto" w:fill="auto"/>
          </w:tcPr>
          <w:p w14:paraId="01AA3C4C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Distinguish between /oi/, /</w:t>
            </w:r>
            <w:proofErr w:type="spellStart"/>
            <w:r>
              <w:t>är</w:t>
            </w:r>
            <w:proofErr w:type="spellEnd"/>
            <w:r>
              <w:t>/, and /</w:t>
            </w:r>
            <w:proofErr w:type="spellStart"/>
            <w:r>
              <w:t>ôr</w:t>
            </w:r>
            <w:proofErr w:type="spellEnd"/>
            <w:r>
              <w:t>/</w:t>
            </w:r>
          </w:p>
          <w:p w14:paraId="7AD7D273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Decode words with </w:t>
            </w:r>
            <w:proofErr w:type="spellStart"/>
            <w:r>
              <w:rPr>
                <w:rStyle w:val="Italic"/>
              </w:rPr>
              <w:t>ly</w:t>
            </w:r>
            <w:proofErr w:type="spellEnd"/>
            <w:r>
              <w:t>, /oi/, /</w:t>
            </w:r>
            <w:proofErr w:type="spellStart"/>
            <w:r>
              <w:t>är</w:t>
            </w:r>
            <w:proofErr w:type="spellEnd"/>
            <w:r>
              <w:t>/, and /</w:t>
            </w:r>
            <w:proofErr w:type="spellStart"/>
            <w:r>
              <w:t>ôr</w:t>
            </w:r>
            <w:proofErr w:type="spellEnd"/>
            <w:r>
              <w:t>/</w:t>
            </w:r>
          </w:p>
          <w:p w14:paraId="44B17160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66574EF5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nouns in a series of words</w:t>
            </w:r>
          </w:p>
          <w:p w14:paraId="3E7CFA1A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Pause at each comma when reading nouns in a series aloud</w:t>
            </w:r>
          </w:p>
        </w:tc>
      </w:tr>
      <w:tr w:rsidR="00C276D8" w14:paraId="738C8F59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42B925E" w14:textId="77777777" w:rsidR="00C276D8" w:rsidRDefault="00C276D8" w:rsidP="00BB57D1">
            <w:pPr>
              <w:pStyle w:val="English1TEStyles-Tabletxt-CenterAlign"/>
            </w:pPr>
            <w:r>
              <w:t>142</w:t>
            </w:r>
          </w:p>
        </w:tc>
        <w:tc>
          <w:tcPr>
            <w:tcW w:w="964" w:type="dxa"/>
            <w:shd w:val="clear" w:color="auto" w:fill="auto"/>
          </w:tcPr>
          <w:p w14:paraId="569B01EE" w14:textId="77777777" w:rsidR="00C276D8" w:rsidRDefault="00C276D8" w:rsidP="00BB57D1">
            <w:pPr>
              <w:pStyle w:val="English1TEStyles-Tabletxt-CenterAlign"/>
            </w:pPr>
            <w:r>
              <w:t>566–69</w:t>
            </w:r>
          </w:p>
        </w:tc>
        <w:tc>
          <w:tcPr>
            <w:tcW w:w="1023" w:type="dxa"/>
            <w:shd w:val="clear" w:color="auto" w:fill="auto"/>
          </w:tcPr>
          <w:p w14:paraId="13A5E2E0" w14:textId="77777777" w:rsidR="00C276D8" w:rsidRDefault="00C276D8" w:rsidP="00BB57D1">
            <w:pPr>
              <w:pStyle w:val="English1TEStyles-Tabletxt-CenterAlign"/>
            </w:pPr>
            <w:r>
              <w:t>305–7</w:t>
            </w:r>
          </w:p>
        </w:tc>
        <w:tc>
          <w:tcPr>
            <w:tcW w:w="1000" w:type="dxa"/>
            <w:shd w:val="clear" w:color="auto" w:fill="auto"/>
          </w:tcPr>
          <w:p w14:paraId="5DFD75ED" w14:textId="77777777" w:rsidR="00C276D8" w:rsidRDefault="00C276D8" w:rsidP="00BB57D1">
            <w:pPr>
              <w:pStyle w:val="English1TEStyles-Tabletxt-CenterAlign"/>
            </w:pPr>
            <w:r>
              <w:t>265–66</w:t>
            </w:r>
          </w:p>
        </w:tc>
        <w:tc>
          <w:tcPr>
            <w:tcW w:w="5557" w:type="dxa"/>
            <w:shd w:val="clear" w:color="auto" w:fill="auto"/>
          </w:tcPr>
          <w:p w14:paraId="5FA1FB08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the audience and purpose of a psalm</w:t>
            </w:r>
          </w:p>
          <w:p w14:paraId="64285E5C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wording that expresses praise or thankfulness in a verse from a psalm</w:t>
            </w:r>
          </w:p>
          <w:p w14:paraId="7BB8E44F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the base word in words with suffixes and prefixes</w:t>
            </w:r>
          </w:p>
          <w:p w14:paraId="7F1B9252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Distinguish between opposites formed with the prefix </w:t>
            </w:r>
            <w:r>
              <w:rPr>
                <w:rStyle w:val="Italic"/>
              </w:rPr>
              <w:t>un-</w:t>
            </w:r>
          </w:p>
          <w:p w14:paraId="5FC95C15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4ADE7B0D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Complete a planning chart for a poem in the Plan step</w:t>
            </w:r>
          </w:p>
          <w:p w14:paraId="5423915D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Dictate words or phrases that name things for which to praise/thank God</w:t>
            </w:r>
          </w:p>
        </w:tc>
      </w:tr>
      <w:tr w:rsidR="00C276D8" w14:paraId="0A8DE545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72643F1E" w14:textId="77777777" w:rsidR="00C276D8" w:rsidRDefault="00C276D8" w:rsidP="00BB57D1">
            <w:pPr>
              <w:pStyle w:val="English1TEStyles-Tabletxt-CenterAlign"/>
            </w:pPr>
            <w:r>
              <w:t>143</w:t>
            </w:r>
          </w:p>
        </w:tc>
        <w:tc>
          <w:tcPr>
            <w:tcW w:w="964" w:type="dxa"/>
            <w:shd w:val="clear" w:color="auto" w:fill="auto"/>
          </w:tcPr>
          <w:p w14:paraId="0AD6506C" w14:textId="77777777" w:rsidR="00C276D8" w:rsidRDefault="00C276D8" w:rsidP="00BB57D1">
            <w:pPr>
              <w:pStyle w:val="English1TEStyles-Tabletxt-CenterAlign"/>
            </w:pPr>
            <w:r>
              <w:t>570–73</w:t>
            </w:r>
          </w:p>
        </w:tc>
        <w:tc>
          <w:tcPr>
            <w:tcW w:w="1023" w:type="dxa"/>
            <w:shd w:val="clear" w:color="auto" w:fill="auto"/>
          </w:tcPr>
          <w:p w14:paraId="5AD7EFB6" w14:textId="77777777" w:rsidR="00C276D8" w:rsidRDefault="00C276D8" w:rsidP="00BB57D1">
            <w:pPr>
              <w:pStyle w:val="English1TEStyles-Tabletxt-CenterAlign"/>
            </w:pPr>
            <w:r>
              <w:t>308–10</w:t>
            </w:r>
          </w:p>
        </w:tc>
        <w:tc>
          <w:tcPr>
            <w:tcW w:w="1000" w:type="dxa"/>
            <w:shd w:val="clear" w:color="auto" w:fill="auto"/>
          </w:tcPr>
          <w:p w14:paraId="291406F7" w14:textId="77777777" w:rsidR="00C276D8" w:rsidRDefault="00C276D8" w:rsidP="00BB57D1">
            <w:pPr>
              <w:pStyle w:val="English1TEStyles-Tabletxt-CenterAlign"/>
            </w:pPr>
            <w:r>
              <w:t>267–68</w:t>
            </w:r>
          </w:p>
        </w:tc>
        <w:tc>
          <w:tcPr>
            <w:tcW w:w="5557" w:type="dxa"/>
            <w:shd w:val="clear" w:color="auto" w:fill="auto"/>
          </w:tcPr>
          <w:p w14:paraId="005BF026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the audience and purpose of a hymn text</w:t>
            </w:r>
          </w:p>
          <w:p w14:paraId="6218A10B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wording that expresses praise or thankfulness to God in a hymn text</w:t>
            </w:r>
          </w:p>
          <w:p w14:paraId="65E70886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Decode words with prefixes</w:t>
            </w:r>
          </w:p>
          <w:p w14:paraId="6B3EE9A0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 xml:space="preserve">Identify the prefix in a word </w:t>
            </w:r>
          </w:p>
          <w:p w14:paraId="67957D02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the location for syllabication in words with prefixes</w:t>
            </w:r>
          </w:p>
          <w:p w14:paraId="6CE9A67E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5AA517C6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Write a non-rhyming poem of praise and thankfulness to God in the Draft step</w:t>
            </w:r>
          </w:p>
        </w:tc>
      </w:tr>
      <w:tr w:rsidR="00C276D8" w14:paraId="087AA110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00A12F7C" w14:textId="77777777" w:rsidR="00C276D8" w:rsidRDefault="00C276D8" w:rsidP="00BB57D1">
            <w:pPr>
              <w:pStyle w:val="English1TEStyles-Tabletxt-CenterAlign"/>
            </w:pPr>
            <w:r>
              <w:t>144</w:t>
            </w:r>
          </w:p>
        </w:tc>
        <w:tc>
          <w:tcPr>
            <w:tcW w:w="964" w:type="dxa"/>
            <w:shd w:val="clear" w:color="auto" w:fill="auto"/>
          </w:tcPr>
          <w:p w14:paraId="42A749FD" w14:textId="77777777" w:rsidR="00C276D8" w:rsidRDefault="00C276D8" w:rsidP="00BB57D1">
            <w:pPr>
              <w:pStyle w:val="English1TEStyles-Tabletxt-CenterAlign"/>
            </w:pPr>
            <w:r>
              <w:t>574–77</w:t>
            </w:r>
          </w:p>
        </w:tc>
        <w:tc>
          <w:tcPr>
            <w:tcW w:w="1023" w:type="dxa"/>
            <w:shd w:val="clear" w:color="auto" w:fill="auto"/>
          </w:tcPr>
          <w:p w14:paraId="26CE539E" w14:textId="77777777" w:rsidR="00C276D8" w:rsidRDefault="00C276D8" w:rsidP="00BB57D1">
            <w:pPr>
              <w:pStyle w:val="English1TEStyles-Tabletxt-CenterAlign"/>
            </w:pPr>
            <w:r>
              <w:t>311–12</w:t>
            </w:r>
          </w:p>
        </w:tc>
        <w:tc>
          <w:tcPr>
            <w:tcW w:w="1000" w:type="dxa"/>
            <w:shd w:val="clear" w:color="auto" w:fill="auto"/>
          </w:tcPr>
          <w:p w14:paraId="546A9822" w14:textId="77777777" w:rsidR="00C276D8" w:rsidRDefault="00C276D8" w:rsidP="00BB57D1">
            <w:pPr>
              <w:pStyle w:val="English1TEStyles-Tabletxt-CenterAlign"/>
            </w:pPr>
            <w:r>
              <w:t>269–70</w:t>
            </w:r>
          </w:p>
        </w:tc>
        <w:tc>
          <w:tcPr>
            <w:tcW w:w="5557" w:type="dxa"/>
            <w:shd w:val="clear" w:color="auto" w:fill="auto"/>
          </w:tcPr>
          <w:p w14:paraId="185B31FC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Classify a word by having a prefix or suffix</w:t>
            </w:r>
          </w:p>
          <w:p w14:paraId="7D995E05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Identify the correct prefix for a given word</w:t>
            </w:r>
          </w:p>
          <w:p w14:paraId="7FB8DEF9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724EEBB8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Evaluate the poem draft for word choice in the Revise step</w:t>
            </w:r>
          </w:p>
          <w:p w14:paraId="58B5D606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Evaluate capitalization, punctuation, and spelling in the Proofread step</w:t>
            </w:r>
          </w:p>
          <w:p w14:paraId="52E07879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Write the final copy of the poem in the Publish step</w:t>
            </w:r>
          </w:p>
        </w:tc>
      </w:tr>
      <w:tr w:rsidR="00C276D8" w14:paraId="7881BCF9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38193E4" w14:textId="77777777" w:rsidR="00C276D8" w:rsidRDefault="00C276D8" w:rsidP="00BB57D1">
            <w:pPr>
              <w:pStyle w:val="English1TEStyles-Tabletxt-CenterAlign"/>
            </w:pPr>
            <w:r>
              <w:t>145</w:t>
            </w:r>
          </w:p>
        </w:tc>
        <w:tc>
          <w:tcPr>
            <w:tcW w:w="964" w:type="dxa"/>
            <w:shd w:val="clear" w:color="auto" w:fill="auto"/>
          </w:tcPr>
          <w:p w14:paraId="7D136AB1" w14:textId="77777777" w:rsidR="00C276D8" w:rsidRDefault="00C276D8" w:rsidP="00BB57D1">
            <w:pPr>
              <w:pStyle w:val="English1TEStyles-Tabletxt-CenterAlign"/>
            </w:pPr>
            <w:r>
              <w:t>578–81</w:t>
            </w:r>
          </w:p>
        </w:tc>
        <w:tc>
          <w:tcPr>
            <w:tcW w:w="1023" w:type="dxa"/>
            <w:shd w:val="clear" w:color="auto" w:fill="auto"/>
          </w:tcPr>
          <w:p w14:paraId="6CF0F279" w14:textId="77777777" w:rsidR="00C276D8" w:rsidRDefault="00C276D8" w:rsidP="00BB57D1">
            <w:pPr>
              <w:pStyle w:val="English1TEStyles-Tabletxt-CenterAlign"/>
            </w:pPr>
            <w:r>
              <w:t>313–14</w:t>
            </w:r>
          </w:p>
        </w:tc>
        <w:tc>
          <w:tcPr>
            <w:tcW w:w="1000" w:type="dxa"/>
            <w:shd w:val="clear" w:color="auto" w:fill="auto"/>
          </w:tcPr>
          <w:p w14:paraId="7292F4A1" w14:textId="77777777" w:rsidR="00C276D8" w:rsidRDefault="00C276D8" w:rsidP="00BB57D1">
            <w:pPr>
              <w:pStyle w:val="English1TEStyles-Tabletxt-CenterAlign"/>
            </w:pPr>
            <w:r>
              <w:t>271–72</w:t>
            </w:r>
          </w:p>
        </w:tc>
        <w:tc>
          <w:tcPr>
            <w:tcW w:w="5557" w:type="dxa"/>
            <w:shd w:val="clear" w:color="auto" w:fill="auto"/>
          </w:tcPr>
          <w:p w14:paraId="0ABFBB41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Decode words with various vowel sounds and patterns</w:t>
            </w:r>
          </w:p>
          <w:p w14:paraId="787F5C57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Decode words with consonant blends and digraphs</w:t>
            </w:r>
          </w:p>
          <w:p w14:paraId="49066A7E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Decode words with suffixes</w:t>
            </w:r>
          </w:p>
          <w:p w14:paraId="16304B67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Read high-frequency words</w:t>
            </w:r>
          </w:p>
          <w:p w14:paraId="55C969E9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Choose the verb part that completes a given sentence</w:t>
            </w:r>
          </w:p>
          <w:p w14:paraId="2AF0F207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Self-assess the sentence</w:t>
            </w:r>
          </w:p>
        </w:tc>
      </w:tr>
      <w:tr w:rsidR="00C276D8" w14:paraId="455C712E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43B92C5" w14:textId="77777777" w:rsidR="00C276D8" w:rsidRDefault="00C276D8" w:rsidP="00BB57D1">
            <w:pPr>
              <w:pStyle w:val="English1TEStyles-Tabletxt-CenterAlign"/>
            </w:pPr>
            <w:r>
              <w:t>146</w:t>
            </w:r>
          </w:p>
        </w:tc>
        <w:tc>
          <w:tcPr>
            <w:tcW w:w="964" w:type="dxa"/>
            <w:shd w:val="clear" w:color="auto" w:fill="auto"/>
          </w:tcPr>
          <w:p w14:paraId="1C7A6237" w14:textId="77777777" w:rsidR="00C276D8" w:rsidRDefault="00C276D8" w:rsidP="00BB57D1">
            <w:pPr>
              <w:pStyle w:val="English1TEStyles-Tabletxt-CenterAlign"/>
            </w:pPr>
            <w:r>
              <w:t>582–83</w:t>
            </w:r>
          </w:p>
        </w:tc>
        <w:tc>
          <w:tcPr>
            <w:tcW w:w="1023" w:type="dxa"/>
            <w:shd w:val="clear" w:color="auto" w:fill="auto"/>
          </w:tcPr>
          <w:p w14:paraId="1E1698DF" w14:textId="77777777" w:rsidR="00C276D8" w:rsidRDefault="00C276D8" w:rsidP="00BB57D1"/>
        </w:tc>
        <w:tc>
          <w:tcPr>
            <w:tcW w:w="1000" w:type="dxa"/>
            <w:shd w:val="clear" w:color="auto" w:fill="auto"/>
          </w:tcPr>
          <w:p w14:paraId="63F36206" w14:textId="77777777" w:rsidR="00C276D8" w:rsidRDefault="00C276D8" w:rsidP="00BB57D1"/>
        </w:tc>
        <w:tc>
          <w:tcPr>
            <w:tcW w:w="5557" w:type="dxa"/>
            <w:shd w:val="clear" w:color="auto" w:fill="auto"/>
          </w:tcPr>
          <w:p w14:paraId="0B04772B" w14:textId="77777777" w:rsidR="00C276D8" w:rsidRDefault="00C276D8" w:rsidP="00C276D8">
            <w:pPr>
              <w:pStyle w:val="English1TEStyles-tabletextbullet"/>
              <w:numPr>
                <w:ilvl w:val="0"/>
                <w:numId w:val="5"/>
              </w:numPr>
            </w:pPr>
            <w:r>
              <w:t>Apply phonics and English skills presented in Lessons 1–140</w:t>
            </w:r>
          </w:p>
        </w:tc>
      </w:tr>
    </w:tbl>
    <w:p w14:paraId="066ED345" w14:textId="77777777" w:rsidR="00C276D8" w:rsidRDefault="00C276D8">
      <w:r>
        <w:br w:type="page"/>
      </w:r>
    </w:p>
    <w:tbl>
      <w:tblPr>
        <w:tblStyle w:val="DefaultTable"/>
        <w:tblW w:w="0" w:type="auto"/>
        <w:tblLook w:val="04A0" w:firstRow="1" w:lastRow="0" w:firstColumn="1" w:lastColumn="0" w:noHBand="0" w:noVBand="1"/>
      </w:tblPr>
      <w:tblGrid>
        <w:gridCol w:w="917"/>
        <w:gridCol w:w="984"/>
        <w:gridCol w:w="1072"/>
        <w:gridCol w:w="1106"/>
        <w:gridCol w:w="5261"/>
      </w:tblGrid>
      <w:tr w:rsidR="00C276D8" w14:paraId="73A1C8EC" w14:textId="77777777" w:rsidTr="00EE5619">
        <w:trPr>
          <w:cantSplit/>
          <w:tblHeader/>
        </w:trPr>
        <w:tc>
          <w:tcPr>
            <w:tcW w:w="796" w:type="dxa"/>
            <w:shd w:val="clear" w:color="auto" w:fill="auto"/>
          </w:tcPr>
          <w:p w14:paraId="64ABC492" w14:textId="77777777" w:rsidR="00C276D8" w:rsidRPr="00C276D8" w:rsidRDefault="00C276D8" w:rsidP="00BB57D1">
            <w:pPr>
              <w:pStyle w:val="English1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lastRenderedPageBreak/>
              <w:t xml:space="preserve">Lesson </w:t>
            </w:r>
          </w:p>
        </w:tc>
        <w:tc>
          <w:tcPr>
            <w:tcW w:w="964" w:type="dxa"/>
            <w:shd w:val="clear" w:color="auto" w:fill="auto"/>
          </w:tcPr>
          <w:p w14:paraId="2CA11252" w14:textId="77777777" w:rsidR="00C276D8" w:rsidRPr="00C276D8" w:rsidRDefault="00C276D8" w:rsidP="00BB57D1">
            <w:pPr>
              <w:pStyle w:val="English1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 xml:space="preserve">Teacher Edition </w:t>
            </w:r>
          </w:p>
        </w:tc>
        <w:tc>
          <w:tcPr>
            <w:tcW w:w="1023" w:type="dxa"/>
            <w:shd w:val="clear" w:color="auto" w:fill="auto"/>
          </w:tcPr>
          <w:p w14:paraId="3A48A23D" w14:textId="77777777" w:rsidR="00C276D8" w:rsidRPr="00C276D8" w:rsidRDefault="00C276D8" w:rsidP="00BB57D1">
            <w:pPr>
              <w:pStyle w:val="English1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 xml:space="preserve">Worktext </w:t>
            </w:r>
          </w:p>
        </w:tc>
        <w:tc>
          <w:tcPr>
            <w:tcW w:w="1000" w:type="dxa"/>
            <w:shd w:val="clear" w:color="auto" w:fill="auto"/>
          </w:tcPr>
          <w:p w14:paraId="0F84DED2" w14:textId="77777777" w:rsidR="00C276D8" w:rsidRPr="00C276D8" w:rsidRDefault="00C276D8" w:rsidP="00BB57D1">
            <w:pPr>
              <w:pStyle w:val="English1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>Activities</w:t>
            </w:r>
          </w:p>
        </w:tc>
        <w:tc>
          <w:tcPr>
            <w:tcW w:w="5557" w:type="dxa"/>
            <w:shd w:val="clear" w:color="auto" w:fill="auto"/>
          </w:tcPr>
          <w:p w14:paraId="7764DDE6" w14:textId="77777777" w:rsidR="00C276D8" w:rsidRPr="00C276D8" w:rsidRDefault="00C276D8" w:rsidP="00BB57D1">
            <w:pPr>
              <w:pStyle w:val="English1TEStyles-Table-Subhead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>Objectives</w:t>
            </w:r>
          </w:p>
        </w:tc>
      </w:tr>
      <w:tr w:rsidR="00C276D8" w14:paraId="19DD355B" w14:textId="77777777" w:rsidTr="00EE5619">
        <w:trPr>
          <w:cantSplit/>
        </w:trPr>
        <w:tc>
          <w:tcPr>
            <w:tcW w:w="9340" w:type="dxa"/>
            <w:gridSpan w:val="5"/>
            <w:shd w:val="clear" w:color="auto" w:fill="auto"/>
          </w:tcPr>
          <w:p w14:paraId="20A5F60E" w14:textId="77777777" w:rsidR="00C276D8" w:rsidRPr="00C276D8" w:rsidRDefault="00C276D8" w:rsidP="00BB57D1">
            <w:pPr>
              <w:pStyle w:val="English1TEStyles-Table-Header"/>
              <w:rPr>
                <w:color w:val="000000" w:themeColor="text1"/>
              </w:rPr>
            </w:pPr>
            <w:r w:rsidRPr="00C276D8">
              <w:rPr>
                <w:color w:val="000000" w:themeColor="text1"/>
              </w:rPr>
              <w:t>Unit 6</w:t>
            </w:r>
          </w:p>
        </w:tc>
      </w:tr>
      <w:tr w:rsidR="00C276D8" w14:paraId="34AAF93A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654955C" w14:textId="77777777" w:rsidR="00C276D8" w:rsidRDefault="00C276D8" w:rsidP="00BB57D1">
            <w:pPr>
              <w:pStyle w:val="English1TEStyles-Tabletxt-CenterAlign"/>
            </w:pPr>
            <w:r>
              <w:t>147</w:t>
            </w:r>
          </w:p>
        </w:tc>
        <w:tc>
          <w:tcPr>
            <w:tcW w:w="964" w:type="dxa"/>
            <w:shd w:val="clear" w:color="auto" w:fill="auto"/>
          </w:tcPr>
          <w:p w14:paraId="05F2D832" w14:textId="77777777" w:rsidR="00C276D8" w:rsidRDefault="00C276D8" w:rsidP="00BB57D1">
            <w:pPr>
              <w:pStyle w:val="English1TEStyles-Tabletxt-CenterAlign"/>
            </w:pPr>
            <w:r>
              <w:t>584–89</w:t>
            </w:r>
          </w:p>
        </w:tc>
        <w:tc>
          <w:tcPr>
            <w:tcW w:w="1023" w:type="dxa"/>
            <w:shd w:val="clear" w:color="auto" w:fill="auto"/>
          </w:tcPr>
          <w:p w14:paraId="505CAD9C" w14:textId="77777777" w:rsidR="00C276D8" w:rsidRDefault="00C276D8" w:rsidP="00BB57D1">
            <w:pPr>
              <w:pStyle w:val="English1TEStyles-Tabletxt-CenterAlign"/>
            </w:pPr>
            <w:r>
              <w:t>315–18</w:t>
            </w:r>
          </w:p>
        </w:tc>
        <w:tc>
          <w:tcPr>
            <w:tcW w:w="1000" w:type="dxa"/>
            <w:shd w:val="clear" w:color="auto" w:fill="auto"/>
          </w:tcPr>
          <w:p w14:paraId="0E7D2366" w14:textId="77777777" w:rsidR="00C276D8" w:rsidRDefault="00C276D8" w:rsidP="00BB57D1">
            <w:pPr>
              <w:pStyle w:val="English1TEStyles-Tabletxt-CenterAlign"/>
            </w:pPr>
            <w:r>
              <w:t>273–74</w:t>
            </w:r>
          </w:p>
        </w:tc>
        <w:tc>
          <w:tcPr>
            <w:tcW w:w="5557" w:type="dxa"/>
            <w:shd w:val="clear" w:color="auto" w:fill="auto"/>
          </w:tcPr>
          <w:p w14:paraId="71C3BED8" w14:textId="77777777" w:rsidR="00C276D8" w:rsidRDefault="00C276D8" w:rsidP="000C74DC">
            <w:pPr>
              <w:pStyle w:val="English1TEStyles-tabletextbullet"/>
              <w:numPr>
                <w:ilvl w:val="0"/>
                <w:numId w:val="6"/>
              </w:numPr>
              <w:spacing w:before="240"/>
            </w:pPr>
            <w:r>
              <w:t>State an example of the use of one of the four language skills</w:t>
            </w:r>
          </w:p>
          <w:p w14:paraId="7D7D468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two choices that lead to using words wisely</w:t>
            </w:r>
          </w:p>
          <w:p w14:paraId="4A086038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Create a biblical verbal response to a given scenario</w:t>
            </w:r>
          </w:p>
          <w:p w14:paraId="3E602BD2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Distinguish /</w:t>
            </w:r>
            <w:proofErr w:type="spellStart"/>
            <w:r>
              <w:t>oo</w:t>
            </w:r>
            <w:proofErr w:type="spellEnd"/>
            <w:r>
              <w:t>/ from /</w:t>
            </w:r>
            <w:proofErr w:type="spellStart"/>
            <w:r>
              <w:t>oo</w:t>
            </w:r>
            <w:proofErr w:type="spellEnd"/>
            <w:r>
              <w:t>/</w:t>
            </w:r>
          </w:p>
          <w:p w14:paraId="0A7DEB36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Decode words with </w:t>
            </w:r>
            <w:r>
              <w:rPr>
                <w:rStyle w:val="Italic"/>
              </w:rPr>
              <w:t>_air</w:t>
            </w:r>
            <w:r>
              <w:t xml:space="preserve"> and </w:t>
            </w:r>
            <w:r>
              <w:rPr>
                <w:rStyle w:val="Italic"/>
              </w:rPr>
              <w:t>_are</w:t>
            </w:r>
          </w:p>
          <w:p w14:paraId="1BB53AE1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Decode </w:t>
            </w:r>
            <w:r>
              <w:rPr>
                <w:rStyle w:val="Italic"/>
              </w:rPr>
              <w:t>y</w:t>
            </w:r>
            <w:r>
              <w:t xml:space="preserve"> as /ē/ and </w:t>
            </w:r>
            <w:r>
              <w:rPr>
                <w:rStyle w:val="Italic"/>
              </w:rPr>
              <w:t>y</w:t>
            </w:r>
            <w:r>
              <w:t xml:space="preserve"> as /ī/</w:t>
            </w:r>
          </w:p>
          <w:p w14:paraId="12A08F6D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</w:tc>
      </w:tr>
      <w:tr w:rsidR="00C276D8" w14:paraId="75AA473D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E27FB7E" w14:textId="77777777" w:rsidR="00C276D8" w:rsidRDefault="00C276D8" w:rsidP="00BB57D1">
            <w:pPr>
              <w:pStyle w:val="English1TEStyles-Tabletxt-CenterAlign"/>
            </w:pPr>
            <w:r>
              <w:t>148</w:t>
            </w:r>
          </w:p>
        </w:tc>
        <w:tc>
          <w:tcPr>
            <w:tcW w:w="964" w:type="dxa"/>
            <w:shd w:val="clear" w:color="auto" w:fill="auto"/>
          </w:tcPr>
          <w:p w14:paraId="7EE7C6F1" w14:textId="77777777" w:rsidR="00C276D8" w:rsidRDefault="00C276D8" w:rsidP="00BB57D1">
            <w:pPr>
              <w:pStyle w:val="English1TEStyles-Tabletxt-CenterAlign"/>
            </w:pPr>
            <w:r>
              <w:t>590–93</w:t>
            </w:r>
          </w:p>
        </w:tc>
        <w:tc>
          <w:tcPr>
            <w:tcW w:w="1023" w:type="dxa"/>
            <w:shd w:val="clear" w:color="auto" w:fill="auto"/>
          </w:tcPr>
          <w:p w14:paraId="1CC81845" w14:textId="77777777" w:rsidR="00C276D8" w:rsidRDefault="00C276D8" w:rsidP="00BB57D1">
            <w:pPr>
              <w:pStyle w:val="English1TEStyles-Tabletxt-CenterAlign"/>
            </w:pPr>
            <w:r>
              <w:t>319–20</w:t>
            </w:r>
          </w:p>
        </w:tc>
        <w:tc>
          <w:tcPr>
            <w:tcW w:w="1000" w:type="dxa"/>
            <w:shd w:val="clear" w:color="auto" w:fill="auto"/>
          </w:tcPr>
          <w:p w14:paraId="4357C756" w14:textId="77777777" w:rsidR="00C276D8" w:rsidRDefault="00C276D8" w:rsidP="00BB57D1">
            <w:pPr>
              <w:pStyle w:val="English1TEStyles-Tabletxt-CenterAlign"/>
            </w:pPr>
            <w:r>
              <w:t>275–76</w:t>
            </w:r>
          </w:p>
        </w:tc>
        <w:tc>
          <w:tcPr>
            <w:tcW w:w="5557" w:type="dxa"/>
            <w:shd w:val="clear" w:color="auto" w:fill="auto"/>
          </w:tcPr>
          <w:p w14:paraId="198717E5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Explain why people need to read God’s Word</w:t>
            </w:r>
          </w:p>
          <w:p w14:paraId="6EAC6403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/ē/ and /ī/</w:t>
            </w:r>
          </w:p>
          <w:p w14:paraId="6685AD4A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Construct words with /ē/ spelled </w:t>
            </w:r>
            <w:proofErr w:type="spellStart"/>
            <w:r>
              <w:rPr>
                <w:rStyle w:val="Italic"/>
              </w:rPr>
              <w:t>ie</w:t>
            </w:r>
            <w:proofErr w:type="spellEnd"/>
          </w:p>
          <w:p w14:paraId="3155E6C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Identify the correct usage of suffixes </w:t>
            </w:r>
            <w:r>
              <w:rPr>
                <w:rStyle w:val="Italic"/>
              </w:rPr>
              <w:t>-er</w:t>
            </w:r>
            <w:r>
              <w:t xml:space="preserve"> and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est</w:t>
            </w:r>
            <w:proofErr w:type="spellEnd"/>
            <w:r>
              <w:t xml:space="preserve"> within a sentence</w:t>
            </w:r>
          </w:p>
          <w:p w14:paraId="4783DDB3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28DD01B5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Distinguish a fragment from a sentence</w:t>
            </w:r>
          </w:p>
          <w:p w14:paraId="419742E3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the subject part and the verb part of a sentence</w:t>
            </w:r>
          </w:p>
          <w:p w14:paraId="62EDD8E7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Compose an original sentence from a fragment</w:t>
            </w:r>
          </w:p>
          <w:p w14:paraId="59A6F8F9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Self-assess the sentence</w:t>
            </w:r>
          </w:p>
        </w:tc>
      </w:tr>
      <w:tr w:rsidR="00C276D8" w14:paraId="6A571B2D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07BE6BF" w14:textId="77777777" w:rsidR="00C276D8" w:rsidRDefault="00C276D8" w:rsidP="00BB57D1">
            <w:pPr>
              <w:pStyle w:val="English1TEStyles-Tabletxt-CenterAlign"/>
            </w:pPr>
            <w:r>
              <w:t>149</w:t>
            </w:r>
          </w:p>
        </w:tc>
        <w:tc>
          <w:tcPr>
            <w:tcW w:w="964" w:type="dxa"/>
            <w:shd w:val="clear" w:color="auto" w:fill="auto"/>
          </w:tcPr>
          <w:p w14:paraId="4C500354" w14:textId="77777777" w:rsidR="00C276D8" w:rsidRDefault="00C276D8" w:rsidP="00BB57D1">
            <w:pPr>
              <w:pStyle w:val="English1TEStyles-Tabletxt-CenterAlign"/>
            </w:pPr>
            <w:r>
              <w:t>594–97</w:t>
            </w:r>
          </w:p>
        </w:tc>
        <w:tc>
          <w:tcPr>
            <w:tcW w:w="1023" w:type="dxa"/>
            <w:shd w:val="clear" w:color="auto" w:fill="auto"/>
          </w:tcPr>
          <w:p w14:paraId="349C9478" w14:textId="77777777" w:rsidR="00C276D8" w:rsidRDefault="00C276D8" w:rsidP="00BB57D1">
            <w:pPr>
              <w:pStyle w:val="English1TEStyles-Tabletxt-CenterAlign"/>
            </w:pPr>
            <w:r>
              <w:t>321–22</w:t>
            </w:r>
          </w:p>
        </w:tc>
        <w:tc>
          <w:tcPr>
            <w:tcW w:w="1000" w:type="dxa"/>
            <w:shd w:val="clear" w:color="auto" w:fill="auto"/>
          </w:tcPr>
          <w:p w14:paraId="75F88918" w14:textId="77777777" w:rsidR="00C276D8" w:rsidRDefault="00C276D8" w:rsidP="00BB57D1">
            <w:pPr>
              <w:pStyle w:val="English1TEStyles-Tabletxt-CenterAlign"/>
            </w:pPr>
            <w:r>
              <w:t>277–78</w:t>
            </w:r>
          </w:p>
        </w:tc>
        <w:tc>
          <w:tcPr>
            <w:tcW w:w="5557" w:type="dxa"/>
            <w:shd w:val="clear" w:color="auto" w:fill="auto"/>
          </w:tcPr>
          <w:p w14:paraId="5AB06530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Describe items using adjectives</w:t>
            </w:r>
          </w:p>
          <w:p w14:paraId="3C26CBDD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vowel patterns</w:t>
            </w:r>
          </w:p>
          <w:p w14:paraId="3767A691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Decode words with /ē/ spelled </w:t>
            </w:r>
            <w:proofErr w:type="spellStart"/>
            <w:r>
              <w:rPr>
                <w:rStyle w:val="Italic"/>
              </w:rPr>
              <w:t>ie</w:t>
            </w:r>
            <w:proofErr w:type="spellEnd"/>
          </w:p>
          <w:p w14:paraId="1E6DD4E1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Decode words with </w:t>
            </w:r>
            <w:r>
              <w:rPr>
                <w:rStyle w:val="Italic"/>
              </w:rPr>
              <w:t>r</w:t>
            </w:r>
            <w:r>
              <w:t>-influenced vowels</w:t>
            </w:r>
          </w:p>
          <w:p w14:paraId="768C8B29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08C3926B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Distinguish a singular noun from a plural noun</w:t>
            </w:r>
          </w:p>
          <w:p w14:paraId="51D4C359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Choose the action verb that shows subject-verb agreement</w:t>
            </w:r>
          </w:p>
        </w:tc>
      </w:tr>
      <w:tr w:rsidR="00C276D8" w14:paraId="2C4D884D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ABA7221" w14:textId="77777777" w:rsidR="00C276D8" w:rsidRDefault="00C276D8" w:rsidP="00BB57D1">
            <w:pPr>
              <w:pStyle w:val="English1TEStyles-Tabletxt-CenterAlign"/>
            </w:pPr>
            <w:r>
              <w:t>150</w:t>
            </w:r>
          </w:p>
        </w:tc>
        <w:tc>
          <w:tcPr>
            <w:tcW w:w="964" w:type="dxa"/>
            <w:shd w:val="clear" w:color="auto" w:fill="auto"/>
          </w:tcPr>
          <w:p w14:paraId="4DB91B3A" w14:textId="77777777" w:rsidR="00C276D8" w:rsidRDefault="00C276D8" w:rsidP="00BB57D1">
            <w:pPr>
              <w:pStyle w:val="English1TEStyles-Tabletxt-CenterAlign"/>
            </w:pPr>
            <w:r>
              <w:t>598–601</w:t>
            </w:r>
          </w:p>
        </w:tc>
        <w:tc>
          <w:tcPr>
            <w:tcW w:w="1023" w:type="dxa"/>
            <w:shd w:val="clear" w:color="auto" w:fill="auto"/>
          </w:tcPr>
          <w:p w14:paraId="51566599" w14:textId="77777777" w:rsidR="00C276D8" w:rsidRDefault="00C276D8" w:rsidP="00BB57D1">
            <w:pPr>
              <w:pStyle w:val="English1TEStyles-Tabletxt-CenterAlign"/>
            </w:pPr>
            <w:r>
              <w:t>323–24</w:t>
            </w:r>
          </w:p>
        </w:tc>
        <w:tc>
          <w:tcPr>
            <w:tcW w:w="1000" w:type="dxa"/>
            <w:shd w:val="clear" w:color="auto" w:fill="auto"/>
          </w:tcPr>
          <w:p w14:paraId="7A847D23" w14:textId="77777777" w:rsidR="00C276D8" w:rsidRDefault="00C276D8" w:rsidP="00BB57D1">
            <w:pPr>
              <w:pStyle w:val="English1TEStyles-Tabletxt-CenterAlign"/>
            </w:pPr>
            <w:r>
              <w:t>279–80</w:t>
            </w:r>
          </w:p>
        </w:tc>
        <w:tc>
          <w:tcPr>
            <w:tcW w:w="5557" w:type="dxa"/>
            <w:shd w:val="clear" w:color="auto" w:fill="auto"/>
          </w:tcPr>
          <w:p w14:paraId="47C1B0C2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Recall facts and details from a listening selection</w:t>
            </w:r>
          </w:p>
          <w:p w14:paraId="6CA6E4DB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Decode words ending in </w:t>
            </w:r>
            <w:r>
              <w:rPr>
                <w:rStyle w:val="Italic"/>
              </w:rPr>
              <w:t>y</w:t>
            </w:r>
            <w:r>
              <w:t xml:space="preserve"> with suffixes </w:t>
            </w:r>
            <w:r>
              <w:rPr>
                <w:rStyle w:val="Italic"/>
              </w:rPr>
              <w:t>-es</w:t>
            </w:r>
            <w:r>
              <w:t xml:space="preserve"> and </w:t>
            </w:r>
            <w:r>
              <w:rPr>
                <w:rStyle w:val="Italic"/>
              </w:rPr>
              <w:t>-ed</w:t>
            </w:r>
          </w:p>
          <w:p w14:paraId="59A6925A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Distinguish a singular noun from a plural noun</w:t>
            </w:r>
          </w:p>
          <w:p w14:paraId="66497D01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Choose the linking verb that shows subject-verb agreement</w:t>
            </w:r>
          </w:p>
        </w:tc>
      </w:tr>
      <w:tr w:rsidR="00C276D8" w14:paraId="1A7F9E51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3572ABE5" w14:textId="77777777" w:rsidR="00C276D8" w:rsidRDefault="00C276D8" w:rsidP="00BB57D1">
            <w:pPr>
              <w:pStyle w:val="English1TEStyles-Tabletxt-CenterAlign"/>
            </w:pPr>
            <w:r>
              <w:t>151</w:t>
            </w:r>
          </w:p>
        </w:tc>
        <w:tc>
          <w:tcPr>
            <w:tcW w:w="964" w:type="dxa"/>
            <w:shd w:val="clear" w:color="auto" w:fill="auto"/>
          </w:tcPr>
          <w:p w14:paraId="0B393355" w14:textId="77777777" w:rsidR="00C276D8" w:rsidRDefault="00C276D8" w:rsidP="00BB57D1">
            <w:pPr>
              <w:pStyle w:val="English1TEStyles-Tabletxt-CenterAlign"/>
            </w:pPr>
            <w:r>
              <w:t>602–5</w:t>
            </w:r>
          </w:p>
        </w:tc>
        <w:tc>
          <w:tcPr>
            <w:tcW w:w="1023" w:type="dxa"/>
            <w:shd w:val="clear" w:color="auto" w:fill="auto"/>
          </w:tcPr>
          <w:p w14:paraId="2C72EDC4" w14:textId="77777777" w:rsidR="00C276D8" w:rsidRDefault="00C276D8" w:rsidP="00BB57D1">
            <w:pPr>
              <w:pStyle w:val="English1TEStyles-Tabletxt-CenterAlign"/>
            </w:pPr>
            <w:r>
              <w:t>325–26</w:t>
            </w:r>
          </w:p>
        </w:tc>
        <w:tc>
          <w:tcPr>
            <w:tcW w:w="1000" w:type="dxa"/>
            <w:shd w:val="clear" w:color="auto" w:fill="auto"/>
          </w:tcPr>
          <w:p w14:paraId="50184049" w14:textId="77777777" w:rsidR="00C276D8" w:rsidRDefault="00C276D8" w:rsidP="00BB57D1">
            <w:pPr>
              <w:pStyle w:val="English1TEStyles-Tabletxt-CenterAlign"/>
            </w:pPr>
            <w:r>
              <w:t>281–82</w:t>
            </w:r>
          </w:p>
        </w:tc>
        <w:tc>
          <w:tcPr>
            <w:tcW w:w="5557" w:type="dxa"/>
            <w:shd w:val="clear" w:color="auto" w:fill="auto"/>
          </w:tcPr>
          <w:p w14:paraId="4D670051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Recall facts and details from a listening selection</w:t>
            </w:r>
          </w:p>
          <w:p w14:paraId="03840E6D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suffixes</w:t>
            </w:r>
          </w:p>
          <w:p w14:paraId="7C2A2DC2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/ĕ/ and /ē/</w:t>
            </w:r>
          </w:p>
          <w:p w14:paraId="792A5439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Build word families</w:t>
            </w:r>
          </w:p>
          <w:p w14:paraId="67EE0C82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3262D688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Alphabetize words to the second letter</w:t>
            </w:r>
          </w:p>
          <w:p w14:paraId="14CCEA30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Identify a preposition that tells </w:t>
            </w:r>
            <w:r>
              <w:rPr>
                <w:rStyle w:val="Italic"/>
              </w:rPr>
              <w:t>where</w:t>
            </w:r>
          </w:p>
          <w:p w14:paraId="1440F18E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Choose the preposition that completes a sentence</w:t>
            </w:r>
          </w:p>
        </w:tc>
      </w:tr>
      <w:tr w:rsidR="00C276D8" w14:paraId="65DD7DAF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CE95913" w14:textId="77777777" w:rsidR="00C276D8" w:rsidRDefault="00C276D8" w:rsidP="00BB57D1">
            <w:pPr>
              <w:pStyle w:val="English1TEStyles-Tabletxt-CenterAlign"/>
            </w:pPr>
            <w:r>
              <w:t>152</w:t>
            </w:r>
          </w:p>
        </w:tc>
        <w:tc>
          <w:tcPr>
            <w:tcW w:w="964" w:type="dxa"/>
            <w:shd w:val="clear" w:color="auto" w:fill="auto"/>
          </w:tcPr>
          <w:p w14:paraId="0F0B0AF7" w14:textId="77777777" w:rsidR="00C276D8" w:rsidRDefault="00C276D8" w:rsidP="00BB57D1">
            <w:pPr>
              <w:pStyle w:val="English1TEStyles-Tabletxt-CenterAlign"/>
            </w:pPr>
            <w:r>
              <w:t>606–9</w:t>
            </w:r>
          </w:p>
        </w:tc>
        <w:tc>
          <w:tcPr>
            <w:tcW w:w="1023" w:type="dxa"/>
            <w:shd w:val="clear" w:color="auto" w:fill="auto"/>
          </w:tcPr>
          <w:p w14:paraId="35B07023" w14:textId="77777777" w:rsidR="00C276D8" w:rsidRDefault="00C276D8" w:rsidP="00BB57D1">
            <w:pPr>
              <w:pStyle w:val="English1TEStyles-Tabletxt-CenterAlign"/>
            </w:pPr>
            <w:r>
              <w:t>327–29</w:t>
            </w:r>
          </w:p>
        </w:tc>
        <w:tc>
          <w:tcPr>
            <w:tcW w:w="1000" w:type="dxa"/>
            <w:shd w:val="clear" w:color="auto" w:fill="auto"/>
          </w:tcPr>
          <w:p w14:paraId="4CCAB05A" w14:textId="77777777" w:rsidR="00C276D8" w:rsidRDefault="00C276D8" w:rsidP="00BB57D1">
            <w:pPr>
              <w:pStyle w:val="English1TEStyles-Tabletxt-CenterAlign"/>
            </w:pPr>
            <w:r>
              <w:t>283–84</w:t>
            </w:r>
          </w:p>
        </w:tc>
        <w:tc>
          <w:tcPr>
            <w:tcW w:w="5557" w:type="dxa"/>
            <w:shd w:val="clear" w:color="auto" w:fill="auto"/>
          </w:tcPr>
          <w:p w14:paraId="16DC4B08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/ī/ in closed syllables</w:t>
            </w:r>
          </w:p>
          <w:p w14:paraId="1C373FAF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Build word families</w:t>
            </w:r>
          </w:p>
          <w:p w14:paraId="0E92E4E2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34637071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details about a topic</w:t>
            </w:r>
          </w:p>
        </w:tc>
      </w:tr>
      <w:tr w:rsidR="00C276D8" w14:paraId="5D1BB4FB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7D2B8C38" w14:textId="77777777" w:rsidR="00C276D8" w:rsidRDefault="00C276D8" w:rsidP="00BB57D1">
            <w:pPr>
              <w:pStyle w:val="English1TEStyles-Tabletxt-CenterAlign"/>
            </w:pPr>
            <w:r>
              <w:t>153</w:t>
            </w:r>
          </w:p>
        </w:tc>
        <w:tc>
          <w:tcPr>
            <w:tcW w:w="964" w:type="dxa"/>
            <w:shd w:val="clear" w:color="auto" w:fill="auto"/>
          </w:tcPr>
          <w:p w14:paraId="0AAF44E5" w14:textId="77777777" w:rsidR="00C276D8" w:rsidRDefault="00C276D8" w:rsidP="00BB57D1">
            <w:pPr>
              <w:pStyle w:val="English1TEStyles-Tabletxt-CenterAlign"/>
            </w:pPr>
            <w:r>
              <w:t>610–13</w:t>
            </w:r>
          </w:p>
        </w:tc>
        <w:tc>
          <w:tcPr>
            <w:tcW w:w="1023" w:type="dxa"/>
            <w:shd w:val="clear" w:color="auto" w:fill="auto"/>
          </w:tcPr>
          <w:p w14:paraId="00F2C51C" w14:textId="77777777" w:rsidR="00C276D8" w:rsidRDefault="00C276D8" w:rsidP="00BB57D1">
            <w:pPr>
              <w:pStyle w:val="English1TEStyles-Tabletxt-CenterAlign"/>
            </w:pPr>
            <w:r>
              <w:t>330–32</w:t>
            </w:r>
          </w:p>
        </w:tc>
        <w:tc>
          <w:tcPr>
            <w:tcW w:w="1000" w:type="dxa"/>
            <w:shd w:val="clear" w:color="auto" w:fill="auto"/>
          </w:tcPr>
          <w:p w14:paraId="7C807452" w14:textId="77777777" w:rsidR="00C276D8" w:rsidRDefault="00C276D8" w:rsidP="00BB57D1">
            <w:pPr>
              <w:pStyle w:val="English1TEStyles-Tabletxt-CenterAlign"/>
            </w:pPr>
            <w:r>
              <w:t>285–86</w:t>
            </w:r>
          </w:p>
        </w:tc>
        <w:tc>
          <w:tcPr>
            <w:tcW w:w="5557" w:type="dxa"/>
            <w:shd w:val="clear" w:color="auto" w:fill="auto"/>
          </w:tcPr>
          <w:p w14:paraId="66FB73F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/ō/ in closed syllables</w:t>
            </w:r>
          </w:p>
          <w:p w14:paraId="579D7C36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Build word families</w:t>
            </w:r>
          </w:p>
          <w:p w14:paraId="4FB31283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23D9FED6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Explain what a biography tells</w:t>
            </w:r>
          </w:p>
          <w:p w14:paraId="7D122A03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the use of uppercase letters in a title</w:t>
            </w:r>
          </w:p>
          <w:p w14:paraId="3CE29FDD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the topic sentence and detail sentences in a biographical paragraph</w:t>
            </w:r>
          </w:p>
        </w:tc>
      </w:tr>
      <w:tr w:rsidR="00C276D8" w14:paraId="6B20BB30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0AFAD6E8" w14:textId="77777777" w:rsidR="00C276D8" w:rsidRDefault="00C276D8" w:rsidP="00BB57D1">
            <w:pPr>
              <w:pStyle w:val="English1TEStyles-Tabletxt-CenterAlign"/>
            </w:pPr>
            <w:r>
              <w:t>154</w:t>
            </w:r>
          </w:p>
        </w:tc>
        <w:tc>
          <w:tcPr>
            <w:tcW w:w="964" w:type="dxa"/>
            <w:shd w:val="clear" w:color="auto" w:fill="auto"/>
          </w:tcPr>
          <w:p w14:paraId="54132DF7" w14:textId="77777777" w:rsidR="00C276D8" w:rsidRDefault="00C276D8" w:rsidP="00BB57D1">
            <w:pPr>
              <w:pStyle w:val="English1TEStyles-Tabletxt-CenterAlign"/>
            </w:pPr>
            <w:r>
              <w:t>614–17</w:t>
            </w:r>
          </w:p>
        </w:tc>
        <w:tc>
          <w:tcPr>
            <w:tcW w:w="1023" w:type="dxa"/>
            <w:shd w:val="clear" w:color="auto" w:fill="auto"/>
          </w:tcPr>
          <w:p w14:paraId="7ED73298" w14:textId="77777777" w:rsidR="00C276D8" w:rsidRDefault="00C276D8" w:rsidP="00BB57D1">
            <w:pPr>
              <w:pStyle w:val="English1TEStyles-Tabletxt-CenterAlign"/>
            </w:pPr>
            <w:r>
              <w:t>333–35</w:t>
            </w:r>
          </w:p>
        </w:tc>
        <w:tc>
          <w:tcPr>
            <w:tcW w:w="1000" w:type="dxa"/>
            <w:shd w:val="clear" w:color="auto" w:fill="auto"/>
          </w:tcPr>
          <w:p w14:paraId="20BCF791" w14:textId="77777777" w:rsidR="00C276D8" w:rsidRDefault="00C276D8" w:rsidP="00BB57D1">
            <w:pPr>
              <w:pStyle w:val="English1TEStyles-Tabletxt-CenterAlign"/>
            </w:pPr>
            <w:r>
              <w:t>287–88</w:t>
            </w:r>
          </w:p>
        </w:tc>
        <w:tc>
          <w:tcPr>
            <w:tcW w:w="5557" w:type="dxa"/>
            <w:shd w:val="clear" w:color="auto" w:fill="auto"/>
          </w:tcPr>
          <w:p w14:paraId="0C724361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silent letters</w:t>
            </w:r>
          </w:p>
          <w:p w14:paraId="168FA194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/ī/ and /ō/ in closed syllables</w:t>
            </w:r>
          </w:p>
          <w:p w14:paraId="1F366D3B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suffixes</w:t>
            </w:r>
          </w:p>
          <w:p w14:paraId="06092855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285D0BB0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Alphabetize words to the second letter</w:t>
            </w:r>
          </w:p>
          <w:p w14:paraId="14962B5E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Participate in shared research activities</w:t>
            </w:r>
          </w:p>
          <w:p w14:paraId="600A731D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relevant facts about a report topic using research</w:t>
            </w:r>
          </w:p>
          <w:p w14:paraId="0BEF01B2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Record a fact about a report topic on a graphic organizer in the Plan step</w:t>
            </w:r>
          </w:p>
        </w:tc>
      </w:tr>
      <w:tr w:rsidR="00C276D8" w14:paraId="1F5A15EA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1BA231C" w14:textId="77777777" w:rsidR="00C276D8" w:rsidRDefault="00C276D8" w:rsidP="00BB57D1">
            <w:pPr>
              <w:pStyle w:val="English1TEStyles-Tabletxt-CenterAlign"/>
            </w:pPr>
            <w:r>
              <w:lastRenderedPageBreak/>
              <w:t>155</w:t>
            </w:r>
          </w:p>
        </w:tc>
        <w:tc>
          <w:tcPr>
            <w:tcW w:w="964" w:type="dxa"/>
            <w:shd w:val="clear" w:color="auto" w:fill="auto"/>
          </w:tcPr>
          <w:p w14:paraId="3CE1E0FC" w14:textId="77777777" w:rsidR="00C276D8" w:rsidRDefault="00C276D8" w:rsidP="00BB57D1">
            <w:pPr>
              <w:pStyle w:val="English1TEStyles-Tabletxt-CenterAlign"/>
            </w:pPr>
            <w:r>
              <w:t>618–21</w:t>
            </w:r>
          </w:p>
        </w:tc>
        <w:tc>
          <w:tcPr>
            <w:tcW w:w="1023" w:type="dxa"/>
            <w:shd w:val="clear" w:color="auto" w:fill="auto"/>
          </w:tcPr>
          <w:p w14:paraId="4080E808" w14:textId="77777777" w:rsidR="00C276D8" w:rsidRDefault="00C276D8" w:rsidP="00BB57D1">
            <w:pPr>
              <w:pStyle w:val="English1TEStyles-Tabletxt-CenterAlign"/>
            </w:pPr>
            <w:r>
              <w:t>335, 337–38</w:t>
            </w:r>
          </w:p>
        </w:tc>
        <w:tc>
          <w:tcPr>
            <w:tcW w:w="1000" w:type="dxa"/>
            <w:shd w:val="clear" w:color="auto" w:fill="auto"/>
          </w:tcPr>
          <w:p w14:paraId="2C52557F" w14:textId="77777777" w:rsidR="00C276D8" w:rsidRDefault="00C276D8" w:rsidP="00BB57D1">
            <w:pPr>
              <w:pStyle w:val="English1TEStyles-Tabletxt-CenterAlign"/>
            </w:pPr>
            <w:r>
              <w:t>289–90</w:t>
            </w:r>
          </w:p>
        </w:tc>
        <w:tc>
          <w:tcPr>
            <w:tcW w:w="5557" w:type="dxa"/>
            <w:shd w:val="clear" w:color="auto" w:fill="auto"/>
          </w:tcPr>
          <w:p w14:paraId="6DA6B3C3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Compare and contrast facts and details from a listening selection</w:t>
            </w:r>
          </w:p>
          <w:p w14:paraId="2F4B3CBF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Decode words with silent </w:t>
            </w:r>
            <w:proofErr w:type="spellStart"/>
            <w:r>
              <w:rPr>
                <w:rStyle w:val="Italic"/>
              </w:rPr>
              <w:t>gh</w:t>
            </w:r>
            <w:proofErr w:type="spellEnd"/>
            <w:r>
              <w:t xml:space="preserve">, </w:t>
            </w:r>
            <w:r>
              <w:rPr>
                <w:rStyle w:val="Italic"/>
              </w:rPr>
              <w:t>l</w:t>
            </w:r>
            <w:r>
              <w:t xml:space="preserve">, and </w:t>
            </w:r>
            <w:r>
              <w:rPr>
                <w:rStyle w:val="Italic"/>
              </w:rPr>
              <w:t>w</w:t>
            </w:r>
          </w:p>
          <w:p w14:paraId="74663D6E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rhyming words</w:t>
            </w:r>
          </w:p>
          <w:p w14:paraId="114FA132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homophones</w:t>
            </w:r>
          </w:p>
          <w:p w14:paraId="36E7B4EF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Participate in shared research activities</w:t>
            </w:r>
          </w:p>
          <w:p w14:paraId="72151062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relevant facts about a report topic using research</w:t>
            </w:r>
          </w:p>
          <w:p w14:paraId="2D227E75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Record facts about a report topic on a graphic organizer to complete the Plan step</w:t>
            </w:r>
          </w:p>
        </w:tc>
      </w:tr>
      <w:tr w:rsidR="00C276D8" w14:paraId="7DD1D76A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E076974" w14:textId="77777777" w:rsidR="00C276D8" w:rsidRDefault="00C276D8" w:rsidP="00BB57D1">
            <w:pPr>
              <w:pStyle w:val="English1TEStyles-Tabletxt-CenterAlign"/>
            </w:pPr>
            <w:r>
              <w:t>156</w:t>
            </w:r>
          </w:p>
        </w:tc>
        <w:tc>
          <w:tcPr>
            <w:tcW w:w="964" w:type="dxa"/>
            <w:shd w:val="clear" w:color="auto" w:fill="auto"/>
          </w:tcPr>
          <w:p w14:paraId="5D6570DD" w14:textId="77777777" w:rsidR="00C276D8" w:rsidRDefault="00C276D8" w:rsidP="00BB57D1">
            <w:pPr>
              <w:pStyle w:val="English1TEStyles-Tabletxt-CenterAlign"/>
            </w:pPr>
            <w:r>
              <w:t>622–25</w:t>
            </w:r>
          </w:p>
        </w:tc>
        <w:tc>
          <w:tcPr>
            <w:tcW w:w="1023" w:type="dxa"/>
            <w:shd w:val="clear" w:color="auto" w:fill="auto"/>
          </w:tcPr>
          <w:p w14:paraId="17A7B371" w14:textId="77777777" w:rsidR="00C276D8" w:rsidRDefault="00C276D8" w:rsidP="00BB57D1">
            <w:pPr>
              <w:pStyle w:val="English1TEStyles-Tabletxt-CenterAlign"/>
            </w:pPr>
            <w:r>
              <w:t>339–42</w:t>
            </w:r>
          </w:p>
        </w:tc>
        <w:tc>
          <w:tcPr>
            <w:tcW w:w="1000" w:type="dxa"/>
            <w:shd w:val="clear" w:color="auto" w:fill="auto"/>
          </w:tcPr>
          <w:p w14:paraId="179BB1C5" w14:textId="77777777" w:rsidR="00C276D8" w:rsidRDefault="00C276D8" w:rsidP="00BB57D1">
            <w:pPr>
              <w:pStyle w:val="English1TEStyles-Tabletxt-CenterAlign"/>
            </w:pPr>
            <w:r>
              <w:t>291–92</w:t>
            </w:r>
          </w:p>
        </w:tc>
        <w:tc>
          <w:tcPr>
            <w:tcW w:w="5557" w:type="dxa"/>
            <w:shd w:val="clear" w:color="auto" w:fill="auto"/>
          </w:tcPr>
          <w:p w14:paraId="4AFFA37D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Distinguish between various </w:t>
            </w:r>
            <w:r>
              <w:rPr>
                <w:rStyle w:val="Italic"/>
              </w:rPr>
              <w:t>s</w:t>
            </w:r>
            <w:r>
              <w:t xml:space="preserve"> blends</w:t>
            </w:r>
          </w:p>
          <w:p w14:paraId="4C2FD2D8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Distinguish words with silent </w:t>
            </w:r>
            <w:r>
              <w:rPr>
                <w:rStyle w:val="Italic"/>
              </w:rPr>
              <w:t>k</w:t>
            </w:r>
            <w:r>
              <w:t xml:space="preserve"> from words with /k/</w:t>
            </w:r>
          </w:p>
          <w:p w14:paraId="61B8798A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Decode words with the silent </w:t>
            </w:r>
            <w:r>
              <w:rPr>
                <w:rStyle w:val="Italic"/>
              </w:rPr>
              <w:t>k</w:t>
            </w:r>
            <w:r>
              <w:t xml:space="preserve"> in </w:t>
            </w:r>
            <w:proofErr w:type="spellStart"/>
            <w:r>
              <w:rPr>
                <w:rStyle w:val="Italic"/>
              </w:rPr>
              <w:t>kn</w:t>
            </w:r>
            <w:proofErr w:type="spellEnd"/>
          </w:p>
          <w:p w14:paraId="7D1B9180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25A9CAB2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Write a title and a topic sentence for a report in the Draft step</w:t>
            </w:r>
          </w:p>
        </w:tc>
      </w:tr>
      <w:tr w:rsidR="00C276D8" w14:paraId="0D144DDE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76420C05" w14:textId="77777777" w:rsidR="00C276D8" w:rsidRDefault="00C276D8" w:rsidP="00BB57D1">
            <w:pPr>
              <w:pStyle w:val="English1TEStyles-Tabletxt-CenterAlign"/>
            </w:pPr>
            <w:r>
              <w:t>157</w:t>
            </w:r>
          </w:p>
        </w:tc>
        <w:tc>
          <w:tcPr>
            <w:tcW w:w="964" w:type="dxa"/>
            <w:shd w:val="clear" w:color="auto" w:fill="auto"/>
          </w:tcPr>
          <w:p w14:paraId="5ED4083C" w14:textId="77777777" w:rsidR="00C276D8" w:rsidRDefault="00C276D8" w:rsidP="00BB57D1">
            <w:pPr>
              <w:pStyle w:val="English1TEStyles-Tabletxt-CenterAlign"/>
            </w:pPr>
            <w:r>
              <w:t>626–29</w:t>
            </w:r>
          </w:p>
        </w:tc>
        <w:tc>
          <w:tcPr>
            <w:tcW w:w="1023" w:type="dxa"/>
            <w:shd w:val="clear" w:color="auto" w:fill="auto"/>
          </w:tcPr>
          <w:p w14:paraId="074CDFB6" w14:textId="77777777" w:rsidR="00C276D8" w:rsidRDefault="00C276D8" w:rsidP="00BB57D1">
            <w:pPr>
              <w:pStyle w:val="English1TEStyles-Tabletxt-CenterAlign"/>
            </w:pPr>
            <w:r>
              <w:t>341–44</w:t>
            </w:r>
          </w:p>
        </w:tc>
        <w:tc>
          <w:tcPr>
            <w:tcW w:w="1000" w:type="dxa"/>
            <w:shd w:val="clear" w:color="auto" w:fill="auto"/>
          </w:tcPr>
          <w:p w14:paraId="2B2EEA89" w14:textId="77777777" w:rsidR="00C276D8" w:rsidRDefault="00C276D8" w:rsidP="00BB57D1">
            <w:pPr>
              <w:pStyle w:val="English1TEStyles-Tabletxt-CenterAlign"/>
            </w:pPr>
            <w:r>
              <w:t>293–94</w:t>
            </w:r>
          </w:p>
        </w:tc>
        <w:tc>
          <w:tcPr>
            <w:tcW w:w="5557" w:type="dxa"/>
            <w:shd w:val="clear" w:color="auto" w:fill="auto"/>
          </w:tcPr>
          <w:p w14:paraId="41E8640F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rhythm in poetry</w:t>
            </w:r>
          </w:p>
          <w:p w14:paraId="0B536892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Decode words with silent consonants </w:t>
            </w:r>
            <w:r>
              <w:rPr>
                <w:rStyle w:val="Italic"/>
              </w:rPr>
              <w:t>l</w:t>
            </w:r>
            <w:r>
              <w:t xml:space="preserve">, </w:t>
            </w:r>
            <w:r>
              <w:rPr>
                <w:rStyle w:val="Italic"/>
              </w:rPr>
              <w:t>w</w:t>
            </w:r>
            <w:r>
              <w:t xml:space="preserve">, </w:t>
            </w:r>
            <w:r>
              <w:rPr>
                <w:rStyle w:val="Italic"/>
              </w:rPr>
              <w:t>k</w:t>
            </w:r>
            <w:r>
              <w:t xml:space="preserve">, </w:t>
            </w:r>
            <w:r>
              <w:rPr>
                <w:rStyle w:val="Italic"/>
              </w:rPr>
              <w:t>b</w:t>
            </w:r>
          </w:p>
          <w:p w14:paraId="19DF69B4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Distinguish real words from nonsense words</w:t>
            </w:r>
          </w:p>
          <w:p w14:paraId="2AE6EEDD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78667145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Write detail sentences for the report in the Draft step</w:t>
            </w:r>
          </w:p>
        </w:tc>
      </w:tr>
      <w:tr w:rsidR="00C276D8" w14:paraId="19268E64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EFC0368" w14:textId="77777777" w:rsidR="00C276D8" w:rsidRDefault="00C276D8" w:rsidP="00BB57D1">
            <w:pPr>
              <w:pStyle w:val="English1TEStyles-Tabletxt-CenterAlign"/>
            </w:pPr>
            <w:r>
              <w:t>158</w:t>
            </w:r>
          </w:p>
        </w:tc>
        <w:tc>
          <w:tcPr>
            <w:tcW w:w="964" w:type="dxa"/>
            <w:shd w:val="clear" w:color="auto" w:fill="auto"/>
          </w:tcPr>
          <w:p w14:paraId="051B8ABF" w14:textId="77777777" w:rsidR="00C276D8" w:rsidRDefault="00C276D8" w:rsidP="00BB57D1">
            <w:pPr>
              <w:pStyle w:val="English1TEStyles-Tabletxt-CenterAlign"/>
            </w:pPr>
            <w:r>
              <w:t>630–33</w:t>
            </w:r>
          </w:p>
        </w:tc>
        <w:tc>
          <w:tcPr>
            <w:tcW w:w="1023" w:type="dxa"/>
            <w:shd w:val="clear" w:color="auto" w:fill="auto"/>
          </w:tcPr>
          <w:p w14:paraId="0CA66C53" w14:textId="77777777" w:rsidR="00C276D8" w:rsidRDefault="00C276D8" w:rsidP="00BB57D1">
            <w:pPr>
              <w:pStyle w:val="English1TEStyles-Tabletxt-CenterAlign"/>
            </w:pPr>
            <w:r>
              <w:t>341–42, 345–46</w:t>
            </w:r>
          </w:p>
        </w:tc>
        <w:tc>
          <w:tcPr>
            <w:tcW w:w="1000" w:type="dxa"/>
            <w:shd w:val="clear" w:color="auto" w:fill="auto"/>
          </w:tcPr>
          <w:p w14:paraId="679662B3" w14:textId="77777777" w:rsidR="00C276D8" w:rsidRDefault="00C276D8" w:rsidP="00BB57D1">
            <w:pPr>
              <w:pStyle w:val="English1TEStyles-Tabletxt-CenterAlign"/>
            </w:pPr>
            <w:r>
              <w:t>295–96</w:t>
            </w:r>
          </w:p>
        </w:tc>
        <w:tc>
          <w:tcPr>
            <w:tcW w:w="5557" w:type="dxa"/>
            <w:shd w:val="clear" w:color="auto" w:fill="auto"/>
          </w:tcPr>
          <w:p w14:paraId="0F554FD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the important events from a listening selection</w:t>
            </w:r>
          </w:p>
          <w:p w14:paraId="56E574CD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Distinguish between various words with /</w:t>
            </w:r>
            <w:proofErr w:type="spellStart"/>
            <w:r>
              <w:t>oo</w:t>
            </w:r>
            <w:proofErr w:type="spellEnd"/>
            <w:r>
              <w:t xml:space="preserve">/ </w:t>
            </w:r>
          </w:p>
          <w:p w14:paraId="3BBEBA0F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/</w:t>
            </w:r>
            <w:proofErr w:type="spellStart"/>
            <w:r>
              <w:t>oo</w:t>
            </w:r>
            <w:proofErr w:type="spellEnd"/>
            <w:r>
              <w:t xml:space="preserve">/ spelled </w:t>
            </w:r>
            <w:proofErr w:type="spellStart"/>
            <w:r>
              <w:rPr>
                <w:rStyle w:val="Italic"/>
              </w:rPr>
              <w:t>ew</w:t>
            </w:r>
            <w:proofErr w:type="spellEnd"/>
          </w:p>
          <w:p w14:paraId="1EF4A645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Create context sentences for words with /</w:t>
            </w:r>
            <w:proofErr w:type="spellStart"/>
            <w:r>
              <w:t>oo</w:t>
            </w:r>
            <w:proofErr w:type="spellEnd"/>
            <w:r>
              <w:t xml:space="preserve">/ </w:t>
            </w:r>
          </w:p>
          <w:p w14:paraId="2A9B7039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282CF54E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Evaluate the paragraph for clarity in the Revise step</w:t>
            </w:r>
          </w:p>
          <w:p w14:paraId="5FCB6675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Use proofreading marks to indicate revisions</w:t>
            </w:r>
          </w:p>
        </w:tc>
      </w:tr>
      <w:tr w:rsidR="00C276D8" w14:paraId="32BAC6CC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77315DC7" w14:textId="77777777" w:rsidR="00C276D8" w:rsidRDefault="00C276D8" w:rsidP="00BB57D1">
            <w:pPr>
              <w:pStyle w:val="English1TEStyles-Tabletxt-CenterAlign"/>
            </w:pPr>
            <w:r>
              <w:t>159</w:t>
            </w:r>
          </w:p>
        </w:tc>
        <w:tc>
          <w:tcPr>
            <w:tcW w:w="964" w:type="dxa"/>
            <w:shd w:val="clear" w:color="auto" w:fill="auto"/>
          </w:tcPr>
          <w:p w14:paraId="3BE79820" w14:textId="77777777" w:rsidR="00C276D8" w:rsidRDefault="00C276D8" w:rsidP="00BB57D1">
            <w:pPr>
              <w:pStyle w:val="English1TEStyles-Tabletxt-CenterAlign"/>
            </w:pPr>
            <w:r>
              <w:t>634–37</w:t>
            </w:r>
          </w:p>
        </w:tc>
        <w:tc>
          <w:tcPr>
            <w:tcW w:w="1023" w:type="dxa"/>
            <w:shd w:val="clear" w:color="auto" w:fill="auto"/>
          </w:tcPr>
          <w:p w14:paraId="3EC3CEC7" w14:textId="77777777" w:rsidR="00C276D8" w:rsidRDefault="00C276D8" w:rsidP="00BB57D1">
            <w:pPr>
              <w:pStyle w:val="English1TEStyles-Tabletxt-CenterAlign"/>
            </w:pPr>
            <w:r>
              <w:t>341–42, 347–48</w:t>
            </w:r>
          </w:p>
        </w:tc>
        <w:tc>
          <w:tcPr>
            <w:tcW w:w="1000" w:type="dxa"/>
            <w:shd w:val="clear" w:color="auto" w:fill="auto"/>
          </w:tcPr>
          <w:p w14:paraId="78E0893F" w14:textId="77777777" w:rsidR="00C276D8" w:rsidRDefault="00C276D8" w:rsidP="00BB57D1">
            <w:pPr>
              <w:pStyle w:val="English1TEStyles-Tabletxt-CenterAlign"/>
            </w:pPr>
            <w:r>
              <w:t>297–98</w:t>
            </w:r>
          </w:p>
        </w:tc>
        <w:tc>
          <w:tcPr>
            <w:tcW w:w="5557" w:type="dxa"/>
            <w:shd w:val="clear" w:color="auto" w:fill="auto"/>
          </w:tcPr>
          <w:p w14:paraId="58FE37B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Relate an experience of losing a tooth</w:t>
            </w:r>
          </w:p>
          <w:p w14:paraId="2BAD1F42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/</w:t>
            </w:r>
            <w:proofErr w:type="spellStart"/>
            <w:r>
              <w:t>oo</w:t>
            </w:r>
            <w:proofErr w:type="spellEnd"/>
            <w:r>
              <w:t xml:space="preserve">/ </w:t>
            </w:r>
          </w:p>
          <w:p w14:paraId="2B94F966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Analyze words in the context of a sentence</w:t>
            </w:r>
          </w:p>
          <w:p w14:paraId="0D309068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1B208AC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Evaluate capitalization, punctuation, and spelling for the paragraph in the Proofread step</w:t>
            </w:r>
          </w:p>
          <w:p w14:paraId="4A79839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Use proofreading marks to indicate corrections</w:t>
            </w:r>
          </w:p>
        </w:tc>
      </w:tr>
      <w:tr w:rsidR="00C276D8" w14:paraId="044177EB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26952C1" w14:textId="77777777" w:rsidR="00C276D8" w:rsidRDefault="00C276D8" w:rsidP="00BB57D1">
            <w:pPr>
              <w:pStyle w:val="English1TEStyles-Tabletxt-CenterAlign"/>
            </w:pPr>
            <w:r>
              <w:t>160</w:t>
            </w:r>
          </w:p>
        </w:tc>
        <w:tc>
          <w:tcPr>
            <w:tcW w:w="964" w:type="dxa"/>
            <w:shd w:val="clear" w:color="auto" w:fill="auto"/>
          </w:tcPr>
          <w:p w14:paraId="5D989D5D" w14:textId="77777777" w:rsidR="00C276D8" w:rsidRDefault="00C276D8" w:rsidP="00BB57D1">
            <w:pPr>
              <w:pStyle w:val="English1TEStyles-Tabletxt-CenterAlign"/>
            </w:pPr>
            <w:r>
              <w:t>638–41</w:t>
            </w:r>
          </w:p>
        </w:tc>
        <w:tc>
          <w:tcPr>
            <w:tcW w:w="1023" w:type="dxa"/>
            <w:shd w:val="clear" w:color="auto" w:fill="auto"/>
          </w:tcPr>
          <w:p w14:paraId="42D9DE2A" w14:textId="77777777" w:rsidR="00C276D8" w:rsidRDefault="00C276D8" w:rsidP="00BB57D1">
            <w:pPr>
              <w:pStyle w:val="English1TEStyles-Tabletxt-CenterAlign"/>
            </w:pPr>
            <w:r>
              <w:t>349–52</w:t>
            </w:r>
          </w:p>
        </w:tc>
        <w:tc>
          <w:tcPr>
            <w:tcW w:w="1000" w:type="dxa"/>
            <w:shd w:val="clear" w:color="auto" w:fill="auto"/>
          </w:tcPr>
          <w:p w14:paraId="3B2CC1E2" w14:textId="77777777" w:rsidR="00C276D8" w:rsidRDefault="00C276D8" w:rsidP="00BB57D1">
            <w:pPr>
              <w:pStyle w:val="English1TEStyles-Tabletxt-CenterAlign"/>
            </w:pPr>
            <w:r>
              <w:t>299–300</w:t>
            </w:r>
          </w:p>
        </w:tc>
        <w:tc>
          <w:tcPr>
            <w:tcW w:w="5557" w:type="dxa"/>
            <w:shd w:val="clear" w:color="auto" w:fill="auto"/>
          </w:tcPr>
          <w:p w14:paraId="3F16BFA9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facts and details from a listening selection</w:t>
            </w:r>
          </w:p>
          <w:p w14:paraId="66C397F3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silent consonants and words with long-vowel patterns</w:t>
            </w:r>
          </w:p>
          <w:p w14:paraId="78A93225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a word that matches a context clue</w:t>
            </w:r>
          </w:p>
          <w:p w14:paraId="0DF5B2BA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25D631A9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Produce the final copy of the report in the Publish step</w:t>
            </w:r>
          </w:p>
          <w:p w14:paraId="253BDAB1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Create a report cover</w:t>
            </w:r>
          </w:p>
        </w:tc>
      </w:tr>
      <w:tr w:rsidR="00C276D8" w14:paraId="2CFAF934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EA22E03" w14:textId="77777777" w:rsidR="00C276D8" w:rsidRDefault="00C276D8" w:rsidP="00BB57D1">
            <w:pPr>
              <w:pStyle w:val="English1TEStyles-Tabletxt-CenterAlign"/>
            </w:pPr>
            <w:r>
              <w:t>161</w:t>
            </w:r>
          </w:p>
        </w:tc>
        <w:tc>
          <w:tcPr>
            <w:tcW w:w="964" w:type="dxa"/>
            <w:shd w:val="clear" w:color="auto" w:fill="auto"/>
          </w:tcPr>
          <w:p w14:paraId="0ECC1969" w14:textId="77777777" w:rsidR="00C276D8" w:rsidRDefault="00C276D8" w:rsidP="00BB57D1">
            <w:pPr>
              <w:pStyle w:val="English1TEStyles-Tabletxt-CenterAlign"/>
            </w:pPr>
            <w:r>
              <w:t>642–45</w:t>
            </w:r>
          </w:p>
        </w:tc>
        <w:tc>
          <w:tcPr>
            <w:tcW w:w="1023" w:type="dxa"/>
            <w:shd w:val="clear" w:color="auto" w:fill="auto"/>
          </w:tcPr>
          <w:p w14:paraId="46F78F56" w14:textId="77777777" w:rsidR="00C276D8" w:rsidRDefault="00C276D8" w:rsidP="00BB57D1">
            <w:pPr>
              <w:pStyle w:val="English1TEStyles-Tabletxt-CenterAlign"/>
            </w:pPr>
            <w:r>
              <w:t>351–54</w:t>
            </w:r>
          </w:p>
        </w:tc>
        <w:tc>
          <w:tcPr>
            <w:tcW w:w="1000" w:type="dxa"/>
            <w:shd w:val="clear" w:color="auto" w:fill="auto"/>
          </w:tcPr>
          <w:p w14:paraId="2242A6F1" w14:textId="77777777" w:rsidR="00C276D8" w:rsidRDefault="00C276D8" w:rsidP="00BB57D1">
            <w:pPr>
              <w:pStyle w:val="English1TEStyles-Tabletxt-CenterAlign"/>
            </w:pPr>
            <w:r>
              <w:t>301–2</w:t>
            </w:r>
          </w:p>
        </w:tc>
        <w:tc>
          <w:tcPr>
            <w:tcW w:w="5557" w:type="dxa"/>
            <w:shd w:val="clear" w:color="auto" w:fill="auto"/>
          </w:tcPr>
          <w:p w14:paraId="720B3713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Recall facts and details from a listening selection</w:t>
            </w:r>
          </w:p>
          <w:p w14:paraId="334CD7B4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Decode words with </w:t>
            </w:r>
            <w:r>
              <w:rPr>
                <w:rStyle w:val="Italic"/>
              </w:rPr>
              <w:t>r</w:t>
            </w:r>
            <w:r>
              <w:t>-influenced vowel patterns</w:t>
            </w:r>
          </w:p>
          <w:p w14:paraId="25FBDB5A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silent consonants</w:t>
            </w:r>
          </w:p>
          <w:p w14:paraId="4A1ABFB2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the location for syllabication between alike medial consonants</w:t>
            </w:r>
          </w:p>
          <w:p w14:paraId="7F38EBBF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45B907A8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Complete the Publish step for a report</w:t>
            </w:r>
          </w:p>
          <w:p w14:paraId="666788E0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Illustrate the biography</w:t>
            </w:r>
          </w:p>
        </w:tc>
      </w:tr>
      <w:tr w:rsidR="00C276D8" w14:paraId="2141CB28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33371516" w14:textId="77777777" w:rsidR="00C276D8" w:rsidRDefault="00C276D8" w:rsidP="00BB57D1">
            <w:pPr>
              <w:pStyle w:val="English1TEStyles-Tabletxt-CenterAlign"/>
            </w:pPr>
            <w:r>
              <w:t>162</w:t>
            </w:r>
          </w:p>
        </w:tc>
        <w:tc>
          <w:tcPr>
            <w:tcW w:w="964" w:type="dxa"/>
            <w:shd w:val="clear" w:color="auto" w:fill="auto"/>
          </w:tcPr>
          <w:p w14:paraId="6330B49F" w14:textId="77777777" w:rsidR="00C276D8" w:rsidRDefault="00C276D8" w:rsidP="00BB57D1">
            <w:pPr>
              <w:pStyle w:val="English1TEStyles-Tabletxt-CenterAlign"/>
            </w:pPr>
            <w:r>
              <w:t>646–49</w:t>
            </w:r>
          </w:p>
        </w:tc>
        <w:tc>
          <w:tcPr>
            <w:tcW w:w="1023" w:type="dxa"/>
            <w:shd w:val="clear" w:color="auto" w:fill="auto"/>
          </w:tcPr>
          <w:p w14:paraId="5E8E2A7A" w14:textId="77777777" w:rsidR="00C276D8" w:rsidRDefault="00C276D8" w:rsidP="00BB57D1">
            <w:pPr>
              <w:pStyle w:val="English1TEStyles-Tabletxt-CenterAlign"/>
            </w:pPr>
            <w:r>
              <w:t>355–56</w:t>
            </w:r>
          </w:p>
        </w:tc>
        <w:tc>
          <w:tcPr>
            <w:tcW w:w="1000" w:type="dxa"/>
            <w:shd w:val="clear" w:color="auto" w:fill="auto"/>
          </w:tcPr>
          <w:p w14:paraId="0F0067AF" w14:textId="77777777" w:rsidR="00C276D8" w:rsidRDefault="00C276D8" w:rsidP="00BB57D1">
            <w:pPr>
              <w:pStyle w:val="English1TEStyles-Tabletxt-CenterAlign"/>
            </w:pPr>
            <w:r>
              <w:t>303–4</w:t>
            </w:r>
          </w:p>
        </w:tc>
        <w:tc>
          <w:tcPr>
            <w:tcW w:w="5557" w:type="dxa"/>
            <w:shd w:val="clear" w:color="auto" w:fill="auto"/>
          </w:tcPr>
          <w:p w14:paraId="1D96647E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details from a listening selection</w:t>
            </w:r>
          </w:p>
          <w:p w14:paraId="2D99E6EE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a long vowel and two consonants</w:t>
            </w:r>
          </w:p>
          <w:p w14:paraId="043CF1EF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311A1D84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the contraction formed from a given word or words</w:t>
            </w:r>
          </w:p>
          <w:p w14:paraId="51EB1390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the letter or letters left out to form a contraction</w:t>
            </w:r>
          </w:p>
          <w:p w14:paraId="425A6782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Use a contraction in an original sentence</w:t>
            </w:r>
          </w:p>
        </w:tc>
      </w:tr>
      <w:tr w:rsidR="00C276D8" w14:paraId="2D82B190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741B8AB4" w14:textId="77777777" w:rsidR="00C276D8" w:rsidRDefault="00C276D8" w:rsidP="00BB57D1">
            <w:pPr>
              <w:pStyle w:val="English1TEStyles-Tabletxt-CenterAlign"/>
            </w:pPr>
            <w:r>
              <w:lastRenderedPageBreak/>
              <w:t>163</w:t>
            </w:r>
          </w:p>
        </w:tc>
        <w:tc>
          <w:tcPr>
            <w:tcW w:w="964" w:type="dxa"/>
            <w:shd w:val="clear" w:color="auto" w:fill="auto"/>
          </w:tcPr>
          <w:p w14:paraId="5FA51F0A" w14:textId="77777777" w:rsidR="00C276D8" w:rsidRDefault="00C276D8" w:rsidP="00BB57D1">
            <w:pPr>
              <w:pStyle w:val="English1TEStyles-Tabletxt-CenterAlign"/>
            </w:pPr>
            <w:r>
              <w:t>650–53</w:t>
            </w:r>
          </w:p>
        </w:tc>
        <w:tc>
          <w:tcPr>
            <w:tcW w:w="1023" w:type="dxa"/>
            <w:shd w:val="clear" w:color="auto" w:fill="auto"/>
          </w:tcPr>
          <w:p w14:paraId="5CA4A204" w14:textId="77777777" w:rsidR="00C276D8" w:rsidRDefault="00C276D8" w:rsidP="00BB57D1">
            <w:pPr>
              <w:pStyle w:val="English1TEStyles-Tabletxt-CenterAlign"/>
            </w:pPr>
            <w:r>
              <w:t>357–58</w:t>
            </w:r>
          </w:p>
        </w:tc>
        <w:tc>
          <w:tcPr>
            <w:tcW w:w="1000" w:type="dxa"/>
            <w:shd w:val="clear" w:color="auto" w:fill="auto"/>
          </w:tcPr>
          <w:p w14:paraId="32E8560F" w14:textId="77777777" w:rsidR="00C276D8" w:rsidRDefault="00C276D8" w:rsidP="00BB57D1">
            <w:pPr>
              <w:pStyle w:val="English1TEStyles-Tabletxt-CenterAlign"/>
            </w:pPr>
            <w:r>
              <w:t>305–6</w:t>
            </w:r>
          </w:p>
        </w:tc>
        <w:tc>
          <w:tcPr>
            <w:tcW w:w="5557" w:type="dxa"/>
            <w:shd w:val="clear" w:color="auto" w:fill="auto"/>
          </w:tcPr>
          <w:p w14:paraId="163A58CA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Identify the number of syllables in words ending in </w:t>
            </w:r>
            <w:r>
              <w:rPr>
                <w:rStyle w:val="Italic"/>
              </w:rPr>
              <w:t>y</w:t>
            </w:r>
          </w:p>
          <w:p w14:paraId="576D00F8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Decode words with /ē/ or /ī/ spelled with </w:t>
            </w:r>
            <w:r>
              <w:rPr>
                <w:rStyle w:val="Italic"/>
              </w:rPr>
              <w:t>y</w:t>
            </w:r>
            <w:r>
              <w:t xml:space="preserve"> ending</w:t>
            </w:r>
          </w:p>
          <w:p w14:paraId="0BCAFDCB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0577041B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the contraction formed from a given word or words</w:t>
            </w:r>
          </w:p>
          <w:p w14:paraId="41E52B7E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the letter or letters left out to form a contraction</w:t>
            </w:r>
          </w:p>
          <w:p w14:paraId="0FC256A5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the contraction that completes a sentence</w:t>
            </w:r>
          </w:p>
        </w:tc>
      </w:tr>
      <w:tr w:rsidR="00C276D8" w14:paraId="0E176E64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09E2AEF1" w14:textId="77777777" w:rsidR="00C276D8" w:rsidRDefault="00C276D8" w:rsidP="00BB57D1">
            <w:pPr>
              <w:pStyle w:val="English1TEStyles-Tabletxt-CenterAlign"/>
            </w:pPr>
            <w:r>
              <w:t>164</w:t>
            </w:r>
          </w:p>
        </w:tc>
        <w:tc>
          <w:tcPr>
            <w:tcW w:w="964" w:type="dxa"/>
            <w:shd w:val="clear" w:color="auto" w:fill="auto"/>
          </w:tcPr>
          <w:p w14:paraId="585E0DEB" w14:textId="77777777" w:rsidR="00C276D8" w:rsidRDefault="00C276D8" w:rsidP="00BB57D1">
            <w:pPr>
              <w:pStyle w:val="English1TEStyles-Tabletxt-CenterAlign"/>
            </w:pPr>
            <w:r>
              <w:t>654–57</w:t>
            </w:r>
          </w:p>
        </w:tc>
        <w:tc>
          <w:tcPr>
            <w:tcW w:w="1023" w:type="dxa"/>
            <w:shd w:val="clear" w:color="auto" w:fill="auto"/>
          </w:tcPr>
          <w:p w14:paraId="2B48DD52" w14:textId="77777777" w:rsidR="00C276D8" w:rsidRDefault="00C276D8" w:rsidP="00BB57D1">
            <w:pPr>
              <w:pStyle w:val="English1TEStyles-Tabletxt-CenterAlign"/>
            </w:pPr>
            <w:r>
              <w:t>359–60</w:t>
            </w:r>
          </w:p>
        </w:tc>
        <w:tc>
          <w:tcPr>
            <w:tcW w:w="1000" w:type="dxa"/>
            <w:shd w:val="clear" w:color="auto" w:fill="auto"/>
          </w:tcPr>
          <w:p w14:paraId="255F4A50" w14:textId="77777777" w:rsidR="00C276D8" w:rsidRDefault="00C276D8" w:rsidP="00BB57D1">
            <w:pPr>
              <w:pStyle w:val="English1TEStyles-Tabletxt-CenterAlign"/>
            </w:pPr>
            <w:r>
              <w:t>307–8</w:t>
            </w:r>
          </w:p>
        </w:tc>
        <w:tc>
          <w:tcPr>
            <w:tcW w:w="5557" w:type="dxa"/>
            <w:shd w:val="clear" w:color="auto" w:fill="auto"/>
          </w:tcPr>
          <w:p w14:paraId="53B2A964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Evaluate the decision of the main character in a listening selection</w:t>
            </w:r>
          </w:p>
          <w:p w14:paraId="0819425D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Decode words with /ĕ/ spelled </w:t>
            </w:r>
            <w:proofErr w:type="spellStart"/>
            <w:r>
              <w:rPr>
                <w:rStyle w:val="Italic"/>
              </w:rPr>
              <w:t>ea</w:t>
            </w:r>
            <w:proofErr w:type="spellEnd"/>
          </w:p>
          <w:p w14:paraId="4C13A5E1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the location for syllabication within words with two middle consonants</w:t>
            </w:r>
          </w:p>
          <w:p w14:paraId="28CF7624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that a suffix can be a separate syllable</w:t>
            </w:r>
          </w:p>
          <w:p w14:paraId="39F40EE8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62ECAD3A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Distinguish between a statement, a question, and an exclamation</w:t>
            </w:r>
          </w:p>
          <w:p w14:paraId="2CBE66D5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Punctuate a sentence correctly</w:t>
            </w:r>
          </w:p>
          <w:p w14:paraId="1F7BCE46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Write an original sentence</w:t>
            </w:r>
          </w:p>
          <w:p w14:paraId="6BA5258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a sentence aloud using appropriate expression</w:t>
            </w:r>
          </w:p>
          <w:p w14:paraId="399E6F0F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Self-assess the sentence</w:t>
            </w:r>
          </w:p>
        </w:tc>
      </w:tr>
      <w:tr w:rsidR="00C276D8" w14:paraId="2A9592AC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33F2A0EF" w14:textId="77777777" w:rsidR="00C276D8" w:rsidRDefault="00C276D8" w:rsidP="00BB57D1">
            <w:pPr>
              <w:pStyle w:val="English1TEStyles-Tabletxt-CenterAlign"/>
            </w:pPr>
            <w:r>
              <w:t>165</w:t>
            </w:r>
          </w:p>
        </w:tc>
        <w:tc>
          <w:tcPr>
            <w:tcW w:w="964" w:type="dxa"/>
            <w:shd w:val="clear" w:color="auto" w:fill="auto"/>
          </w:tcPr>
          <w:p w14:paraId="7E14C9E9" w14:textId="77777777" w:rsidR="00C276D8" w:rsidRDefault="00C276D8" w:rsidP="00BB57D1">
            <w:pPr>
              <w:pStyle w:val="English1TEStyles-Tabletxt-CenterAlign"/>
            </w:pPr>
            <w:r>
              <w:t>658–61</w:t>
            </w:r>
          </w:p>
        </w:tc>
        <w:tc>
          <w:tcPr>
            <w:tcW w:w="1023" w:type="dxa"/>
            <w:shd w:val="clear" w:color="auto" w:fill="auto"/>
          </w:tcPr>
          <w:p w14:paraId="7E92EEB8" w14:textId="77777777" w:rsidR="00C276D8" w:rsidRDefault="00C276D8" w:rsidP="00BB57D1">
            <w:pPr>
              <w:pStyle w:val="English1TEStyles-Tabletxt-CenterAlign"/>
            </w:pPr>
            <w:r>
              <w:t>361–63</w:t>
            </w:r>
          </w:p>
        </w:tc>
        <w:tc>
          <w:tcPr>
            <w:tcW w:w="1000" w:type="dxa"/>
            <w:shd w:val="clear" w:color="auto" w:fill="auto"/>
          </w:tcPr>
          <w:p w14:paraId="65DD0B71" w14:textId="77777777" w:rsidR="00C276D8" w:rsidRDefault="00C276D8" w:rsidP="00BB57D1">
            <w:pPr>
              <w:pStyle w:val="English1TEStyles-Tabletxt-CenterAlign"/>
            </w:pPr>
            <w:r>
              <w:t>309–10</w:t>
            </w:r>
          </w:p>
        </w:tc>
        <w:tc>
          <w:tcPr>
            <w:tcW w:w="5557" w:type="dxa"/>
            <w:shd w:val="clear" w:color="auto" w:fill="auto"/>
          </w:tcPr>
          <w:p w14:paraId="6C0CDEF7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Formulate questions based on a listening selection</w:t>
            </w:r>
          </w:p>
          <w:p w14:paraId="44D29FAB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Construct words with suffixes</w:t>
            </w:r>
          </w:p>
          <w:p w14:paraId="5F44395D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from various word families</w:t>
            </w:r>
          </w:p>
          <w:p w14:paraId="5759813F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1FC02D46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Compose sentences that tell something learned about the use of words</w:t>
            </w:r>
          </w:p>
        </w:tc>
      </w:tr>
      <w:tr w:rsidR="00C276D8" w14:paraId="659EFAD0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728ABD2" w14:textId="77777777" w:rsidR="00C276D8" w:rsidRDefault="00C276D8" w:rsidP="00BB57D1">
            <w:pPr>
              <w:pStyle w:val="English1TEStyles-Tabletxt-CenterAlign"/>
            </w:pPr>
            <w:r>
              <w:t>166</w:t>
            </w:r>
          </w:p>
        </w:tc>
        <w:tc>
          <w:tcPr>
            <w:tcW w:w="964" w:type="dxa"/>
            <w:shd w:val="clear" w:color="auto" w:fill="auto"/>
          </w:tcPr>
          <w:p w14:paraId="7E54813C" w14:textId="77777777" w:rsidR="00C276D8" w:rsidRDefault="00C276D8" w:rsidP="00BB57D1">
            <w:pPr>
              <w:pStyle w:val="English1TEStyles-Tabletxt-CenterAlign"/>
            </w:pPr>
            <w:r>
              <w:t>662–65</w:t>
            </w:r>
          </w:p>
        </w:tc>
        <w:tc>
          <w:tcPr>
            <w:tcW w:w="1023" w:type="dxa"/>
            <w:shd w:val="clear" w:color="auto" w:fill="auto"/>
          </w:tcPr>
          <w:p w14:paraId="0AEED4DC" w14:textId="77777777" w:rsidR="00C276D8" w:rsidRDefault="00C276D8" w:rsidP="00BB57D1">
            <w:pPr>
              <w:pStyle w:val="English1TEStyles-Tabletxt-CenterAlign"/>
            </w:pPr>
            <w:r>
              <w:t>364–66</w:t>
            </w:r>
          </w:p>
        </w:tc>
        <w:tc>
          <w:tcPr>
            <w:tcW w:w="1000" w:type="dxa"/>
            <w:shd w:val="clear" w:color="auto" w:fill="auto"/>
          </w:tcPr>
          <w:p w14:paraId="0768AB5B" w14:textId="77777777" w:rsidR="00C276D8" w:rsidRDefault="00C276D8" w:rsidP="00BB57D1">
            <w:pPr>
              <w:pStyle w:val="English1TEStyles-Tabletxt-CenterAlign"/>
            </w:pPr>
            <w:r>
              <w:t>311–12</w:t>
            </w:r>
          </w:p>
        </w:tc>
        <w:tc>
          <w:tcPr>
            <w:tcW w:w="5557" w:type="dxa"/>
            <w:shd w:val="clear" w:color="auto" w:fill="auto"/>
          </w:tcPr>
          <w:p w14:paraId="558274B6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Tell three details concerning a pet</w:t>
            </w:r>
          </w:p>
          <w:p w14:paraId="08C43BDE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Decode words ending with /ī/ spelled with </w:t>
            </w:r>
            <w:r>
              <w:rPr>
                <w:rStyle w:val="Italic"/>
              </w:rPr>
              <w:t>y</w:t>
            </w:r>
          </w:p>
          <w:p w14:paraId="6B396DA4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Distinguish soft </w:t>
            </w:r>
            <w:r>
              <w:rPr>
                <w:rStyle w:val="Italic"/>
              </w:rPr>
              <w:t>g</w:t>
            </w:r>
            <w:r>
              <w:t xml:space="preserve"> from hard </w:t>
            </w:r>
            <w:r>
              <w:rPr>
                <w:rStyle w:val="Italic"/>
              </w:rPr>
              <w:t>g</w:t>
            </w:r>
          </w:p>
          <w:p w14:paraId="15301D0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various vowel sounds</w:t>
            </w:r>
          </w:p>
          <w:p w14:paraId="71D7218F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652F60B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Apply good speaking and listening skills in a pair-share activity</w:t>
            </w:r>
          </w:p>
        </w:tc>
      </w:tr>
      <w:tr w:rsidR="00C276D8" w14:paraId="4FB32E2A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F08FAB2" w14:textId="77777777" w:rsidR="00C276D8" w:rsidRDefault="00C276D8" w:rsidP="00BB57D1">
            <w:pPr>
              <w:pStyle w:val="English1TEStyles-Tabletxt-CenterAlign"/>
            </w:pPr>
            <w:r>
              <w:t>167</w:t>
            </w:r>
          </w:p>
        </w:tc>
        <w:tc>
          <w:tcPr>
            <w:tcW w:w="964" w:type="dxa"/>
            <w:shd w:val="clear" w:color="auto" w:fill="auto"/>
          </w:tcPr>
          <w:p w14:paraId="36863F2E" w14:textId="77777777" w:rsidR="00C276D8" w:rsidRDefault="00C276D8" w:rsidP="00BB57D1">
            <w:pPr>
              <w:pStyle w:val="English1TEStyles-Tabletxt-CenterAlign"/>
            </w:pPr>
            <w:r>
              <w:t>666–69</w:t>
            </w:r>
          </w:p>
        </w:tc>
        <w:tc>
          <w:tcPr>
            <w:tcW w:w="1023" w:type="dxa"/>
            <w:shd w:val="clear" w:color="auto" w:fill="auto"/>
          </w:tcPr>
          <w:p w14:paraId="57328A3F" w14:textId="77777777" w:rsidR="00C276D8" w:rsidRDefault="00C276D8" w:rsidP="00BB57D1">
            <w:pPr>
              <w:pStyle w:val="English1TEStyles-Tabletxt-CenterAlign"/>
            </w:pPr>
            <w:r>
              <w:t>367–68</w:t>
            </w:r>
          </w:p>
        </w:tc>
        <w:tc>
          <w:tcPr>
            <w:tcW w:w="1000" w:type="dxa"/>
            <w:shd w:val="clear" w:color="auto" w:fill="auto"/>
          </w:tcPr>
          <w:p w14:paraId="48EE781D" w14:textId="77777777" w:rsidR="00C276D8" w:rsidRDefault="00C276D8" w:rsidP="00BB57D1">
            <w:pPr>
              <w:pStyle w:val="English1TEStyles-Tabletxt-CenterAlign"/>
            </w:pPr>
            <w:r>
              <w:t>313–14</w:t>
            </w:r>
          </w:p>
        </w:tc>
        <w:tc>
          <w:tcPr>
            <w:tcW w:w="5557" w:type="dxa"/>
            <w:shd w:val="clear" w:color="auto" w:fill="auto"/>
          </w:tcPr>
          <w:p w14:paraId="7F82D995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/</w:t>
            </w:r>
            <w:proofErr w:type="spellStart"/>
            <w:r>
              <w:t>âr</w:t>
            </w:r>
            <w:proofErr w:type="spellEnd"/>
            <w:r>
              <w:t xml:space="preserve">/ spelled </w:t>
            </w:r>
            <w:r>
              <w:rPr>
                <w:rStyle w:val="Italic"/>
              </w:rPr>
              <w:t>air</w:t>
            </w:r>
            <w:r>
              <w:t xml:space="preserve"> or </w:t>
            </w:r>
            <w:r>
              <w:rPr>
                <w:rStyle w:val="Italic"/>
              </w:rPr>
              <w:t>are</w:t>
            </w:r>
          </w:p>
          <w:p w14:paraId="59E21C4B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Construct words with suffixes</w:t>
            </w:r>
            <w:r>
              <w:rPr>
                <w:rStyle w:val="Italic"/>
              </w:rPr>
              <w:t xml:space="preserve"> -es</w:t>
            </w:r>
            <w:r>
              <w:t xml:space="preserve"> and </w:t>
            </w:r>
            <w:r>
              <w:rPr>
                <w:rStyle w:val="Italic"/>
              </w:rPr>
              <w:t>-ed</w:t>
            </w:r>
            <w:r>
              <w:t xml:space="preserve"> added to words ending in </w:t>
            </w:r>
            <w:r>
              <w:rPr>
                <w:rStyle w:val="Italic"/>
              </w:rPr>
              <w:t>y</w:t>
            </w:r>
          </w:p>
          <w:p w14:paraId="52644A21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6C7CA881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the comparisons in an analogy</w:t>
            </w:r>
          </w:p>
          <w:p w14:paraId="055958E0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Complete an analogy</w:t>
            </w:r>
          </w:p>
        </w:tc>
      </w:tr>
      <w:tr w:rsidR="00C276D8" w14:paraId="077CB61C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7FEE238" w14:textId="77777777" w:rsidR="00C276D8" w:rsidRDefault="00C276D8" w:rsidP="00BB57D1">
            <w:pPr>
              <w:pStyle w:val="English1TEStyles-Tabletxt-CenterAlign"/>
            </w:pPr>
            <w:r>
              <w:t>168</w:t>
            </w:r>
          </w:p>
        </w:tc>
        <w:tc>
          <w:tcPr>
            <w:tcW w:w="964" w:type="dxa"/>
            <w:shd w:val="clear" w:color="auto" w:fill="auto"/>
          </w:tcPr>
          <w:p w14:paraId="78393377" w14:textId="77777777" w:rsidR="00C276D8" w:rsidRDefault="00C276D8" w:rsidP="00BB57D1">
            <w:pPr>
              <w:pStyle w:val="English1TEStyles-Tabletxt-CenterAlign"/>
            </w:pPr>
            <w:r>
              <w:t>670–73</w:t>
            </w:r>
          </w:p>
        </w:tc>
        <w:tc>
          <w:tcPr>
            <w:tcW w:w="1023" w:type="dxa"/>
            <w:shd w:val="clear" w:color="auto" w:fill="auto"/>
          </w:tcPr>
          <w:p w14:paraId="4578541E" w14:textId="77777777" w:rsidR="00C276D8" w:rsidRDefault="00C276D8" w:rsidP="00BB57D1">
            <w:pPr>
              <w:pStyle w:val="English1TEStyles-Tabletxt-CenterAlign"/>
            </w:pPr>
            <w:r>
              <w:t>369–70</w:t>
            </w:r>
          </w:p>
        </w:tc>
        <w:tc>
          <w:tcPr>
            <w:tcW w:w="1000" w:type="dxa"/>
            <w:shd w:val="clear" w:color="auto" w:fill="auto"/>
          </w:tcPr>
          <w:p w14:paraId="343FCE5A" w14:textId="77777777" w:rsidR="00C276D8" w:rsidRDefault="00C276D8" w:rsidP="00BB57D1">
            <w:pPr>
              <w:pStyle w:val="English1TEStyles-Tabletxt-CenterAlign"/>
            </w:pPr>
            <w:r>
              <w:t>315–16</w:t>
            </w:r>
          </w:p>
        </w:tc>
        <w:tc>
          <w:tcPr>
            <w:tcW w:w="5557" w:type="dxa"/>
            <w:shd w:val="clear" w:color="auto" w:fill="auto"/>
          </w:tcPr>
          <w:p w14:paraId="0EDC292A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Recall facts from a listening selection</w:t>
            </w:r>
          </w:p>
          <w:p w14:paraId="2F23FB43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Tell about a favorite place while staying on topic</w:t>
            </w:r>
          </w:p>
          <w:p w14:paraId="126B0C5D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the location for syllabication</w:t>
            </w:r>
          </w:p>
          <w:p w14:paraId="2FC60927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various vowel sounds</w:t>
            </w:r>
          </w:p>
          <w:p w14:paraId="5B59EDF0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240A090D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the comparisons in an analogy</w:t>
            </w:r>
          </w:p>
          <w:p w14:paraId="3009EAAD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Complete an analogy</w:t>
            </w:r>
          </w:p>
        </w:tc>
      </w:tr>
      <w:tr w:rsidR="00C276D8" w14:paraId="2F198BC7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5662F9AE" w14:textId="77777777" w:rsidR="00C276D8" w:rsidRDefault="00C276D8" w:rsidP="00BB57D1">
            <w:pPr>
              <w:pStyle w:val="English1TEStyles-Tabletxt-CenterAlign"/>
            </w:pPr>
            <w:r>
              <w:t>169</w:t>
            </w:r>
          </w:p>
        </w:tc>
        <w:tc>
          <w:tcPr>
            <w:tcW w:w="964" w:type="dxa"/>
            <w:shd w:val="clear" w:color="auto" w:fill="auto"/>
          </w:tcPr>
          <w:p w14:paraId="2E117A2E" w14:textId="77777777" w:rsidR="00C276D8" w:rsidRDefault="00C276D8" w:rsidP="00BB57D1">
            <w:pPr>
              <w:pStyle w:val="English1TEStyles-Tabletxt-CenterAlign"/>
            </w:pPr>
            <w:r>
              <w:t>674–77</w:t>
            </w:r>
          </w:p>
        </w:tc>
        <w:tc>
          <w:tcPr>
            <w:tcW w:w="1023" w:type="dxa"/>
            <w:shd w:val="clear" w:color="auto" w:fill="auto"/>
          </w:tcPr>
          <w:p w14:paraId="6F88F4C0" w14:textId="77777777" w:rsidR="00C276D8" w:rsidRDefault="00C276D8" w:rsidP="00BB57D1">
            <w:pPr>
              <w:pStyle w:val="English1TEStyles-Tabletxt-CenterAlign"/>
            </w:pPr>
            <w:r>
              <w:t>371–72</w:t>
            </w:r>
          </w:p>
        </w:tc>
        <w:tc>
          <w:tcPr>
            <w:tcW w:w="1000" w:type="dxa"/>
            <w:shd w:val="clear" w:color="auto" w:fill="auto"/>
          </w:tcPr>
          <w:p w14:paraId="742252DF" w14:textId="77777777" w:rsidR="00C276D8" w:rsidRDefault="00C276D8" w:rsidP="00BB57D1">
            <w:pPr>
              <w:pStyle w:val="English1TEStyles-Tabletxt-CenterAlign"/>
            </w:pPr>
            <w:r>
              <w:t>317–18</w:t>
            </w:r>
          </w:p>
        </w:tc>
        <w:tc>
          <w:tcPr>
            <w:tcW w:w="5557" w:type="dxa"/>
            <w:shd w:val="clear" w:color="auto" w:fill="auto"/>
          </w:tcPr>
          <w:p w14:paraId="63D22F38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Identify initial blends with </w:t>
            </w:r>
            <w:r>
              <w:rPr>
                <w:rStyle w:val="Italic"/>
              </w:rPr>
              <w:t>l</w:t>
            </w:r>
            <w:r>
              <w:t xml:space="preserve"> and </w:t>
            </w:r>
            <w:r>
              <w:rPr>
                <w:rStyle w:val="Italic"/>
              </w:rPr>
              <w:t>r</w:t>
            </w:r>
          </w:p>
          <w:p w14:paraId="116A5B14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various vowel sounds</w:t>
            </w:r>
          </w:p>
          <w:p w14:paraId="3834B8AD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599D9758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Distinguish between singular and plural nouns</w:t>
            </w:r>
          </w:p>
          <w:p w14:paraId="0DC3E449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Choose the singular or plural noun that completes a sentence</w:t>
            </w:r>
          </w:p>
        </w:tc>
      </w:tr>
      <w:tr w:rsidR="00C276D8" w14:paraId="6A3AC877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0214212C" w14:textId="77777777" w:rsidR="00C276D8" w:rsidRDefault="00C276D8" w:rsidP="00BB57D1">
            <w:pPr>
              <w:pStyle w:val="English1TEStyles-Tabletxt-CenterAlign"/>
            </w:pPr>
            <w:r>
              <w:t>170</w:t>
            </w:r>
          </w:p>
        </w:tc>
        <w:tc>
          <w:tcPr>
            <w:tcW w:w="964" w:type="dxa"/>
            <w:shd w:val="clear" w:color="auto" w:fill="auto"/>
          </w:tcPr>
          <w:p w14:paraId="59493A39" w14:textId="77777777" w:rsidR="00C276D8" w:rsidRDefault="00C276D8" w:rsidP="00BB57D1">
            <w:pPr>
              <w:pStyle w:val="English1TEStyles-Tabletxt-CenterAlign"/>
            </w:pPr>
            <w:r>
              <w:t>678–81</w:t>
            </w:r>
          </w:p>
        </w:tc>
        <w:tc>
          <w:tcPr>
            <w:tcW w:w="1023" w:type="dxa"/>
            <w:shd w:val="clear" w:color="auto" w:fill="auto"/>
          </w:tcPr>
          <w:p w14:paraId="694B811C" w14:textId="77777777" w:rsidR="00C276D8" w:rsidRDefault="00C276D8" w:rsidP="00BB57D1">
            <w:pPr>
              <w:pStyle w:val="English1TEStyles-Tabletxt-CenterAlign"/>
            </w:pPr>
            <w:r>
              <w:t>373–74</w:t>
            </w:r>
          </w:p>
        </w:tc>
        <w:tc>
          <w:tcPr>
            <w:tcW w:w="1000" w:type="dxa"/>
            <w:shd w:val="clear" w:color="auto" w:fill="auto"/>
          </w:tcPr>
          <w:p w14:paraId="10A50F4D" w14:textId="77777777" w:rsidR="00C276D8" w:rsidRDefault="00C276D8" w:rsidP="00BB57D1">
            <w:pPr>
              <w:pStyle w:val="English1TEStyles-Tabletxt-CenterAlign"/>
            </w:pPr>
            <w:r>
              <w:t>319–20</w:t>
            </w:r>
          </w:p>
        </w:tc>
        <w:tc>
          <w:tcPr>
            <w:tcW w:w="5557" w:type="dxa"/>
            <w:shd w:val="clear" w:color="auto" w:fill="auto"/>
          </w:tcPr>
          <w:p w14:paraId="2748C7AE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Decode words with </w:t>
            </w:r>
            <w:r>
              <w:rPr>
                <w:rStyle w:val="Italic"/>
              </w:rPr>
              <w:t>r</w:t>
            </w:r>
            <w:r>
              <w:t>-influenced vowels</w:t>
            </w:r>
          </w:p>
          <w:p w14:paraId="2E21155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suffixes and prefixes in words</w:t>
            </w:r>
          </w:p>
          <w:p w14:paraId="463D3846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35A4A4B4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the proper noun in a sentence</w:t>
            </w:r>
          </w:p>
          <w:p w14:paraId="084F6DFA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the possessive noun in a sentence</w:t>
            </w:r>
          </w:p>
        </w:tc>
      </w:tr>
      <w:tr w:rsidR="00C276D8" w14:paraId="6DFDB987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6C29635B" w14:textId="77777777" w:rsidR="00C276D8" w:rsidRDefault="00C276D8" w:rsidP="00BB57D1">
            <w:pPr>
              <w:pStyle w:val="English1TEStyles-Tabletxt-CenterAlign"/>
            </w:pPr>
            <w:r>
              <w:lastRenderedPageBreak/>
              <w:t>171</w:t>
            </w:r>
          </w:p>
        </w:tc>
        <w:tc>
          <w:tcPr>
            <w:tcW w:w="964" w:type="dxa"/>
            <w:shd w:val="clear" w:color="auto" w:fill="auto"/>
          </w:tcPr>
          <w:p w14:paraId="0AD58A01" w14:textId="77777777" w:rsidR="00C276D8" w:rsidRDefault="00C276D8" w:rsidP="00BB57D1">
            <w:pPr>
              <w:pStyle w:val="English1TEStyles-Tabletxt-CenterAlign"/>
            </w:pPr>
            <w:r>
              <w:t>682–85</w:t>
            </w:r>
          </w:p>
        </w:tc>
        <w:tc>
          <w:tcPr>
            <w:tcW w:w="1023" w:type="dxa"/>
            <w:shd w:val="clear" w:color="auto" w:fill="auto"/>
          </w:tcPr>
          <w:p w14:paraId="3D1C0A3A" w14:textId="77777777" w:rsidR="00C276D8" w:rsidRDefault="00C276D8" w:rsidP="00BB57D1">
            <w:pPr>
              <w:pStyle w:val="English1TEStyles-Tabletxt-CenterAlign"/>
            </w:pPr>
            <w:r>
              <w:t>375–76</w:t>
            </w:r>
          </w:p>
        </w:tc>
        <w:tc>
          <w:tcPr>
            <w:tcW w:w="1000" w:type="dxa"/>
            <w:shd w:val="clear" w:color="auto" w:fill="auto"/>
          </w:tcPr>
          <w:p w14:paraId="77C11FF2" w14:textId="77777777" w:rsidR="00C276D8" w:rsidRDefault="00C276D8" w:rsidP="00BB57D1">
            <w:pPr>
              <w:pStyle w:val="English1TEStyles-Tabletxt-CenterAlign"/>
            </w:pPr>
            <w:r>
              <w:t>321–22</w:t>
            </w:r>
          </w:p>
        </w:tc>
        <w:tc>
          <w:tcPr>
            <w:tcW w:w="5557" w:type="dxa"/>
            <w:shd w:val="clear" w:color="auto" w:fill="auto"/>
          </w:tcPr>
          <w:p w14:paraId="46F36EB1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Tell about a favorite item</w:t>
            </w:r>
          </w:p>
          <w:p w14:paraId="03EA45CF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Apply good speaking skills</w:t>
            </w:r>
          </w:p>
          <w:p w14:paraId="4D84D0F1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Apply good listening skills</w:t>
            </w:r>
          </w:p>
          <w:p w14:paraId="7B5096F9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long-vowel patterns</w:t>
            </w:r>
          </w:p>
          <w:p w14:paraId="5DBCBE19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initial consonant blends</w:t>
            </w:r>
          </w:p>
          <w:p w14:paraId="2CD5B7C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1DF8EA79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Choose the adjective that completes a sentence</w:t>
            </w:r>
          </w:p>
          <w:p w14:paraId="7147E3DE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Choose the adjective that completes a comparison</w:t>
            </w:r>
          </w:p>
        </w:tc>
      </w:tr>
      <w:tr w:rsidR="00C276D8" w14:paraId="2B8F1558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39C34FE1" w14:textId="77777777" w:rsidR="00C276D8" w:rsidRDefault="00C276D8" w:rsidP="00BB57D1">
            <w:pPr>
              <w:pStyle w:val="English1TEStyles-Tabletxt-CenterAlign"/>
            </w:pPr>
            <w:r>
              <w:t>172</w:t>
            </w:r>
          </w:p>
        </w:tc>
        <w:tc>
          <w:tcPr>
            <w:tcW w:w="964" w:type="dxa"/>
            <w:shd w:val="clear" w:color="auto" w:fill="auto"/>
          </w:tcPr>
          <w:p w14:paraId="14DC2A81" w14:textId="77777777" w:rsidR="00C276D8" w:rsidRDefault="00C276D8" w:rsidP="00BB57D1">
            <w:pPr>
              <w:pStyle w:val="English1TEStyles-Tabletxt-CenterAlign"/>
            </w:pPr>
            <w:r>
              <w:t>686–89</w:t>
            </w:r>
          </w:p>
        </w:tc>
        <w:tc>
          <w:tcPr>
            <w:tcW w:w="1023" w:type="dxa"/>
            <w:shd w:val="clear" w:color="auto" w:fill="auto"/>
          </w:tcPr>
          <w:p w14:paraId="5D576071" w14:textId="77777777" w:rsidR="00C276D8" w:rsidRDefault="00C276D8" w:rsidP="00BB57D1">
            <w:pPr>
              <w:pStyle w:val="English1TEStyles-Tabletxt-CenterAlign"/>
            </w:pPr>
            <w:r>
              <w:t>377–78</w:t>
            </w:r>
          </w:p>
        </w:tc>
        <w:tc>
          <w:tcPr>
            <w:tcW w:w="1000" w:type="dxa"/>
            <w:shd w:val="clear" w:color="auto" w:fill="auto"/>
          </w:tcPr>
          <w:p w14:paraId="7C1BB71F" w14:textId="77777777" w:rsidR="00C276D8" w:rsidRDefault="00C276D8" w:rsidP="00BB57D1">
            <w:pPr>
              <w:pStyle w:val="English1TEStyles-Tabletxt-CenterAlign"/>
            </w:pPr>
            <w:r>
              <w:t>323–24</w:t>
            </w:r>
          </w:p>
        </w:tc>
        <w:tc>
          <w:tcPr>
            <w:tcW w:w="5557" w:type="dxa"/>
            <w:shd w:val="clear" w:color="auto" w:fill="auto"/>
          </w:tcPr>
          <w:p w14:paraId="4E4D2BED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silent consonants</w:t>
            </w:r>
          </w:p>
          <w:p w14:paraId="019B131F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various vowel patterns</w:t>
            </w:r>
          </w:p>
          <w:p w14:paraId="35392E94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6DBCC4F2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Distinguish a fragment from a sentence</w:t>
            </w:r>
          </w:p>
          <w:p w14:paraId="7DDC73CE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Compose an original sentence from a fragment</w:t>
            </w:r>
          </w:p>
          <w:p w14:paraId="0D53A00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Write an original sentence</w:t>
            </w:r>
          </w:p>
          <w:p w14:paraId="5C2FA9B9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Self-assess the sentence</w:t>
            </w:r>
          </w:p>
        </w:tc>
      </w:tr>
      <w:tr w:rsidR="00C276D8" w14:paraId="11FFA469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B32A377" w14:textId="77777777" w:rsidR="00C276D8" w:rsidRDefault="00C276D8" w:rsidP="00BB57D1">
            <w:pPr>
              <w:pStyle w:val="English1TEStyles-Tabletxt-CenterAlign"/>
            </w:pPr>
            <w:r>
              <w:t>173</w:t>
            </w:r>
          </w:p>
        </w:tc>
        <w:tc>
          <w:tcPr>
            <w:tcW w:w="964" w:type="dxa"/>
            <w:shd w:val="clear" w:color="auto" w:fill="auto"/>
          </w:tcPr>
          <w:p w14:paraId="50B5E58B" w14:textId="77777777" w:rsidR="00C276D8" w:rsidRDefault="00C276D8" w:rsidP="00BB57D1">
            <w:pPr>
              <w:pStyle w:val="English1TEStyles-Tabletxt-CenterAlign"/>
            </w:pPr>
            <w:r>
              <w:t>690–93</w:t>
            </w:r>
          </w:p>
        </w:tc>
        <w:tc>
          <w:tcPr>
            <w:tcW w:w="1023" w:type="dxa"/>
            <w:shd w:val="clear" w:color="auto" w:fill="auto"/>
          </w:tcPr>
          <w:p w14:paraId="6D33F31D" w14:textId="77777777" w:rsidR="00C276D8" w:rsidRDefault="00C276D8" w:rsidP="00BB57D1">
            <w:pPr>
              <w:pStyle w:val="English1TEStyles-Tabletxt-CenterAlign"/>
            </w:pPr>
            <w:r>
              <w:t>379–80</w:t>
            </w:r>
          </w:p>
        </w:tc>
        <w:tc>
          <w:tcPr>
            <w:tcW w:w="1000" w:type="dxa"/>
            <w:shd w:val="clear" w:color="auto" w:fill="auto"/>
          </w:tcPr>
          <w:p w14:paraId="7D0295C5" w14:textId="77777777" w:rsidR="00C276D8" w:rsidRDefault="00C276D8" w:rsidP="00BB57D1">
            <w:pPr>
              <w:pStyle w:val="English1TEStyles-Tabletxt-CenterAlign"/>
            </w:pPr>
            <w:r>
              <w:t>325–26</w:t>
            </w:r>
          </w:p>
        </w:tc>
        <w:tc>
          <w:tcPr>
            <w:tcW w:w="5557" w:type="dxa"/>
            <w:shd w:val="clear" w:color="auto" w:fill="auto"/>
          </w:tcPr>
          <w:p w14:paraId="673898AE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various vowel sounds and patterns</w:t>
            </w:r>
          </w:p>
          <w:p w14:paraId="01463DA1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initial consonant blends and digraphs</w:t>
            </w:r>
          </w:p>
          <w:p w14:paraId="7EB70AF9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suffixes</w:t>
            </w:r>
          </w:p>
          <w:p w14:paraId="4F2CE938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08FBEAFB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Write an original sentence</w:t>
            </w:r>
          </w:p>
          <w:p w14:paraId="4372464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Self-assess the sentence</w:t>
            </w:r>
          </w:p>
        </w:tc>
      </w:tr>
      <w:tr w:rsidR="00C276D8" w14:paraId="2E3B87D4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752F89C" w14:textId="77777777" w:rsidR="00C276D8" w:rsidRDefault="00C276D8" w:rsidP="00BB57D1">
            <w:pPr>
              <w:pStyle w:val="English1TEStyles-Tabletxt-CenterAlign"/>
            </w:pPr>
            <w:r>
              <w:t>174</w:t>
            </w:r>
          </w:p>
        </w:tc>
        <w:tc>
          <w:tcPr>
            <w:tcW w:w="964" w:type="dxa"/>
            <w:shd w:val="clear" w:color="auto" w:fill="auto"/>
          </w:tcPr>
          <w:p w14:paraId="65182F71" w14:textId="77777777" w:rsidR="00C276D8" w:rsidRDefault="00C276D8" w:rsidP="00BB57D1">
            <w:pPr>
              <w:pStyle w:val="English1TEStyles-Tabletxt-CenterAlign"/>
            </w:pPr>
            <w:r>
              <w:t>694–95</w:t>
            </w:r>
          </w:p>
        </w:tc>
        <w:tc>
          <w:tcPr>
            <w:tcW w:w="1023" w:type="dxa"/>
            <w:shd w:val="clear" w:color="auto" w:fill="auto"/>
          </w:tcPr>
          <w:p w14:paraId="6BE0F9C9" w14:textId="77777777" w:rsidR="00C276D8" w:rsidRDefault="00C276D8" w:rsidP="00BB57D1"/>
        </w:tc>
        <w:tc>
          <w:tcPr>
            <w:tcW w:w="1000" w:type="dxa"/>
            <w:shd w:val="clear" w:color="auto" w:fill="auto"/>
          </w:tcPr>
          <w:p w14:paraId="30DB77E6" w14:textId="77777777" w:rsidR="00C276D8" w:rsidRDefault="00C276D8" w:rsidP="00BB57D1"/>
        </w:tc>
        <w:tc>
          <w:tcPr>
            <w:tcW w:w="5557" w:type="dxa"/>
            <w:shd w:val="clear" w:color="auto" w:fill="auto"/>
          </w:tcPr>
          <w:p w14:paraId="6E939156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Apply phonics and English skills presented in Lessons 1–173</w:t>
            </w:r>
          </w:p>
        </w:tc>
      </w:tr>
      <w:tr w:rsidR="00C276D8" w14:paraId="7907F0AA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3CD6A5F5" w14:textId="77777777" w:rsidR="00C276D8" w:rsidRDefault="00C276D8" w:rsidP="00BB57D1">
            <w:pPr>
              <w:pStyle w:val="English1TEStyles-Tabletxt-CenterAlign"/>
            </w:pPr>
            <w:r>
              <w:t>175</w:t>
            </w:r>
          </w:p>
        </w:tc>
        <w:tc>
          <w:tcPr>
            <w:tcW w:w="964" w:type="dxa"/>
            <w:shd w:val="clear" w:color="auto" w:fill="auto"/>
          </w:tcPr>
          <w:p w14:paraId="11A98EF5" w14:textId="77777777" w:rsidR="00C276D8" w:rsidRDefault="00C276D8" w:rsidP="00BB57D1">
            <w:pPr>
              <w:pStyle w:val="English1TEStyles-Tabletxt-CenterAlign"/>
            </w:pPr>
            <w:r>
              <w:t>696–99</w:t>
            </w:r>
          </w:p>
        </w:tc>
        <w:tc>
          <w:tcPr>
            <w:tcW w:w="1023" w:type="dxa"/>
            <w:shd w:val="clear" w:color="auto" w:fill="auto"/>
          </w:tcPr>
          <w:p w14:paraId="30DE1683" w14:textId="77777777" w:rsidR="00C276D8" w:rsidRDefault="00C276D8" w:rsidP="00BB57D1">
            <w:pPr>
              <w:pStyle w:val="English1TEStyles-Tabletxt-CenterAlign"/>
            </w:pPr>
            <w:r>
              <w:t>381–82</w:t>
            </w:r>
          </w:p>
        </w:tc>
        <w:tc>
          <w:tcPr>
            <w:tcW w:w="1000" w:type="dxa"/>
            <w:shd w:val="clear" w:color="auto" w:fill="auto"/>
          </w:tcPr>
          <w:p w14:paraId="53125A55" w14:textId="77777777" w:rsidR="00C276D8" w:rsidRDefault="00C276D8" w:rsidP="00BB57D1">
            <w:pPr>
              <w:pStyle w:val="English1TEStyles-Tabletxt-CenterAlign"/>
            </w:pPr>
            <w:r>
              <w:t>327–28</w:t>
            </w:r>
          </w:p>
        </w:tc>
        <w:tc>
          <w:tcPr>
            <w:tcW w:w="5557" w:type="dxa"/>
            <w:shd w:val="clear" w:color="auto" w:fill="auto"/>
          </w:tcPr>
          <w:p w14:paraId="0220584F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Recall letters in alphabetical order</w:t>
            </w:r>
          </w:p>
          <w:p w14:paraId="2DE8719E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Order words in alphabetical order</w:t>
            </w:r>
          </w:p>
          <w:p w14:paraId="495B869A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5747A85F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ways to use listening and speaking during the school break</w:t>
            </w:r>
          </w:p>
          <w:p w14:paraId="731329F6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Collaborate with a partner to plan ways to listen and speak wisely</w:t>
            </w:r>
          </w:p>
          <w:p w14:paraId="413DC052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Apply good speaking and listening skills during a presentation</w:t>
            </w:r>
          </w:p>
        </w:tc>
      </w:tr>
      <w:tr w:rsidR="00C276D8" w14:paraId="249C0285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0A892A8" w14:textId="77777777" w:rsidR="00C276D8" w:rsidRDefault="00C276D8" w:rsidP="00BB57D1">
            <w:pPr>
              <w:pStyle w:val="English1TEStyles-Tabletxt-CenterAlign"/>
            </w:pPr>
            <w:r>
              <w:t>176</w:t>
            </w:r>
          </w:p>
        </w:tc>
        <w:tc>
          <w:tcPr>
            <w:tcW w:w="964" w:type="dxa"/>
            <w:shd w:val="clear" w:color="auto" w:fill="auto"/>
          </w:tcPr>
          <w:p w14:paraId="1E0F1C43" w14:textId="77777777" w:rsidR="00C276D8" w:rsidRDefault="00C276D8" w:rsidP="00BB57D1">
            <w:pPr>
              <w:pStyle w:val="English1TEStyles-Tabletxt-CenterAlign"/>
            </w:pPr>
            <w:r>
              <w:t>700–703</w:t>
            </w:r>
          </w:p>
        </w:tc>
        <w:tc>
          <w:tcPr>
            <w:tcW w:w="1023" w:type="dxa"/>
            <w:shd w:val="clear" w:color="auto" w:fill="auto"/>
          </w:tcPr>
          <w:p w14:paraId="44BBF907" w14:textId="77777777" w:rsidR="00C276D8" w:rsidRDefault="00C276D8" w:rsidP="00BB57D1">
            <w:pPr>
              <w:pStyle w:val="English1TEStyles-Tabletxt-CenterAlign"/>
            </w:pPr>
            <w:r>
              <w:t>383–84</w:t>
            </w:r>
          </w:p>
        </w:tc>
        <w:tc>
          <w:tcPr>
            <w:tcW w:w="1000" w:type="dxa"/>
            <w:shd w:val="clear" w:color="auto" w:fill="auto"/>
          </w:tcPr>
          <w:p w14:paraId="7A4D4E57" w14:textId="77777777" w:rsidR="00C276D8" w:rsidRDefault="00C276D8" w:rsidP="00BB57D1">
            <w:pPr>
              <w:pStyle w:val="English1TEStyles-Tabletxt-CenterAlign"/>
            </w:pPr>
            <w:r>
              <w:t>329–30</w:t>
            </w:r>
          </w:p>
        </w:tc>
        <w:tc>
          <w:tcPr>
            <w:tcW w:w="5557" w:type="dxa"/>
            <w:shd w:val="clear" w:color="auto" w:fill="auto"/>
          </w:tcPr>
          <w:p w14:paraId="02C366C8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sources for reading about the weather</w:t>
            </w:r>
          </w:p>
          <w:p w14:paraId="1D4AADD9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Distinguish blends and digraphs from other consonants</w:t>
            </w:r>
          </w:p>
          <w:p w14:paraId="54FC113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Choose words in the context of a sentence</w:t>
            </w:r>
          </w:p>
          <w:p w14:paraId="652E0C80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32A2854F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Distinguish a sentence from a fragment</w:t>
            </w:r>
          </w:p>
          <w:p w14:paraId="1FE0F660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Produce a sentence that corrects a fragment</w:t>
            </w:r>
          </w:p>
          <w:p w14:paraId="14589014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Write a noun and a verb in the correct order to complete a sentence</w:t>
            </w:r>
          </w:p>
        </w:tc>
      </w:tr>
      <w:tr w:rsidR="00C276D8" w14:paraId="7470B9BF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10196516" w14:textId="77777777" w:rsidR="00C276D8" w:rsidRDefault="00C276D8" w:rsidP="00BB57D1">
            <w:pPr>
              <w:pStyle w:val="English1TEStyles-Tabletxt-CenterAlign"/>
            </w:pPr>
            <w:r>
              <w:t>177</w:t>
            </w:r>
          </w:p>
        </w:tc>
        <w:tc>
          <w:tcPr>
            <w:tcW w:w="964" w:type="dxa"/>
            <w:shd w:val="clear" w:color="auto" w:fill="auto"/>
          </w:tcPr>
          <w:p w14:paraId="3947BC62" w14:textId="77777777" w:rsidR="00C276D8" w:rsidRDefault="00C276D8" w:rsidP="00BB57D1">
            <w:pPr>
              <w:pStyle w:val="English1TEStyles-Tabletxt-CenterAlign"/>
            </w:pPr>
            <w:r>
              <w:t>704–7</w:t>
            </w:r>
          </w:p>
        </w:tc>
        <w:tc>
          <w:tcPr>
            <w:tcW w:w="1023" w:type="dxa"/>
            <w:shd w:val="clear" w:color="auto" w:fill="auto"/>
          </w:tcPr>
          <w:p w14:paraId="1012C8B5" w14:textId="77777777" w:rsidR="00C276D8" w:rsidRDefault="00C276D8" w:rsidP="00BB57D1">
            <w:pPr>
              <w:pStyle w:val="English1TEStyles-Tabletxt-CenterAlign"/>
            </w:pPr>
            <w:r>
              <w:t>385–86</w:t>
            </w:r>
          </w:p>
        </w:tc>
        <w:tc>
          <w:tcPr>
            <w:tcW w:w="1000" w:type="dxa"/>
            <w:shd w:val="clear" w:color="auto" w:fill="auto"/>
          </w:tcPr>
          <w:p w14:paraId="3BAA77B5" w14:textId="77777777" w:rsidR="00C276D8" w:rsidRDefault="00C276D8" w:rsidP="00BB57D1">
            <w:pPr>
              <w:pStyle w:val="English1TEStyles-Tabletxt-CenterAlign"/>
            </w:pPr>
            <w:r>
              <w:t>331–32</w:t>
            </w:r>
          </w:p>
        </w:tc>
        <w:tc>
          <w:tcPr>
            <w:tcW w:w="5557" w:type="dxa"/>
            <w:shd w:val="clear" w:color="auto" w:fill="auto"/>
          </w:tcPr>
          <w:p w14:paraId="15BF3E30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long-vowel patterns</w:t>
            </w:r>
          </w:p>
          <w:p w14:paraId="64C16C56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Classify words by vowel sound</w:t>
            </w:r>
          </w:p>
          <w:p w14:paraId="6B660238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43701C86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Choose a noun to complete a sentence</w:t>
            </w:r>
          </w:p>
          <w:p w14:paraId="3F031606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Choose the subject part that completes a sentence</w:t>
            </w:r>
          </w:p>
        </w:tc>
      </w:tr>
      <w:tr w:rsidR="00C276D8" w14:paraId="3A00E178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392BEDD" w14:textId="77777777" w:rsidR="00C276D8" w:rsidRDefault="00C276D8" w:rsidP="00BB57D1">
            <w:pPr>
              <w:pStyle w:val="English1TEStyles-Tabletxt-CenterAlign"/>
            </w:pPr>
            <w:r>
              <w:t>178</w:t>
            </w:r>
          </w:p>
        </w:tc>
        <w:tc>
          <w:tcPr>
            <w:tcW w:w="964" w:type="dxa"/>
            <w:shd w:val="clear" w:color="auto" w:fill="auto"/>
          </w:tcPr>
          <w:p w14:paraId="4FB0DC1B" w14:textId="77777777" w:rsidR="00C276D8" w:rsidRDefault="00C276D8" w:rsidP="00BB57D1">
            <w:pPr>
              <w:pStyle w:val="English1TEStyles-Tabletxt-CenterAlign"/>
            </w:pPr>
            <w:r>
              <w:t>708–11</w:t>
            </w:r>
          </w:p>
        </w:tc>
        <w:tc>
          <w:tcPr>
            <w:tcW w:w="1023" w:type="dxa"/>
            <w:shd w:val="clear" w:color="auto" w:fill="auto"/>
          </w:tcPr>
          <w:p w14:paraId="4EF8DE03" w14:textId="77777777" w:rsidR="00C276D8" w:rsidRDefault="00C276D8" w:rsidP="00BB57D1">
            <w:pPr>
              <w:pStyle w:val="English1TEStyles-Tabletxt-CenterAlign"/>
            </w:pPr>
            <w:r>
              <w:t>387–88</w:t>
            </w:r>
          </w:p>
        </w:tc>
        <w:tc>
          <w:tcPr>
            <w:tcW w:w="1000" w:type="dxa"/>
            <w:shd w:val="clear" w:color="auto" w:fill="auto"/>
          </w:tcPr>
          <w:p w14:paraId="3C69E9A3" w14:textId="77777777" w:rsidR="00C276D8" w:rsidRDefault="00C276D8" w:rsidP="00BB57D1">
            <w:pPr>
              <w:pStyle w:val="English1TEStyles-Tabletxt-CenterAlign"/>
            </w:pPr>
            <w:r>
              <w:t>333–34</w:t>
            </w:r>
          </w:p>
        </w:tc>
        <w:tc>
          <w:tcPr>
            <w:tcW w:w="5557" w:type="dxa"/>
            <w:shd w:val="clear" w:color="auto" w:fill="auto"/>
          </w:tcPr>
          <w:p w14:paraId="4634F62B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 xml:space="preserve">Decode </w:t>
            </w:r>
            <w:r>
              <w:rPr>
                <w:rStyle w:val="Italic"/>
              </w:rPr>
              <w:t>r</w:t>
            </w:r>
            <w:r>
              <w:t>-influenced vowels and other vowel patterns</w:t>
            </w:r>
          </w:p>
          <w:p w14:paraId="78D4B54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Match words to clues</w:t>
            </w:r>
          </w:p>
          <w:p w14:paraId="133C111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02691340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ways to use reading and writing skills during the school break</w:t>
            </w:r>
          </w:p>
          <w:p w14:paraId="14143AF2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Collaborate with a partner to plan ways to read and write wisely</w:t>
            </w:r>
          </w:p>
          <w:p w14:paraId="67260E56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Apply good speaking and listening skills during a presentation</w:t>
            </w:r>
          </w:p>
        </w:tc>
      </w:tr>
      <w:tr w:rsidR="00C276D8" w14:paraId="715A3935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4ED68578" w14:textId="77777777" w:rsidR="00C276D8" w:rsidRDefault="00C276D8" w:rsidP="00BB57D1">
            <w:pPr>
              <w:pStyle w:val="English1TEStyles-Tabletxt-CenterAlign"/>
            </w:pPr>
            <w:r>
              <w:t>179</w:t>
            </w:r>
          </w:p>
        </w:tc>
        <w:tc>
          <w:tcPr>
            <w:tcW w:w="964" w:type="dxa"/>
            <w:shd w:val="clear" w:color="auto" w:fill="auto"/>
          </w:tcPr>
          <w:p w14:paraId="16CB345F" w14:textId="77777777" w:rsidR="00C276D8" w:rsidRDefault="00C276D8" w:rsidP="00BB57D1">
            <w:pPr>
              <w:pStyle w:val="English1TEStyles-Tabletxt-CenterAlign"/>
            </w:pPr>
            <w:r>
              <w:t>712–15</w:t>
            </w:r>
          </w:p>
        </w:tc>
        <w:tc>
          <w:tcPr>
            <w:tcW w:w="1023" w:type="dxa"/>
            <w:shd w:val="clear" w:color="auto" w:fill="auto"/>
          </w:tcPr>
          <w:p w14:paraId="0CA4E9F2" w14:textId="77777777" w:rsidR="00C276D8" w:rsidRDefault="00C276D8" w:rsidP="00BB57D1">
            <w:pPr>
              <w:pStyle w:val="English1TEStyles-Tabletxt-CenterAlign"/>
            </w:pPr>
            <w:r>
              <w:t>389–90</w:t>
            </w:r>
          </w:p>
        </w:tc>
        <w:tc>
          <w:tcPr>
            <w:tcW w:w="1000" w:type="dxa"/>
            <w:shd w:val="clear" w:color="auto" w:fill="auto"/>
          </w:tcPr>
          <w:p w14:paraId="2DAF9CB1" w14:textId="77777777" w:rsidR="00C276D8" w:rsidRDefault="00C276D8" w:rsidP="00BB57D1">
            <w:pPr>
              <w:pStyle w:val="English1TEStyles-Tabletxt-CenterAlign"/>
            </w:pPr>
            <w:r>
              <w:t>335–36</w:t>
            </w:r>
          </w:p>
        </w:tc>
        <w:tc>
          <w:tcPr>
            <w:tcW w:w="5557" w:type="dxa"/>
            <w:shd w:val="clear" w:color="auto" w:fill="auto"/>
          </w:tcPr>
          <w:p w14:paraId="451AF97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Decode words with various vowel patterns</w:t>
            </w:r>
          </w:p>
          <w:p w14:paraId="36E1D2F4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1066AA5E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Choose an action verb to complete a sentence</w:t>
            </w:r>
          </w:p>
          <w:p w14:paraId="4DA295D0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Choose the verb part that completes a sentence</w:t>
            </w:r>
          </w:p>
        </w:tc>
      </w:tr>
      <w:tr w:rsidR="00C276D8" w14:paraId="62EDFA92" w14:textId="77777777" w:rsidTr="00EE5619">
        <w:trPr>
          <w:cantSplit/>
        </w:trPr>
        <w:tc>
          <w:tcPr>
            <w:tcW w:w="796" w:type="dxa"/>
            <w:shd w:val="clear" w:color="auto" w:fill="auto"/>
          </w:tcPr>
          <w:p w14:paraId="2D518EA1" w14:textId="77777777" w:rsidR="00C276D8" w:rsidRDefault="00C276D8" w:rsidP="00BB57D1">
            <w:pPr>
              <w:pStyle w:val="English1TEStyles-Tabletxt-CenterAlign"/>
            </w:pPr>
            <w:r>
              <w:lastRenderedPageBreak/>
              <w:t>180</w:t>
            </w:r>
          </w:p>
        </w:tc>
        <w:tc>
          <w:tcPr>
            <w:tcW w:w="964" w:type="dxa"/>
            <w:shd w:val="clear" w:color="auto" w:fill="auto"/>
          </w:tcPr>
          <w:p w14:paraId="2CD99161" w14:textId="77777777" w:rsidR="00C276D8" w:rsidRDefault="00C276D8" w:rsidP="00BB57D1">
            <w:pPr>
              <w:pStyle w:val="English1TEStyles-Tabletxt-CenterAlign"/>
            </w:pPr>
            <w:r>
              <w:t>716–19</w:t>
            </w:r>
          </w:p>
        </w:tc>
        <w:tc>
          <w:tcPr>
            <w:tcW w:w="1023" w:type="dxa"/>
            <w:shd w:val="clear" w:color="auto" w:fill="auto"/>
          </w:tcPr>
          <w:p w14:paraId="31AAF661" w14:textId="77777777" w:rsidR="00C276D8" w:rsidRDefault="00C276D8" w:rsidP="00BB57D1">
            <w:pPr>
              <w:pStyle w:val="English1TEStyles-Tabletxt-CenterAlign"/>
            </w:pPr>
            <w:r>
              <w:t>391–92</w:t>
            </w:r>
          </w:p>
        </w:tc>
        <w:tc>
          <w:tcPr>
            <w:tcW w:w="1000" w:type="dxa"/>
            <w:shd w:val="clear" w:color="auto" w:fill="auto"/>
          </w:tcPr>
          <w:p w14:paraId="06BAAD4D" w14:textId="77777777" w:rsidR="00C276D8" w:rsidRDefault="00C276D8" w:rsidP="00BB57D1">
            <w:pPr>
              <w:pStyle w:val="English1TEStyles-Tabletxt-CenterAlign"/>
            </w:pPr>
            <w:r>
              <w:t>337–38</w:t>
            </w:r>
          </w:p>
        </w:tc>
        <w:tc>
          <w:tcPr>
            <w:tcW w:w="5557" w:type="dxa"/>
            <w:shd w:val="clear" w:color="auto" w:fill="auto"/>
          </w:tcPr>
          <w:p w14:paraId="42971014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Identify the location of syllable breaks in words</w:t>
            </w:r>
          </w:p>
          <w:p w14:paraId="3850B671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Read high-frequency words</w:t>
            </w:r>
          </w:p>
          <w:p w14:paraId="0B73EB77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Arrange a group of words in sentence order</w:t>
            </w:r>
          </w:p>
          <w:p w14:paraId="791CE29C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Self-assess the sentence</w:t>
            </w:r>
          </w:p>
          <w:p w14:paraId="642E6538" w14:textId="77777777" w:rsidR="00C276D8" w:rsidRDefault="00C276D8" w:rsidP="00C276D8">
            <w:pPr>
              <w:pStyle w:val="English1TEStyles-tabletextbullet"/>
              <w:numPr>
                <w:ilvl w:val="0"/>
                <w:numId w:val="6"/>
              </w:numPr>
            </w:pPr>
            <w:r>
              <w:t>Choose the language skill that completes a sentence</w:t>
            </w:r>
          </w:p>
        </w:tc>
      </w:tr>
    </w:tbl>
    <w:p w14:paraId="5EB29C16" w14:textId="77777777" w:rsidR="00BE2F65" w:rsidRDefault="00BE2F65" w:rsidP="00BE2F65"/>
    <w:sectPr w:rsidR="00BE2F65" w:rsidSect="00EE5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2889"/>
    <w:multiLevelType w:val="singleLevel"/>
    <w:tmpl w:val="712C1938"/>
    <w:lvl w:ilvl="0">
      <w:numFmt w:val="bullet"/>
      <w:lvlText w:val="•"/>
      <w:lvlJc w:val="left"/>
      <w:pPr>
        <w:ind w:left="180" w:right="0" w:hanging="120"/>
      </w:pPr>
    </w:lvl>
  </w:abstractNum>
  <w:abstractNum w:abstractNumId="1" w15:restartNumberingAfterBreak="0">
    <w:nsid w:val="417276C3"/>
    <w:multiLevelType w:val="singleLevel"/>
    <w:tmpl w:val="E918D4F8"/>
    <w:lvl w:ilvl="0">
      <w:numFmt w:val="bullet"/>
      <w:lvlText w:val="•"/>
      <w:lvlJc w:val="left"/>
      <w:pPr>
        <w:ind w:left="180" w:right="0" w:hanging="120"/>
      </w:pPr>
    </w:lvl>
  </w:abstractNum>
  <w:abstractNum w:abstractNumId="2" w15:restartNumberingAfterBreak="0">
    <w:nsid w:val="534C58F9"/>
    <w:multiLevelType w:val="singleLevel"/>
    <w:tmpl w:val="163A2120"/>
    <w:lvl w:ilvl="0">
      <w:numFmt w:val="bullet"/>
      <w:lvlText w:val="•"/>
      <w:lvlJc w:val="left"/>
      <w:pPr>
        <w:ind w:left="180" w:hanging="120"/>
      </w:pPr>
    </w:lvl>
  </w:abstractNum>
  <w:abstractNum w:abstractNumId="3" w15:restartNumberingAfterBreak="0">
    <w:nsid w:val="602D7301"/>
    <w:multiLevelType w:val="singleLevel"/>
    <w:tmpl w:val="9A3EC0C4"/>
    <w:lvl w:ilvl="0">
      <w:numFmt w:val="bullet"/>
      <w:pStyle w:val="English1TEStyles-tabletextbullet"/>
      <w:lvlText w:val="•"/>
      <w:lvlJc w:val="left"/>
      <w:pPr>
        <w:ind w:left="180" w:right="0" w:hanging="120"/>
      </w:pPr>
    </w:lvl>
  </w:abstractNum>
  <w:abstractNum w:abstractNumId="4" w15:restartNumberingAfterBreak="0">
    <w:nsid w:val="6A2D1B85"/>
    <w:multiLevelType w:val="singleLevel"/>
    <w:tmpl w:val="F58223AE"/>
    <w:lvl w:ilvl="0">
      <w:numFmt w:val="bullet"/>
      <w:pStyle w:val="English2TEStyles-Tabletext-bullet"/>
      <w:lvlText w:val="•"/>
      <w:lvlJc w:val="left"/>
      <w:pPr>
        <w:ind w:left="180" w:hanging="120"/>
      </w:pPr>
    </w:lvl>
  </w:abstractNum>
  <w:abstractNum w:abstractNumId="5" w15:restartNumberingAfterBreak="0">
    <w:nsid w:val="78662BE9"/>
    <w:multiLevelType w:val="singleLevel"/>
    <w:tmpl w:val="A156F870"/>
    <w:lvl w:ilvl="0">
      <w:numFmt w:val="bullet"/>
      <w:lvlText w:val="•"/>
      <w:lvlJc w:val="left"/>
      <w:pPr>
        <w:ind w:left="180" w:hanging="120"/>
      </w:pPr>
    </w:lvl>
  </w:abstractNum>
  <w:num w:numId="1" w16cid:durableId="978342079">
    <w:abstractNumId w:val="4"/>
  </w:num>
  <w:num w:numId="2" w16cid:durableId="893930427">
    <w:abstractNumId w:val="2"/>
  </w:num>
  <w:num w:numId="3" w16cid:durableId="809522565">
    <w:abstractNumId w:val="5"/>
  </w:num>
  <w:num w:numId="4" w16cid:durableId="621110229">
    <w:abstractNumId w:val="3"/>
  </w:num>
  <w:num w:numId="5" w16cid:durableId="1963416116">
    <w:abstractNumId w:val="0"/>
  </w:num>
  <w:num w:numId="6" w16cid:durableId="17665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9F"/>
    <w:rsid w:val="000C74DC"/>
    <w:rsid w:val="006E1F57"/>
    <w:rsid w:val="00853547"/>
    <w:rsid w:val="00B374E9"/>
    <w:rsid w:val="00BB57D1"/>
    <w:rsid w:val="00BE2F65"/>
    <w:rsid w:val="00C276D8"/>
    <w:rsid w:val="00C3779F"/>
    <w:rsid w:val="00CB4F2B"/>
    <w:rsid w:val="00E152EE"/>
    <w:rsid w:val="00EE5619"/>
    <w:rsid w:val="00F863A5"/>
    <w:rsid w:val="00F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C3E56"/>
  <w15:docId w15:val="{9B56DD9C-A23F-934B-83EB-5EAA6589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2TEStyles-Table-Subhead">
    <w:name w:val="English 2TE Styles-&gt;Table - Subhead"/>
    <w:qFormat/>
    <w:rsid w:val="00BB57D1"/>
    <w:pPr>
      <w:jc w:val="center"/>
    </w:pPr>
    <w:rPr>
      <w:rFonts w:ascii="Arial" w:hAnsi="Arial" w:cs="Myriad Pro"/>
      <w:b/>
      <w:color w:val="FFFFFF"/>
      <w:sz w:val="20"/>
    </w:rPr>
  </w:style>
  <w:style w:type="paragraph" w:customStyle="1" w:styleId="English2TEStyles-Tabletext-pageLessons">
    <w:name w:val="English 2TE Styles-&gt;Table  text- page &amp; Lesson #s"/>
    <w:qFormat/>
    <w:rsid w:val="00BB57D1"/>
    <w:pPr>
      <w:jc w:val="center"/>
    </w:pPr>
    <w:rPr>
      <w:rFonts w:ascii="Arial" w:hAnsi="Arial" w:cs="Myriad Pro"/>
      <w:sz w:val="18"/>
    </w:rPr>
  </w:style>
  <w:style w:type="paragraph" w:customStyle="1" w:styleId="English2TEStyles-Text">
    <w:name w:val="English 2TE Styles-&gt;Text"/>
    <w:qFormat/>
    <w:pPr>
      <w:tabs>
        <w:tab w:val="left" w:pos="300"/>
      </w:tabs>
      <w:spacing w:after="43"/>
    </w:pPr>
    <w:rPr>
      <w:sz w:val="20"/>
    </w:rPr>
  </w:style>
  <w:style w:type="paragraph" w:customStyle="1" w:styleId="English2TEStyles-Table-Header">
    <w:name w:val="English 2TE Styles-&gt;Table - Header"/>
    <w:qFormat/>
    <w:rsid w:val="00BB57D1"/>
    <w:pPr>
      <w:jc w:val="center"/>
    </w:pPr>
    <w:rPr>
      <w:rFonts w:ascii="Arial" w:hAnsi="Arial" w:cs="Myriad Pro"/>
      <w:b/>
      <w:color w:val="FFFFFF"/>
      <w:sz w:val="28"/>
    </w:rPr>
  </w:style>
  <w:style w:type="paragraph" w:customStyle="1" w:styleId="English2TEStyles-Tabletext-bullet">
    <w:name w:val="English 2TE Styles-&gt;Table text-bullet"/>
    <w:qFormat/>
    <w:rsid w:val="00BB57D1"/>
    <w:pPr>
      <w:numPr>
        <w:numId w:val="1"/>
      </w:numPr>
    </w:pPr>
    <w:rPr>
      <w:rFonts w:ascii="Arial" w:hAnsi="Arial" w:cs="Myriad Pro"/>
      <w:sz w:val="18"/>
    </w:rPr>
  </w:style>
  <w:style w:type="character" w:customStyle="1" w:styleId="Italic">
    <w:name w:val="Italic"/>
    <w:qFormat/>
    <w:rsid w:val="000C74DC"/>
    <w:rPr>
      <w:rFonts w:ascii="Arial" w:hAnsi="Arial"/>
      <w:b w:val="0"/>
      <w:i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qFormat/>
    <w:rsid w:val="00BE2F65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glish1TEStyles-Table-Header">
    <w:name w:val="English 1TE Styles-&gt;Table - Header"/>
    <w:qFormat/>
    <w:rsid w:val="000C74DC"/>
    <w:pPr>
      <w:jc w:val="center"/>
    </w:pPr>
    <w:rPr>
      <w:rFonts w:ascii="Arial" w:hAnsi="Arial" w:cs="Myriad Pro"/>
      <w:b/>
      <w:color w:val="FFFFFF"/>
      <w:sz w:val="28"/>
    </w:rPr>
  </w:style>
  <w:style w:type="paragraph" w:customStyle="1" w:styleId="English1TEStyles-Tabletxt-CenterAlign">
    <w:name w:val="English 1TE Styles-&gt;Table  txt- Center Align"/>
    <w:basedOn w:val="Normal"/>
    <w:qFormat/>
    <w:rsid w:val="000C74DC"/>
    <w:pPr>
      <w:jc w:val="center"/>
    </w:pPr>
    <w:rPr>
      <w:rFonts w:ascii="Arial" w:hAnsi="Arial" w:cs="Myriad Pro"/>
      <w:sz w:val="18"/>
    </w:rPr>
  </w:style>
  <w:style w:type="paragraph" w:customStyle="1" w:styleId="English1TEStyles-tabletextbullet">
    <w:name w:val="English 1TE Styles-&gt;table text bullet"/>
    <w:basedOn w:val="Normal"/>
    <w:qFormat/>
    <w:rsid w:val="000C74DC"/>
    <w:pPr>
      <w:numPr>
        <w:numId w:val="4"/>
      </w:numPr>
    </w:pPr>
    <w:rPr>
      <w:rFonts w:ascii="Arial" w:hAnsi="Arial" w:cs="Myriad Pro"/>
      <w:sz w:val="18"/>
    </w:rPr>
  </w:style>
  <w:style w:type="paragraph" w:customStyle="1" w:styleId="English1TEStyles-Table-Subhead">
    <w:name w:val="English 1TE Styles-&gt;Table - Subhead"/>
    <w:qFormat/>
    <w:rsid w:val="000C74DC"/>
    <w:pPr>
      <w:jc w:val="center"/>
    </w:pPr>
    <w:rPr>
      <w:rFonts w:ascii="Arial" w:hAnsi="Arial" w:cs="Myriad Pro"/>
      <w:b/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8327</Words>
  <Characters>47468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Overview for Phonics and English 1, 4th ed.</vt:lpstr>
    </vt:vector>
  </TitlesOfParts>
  <Company/>
  <LinksUpToDate>false</LinksUpToDate>
  <CharactersWithSpaces>55684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Phonics and English 1, 4th ed. Lesson Plan Overview</dc:title>
  <dc:creator>Patterson, Hannah</dc:creator>
  <cp:lastModifiedBy>Patterson, Hannah</cp:lastModifiedBy>
  <cp:revision>3</cp:revision>
  <dcterms:created xsi:type="dcterms:W3CDTF">2019-11-18T16:19:00Z</dcterms:created>
  <dcterms:modified xsi:type="dcterms:W3CDTF">2023-04-20T21:11:00Z</dcterms:modified>
</cp:coreProperties>
</file>